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39" w:rsidRDefault="00207B13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Z028248-3</w:t>
      </w:r>
    </w:p>
    <w:p w:rsidR="000A2D8B" w:rsidRDefault="000A2D8B" w:rsidP="000A2D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проката из сортовой</w:t>
      </w:r>
      <w:r w:rsidR="00FD30D3">
        <w:rPr>
          <w:rFonts w:ascii="Times New Roman" w:hAnsi="Times New Roman"/>
          <w:b/>
          <w:bCs/>
          <w:sz w:val="28"/>
        </w:rPr>
        <w:t xml:space="preserve"> инструментальной </w:t>
      </w:r>
      <w:r>
        <w:rPr>
          <w:rFonts w:ascii="Times New Roman" w:hAnsi="Times New Roman"/>
          <w:b/>
          <w:bCs/>
          <w:sz w:val="28"/>
        </w:rPr>
        <w:t xml:space="preserve"> стали</w:t>
      </w:r>
    </w:p>
    <w:p w:rsidR="00123F39" w:rsidRDefault="00123F39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123F39">
        <w:trPr>
          <w:trHeight w:val="397"/>
        </w:trPr>
        <w:tc>
          <w:tcPr>
            <w:tcW w:w="5131" w:type="dxa"/>
            <w:hideMark/>
          </w:tcPr>
          <w:p w:rsidR="00123F39" w:rsidRDefault="00207B13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123F39" w:rsidRDefault="000A2D8B" w:rsidP="000A2D8B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0368D5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207B1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207B1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января</w:t>
            </w:r>
            <w:proofErr w:type="spellEnd"/>
            <w:r w:rsidR="00207B13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207B13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207B13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207B13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123F39" w:rsidRPr="00FD30D3" w:rsidRDefault="00123F39">
      <w:pPr>
        <w:rPr>
          <w:rFonts w:ascii="Times New Roman" w:hAnsi="Times New Roman"/>
          <w:b/>
          <w:bCs/>
          <w:sz w:val="28"/>
          <w:szCs w:val="20"/>
        </w:rPr>
      </w:pPr>
    </w:p>
    <w:p w:rsidR="00123F39" w:rsidRDefault="00207B1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123F39" w:rsidRDefault="00123F3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23F39" w:rsidRDefault="00207B1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123F39" w:rsidRDefault="00207B13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123F39" w:rsidRDefault="00207B1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r w:rsidR="000A2D8B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123F39" w:rsidRPr="000A2D8B" w:rsidRDefault="00207B13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0A2D8B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проката из сортовой инструментальной стали</w:t>
      </w:r>
    </w:p>
    <w:p w:rsidR="00123F39" w:rsidRDefault="00207B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123F39" w:rsidRDefault="00207B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744 020 (Семьсот сорок четыре тысячи двадцать) рублей 00 копеек, включая НДС. </w:t>
      </w:r>
    </w:p>
    <w:p w:rsidR="00123F39" w:rsidRDefault="00123F39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123F39" w:rsidRDefault="00207B13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№131220/0491/858,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№46493.</w:t>
      </w:r>
    </w:p>
    <w:p w:rsidR="00123F39" w:rsidRDefault="00123F3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23F39" w:rsidRDefault="00207B13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</w:t>
      </w:r>
      <w:r w:rsidR="000A2D8B">
        <w:rPr>
          <w:b w:val="0"/>
          <w:bCs w:val="0"/>
          <w:sz w:val="28"/>
          <w:szCs w:val="20"/>
        </w:rPr>
        <w:t xml:space="preserve"> </w:t>
      </w:r>
      <w:r w:rsidR="000368D5">
        <w:rPr>
          <w:b w:val="0"/>
          <w:bCs w:val="0"/>
          <w:sz w:val="28"/>
          <w:szCs w:val="20"/>
        </w:rPr>
        <w:t>16</w:t>
      </w:r>
      <w:r w:rsidR="000A2D8B">
        <w:rPr>
          <w:b w:val="0"/>
          <w:bCs w:val="0"/>
          <w:sz w:val="28"/>
          <w:szCs w:val="20"/>
        </w:rPr>
        <w:t xml:space="preserve">  </w:t>
      </w:r>
      <w:r>
        <w:rPr>
          <w:b w:val="0"/>
          <w:bCs w:val="0"/>
          <w:sz w:val="28"/>
          <w:szCs w:val="20"/>
        </w:rPr>
        <w:t xml:space="preserve">» января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123F39" w:rsidRDefault="00207B13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Начальниу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УЗУ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123F39" w:rsidRDefault="00207B1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123F39" w:rsidRDefault="00123F39">
      <w:pPr>
        <w:rPr>
          <w:rFonts w:ascii="Times New Roman" w:hAnsi="Times New Roman"/>
          <w:sz w:val="28"/>
          <w:szCs w:val="20"/>
        </w:rPr>
      </w:pPr>
    </w:p>
    <w:p w:rsidR="00123F39" w:rsidRDefault="00207B13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27.12.2013 № Z028248-1 к рассмотрению приняты заявки от следующих участников процедуры закупки:</w:t>
      </w:r>
    </w:p>
    <w:p w:rsidR="00123F39" w:rsidRDefault="00123F39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70"/>
        <w:gridCol w:w="4800"/>
        <w:gridCol w:w="2542"/>
        <w:gridCol w:w="1542"/>
      </w:tblGrid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60096741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Промгруппа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123F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640.410,82</w:t>
            </w:r>
          </w:p>
        </w:tc>
      </w:tr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60097104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123F3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697.647,86</w:t>
            </w:r>
          </w:p>
        </w:tc>
      </w:tr>
    </w:tbl>
    <w:p w:rsidR="00123F39" w:rsidRDefault="00123F39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123F39" w:rsidRDefault="00207B13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</w:t>
      </w:r>
      <w:r w:rsidR="000A2D8B">
        <w:rPr>
          <w:rFonts w:ascii="Times New Roman" w:hAnsi="Times New Roman"/>
          <w:sz w:val="28"/>
          <w:szCs w:val="20"/>
        </w:rPr>
        <w:t>3</w:t>
      </w:r>
      <w:r>
        <w:rPr>
          <w:rFonts w:ascii="Times New Roman" w:hAnsi="Times New Roman"/>
          <w:sz w:val="28"/>
          <w:szCs w:val="20"/>
        </w:rPr>
        <w:t>.01.2014 № Z028116-2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123F39" w:rsidRDefault="00207B13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123F39" w:rsidRDefault="00207B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</w:t>
      </w:r>
      <w:r w:rsidR="000A2D8B">
        <w:rPr>
          <w:rFonts w:ascii="Times New Roman" w:eastAsiaTheme="minorHAnsi" w:hAnsi="Times New Roman"/>
          <w:sz w:val="28"/>
          <w:szCs w:val="28"/>
        </w:rPr>
        <w:t>тственностью "</w:t>
      </w:r>
      <w:proofErr w:type="spellStart"/>
      <w:r w:rsidR="000A2D8B">
        <w:rPr>
          <w:rFonts w:ascii="Times New Roman" w:eastAsiaTheme="minorHAnsi" w:hAnsi="Times New Roman"/>
          <w:sz w:val="28"/>
          <w:szCs w:val="28"/>
        </w:rPr>
        <w:t>Промгруппа</w:t>
      </w:r>
      <w:proofErr w:type="spellEnd"/>
      <w:r w:rsidR="000A2D8B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123F39" w:rsidRDefault="00207B1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</w:t>
      </w:r>
      <w:r w:rsidR="000A2D8B">
        <w:rPr>
          <w:rFonts w:ascii="Times New Roman" w:eastAsiaTheme="minorHAnsi" w:hAnsi="Times New Roman"/>
          <w:sz w:val="28"/>
          <w:szCs w:val="28"/>
        </w:rPr>
        <w:t xml:space="preserve"> "Механизированный комплекс"</w:t>
      </w:r>
    </w:p>
    <w:p w:rsidR="00123F39" w:rsidRDefault="00123F39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123F39" w:rsidRDefault="000A2D8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207B13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207B13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713"/>
        <w:gridCol w:w="1634"/>
      </w:tblGrid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Промгруппа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640.410,82</w:t>
            </w:r>
          </w:p>
        </w:tc>
      </w:tr>
      <w:tr w:rsidR="00123F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F39" w:rsidRDefault="00207B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697.647,86</w:t>
            </w:r>
          </w:p>
        </w:tc>
      </w:tr>
    </w:tbl>
    <w:p w:rsidR="00123F39" w:rsidRDefault="00123F39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123F39" w:rsidRDefault="000A2D8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4</w:t>
      </w:r>
      <w:r w:rsidR="00207B13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закупочной  комиссией приняты следующие решения:</w:t>
      </w:r>
    </w:p>
    <w:p w:rsidR="00123F39" w:rsidRDefault="00123F39">
      <w:pPr>
        <w:rPr>
          <w:rFonts w:ascii="Times New Roman" w:hAnsi="Times New Roman"/>
          <w:sz w:val="28"/>
          <w:szCs w:val="20"/>
        </w:rPr>
      </w:pPr>
    </w:p>
    <w:p w:rsidR="00123F39" w:rsidRPr="000A2D8B" w:rsidRDefault="000A2D8B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207B13" w:rsidRPr="000A2D8B">
        <w:rPr>
          <w:rFonts w:ascii="Times New Roman" w:eastAsiaTheme="minorHAnsi" w:hAnsi="Times New Roman"/>
          <w:sz w:val="28"/>
          <w:szCs w:val="28"/>
        </w:rPr>
        <w:t>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="00207B13" w:rsidRPr="000A2D8B">
        <w:rPr>
          <w:rFonts w:ascii="Times New Roman" w:eastAsiaTheme="minorHAnsi" w:hAnsi="Times New Roman"/>
          <w:sz w:val="28"/>
          <w:szCs w:val="28"/>
        </w:rPr>
        <w:t>Промгруппа</w:t>
      </w:r>
      <w:proofErr w:type="spellEnd"/>
      <w:r w:rsidR="00207B13" w:rsidRPr="000A2D8B">
        <w:rPr>
          <w:rFonts w:ascii="Times New Roman" w:eastAsiaTheme="minorHAnsi" w:hAnsi="Times New Roman"/>
          <w:sz w:val="28"/>
          <w:szCs w:val="28"/>
        </w:rPr>
        <w:t xml:space="preserve">" с ценой заявки 640 410 (Шестьсот сорок тысяч четыреста десять) рублей 82 копейки с НДС. </w:t>
      </w:r>
    </w:p>
    <w:p w:rsidR="00123F39" w:rsidRPr="000A2D8B" w:rsidRDefault="00207B1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A2D8B">
        <w:rPr>
          <w:sz w:val="28"/>
          <w:szCs w:val="28"/>
        </w:rPr>
        <w:t xml:space="preserve"> </w:t>
      </w:r>
    </w:p>
    <w:p w:rsidR="00123F39" w:rsidRDefault="00207B1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123F39" w:rsidRDefault="00207B1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123F39" w:rsidRDefault="00207B1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123F39" w:rsidRDefault="00207B1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123F39" w:rsidRDefault="00123F39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123F39" w:rsidRDefault="00207B13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A2D8B" w:rsidTr="0073020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2D8B" w:rsidTr="007302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D8B" w:rsidRDefault="000A2D8B" w:rsidP="0073020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23F39" w:rsidRPr="000A2D8B" w:rsidRDefault="00123F39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123F39" w:rsidRPr="000A2D8B" w:rsidRDefault="00123F39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123F39" w:rsidRPr="000A2D8B" w:rsidSect="00123F3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4E2" w:rsidRDefault="003704E2">
      <w:r>
        <w:separator/>
      </w:r>
    </w:p>
  </w:endnote>
  <w:endnote w:type="continuationSeparator" w:id="0">
    <w:p w:rsidR="003704E2" w:rsidRDefault="003704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123F39" w:rsidRDefault="00207B13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0A2D8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Z028248-3 от </w:t>
            </w:r>
            <w:r w:rsidRPr="000A2D8B">
              <w:rPr>
                <w:rFonts w:ascii="Times New Roman" w:hAnsi="Times New Roman"/>
                <w:bCs/>
                <w:sz w:val="16"/>
                <w:szCs w:val="16"/>
              </w:rPr>
              <w:t>«15» января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на поставку проката из сортовой инструментальной стали</w:t>
            </w:r>
          </w:p>
          <w:p w:rsidR="00123F39" w:rsidRDefault="00207B13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368D5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368D5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C5C2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4E2" w:rsidRDefault="003704E2">
      <w:r>
        <w:separator/>
      </w:r>
    </w:p>
  </w:footnote>
  <w:footnote w:type="continuationSeparator" w:id="0">
    <w:p w:rsidR="003704E2" w:rsidRDefault="003704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96878"/>
    <w:multiLevelType w:val="multilevel"/>
    <w:tmpl w:val="1A466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FA3608"/>
    <w:multiLevelType w:val="multilevel"/>
    <w:tmpl w:val="564CF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B13"/>
    <w:rsid w:val="000368D5"/>
    <w:rsid w:val="000A2D8B"/>
    <w:rsid w:val="00123F39"/>
    <w:rsid w:val="00207B13"/>
    <w:rsid w:val="003704E2"/>
    <w:rsid w:val="00514C1F"/>
    <w:rsid w:val="00632F44"/>
    <w:rsid w:val="006C5C20"/>
    <w:rsid w:val="00B86B1C"/>
    <w:rsid w:val="00EA651E"/>
    <w:rsid w:val="00FD3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3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23F3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23F3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23F3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23F3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23F3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23F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23F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23F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23F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23F3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23F3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23F3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23F3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23F3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23F3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23F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23F39"/>
    <w:rPr>
      <w:sz w:val="16"/>
      <w:szCs w:val="16"/>
    </w:rPr>
  </w:style>
  <w:style w:type="table" w:styleId="af2">
    <w:name w:val="Table Grid"/>
    <w:basedOn w:val="a1"/>
    <w:uiPriority w:val="59"/>
    <w:rsid w:val="00123F39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E8F15-B0FF-4E44-B82D-AB965E07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728</Words>
  <Characters>4154</Characters>
  <Application>Microsoft Office Word</Application>
  <DocSecurity>0</DocSecurity>
  <Lines>34</Lines>
  <Paragraphs>9</Paragraphs>
  <ScaleCrop>false</ScaleCrop>
  <Company/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2014-01-13T05:16:00Z</cp:lastPrinted>
  <dcterms:created xsi:type="dcterms:W3CDTF">2014-01-13T04:54:00Z</dcterms:created>
  <dcterms:modified xsi:type="dcterms:W3CDTF">2014-01-16T11:14:00Z</dcterms:modified>
</cp:coreProperties>
</file>