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E1" w:rsidRDefault="00B004C1" w:rsidP="009E4ECB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031AE1">
        <w:rPr>
          <w:rFonts w:eastAsia="Times New Roman"/>
          <w:b/>
          <w:sz w:val="27"/>
          <w:szCs w:val="27"/>
        </w:rPr>
        <w:t>Z030976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031AE1" w:rsidRPr="009154ED">
        <w:rPr>
          <w:b/>
          <w:sz w:val="27"/>
          <w:szCs w:val="27"/>
        </w:rPr>
        <w:t>поставку</w:t>
      </w:r>
      <w:proofErr w:type="gramEnd"/>
      <w:r w:rsidR="00031AE1" w:rsidRPr="009154ED">
        <w:rPr>
          <w:b/>
          <w:sz w:val="27"/>
          <w:szCs w:val="27"/>
        </w:rPr>
        <w:t xml:space="preserve"> </w:t>
      </w:r>
      <w:r w:rsidR="00031AE1" w:rsidRPr="004101C5">
        <w:rPr>
          <w:b/>
          <w:sz w:val="27"/>
          <w:szCs w:val="27"/>
        </w:rPr>
        <w:t xml:space="preserve">расходных материалов для оргтехники для нужд </w:t>
      </w:r>
    </w:p>
    <w:p w:rsidR="009E4ECB" w:rsidRPr="000E47A3" w:rsidRDefault="00031AE1" w:rsidP="009E4ECB">
      <w:pPr>
        <w:jc w:val="center"/>
        <w:rPr>
          <w:rFonts w:eastAsia="Times New Roman"/>
          <w:b/>
          <w:sz w:val="27"/>
          <w:szCs w:val="27"/>
        </w:rPr>
      </w:pPr>
      <w:r w:rsidRPr="004101C5">
        <w:rPr>
          <w:b/>
          <w:sz w:val="27"/>
          <w:szCs w:val="27"/>
        </w:rPr>
        <w:t xml:space="preserve">Волгодонского филиала ОАО </w:t>
      </w:r>
      <w:r>
        <w:rPr>
          <w:b/>
          <w:sz w:val="27"/>
          <w:szCs w:val="27"/>
        </w:rPr>
        <w:t>«</w:t>
      </w:r>
      <w:r w:rsidRPr="004101C5">
        <w:rPr>
          <w:b/>
          <w:sz w:val="27"/>
          <w:szCs w:val="27"/>
        </w:rPr>
        <w:t>НИАЭП</w:t>
      </w:r>
      <w:r>
        <w:rPr>
          <w:b/>
          <w:sz w:val="27"/>
          <w:szCs w:val="27"/>
        </w:rPr>
        <w:t xml:space="preserve">» </w:t>
      </w:r>
      <w:r w:rsidRPr="004101C5">
        <w:rPr>
          <w:b/>
          <w:sz w:val="27"/>
          <w:szCs w:val="27"/>
        </w:rPr>
        <w:t xml:space="preserve">(лот № </w:t>
      </w:r>
      <w:r>
        <w:rPr>
          <w:b/>
          <w:sz w:val="27"/>
          <w:szCs w:val="27"/>
        </w:rPr>
        <w:t>572</w:t>
      </w:r>
      <w:r w:rsidRPr="004101C5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031AE1" w:rsidP="00031A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</w:t>
            </w:r>
            <w:r w:rsidR="009E4ECB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40CDC">
        <w:fldChar w:fldCharType="begin"/>
      </w:r>
      <w:r>
        <w:instrText xml:space="preserve"> HYPERLINK "http://www.a-k-d.ru/" </w:instrText>
      </w:r>
      <w:r w:rsidR="00940CDC">
        <w:fldChar w:fldCharType="separate"/>
      </w:r>
      <w:r>
        <w:rPr>
          <w:rStyle w:val="a4"/>
        </w:rPr>
        <w:t>a-k-d.ru</w:t>
      </w:r>
      <w:proofErr w:type="spellEnd"/>
      <w:r w:rsidR="00940CDC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031AE1" w:rsidRPr="00374479" w:rsidRDefault="00031AE1" w:rsidP="00031AE1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031AE1" w:rsidRDefault="00031AE1" w:rsidP="00031AE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4101C5">
        <w:t xml:space="preserve">расходных материалов для оргтехники для нужд Волгодонского филиала ОАО </w:t>
      </w:r>
      <w:r>
        <w:t>«</w:t>
      </w:r>
      <w:r w:rsidRPr="004101C5">
        <w:t>НИАЭП</w:t>
      </w:r>
      <w:r>
        <w:t>»</w:t>
      </w:r>
      <w:r w:rsidRPr="009154ED">
        <w:t xml:space="preserve"> (лот № </w:t>
      </w:r>
      <w:r>
        <w:t>572</w:t>
      </w:r>
      <w:r w:rsidRPr="009154ED">
        <w:t>).</w:t>
      </w:r>
    </w:p>
    <w:p w:rsidR="00031AE1" w:rsidRDefault="00031AE1" w:rsidP="00031AE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договора: </w:t>
      </w:r>
      <w:r w:rsidRPr="00B1341D">
        <w:rPr>
          <w:rFonts w:eastAsia="Times New Roman"/>
        </w:rPr>
        <w:t>1 681 276,87 (Один миллион шестьсот восемьдесят одна тысяча двести семьдесят шесть рублей 87 копеек), включая НДС 18%.</w:t>
      </w:r>
    </w:p>
    <w:p w:rsidR="00031AE1" w:rsidRDefault="00031AE1" w:rsidP="00031AE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Pr="00B1341D">
        <w:rPr>
          <w:rFonts w:eastAsia="Times New Roman"/>
        </w:rPr>
        <w:t>в течение 15 (пятнадцати)  рабочих дней с момента заключения договора.</w:t>
      </w:r>
    </w:p>
    <w:p w:rsidR="00031AE1" w:rsidRPr="006D28CE" w:rsidRDefault="00031AE1" w:rsidP="00031AE1">
      <w:pPr>
        <w:ind w:right="153"/>
        <w:jc w:val="both"/>
        <w:rPr>
          <w:rFonts w:eastAsia="Times New Roman"/>
        </w:rPr>
      </w:pPr>
      <w:r w:rsidRPr="00374479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Ра</w:t>
      </w:r>
      <w:r w:rsidRPr="00157FDC">
        <w:rPr>
          <w:rFonts w:eastAsia="Times New Roman"/>
        </w:rPr>
        <w:t xml:space="preserve">счет за поставленный Поставщиком в полном объеме </w:t>
      </w:r>
      <w:r>
        <w:rPr>
          <w:rFonts w:eastAsia="Times New Roman"/>
        </w:rPr>
        <w:t>Товар производится в течение 15</w:t>
      </w:r>
      <w:r w:rsidRPr="00157FDC">
        <w:rPr>
          <w:rFonts w:eastAsia="Times New Roman"/>
        </w:rPr>
        <w:t xml:space="preserve"> </w:t>
      </w:r>
      <w:r>
        <w:rPr>
          <w:rFonts w:eastAsia="Times New Roman"/>
        </w:rPr>
        <w:t>(пятнадцати) рабочих</w:t>
      </w:r>
      <w:r w:rsidRPr="00157FDC">
        <w:rPr>
          <w:rFonts w:eastAsia="Times New Roman"/>
        </w:rPr>
        <w:t xml:space="preserve"> дней с момента </w:t>
      </w:r>
      <w:r>
        <w:rPr>
          <w:rFonts w:eastAsia="Times New Roman"/>
        </w:rP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rPr>
          <w:rFonts w:eastAsia="Times New Roman"/>
        </w:rPr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031AE1" w:rsidRPr="00137532" w:rsidRDefault="00031AE1" w:rsidP="00031AE1">
      <w:pPr>
        <w:ind w:right="153"/>
        <w:jc w:val="both"/>
      </w:pPr>
    </w:p>
    <w:p w:rsidR="00031AE1" w:rsidRPr="00374479" w:rsidRDefault="00031AE1" w:rsidP="00031AE1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031AE1" w:rsidRDefault="00031AE1" w:rsidP="00031AE1">
      <w:pPr>
        <w:pStyle w:val="a3"/>
        <w:spacing w:before="0" w:beforeAutospacing="0" w:after="0" w:afterAutospacing="0"/>
        <w:jc w:val="both"/>
      </w:pPr>
    </w:p>
    <w:p w:rsidR="00031AE1" w:rsidRPr="00653D3F" w:rsidRDefault="00031AE1" w:rsidP="00031AE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B1341D">
        <w:t>140425/0536/349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B1341D">
        <w:t>Z030976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B1341D">
        <w:t>31401108287</w:t>
      </w:r>
      <w:r w:rsidRPr="00653D3F">
        <w:t>.</w:t>
      </w:r>
    </w:p>
    <w:p w:rsidR="00031AE1" w:rsidRDefault="00031AE1" w:rsidP="00031AE1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8915A2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9E4ECB">
        <w:t>1</w:t>
      </w:r>
      <w:r w:rsidR="00031AE1">
        <w:t>9</w:t>
      </w:r>
      <w:r w:rsidRPr="00B523A2">
        <w:t xml:space="preserve">» </w:t>
      </w:r>
      <w:r w:rsidR="00031AE1">
        <w:t>ма</w:t>
      </w:r>
      <w:r w:rsidR="009E4ECB">
        <w:t>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940CDC" w:rsidP="005733A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31AE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940CDC" w:rsidP="005733A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31AE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031AE1" w:rsidRPr="002F77D4" w:rsidTr="005733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031AE1" w:rsidRPr="002F77D4" w:rsidTr="005733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031AE1" w:rsidRPr="002F77D4" w:rsidTr="005733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31AE1" w:rsidRPr="002F77D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31AE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031AE1">
        <w:rPr>
          <w:rFonts w:eastAsia="Times New Roman"/>
        </w:rPr>
        <w:t>0</w:t>
      </w:r>
      <w:r w:rsidR="009E4ECB">
        <w:rPr>
          <w:rFonts w:eastAsia="Times New Roman"/>
        </w:rPr>
        <w:t>5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031AE1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031AE1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031AE1">
        <w:rPr>
          <w:rFonts w:eastAsia="Times New Roman"/>
        </w:rPr>
        <w:t>7</w:t>
      </w:r>
      <w:r w:rsidRPr="00D743A0">
        <w:rPr>
          <w:rFonts w:eastAsia="Times New Roman"/>
        </w:rPr>
        <w:t xml:space="preserve"> (</w:t>
      </w:r>
      <w:r w:rsidR="00031AE1">
        <w:rPr>
          <w:rFonts w:eastAsia="Times New Roman"/>
        </w:rPr>
        <w:t>семь</w:t>
      </w:r>
      <w:r w:rsidRPr="00D743A0">
        <w:rPr>
          <w:rFonts w:eastAsia="Times New Roman"/>
        </w:rPr>
        <w:t>) заяв</w:t>
      </w:r>
      <w:r w:rsidR="00031AE1">
        <w:rPr>
          <w:rFonts w:eastAsia="Times New Roman"/>
        </w:rPr>
        <w:t>ок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031AE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031AE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96"/>
        <w:gridCol w:w="4961"/>
        <w:gridCol w:w="4312"/>
      </w:tblGrid>
      <w:tr w:rsidR="00031AE1" w:rsidRPr="0006656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31AE1" w:rsidRPr="0006656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  <w:rPr>
                <w:rFonts w:eastAsia="Times New Roman"/>
              </w:rPr>
            </w:pPr>
            <w:r w:rsidRPr="00066564">
              <w:t>4538_Z030976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t>Общество с ограниченной ответственностью «Системные решения» (ООО «Системные решения»)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5261075271. </w:t>
            </w:r>
            <w:r w:rsidRPr="00066564">
              <w:t xml:space="preserve">Юридический/фактический адрес: 603009, г. Нижний Новгород, ул. </w:t>
            </w:r>
            <w:proofErr w:type="gramStart"/>
            <w:r w:rsidRPr="00066564">
              <w:t>Невская</w:t>
            </w:r>
            <w:proofErr w:type="gramEnd"/>
            <w:r w:rsidRPr="00066564">
              <w:t>, 23.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1 405 401,00 руб. (один миллион четыреста пять тысяч четыреста один рубль 00 копеек) с учетом НДС (18%).</w:t>
            </w:r>
          </w:p>
        </w:tc>
      </w:tr>
      <w:tr w:rsidR="00031AE1" w:rsidRPr="0006656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</w:pPr>
            <w:r w:rsidRPr="00066564">
              <w:t>8766_Z030976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r w:rsidRPr="00066564">
              <w:t xml:space="preserve">Общество с ограниченной ответственностью «Офисный мир </w:t>
            </w:r>
            <w:proofErr w:type="gramStart"/>
            <w:r w:rsidRPr="00066564">
              <w:t>КМ</w:t>
            </w:r>
            <w:proofErr w:type="gramEnd"/>
            <w:r w:rsidRPr="00066564">
              <w:t>» (ООО «Офисный мир КМ»)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6165112300. </w:t>
            </w:r>
            <w:r w:rsidRPr="00066564">
              <w:t xml:space="preserve">Юридический адрес: 344016, г. Ростов-на-Дону, пер. Нефтяной, 1. Фактический адрес: Ростовская обл., г. </w:t>
            </w:r>
            <w:r w:rsidRPr="00066564">
              <w:lastRenderedPageBreak/>
              <w:t>Волгодонск, ул. Черникова, 10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lastRenderedPageBreak/>
              <w:t xml:space="preserve">Цена заявки: 1 601 620,87 руб. (один миллион шестьсот одна тысяча шестьсот двадцать рублей 87 копеек) с учетом </w:t>
            </w:r>
            <w:r w:rsidRPr="00066564">
              <w:rPr>
                <w:rFonts w:eastAsia="Times New Roman"/>
              </w:rPr>
              <w:lastRenderedPageBreak/>
              <w:t>НДС (18%).</w:t>
            </w:r>
          </w:p>
        </w:tc>
      </w:tr>
      <w:tr w:rsidR="00031AE1" w:rsidRPr="0006656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</w:pPr>
            <w:r w:rsidRPr="00066564">
              <w:lastRenderedPageBreak/>
              <w:t>7171_Z030976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r w:rsidRPr="00066564">
              <w:t>Общество с ограниченной ответственностью «Русский Стиль Строй» (ООО «Русский Стиль Строй»)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6143064243. </w:t>
            </w:r>
            <w:r w:rsidRPr="00066564">
              <w:t>Юридический/фактический адрес: 347382, г. Волгодонск, ул. Черникова, 1 «Б»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1 592 362,80 руб. (один миллион пятьсот девяносто две тысячи триста шестьдесят два рубля 80 копеек) с учетом НДС (18%).</w:t>
            </w:r>
          </w:p>
        </w:tc>
      </w:tr>
      <w:tr w:rsidR="00031AE1" w:rsidRPr="0006656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</w:pPr>
            <w:r w:rsidRPr="00066564">
              <w:t>0067_Z030976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r w:rsidRPr="00066564">
              <w:t>Общество с ограниченной ответственностью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 (ООО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7838314569. </w:t>
            </w:r>
            <w:r w:rsidRPr="00066564">
              <w:t xml:space="preserve">Юридический адрес: 193149, Ленинградская область, Всеволожский район, пос. Красная заря, д. 15. </w:t>
            </w:r>
            <w:proofErr w:type="gramStart"/>
            <w:r w:rsidRPr="00066564">
              <w:t>Фактический адрес: 115093, г. Москва, ул. Павловская, д. 27/29, стр. 7; 190000, г. Санкт-Петербург, пер. Пирогова, д. 8.</w:t>
            </w:r>
            <w:proofErr w:type="gramEnd"/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1 528 077,04 руб. (один миллион пятьсот двадцать восемь тысяч семьдесят семь рублей 04 копейки) с учетом НДС (18%).</w:t>
            </w:r>
          </w:p>
        </w:tc>
      </w:tr>
      <w:tr w:rsidR="00031AE1" w:rsidRPr="0006656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</w:pPr>
            <w:r w:rsidRPr="00066564">
              <w:t>6557_Z030976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r w:rsidRPr="00066564">
              <w:t>Общество с ограниченной ответственностью «Сонет НН» (ООО «Сонет НН»)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5262077095. </w:t>
            </w:r>
            <w:r w:rsidRPr="00066564">
              <w:t>Юридический адрес: 603109, г. Нижний Новгород, ул. Ильинская, 43в, кв. 24. Фактический адрес: 603022, г. Нижний Новгород, Окский съезд, д. 2, офис 10.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1 504 317,01 руб. (один миллион пятьсот четыре тысячи триста семнадцать рублей 01 копейка) с учетом НДС (18%).</w:t>
            </w:r>
          </w:p>
        </w:tc>
      </w:tr>
      <w:tr w:rsidR="00031AE1" w:rsidRPr="00066564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</w:pPr>
            <w:r w:rsidRPr="00066564">
              <w:t>8812_Z030976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r w:rsidRPr="00066564">
              <w:t>Индивидуальный предприниматель Грива Андрей Владимирович (ИП Грива А.В.)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614314197100. </w:t>
            </w:r>
            <w:r w:rsidRPr="00066564">
              <w:t xml:space="preserve">Юридический адрес: 347380, Ростовская обл., г. Волгодонск, пр. Курчатова, д. 23, кв. 16. </w:t>
            </w:r>
            <w:proofErr w:type="gramStart"/>
            <w:r w:rsidRPr="00066564">
              <w:t>Фактический адрес: 347382, Ростовская обл., г. Волгодонск, ул. Энтузиастов, д. 23а.</w:t>
            </w:r>
            <w:proofErr w:type="gramEnd"/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1 423 796,00  руб. (один миллион четыреста двадцать три тысячи семьсот девяносто шесть рублей 00 копеек) с учетом НДС (18%).</w:t>
            </w:r>
          </w:p>
        </w:tc>
      </w:tr>
      <w:tr w:rsidR="00031AE1" w:rsidTr="005733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jc w:val="center"/>
            </w:pPr>
            <w:r w:rsidRPr="00066564">
              <w:t>8750_Z030976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r w:rsidRPr="00066564">
              <w:t>Общество с ограниченной ответственностью «Альянс» (ООО «Альянс»)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6143082838. </w:t>
            </w:r>
            <w:r w:rsidRPr="00066564">
              <w:t>Юридический/фактический адрес: 347360, Ростовская обл., г. Волгодонск, Ростовское шоссе, 8.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AE1" w:rsidRPr="00066564" w:rsidRDefault="00031AE1" w:rsidP="005733AB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1 556 449,85 руб. (один миллион пятьсот пятьдесят шесть тысяч четыреста сорок девять рублей 85 копеек)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031AE1" w:rsidRDefault="005733AB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5733AB">
        <w:rPr>
          <w:b/>
        </w:rPr>
        <w:t>Признать</w:t>
      </w:r>
      <w:r w:rsidRPr="005733AB">
        <w:rPr>
          <w:rFonts w:eastAsia="Times New Roman"/>
          <w:b/>
        </w:rPr>
        <w:t xml:space="preserve"> соответствующ</w:t>
      </w:r>
      <w:r>
        <w:rPr>
          <w:rFonts w:eastAsia="Times New Roman"/>
          <w:b/>
        </w:rPr>
        <w:t>ими</w:t>
      </w:r>
      <w:r w:rsidRPr="005733AB">
        <w:rPr>
          <w:rFonts w:eastAsia="Times New Roman"/>
          <w:b/>
        </w:rPr>
        <w:t xml:space="preserve"> требованиям документации запроса цен и ЕОСЗ заявк</w:t>
      </w:r>
      <w:r>
        <w:rPr>
          <w:rFonts w:eastAsia="Times New Roman"/>
          <w:b/>
        </w:rPr>
        <w:t>и следующих</w:t>
      </w:r>
      <w:r w:rsidRPr="005733AB">
        <w:rPr>
          <w:rFonts w:eastAsia="Times New Roman"/>
          <w:b/>
        </w:rPr>
        <w:t xml:space="preserve"> участник</w:t>
      </w:r>
      <w:r>
        <w:rPr>
          <w:rFonts w:eastAsia="Times New Roman"/>
          <w:b/>
        </w:rPr>
        <w:t>ов:</w:t>
      </w:r>
    </w:p>
    <w:p w:rsidR="005733AB" w:rsidRDefault="005733AB" w:rsidP="005733A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5733AB" w:rsidRPr="00F95292" w:rsidRDefault="005733AB" w:rsidP="00F95292">
      <w:pPr>
        <w:pStyle w:val="a6"/>
        <w:numPr>
          <w:ilvl w:val="0"/>
          <w:numId w:val="9"/>
        </w:num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  <w:r w:rsidRPr="00F95292">
        <w:rPr>
          <w:b/>
        </w:rPr>
        <w:t>ИП Грива А.В.;</w:t>
      </w:r>
    </w:p>
    <w:p w:rsidR="005733AB" w:rsidRPr="00F95292" w:rsidRDefault="005733AB" w:rsidP="00F95292">
      <w:pPr>
        <w:pStyle w:val="a6"/>
        <w:numPr>
          <w:ilvl w:val="0"/>
          <w:numId w:val="9"/>
        </w:num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  <w:r w:rsidRPr="00F95292">
        <w:rPr>
          <w:b/>
        </w:rPr>
        <w:t>ООО «Альянс»;</w:t>
      </w:r>
    </w:p>
    <w:p w:rsidR="005733AB" w:rsidRPr="005733AB" w:rsidRDefault="005733AB" w:rsidP="005733A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429D4" w:rsidRDefault="009E4ECB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proofErr w:type="gramStart"/>
      <w:r w:rsidRPr="004A296B">
        <w:rPr>
          <w:rFonts w:eastAsia="Times New Roman"/>
          <w:b/>
        </w:rPr>
        <w:lastRenderedPageBreak/>
        <w:t>В соответствии с пунктом</w:t>
      </w:r>
      <w:r>
        <w:rPr>
          <w:rFonts w:eastAsia="Times New Roman"/>
          <w:b/>
        </w:rPr>
        <w:t xml:space="preserve"> 3.17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="00EE36D8" w:rsidRPr="009C6B70">
        <w:rPr>
          <w:rFonts w:eastAsia="Times New Roman"/>
          <w:b/>
        </w:rPr>
        <w:t>направить участник</w:t>
      </w:r>
      <w:r w:rsidR="00F95292">
        <w:rPr>
          <w:rFonts w:eastAsia="Times New Roman"/>
          <w:b/>
        </w:rPr>
        <w:t>ам</w:t>
      </w:r>
      <w:r w:rsidR="00EE36D8" w:rsidRPr="009C6B70">
        <w:rPr>
          <w:rFonts w:eastAsia="Times New Roman"/>
          <w:b/>
        </w:rPr>
        <w:t xml:space="preserve"> запроса цен </w:t>
      </w:r>
      <w:r w:rsidR="00F95292" w:rsidRPr="00F95292">
        <w:rPr>
          <w:b/>
        </w:rPr>
        <w:t>ООО «Системные решения», ООО «Офисный мир КМ», ООО «Русский Стиль Строй», ООО «</w:t>
      </w:r>
      <w:proofErr w:type="spellStart"/>
      <w:r w:rsidR="00F95292" w:rsidRPr="00F95292">
        <w:rPr>
          <w:b/>
        </w:rPr>
        <w:t>Супервэйв</w:t>
      </w:r>
      <w:proofErr w:type="spellEnd"/>
      <w:r w:rsidR="00F95292" w:rsidRPr="00F95292">
        <w:rPr>
          <w:b/>
        </w:rPr>
        <w:t xml:space="preserve"> Групп», ООО «Сонет НН», </w:t>
      </w:r>
      <w:r w:rsidR="00EE36D8" w:rsidRPr="009C6B70">
        <w:rPr>
          <w:rFonts w:eastAsia="Times New Roman"/>
          <w:b/>
        </w:rPr>
        <w:t xml:space="preserve">запрос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F95292">
        <w:rPr>
          <w:rFonts w:eastAsia="Times New Roman"/>
          <w:b/>
        </w:rPr>
        <w:t>22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F95292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95292">
        <w:rPr>
          <w:rFonts w:eastAsia="Times New Roman"/>
          <w:b/>
        </w:rPr>
        <w:t>6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  <w:proofErr w:type="gramEnd"/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Pr="008B1A9D" w:rsidRDefault="00250112" w:rsidP="0025011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8B1A9D">
        <w:rPr>
          <w:rFonts w:eastAsia="Times New Roman"/>
        </w:rPr>
        <w:t>В связи с направлением запроса об уточнении заявок участников</w:t>
      </w:r>
      <w:r>
        <w:rPr>
          <w:rFonts w:eastAsia="Times New Roman"/>
        </w:rPr>
        <w:t>,</w:t>
      </w:r>
      <w:r w:rsidRPr="008B1A9D">
        <w:rPr>
          <w:rFonts w:eastAsia="Times New Roman"/>
        </w:rPr>
        <w:t xml:space="preserve">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250112" w:rsidRPr="00561A5C" w:rsidRDefault="00250112" w:rsidP="00250112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>
        <w:rPr>
          <w:noProof/>
        </w:rPr>
        <w:t>28</w:t>
      </w:r>
      <w:r w:rsidRPr="00561A5C">
        <w:rPr>
          <w:noProof/>
        </w:rPr>
        <w:t xml:space="preserve">» </w:t>
      </w:r>
      <w:r>
        <w:rPr>
          <w:noProof/>
        </w:rPr>
        <w:t>мая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250112" w:rsidRPr="00561A5C" w:rsidRDefault="00250112" w:rsidP="00250112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04» июня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250112" w:rsidRDefault="00250112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940CDC" w:rsidP="005733A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031AE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940CDC" w:rsidP="005733A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031AE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B260EE" w:rsidRDefault="00031AE1" w:rsidP="005733A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31AE1" w:rsidRPr="002F77D4" w:rsidTr="005733AB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  <w:b/>
                <w:bCs/>
              </w:rPr>
            </w:pPr>
          </w:p>
        </w:tc>
      </w:tr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5733AB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  <w:b/>
              </w:rPr>
            </w:pPr>
          </w:p>
        </w:tc>
      </w:tr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5733AB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  <w:b/>
                <w:bCs/>
              </w:rPr>
            </w:pPr>
          </w:p>
        </w:tc>
      </w:tr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Default="00031AE1" w:rsidP="005733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Default="00031AE1" w:rsidP="005733AB">
            <w:pPr>
              <w:rPr>
                <w:rFonts w:eastAsia="Times New Roman"/>
              </w:rPr>
            </w:pPr>
          </w:p>
        </w:tc>
      </w:tr>
      <w:tr w:rsidR="00031AE1" w:rsidRPr="002F77D4" w:rsidTr="005733A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31AE1" w:rsidRPr="002F77D4" w:rsidRDefault="00031AE1" w:rsidP="005733A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AE1" w:rsidRPr="002F77D4" w:rsidRDefault="00031AE1" w:rsidP="005733AB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3AB" w:rsidRDefault="005733AB" w:rsidP="001632B7">
      <w:r>
        <w:separator/>
      </w:r>
    </w:p>
  </w:endnote>
  <w:endnote w:type="continuationSeparator" w:id="0">
    <w:p w:rsidR="005733AB" w:rsidRDefault="005733A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733AB" w:rsidRDefault="00940CDC">
        <w:pPr>
          <w:pStyle w:val="ab"/>
          <w:jc w:val="right"/>
        </w:pPr>
        <w:fldSimple w:instr=" PAGE   \* MERGEFORMAT ">
          <w:r w:rsidR="00250112">
            <w:rPr>
              <w:noProof/>
            </w:rPr>
            <w:t>5</w:t>
          </w:r>
        </w:fldSimple>
      </w:p>
    </w:sdtContent>
  </w:sdt>
  <w:p w:rsidR="005733AB" w:rsidRDefault="005733A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3AB" w:rsidRDefault="005733AB" w:rsidP="001632B7">
      <w:r>
        <w:separator/>
      </w:r>
    </w:p>
  </w:footnote>
  <w:footnote w:type="continuationSeparator" w:id="0">
    <w:p w:rsidR="005733AB" w:rsidRDefault="005733A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E2150"/>
    <w:rsid w:val="00116ACB"/>
    <w:rsid w:val="001429D4"/>
    <w:rsid w:val="001632B7"/>
    <w:rsid w:val="00176169"/>
    <w:rsid w:val="00180E3B"/>
    <w:rsid w:val="001C62CF"/>
    <w:rsid w:val="00231C04"/>
    <w:rsid w:val="00250112"/>
    <w:rsid w:val="00267BF2"/>
    <w:rsid w:val="0031363A"/>
    <w:rsid w:val="003508C1"/>
    <w:rsid w:val="003837B5"/>
    <w:rsid w:val="0039764A"/>
    <w:rsid w:val="00441961"/>
    <w:rsid w:val="00474B1D"/>
    <w:rsid w:val="004A22C6"/>
    <w:rsid w:val="004B38F3"/>
    <w:rsid w:val="005423CA"/>
    <w:rsid w:val="00554258"/>
    <w:rsid w:val="005733AB"/>
    <w:rsid w:val="005B6ABF"/>
    <w:rsid w:val="005C3C34"/>
    <w:rsid w:val="005F2054"/>
    <w:rsid w:val="006328EA"/>
    <w:rsid w:val="006C0FC6"/>
    <w:rsid w:val="006C56D1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C6B70"/>
    <w:rsid w:val="009E4ECB"/>
    <w:rsid w:val="00A20148"/>
    <w:rsid w:val="00A761C4"/>
    <w:rsid w:val="00A8603F"/>
    <w:rsid w:val="00B004C1"/>
    <w:rsid w:val="00B541A9"/>
    <w:rsid w:val="00BB7CFF"/>
    <w:rsid w:val="00BD3E49"/>
    <w:rsid w:val="00C408CA"/>
    <w:rsid w:val="00D06729"/>
    <w:rsid w:val="00D54A0B"/>
    <w:rsid w:val="00E0269E"/>
    <w:rsid w:val="00E41FFB"/>
    <w:rsid w:val="00E84B3D"/>
    <w:rsid w:val="00EB316E"/>
    <w:rsid w:val="00EE24FB"/>
    <w:rsid w:val="00EE36D8"/>
    <w:rsid w:val="00F606EB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9926A-1AF1-4B7A-9B00-DBB2A6104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1115</Words>
  <Characters>7786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28</cp:revision>
  <cp:lastPrinted>2014-04-16T07:01:00Z</cp:lastPrinted>
  <dcterms:created xsi:type="dcterms:W3CDTF">2014-01-22T05:18:00Z</dcterms:created>
  <dcterms:modified xsi:type="dcterms:W3CDTF">2014-05-20T10:34:00Z</dcterms:modified>
</cp:coreProperties>
</file>