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2A3" w:rsidRPr="00BD7047" w:rsidRDefault="0004276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BD70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BD70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031345-1</w:t>
      </w:r>
    </w:p>
    <w:p w:rsidR="003342A3" w:rsidRPr="00BD7047" w:rsidRDefault="0004276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BD70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BD70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BD70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BD70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D70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BD70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BD70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D70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BD70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вакуумного выключателя</w:t>
      </w:r>
    </w:p>
    <w:p w:rsidR="003342A3" w:rsidRPr="00BD7047" w:rsidRDefault="003342A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342A3" w:rsidRPr="00BD7047" w:rsidRDefault="003342A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342A3">
        <w:tc>
          <w:tcPr>
            <w:tcW w:w="5149" w:type="dxa"/>
            <w:hideMark/>
          </w:tcPr>
          <w:p w:rsidR="003342A3" w:rsidRDefault="0004276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3342A3" w:rsidRDefault="0004276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«28» мая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342A3" w:rsidRDefault="003342A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2A3" w:rsidRDefault="0004276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3342A3" w:rsidRDefault="003342A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2A3" w:rsidRDefault="0004276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342A3" w:rsidRDefault="0004276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3342A3" w:rsidRPr="00BD7047" w:rsidRDefault="0004276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BD70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704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BD7047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BD7047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BD704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3342A3" w:rsidRPr="00BD7047" w:rsidRDefault="0004276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BD70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704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</w:t>
      </w:r>
      <w:r w:rsidR="00BD704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н</w:t>
      </w:r>
      <w:r w:rsidRPr="00BD7047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вакуумного выключателя</w:t>
      </w:r>
    </w:p>
    <w:p w:rsidR="003342A3" w:rsidRPr="00BD7047" w:rsidRDefault="000427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70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вакуумных выключателей </w:t>
      </w:r>
    </w:p>
    <w:p w:rsidR="003342A3" w:rsidRPr="00BD7047" w:rsidRDefault="003342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2A3" w:rsidRPr="00BD7047" w:rsidRDefault="000427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70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1 974 168 (Один миллион девятьсот семьдесят четыре тысячи сто шестьдесят восемь) рублей 00 копеек, включая НДС. </w:t>
      </w:r>
    </w:p>
    <w:p w:rsidR="003342A3" w:rsidRPr="00BD7047" w:rsidRDefault="003342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2A3" w:rsidRDefault="0004276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BD70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D70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BD70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704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BD704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BD704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BD704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«15» мая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31401155220,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№140515/0491/288,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№Z031345.</w:t>
      </w:r>
    </w:p>
    <w:p w:rsidR="003342A3" w:rsidRDefault="003342A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2A3" w:rsidRDefault="0004276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«28» мая 2014 года, по адресу: Аук. Конк. Дом-2 http://a-k-d.ru/.</w:t>
      </w:r>
    </w:p>
    <w:p w:rsidR="003342A3" w:rsidRDefault="0004276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655"/>
        <w:gridCol w:w="6497"/>
      </w:tblGrid>
      <w:tr w:rsidR="00BD7047" w:rsidRPr="00663819" w:rsidTr="00E44C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047" w:rsidRPr="00663819" w:rsidRDefault="00BD7047" w:rsidP="00E44C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381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047" w:rsidRPr="00663819" w:rsidRDefault="00BD7047" w:rsidP="00E44C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381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BD7047" w:rsidRPr="00663819" w:rsidTr="00E44C9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047" w:rsidRPr="00663819" w:rsidRDefault="00BD7047" w:rsidP="00E44C9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381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BD7047" w:rsidRPr="00663819" w:rsidTr="00E44C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047" w:rsidRPr="00663819" w:rsidRDefault="00BD7047" w:rsidP="00E4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6381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66381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047" w:rsidRPr="00663819" w:rsidRDefault="00BD7047" w:rsidP="00E4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6381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BD7047" w:rsidRPr="00663819" w:rsidTr="00E44C9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047" w:rsidRPr="00663819" w:rsidRDefault="00BD7047" w:rsidP="00E44C9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381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BD7047" w:rsidRPr="00663819" w:rsidTr="00E44C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047" w:rsidRPr="00663819" w:rsidRDefault="00BD7047" w:rsidP="00E4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6381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Говырин</w:t>
            </w:r>
            <w:proofErr w:type="spellEnd"/>
            <w:r w:rsidRPr="0066381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047" w:rsidRPr="00663819" w:rsidRDefault="00BD7047" w:rsidP="00E4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6381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BD7047" w:rsidRPr="00663819" w:rsidTr="00E44C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047" w:rsidRPr="00663819" w:rsidRDefault="00BD7047" w:rsidP="00E4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6381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047" w:rsidRPr="00663819" w:rsidRDefault="00BD7047" w:rsidP="00E4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6381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</w:tr>
      <w:tr w:rsidR="00BD7047" w:rsidRPr="00663819" w:rsidTr="00E44C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047" w:rsidRPr="00663819" w:rsidRDefault="00BD7047" w:rsidP="00E4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6381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047" w:rsidRPr="00663819" w:rsidRDefault="00BD7047" w:rsidP="00E4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6381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комплектацией оборудования и материалами</w:t>
            </w:r>
          </w:p>
        </w:tc>
      </w:tr>
      <w:tr w:rsidR="00BD7047" w:rsidRPr="00663819" w:rsidTr="00E44C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047" w:rsidRPr="00663819" w:rsidRDefault="00BD7047" w:rsidP="00E4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6381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047" w:rsidRPr="00663819" w:rsidRDefault="00BD7047" w:rsidP="00E4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6381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BD7047" w:rsidRPr="00663819" w:rsidTr="00E44C9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047" w:rsidRPr="00663819" w:rsidRDefault="00BD7047" w:rsidP="00E44C9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381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BD7047" w:rsidRPr="00663819" w:rsidTr="00E44C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047" w:rsidRPr="00663819" w:rsidRDefault="00BD7047" w:rsidP="00E4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6381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047" w:rsidRPr="00663819" w:rsidRDefault="00BD7047" w:rsidP="00E4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6381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3342A3" w:rsidRDefault="003342A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2A3" w:rsidRDefault="0004276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«28» мая 2014 года на ЭТП Аук. Конк. Дом:</w:t>
      </w:r>
    </w:p>
    <w:p w:rsidR="003342A3" w:rsidRDefault="0004276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3342A3" w:rsidRDefault="0004276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3342A3" w:rsidRDefault="0004276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342A3" w:rsidRDefault="000427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вакуумных выключателей </w:t>
      </w:r>
    </w:p>
    <w:p w:rsidR="003342A3" w:rsidRDefault="000427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BD704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</w:t>
      </w:r>
      <w:r w:rsidR="00BD7047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заявки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7"/>
        <w:gridCol w:w="3325"/>
        <w:gridCol w:w="2075"/>
        <w:gridCol w:w="3755"/>
      </w:tblGrid>
      <w:tr w:rsidR="003342A3" w:rsidRPr="00BD70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2A3" w:rsidRPr="00BD7047" w:rsidRDefault="000427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D704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2A3" w:rsidRPr="00BD7047" w:rsidRDefault="000427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D704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</w:t>
            </w:r>
            <w:r w:rsidR="00BD704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астник запроса цен</w:t>
            </w:r>
            <w:r w:rsidRPr="00BD704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2A3" w:rsidRPr="00BD7047" w:rsidRDefault="00042767" w:rsidP="00BD70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D704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2A3" w:rsidRPr="00BD7047" w:rsidRDefault="000427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D704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3342A3" w:rsidRPr="00BD70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2A3" w:rsidRPr="00BD7047" w:rsidRDefault="000427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70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60138263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2A3" w:rsidRPr="00BD7047" w:rsidRDefault="000427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70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"Таврида Электрик Урал"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2A3" w:rsidRPr="00BD7047" w:rsidRDefault="000427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70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2A3" w:rsidRPr="00BD7047" w:rsidRDefault="000427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70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1 900 980 (Один миллион девятьсот тысяч девятьсот восемьдесят) рублей 00 копеек</w:t>
            </w:r>
            <w:proofErr w:type="gramStart"/>
            <w:r w:rsidRPr="00BD70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BD70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3342A3" w:rsidRPr="00BD70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2A3" w:rsidRPr="00BD7047" w:rsidRDefault="000427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70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60140527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2A3" w:rsidRPr="00BD7047" w:rsidRDefault="000427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70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"СпецАгроТехника"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2A3" w:rsidRPr="00BD7047" w:rsidRDefault="000427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70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2A3" w:rsidRPr="00BD7047" w:rsidRDefault="000427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70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1 897 000 (Один миллион восемьсот девяносто семь тысяч) рублей 00 копеек</w:t>
            </w:r>
            <w:proofErr w:type="gramStart"/>
            <w:r w:rsidRPr="00BD70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BD70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3342A3" w:rsidRDefault="00042767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Общество с ограниченной ответственностью "Таврида Электрик Урал", Общество с ограниченной ответственностью "СпецАгроТехника" приняты к рассмотрению. </w:t>
      </w:r>
    </w:p>
    <w:p w:rsidR="003342A3" w:rsidRDefault="0004276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84"/>
        <w:gridCol w:w="5557"/>
        <w:gridCol w:w="1110"/>
      </w:tblGrid>
      <w:tr w:rsidR="00BD7047" w:rsidTr="00E44C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047" w:rsidRDefault="00BD7047" w:rsidP="00E44C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047" w:rsidRDefault="00BD7047" w:rsidP="00E44C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047" w:rsidRDefault="00BD7047" w:rsidP="00E44C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BD7047" w:rsidTr="00E44C9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047" w:rsidRDefault="00BD7047" w:rsidP="00E44C9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BD7047" w:rsidTr="00E44C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047" w:rsidRDefault="00BD7047" w:rsidP="00E4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047" w:rsidRDefault="00BD7047" w:rsidP="00E4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047" w:rsidRDefault="00BD7047" w:rsidP="00E4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D7047" w:rsidTr="00E44C9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047" w:rsidRDefault="00BD7047" w:rsidP="00E44C9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BD7047" w:rsidTr="00E44C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047" w:rsidRDefault="00BD7047" w:rsidP="00E4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047" w:rsidRDefault="00BD7047" w:rsidP="00E4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047" w:rsidRDefault="00BD7047" w:rsidP="00E4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D7047" w:rsidTr="00E44C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047" w:rsidRDefault="00BD7047" w:rsidP="00E4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047" w:rsidRDefault="00BD7047" w:rsidP="00E4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047" w:rsidRDefault="00BD7047" w:rsidP="00E4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D7047" w:rsidTr="00E44C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047" w:rsidRDefault="00BD7047" w:rsidP="00E4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047" w:rsidRDefault="00BD7047" w:rsidP="00E4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047" w:rsidRDefault="00BD7047" w:rsidP="00E4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D7047" w:rsidTr="00E44C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047" w:rsidRDefault="00BD7047" w:rsidP="00E4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047" w:rsidRDefault="00BD7047" w:rsidP="00E4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047" w:rsidRDefault="00BD7047" w:rsidP="00E4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D7047" w:rsidTr="00E44C9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047" w:rsidRDefault="00BD7047" w:rsidP="00E44C9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BD7047" w:rsidTr="00E44C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047" w:rsidRDefault="00BD7047" w:rsidP="00E4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047" w:rsidRDefault="00BD7047" w:rsidP="00E4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047" w:rsidRDefault="00BD7047" w:rsidP="00E4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342A3" w:rsidRDefault="003342A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3342A3" w:rsidSect="003342A3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1CAC" w:rsidRDefault="00931CAC">
      <w:pPr>
        <w:spacing w:after="0" w:line="240" w:lineRule="auto"/>
      </w:pPr>
      <w:r>
        <w:separator/>
      </w:r>
    </w:p>
  </w:endnote>
  <w:endnote w:type="continuationSeparator" w:id="0">
    <w:p w:rsidR="00931CAC" w:rsidRDefault="00931C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2A3" w:rsidRDefault="003342A3">
    <w:pPr>
      <w:pStyle w:val="a9"/>
      <w:jc w:val="center"/>
      <w:rPr>
        <w:bCs/>
        <w:sz w:val="16"/>
        <w:szCs w:val="16"/>
      </w:rPr>
    </w:pPr>
  </w:p>
  <w:p w:rsidR="003342A3" w:rsidRDefault="003342A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04276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4276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D704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4276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4276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D704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1CAC" w:rsidRDefault="00931CAC">
      <w:pPr>
        <w:spacing w:after="0" w:line="240" w:lineRule="auto"/>
      </w:pPr>
      <w:r>
        <w:separator/>
      </w:r>
    </w:p>
  </w:footnote>
  <w:footnote w:type="continuationSeparator" w:id="0">
    <w:p w:rsidR="00931CAC" w:rsidRDefault="00931C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1D78F2"/>
    <w:multiLevelType w:val="multilevel"/>
    <w:tmpl w:val="51DCC8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042767"/>
    <w:rsid w:val="00042767"/>
    <w:rsid w:val="003342A3"/>
    <w:rsid w:val="00931CAC"/>
    <w:rsid w:val="00BD70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2A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342A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342A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342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342A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342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342A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342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342A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342A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342A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34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342A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34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342A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342A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342A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342A3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342A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A0206-3B8A-4C42-910B-2B9F02527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593</Words>
  <Characters>3386</Characters>
  <Application>Microsoft Office Word</Application>
  <DocSecurity>0</DocSecurity>
  <Lines>28</Lines>
  <Paragraphs>7</Paragraphs>
  <ScaleCrop>false</ScaleCrop>
  <Company/>
  <LinksUpToDate>false</LinksUpToDate>
  <CharactersWithSpaces>3972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2014-05-28T04:54:00Z</cp:lastPrinted>
  <dcterms:created xsi:type="dcterms:W3CDTF">2014-05-28T04:47:00Z</dcterms:created>
  <dcterms:modified xsi:type="dcterms:W3CDTF">2014-05-28T04:54:00Z</dcterms:modified>
</cp:coreProperties>
</file>