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D38" w:rsidRDefault="00FF09F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Z032509-2</w:t>
      </w:r>
    </w:p>
    <w:p w:rsidR="00560D38" w:rsidRDefault="00FF09F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листов свинцовых</w:t>
      </w:r>
    </w:p>
    <w:p w:rsidR="00560D38" w:rsidRDefault="00560D3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560D38" w:rsidRPr="00901CEA" w:rsidRDefault="00560D38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560D38">
        <w:tc>
          <w:tcPr>
            <w:tcW w:w="5210" w:type="dxa"/>
            <w:hideMark/>
          </w:tcPr>
          <w:p w:rsidR="00560D38" w:rsidRDefault="00FF09F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560D38" w:rsidRDefault="00901CEA" w:rsidP="00566175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566175">
              <w:rPr>
                <w:rFonts w:ascii="Times New Roman" w:hAnsi="Times New Roman"/>
                <w:bCs/>
                <w:sz w:val="28"/>
                <w:lang w:eastAsia="en-US"/>
              </w:rPr>
              <w:t>24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FF09FB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FF09FB">
              <w:rPr>
                <w:rFonts w:ascii="Times New Roman" w:hAnsi="Times New Roman"/>
                <w:bCs/>
                <w:sz w:val="28"/>
                <w:lang w:val="en-US" w:eastAsia="en-US"/>
              </w:rPr>
              <w:t>июля</w:t>
            </w:r>
            <w:proofErr w:type="spellEnd"/>
            <w:r w:rsidR="00FF09FB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 w:rsidR="00FF09FB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560D38" w:rsidRDefault="00560D38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560D38" w:rsidRDefault="00FF09F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560D38" w:rsidRDefault="00560D38">
      <w:pPr>
        <w:tabs>
          <w:tab w:val="left" w:pos="252"/>
        </w:tabs>
        <w:rPr>
          <w:rFonts w:ascii="Times New Roman" w:hAnsi="Times New Roman"/>
          <w:sz w:val="28"/>
        </w:rPr>
      </w:pPr>
    </w:p>
    <w:p w:rsidR="00560D38" w:rsidRDefault="00FF09F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560D38" w:rsidRDefault="00FF09FB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560D38" w:rsidRDefault="00FF09F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901CE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560D38" w:rsidRPr="00901CEA" w:rsidRDefault="00FF09FB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901CEA">
        <w:rPr>
          <w:rFonts w:ascii="Times New Roman" w:hAnsi="Times New Roman"/>
          <w:sz w:val="28"/>
        </w:rPr>
        <w:t xml:space="preserve"> запроса цен: право заключения договора на поставку листов свинцовых</w:t>
      </w:r>
    </w:p>
    <w:p w:rsidR="00560D38" w:rsidRDefault="00FF09F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договор</w:t>
      </w:r>
      <w:r w:rsidR="00901CEA">
        <w:rPr>
          <w:rFonts w:ascii="Times New Roman" w:eastAsiaTheme="minorHAnsi" w:hAnsi="Times New Roman"/>
          <w:sz w:val="28"/>
          <w:szCs w:val="28"/>
        </w:rPr>
        <w:t xml:space="preserve">а: Поставка листов свинцовых </w:t>
      </w:r>
    </w:p>
    <w:p w:rsidR="00560D38" w:rsidRPr="00901CEA" w:rsidRDefault="00560D3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60D38" w:rsidRDefault="00FF09F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678 270 (Шестьсот семьдесят восемь тысяч двести семьдесят) рублей 00 копеек, включая НДС. </w:t>
      </w:r>
    </w:p>
    <w:p w:rsidR="00560D38" w:rsidRDefault="00560D3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60D38" w:rsidRDefault="00FF09FB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«08» июля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31401323171,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№140708/0491/430,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№Z032509.</w:t>
      </w:r>
    </w:p>
    <w:p w:rsidR="00560D38" w:rsidRDefault="00560D38">
      <w:pPr>
        <w:tabs>
          <w:tab w:val="left" w:pos="252"/>
        </w:tabs>
        <w:rPr>
          <w:rFonts w:ascii="Times New Roman" w:hAnsi="Times New Roman"/>
          <w:sz w:val="28"/>
        </w:rPr>
      </w:pPr>
    </w:p>
    <w:p w:rsidR="00560D38" w:rsidRDefault="00FF09FB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</w:t>
      </w:r>
      <w:r w:rsidR="00901CEA">
        <w:rPr>
          <w:b w:val="0"/>
          <w:bCs w:val="0"/>
          <w:sz w:val="28"/>
          <w:szCs w:val="24"/>
        </w:rPr>
        <w:t xml:space="preserve">00 (время московское) « </w:t>
      </w:r>
      <w:r w:rsidR="00566175">
        <w:rPr>
          <w:b w:val="0"/>
          <w:bCs w:val="0"/>
          <w:sz w:val="28"/>
          <w:szCs w:val="24"/>
        </w:rPr>
        <w:t>24</w:t>
      </w:r>
      <w:r w:rsidR="00901CEA">
        <w:rPr>
          <w:b w:val="0"/>
          <w:bCs w:val="0"/>
          <w:sz w:val="28"/>
          <w:szCs w:val="24"/>
        </w:rPr>
        <w:t xml:space="preserve">  </w:t>
      </w:r>
      <w:r>
        <w:rPr>
          <w:b w:val="0"/>
          <w:bCs w:val="0"/>
          <w:sz w:val="28"/>
          <w:szCs w:val="24"/>
        </w:rPr>
        <w:t xml:space="preserve">» июля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901CEA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560D38" w:rsidRDefault="00560D38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560D38" w:rsidRDefault="00FF09FB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901CEA" w:rsidRPr="00892B17" w:rsidTr="002A5C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CEA" w:rsidRPr="00892B17" w:rsidRDefault="00901CEA" w:rsidP="002A5C2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92B17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CEA" w:rsidRPr="00892B17" w:rsidRDefault="00901CEA" w:rsidP="002A5C2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92B17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901CEA" w:rsidRPr="00892B17" w:rsidTr="002A5C2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CEA" w:rsidRPr="00892B17" w:rsidRDefault="00901CEA" w:rsidP="002A5C2C">
            <w:pPr>
              <w:rPr>
                <w:rFonts w:ascii="Times New Roman" w:hAnsi="Times New Roman"/>
                <w:b/>
                <w:bCs/>
              </w:rPr>
            </w:pPr>
            <w:r w:rsidRPr="00892B17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901CEA" w:rsidRPr="00892B17" w:rsidTr="002A5C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CEA" w:rsidRPr="00892B17" w:rsidRDefault="00901CEA" w:rsidP="002A5C2C">
            <w:pPr>
              <w:rPr>
                <w:rFonts w:ascii="Times New Roman" w:hAnsi="Times New Roman"/>
              </w:rPr>
            </w:pPr>
            <w:proofErr w:type="spellStart"/>
            <w:r w:rsidRPr="00892B17">
              <w:rPr>
                <w:rFonts w:ascii="Times New Roman" w:hAnsi="Times New Roman"/>
              </w:rPr>
              <w:t>Тимошик</w:t>
            </w:r>
            <w:proofErr w:type="spellEnd"/>
            <w:r w:rsidRPr="00892B17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CEA" w:rsidRPr="00892B17" w:rsidRDefault="00901CEA" w:rsidP="002A5C2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УЗУ</w:t>
            </w:r>
          </w:p>
        </w:tc>
      </w:tr>
      <w:tr w:rsidR="00901CEA" w:rsidRPr="00892B17" w:rsidTr="002A5C2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CEA" w:rsidRPr="00892B17" w:rsidRDefault="00901CEA" w:rsidP="002A5C2C">
            <w:pPr>
              <w:rPr>
                <w:rFonts w:ascii="Times New Roman" w:hAnsi="Times New Roman"/>
                <w:b/>
                <w:bCs/>
              </w:rPr>
            </w:pPr>
            <w:r w:rsidRPr="00892B17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01CEA" w:rsidRPr="00892B17" w:rsidTr="002A5C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CEA" w:rsidRPr="00892B17" w:rsidRDefault="00901CEA" w:rsidP="002A5C2C">
            <w:pPr>
              <w:rPr>
                <w:rFonts w:ascii="Times New Roman" w:hAnsi="Times New Roman"/>
              </w:rPr>
            </w:pPr>
            <w:proofErr w:type="spellStart"/>
            <w:r w:rsidRPr="00892B17">
              <w:rPr>
                <w:rFonts w:ascii="Times New Roman" w:hAnsi="Times New Roman"/>
              </w:rPr>
              <w:t>Говырин</w:t>
            </w:r>
            <w:proofErr w:type="spellEnd"/>
            <w:r w:rsidRPr="00892B17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CEA" w:rsidRPr="00892B17" w:rsidRDefault="00901CEA" w:rsidP="002A5C2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901CEA" w:rsidRPr="00892B17" w:rsidTr="002A5C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CEA" w:rsidRPr="00892B17" w:rsidRDefault="00901CEA" w:rsidP="002A5C2C">
            <w:pPr>
              <w:rPr>
                <w:rFonts w:ascii="Times New Roman" w:hAnsi="Times New Roman"/>
              </w:rPr>
            </w:pPr>
            <w:r w:rsidRPr="00892B17">
              <w:rPr>
                <w:rFonts w:ascii="Times New Roman" w:hAnsi="Times New Roman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CEA" w:rsidRPr="00892B17" w:rsidRDefault="00901CEA" w:rsidP="002A5C2C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И</w:t>
            </w:r>
            <w:r w:rsidRPr="00892B17">
              <w:rPr>
                <w:rFonts w:ascii="Times New Roman" w:hAnsi="Times New Roman"/>
              </w:rPr>
              <w:t>сполняющий</w:t>
            </w:r>
            <w:proofErr w:type="gramEnd"/>
            <w:r w:rsidRPr="00892B17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901CEA" w:rsidRPr="00892B17" w:rsidTr="002A5C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CEA" w:rsidRPr="00892B17" w:rsidRDefault="00901CEA" w:rsidP="002A5C2C">
            <w:pPr>
              <w:rPr>
                <w:rFonts w:ascii="Times New Roman" w:hAnsi="Times New Roman"/>
              </w:rPr>
            </w:pPr>
            <w:r w:rsidRPr="00892B17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CEA" w:rsidRPr="00892B17" w:rsidRDefault="00901CEA" w:rsidP="002A5C2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ОПРА</w:t>
            </w:r>
          </w:p>
        </w:tc>
      </w:tr>
      <w:tr w:rsidR="00901CEA" w:rsidRPr="00892B17" w:rsidTr="002A5C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CEA" w:rsidRPr="00892B17" w:rsidRDefault="00901CEA" w:rsidP="002A5C2C">
            <w:pPr>
              <w:rPr>
                <w:rFonts w:ascii="Times New Roman" w:hAnsi="Times New Roman"/>
              </w:rPr>
            </w:pPr>
            <w:proofErr w:type="spellStart"/>
            <w:r w:rsidRPr="00892B17">
              <w:rPr>
                <w:rFonts w:ascii="Times New Roman" w:hAnsi="Times New Roman"/>
              </w:rPr>
              <w:t>Сорокко</w:t>
            </w:r>
            <w:proofErr w:type="spellEnd"/>
            <w:r w:rsidRPr="00892B17">
              <w:rPr>
                <w:rFonts w:ascii="Times New Roman" w:hAnsi="Times New Roman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CEA" w:rsidRPr="00892B17" w:rsidRDefault="00901CEA" w:rsidP="002A5C2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  <w:r w:rsidRPr="00892B17">
              <w:rPr>
                <w:rFonts w:ascii="Times New Roman" w:hAnsi="Times New Roman"/>
              </w:rPr>
              <w:t>уководитель группы ОМТС</w:t>
            </w:r>
          </w:p>
        </w:tc>
      </w:tr>
      <w:tr w:rsidR="00901CEA" w:rsidRPr="00892B17" w:rsidTr="002A5C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CEA" w:rsidRPr="00892B17" w:rsidRDefault="00901CEA" w:rsidP="002A5C2C">
            <w:pPr>
              <w:rPr>
                <w:rFonts w:ascii="Times New Roman" w:hAnsi="Times New Roman"/>
              </w:rPr>
            </w:pPr>
            <w:r w:rsidRPr="00892B17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CEA" w:rsidRPr="00892B17" w:rsidRDefault="00901CEA" w:rsidP="002A5C2C">
            <w:pPr>
              <w:rPr>
                <w:rFonts w:ascii="Times New Roman" w:hAnsi="Times New Roman"/>
              </w:rPr>
            </w:pPr>
            <w:r w:rsidRPr="00892B17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901CEA" w:rsidRPr="00892B17" w:rsidTr="002A5C2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CEA" w:rsidRPr="00892B17" w:rsidRDefault="00901CEA" w:rsidP="002A5C2C">
            <w:pPr>
              <w:rPr>
                <w:rFonts w:ascii="Times New Roman" w:hAnsi="Times New Roman"/>
                <w:b/>
                <w:bCs/>
              </w:rPr>
            </w:pPr>
            <w:r w:rsidRPr="00892B17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901CEA" w:rsidRPr="00892B17" w:rsidTr="002A5C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CEA" w:rsidRPr="00892B17" w:rsidRDefault="00901CEA" w:rsidP="002A5C2C">
            <w:pPr>
              <w:rPr>
                <w:rFonts w:ascii="Times New Roman" w:hAnsi="Times New Roman"/>
              </w:rPr>
            </w:pPr>
            <w:r w:rsidRPr="00892B17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CEA" w:rsidRPr="00892B17" w:rsidRDefault="00901CEA" w:rsidP="002A5C2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560D38" w:rsidRDefault="00560D38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560D38" w:rsidRPr="00901CEA" w:rsidRDefault="00FF09F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560D38" w:rsidRDefault="00FF09F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560D38" w:rsidRDefault="00560D38">
      <w:pPr>
        <w:rPr>
          <w:rFonts w:ascii="Times New Roman" w:hAnsi="Times New Roman"/>
          <w:sz w:val="28"/>
        </w:rPr>
      </w:pPr>
    </w:p>
    <w:p w:rsidR="00560D38" w:rsidRDefault="00FF09F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14.07.2014 № Z032509-1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8"/>
        <w:gridCol w:w="3093"/>
        <w:gridCol w:w="2505"/>
        <w:gridCol w:w="3556"/>
      </w:tblGrid>
      <w:tr w:rsidR="00560D38" w:rsidRPr="00901C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0D38" w:rsidRPr="00901CEA" w:rsidRDefault="00FF09F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1CEA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0D38" w:rsidRPr="00901CEA" w:rsidRDefault="00FF09F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1CEA">
              <w:rPr>
                <w:rFonts w:ascii="Times New Roman" w:eastAsiaTheme="minorHAnsi" w:hAnsi="Times New Roman"/>
                <w:b/>
                <w:bCs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0D38" w:rsidRPr="00901CEA" w:rsidRDefault="00FF09F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1CEA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0D38" w:rsidRPr="00901CEA" w:rsidRDefault="00FF09F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1CEA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560D38" w:rsidRPr="00901C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0D38" w:rsidRPr="00901CEA" w:rsidRDefault="00FF09FB">
            <w:pPr>
              <w:keepLines w:val="0"/>
              <w:rPr>
                <w:rFonts w:ascii="Times New Roman" w:eastAsiaTheme="minorHAnsi" w:hAnsi="Times New Roman"/>
              </w:rPr>
            </w:pPr>
            <w:r w:rsidRPr="00901CEA">
              <w:rPr>
                <w:rFonts w:ascii="Times New Roman" w:eastAsiaTheme="minorHAnsi" w:hAnsi="Times New Roman"/>
              </w:rPr>
              <w:t>60154198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0D38" w:rsidRPr="00901CEA" w:rsidRDefault="00FF09FB">
            <w:pPr>
              <w:keepLines w:val="0"/>
              <w:rPr>
                <w:rFonts w:ascii="Times New Roman" w:eastAsiaTheme="minorHAnsi" w:hAnsi="Times New Roman"/>
              </w:rPr>
            </w:pPr>
            <w:r w:rsidRPr="00901CEA">
              <w:rPr>
                <w:rFonts w:ascii="Times New Roman" w:eastAsiaTheme="minorHAnsi" w:hAnsi="Times New Roman"/>
              </w:rPr>
              <w:t>Общество с ограниченной ответственностью Торговый дом "АМГ"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0D38" w:rsidRPr="00901CEA" w:rsidRDefault="00FF09FB">
            <w:pPr>
              <w:keepLines w:val="0"/>
              <w:rPr>
                <w:rFonts w:ascii="Times New Roman" w:eastAsiaTheme="minorHAnsi" w:hAnsi="Times New Roman"/>
              </w:rPr>
            </w:pPr>
            <w:r w:rsidRPr="00901CEA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0D38" w:rsidRPr="00901CEA" w:rsidRDefault="00FF09FB">
            <w:pPr>
              <w:keepLines w:val="0"/>
              <w:rPr>
                <w:rFonts w:ascii="Times New Roman" w:eastAsiaTheme="minorHAnsi" w:hAnsi="Times New Roman"/>
              </w:rPr>
            </w:pPr>
            <w:r w:rsidRPr="00901CEA">
              <w:rPr>
                <w:rFonts w:ascii="Times New Roman" w:eastAsiaTheme="minorHAnsi" w:hAnsi="Times New Roman"/>
              </w:rPr>
              <w:t>Цена заявки:580 803 (Пятьсот восемьдесят тысяч восемьсот три) рубля 55 копеек, включая НДС</w:t>
            </w:r>
          </w:p>
        </w:tc>
      </w:tr>
      <w:tr w:rsidR="00560D38" w:rsidRPr="00901C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0D38" w:rsidRPr="00901CEA" w:rsidRDefault="00FF09FB">
            <w:pPr>
              <w:keepLines w:val="0"/>
              <w:rPr>
                <w:rFonts w:ascii="Times New Roman" w:eastAsiaTheme="minorHAnsi" w:hAnsi="Times New Roman"/>
              </w:rPr>
            </w:pPr>
            <w:r w:rsidRPr="00901CEA">
              <w:rPr>
                <w:rFonts w:ascii="Times New Roman" w:eastAsiaTheme="minorHAnsi" w:hAnsi="Times New Roman"/>
              </w:rPr>
              <w:t>60154383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0D38" w:rsidRPr="00901CEA" w:rsidRDefault="00FF09FB">
            <w:pPr>
              <w:keepLines w:val="0"/>
              <w:rPr>
                <w:rFonts w:ascii="Times New Roman" w:eastAsiaTheme="minorHAnsi" w:hAnsi="Times New Roman"/>
              </w:rPr>
            </w:pPr>
            <w:r w:rsidRPr="00901CEA">
              <w:rPr>
                <w:rFonts w:ascii="Times New Roman" w:eastAsiaTheme="minorHAnsi" w:hAnsi="Times New Roman"/>
              </w:rPr>
              <w:t>Общество с ограниченной ответственностью "ЗАВОД "ПРОМЛИТ"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0D38" w:rsidRPr="00901CEA" w:rsidRDefault="00FF09FB">
            <w:pPr>
              <w:keepLines w:val="0"/>
              <w:rPr>
                <w:rFonts w:ascii="Times New Roman" w:eastAsiaTheme="minorHAnsi" w:hAnsi="Times New Roman"/>
              </w:rPr>
            </w:pPr>
            <w:r w:rsidRPr="00901CEA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0D38" w:rsidRPr="00901CEA" w:rsidRDefault="00FF09FB">
            <w:pPr>
              <w:keepLines w:val="0"/>
              <w:rPr>
                <w:rFonts w:ascii="Times New Roman" w:eastAsiaTheme="minorHAnsi" w:hAnsi="Times New Roman"/>
              </w:rPr>
            </w:pPr>
            <w:r w:rsidRPr="00901CEA">
              <w:rPr>
                <w:rFonts w:ascii="Times New Roman" w:eastAsiaTheme="minorHAnsi" w:hAnsi="Times New Roman"/>
              </w:rPr>
              <w:t>Цена заявки:613 313 (Шестьсот тринадцать тысяч триста тринадцать) рублей 02 копейки, включая НДС</w:t>
            </w:r>
          </w:p>
        </w:tc>
      </w:tr>
      <w:tr w:rsidR="00560D38" w:rsidRPr="00901C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0D38" w:rsidRPr="00901CEA" w:rsidRDefault="00FF09FB">
            <w:pPr>
              <w:keepLines w:val="0"/>
              <w:rPr>
                <w:rFonts w:ascii="Times New Roman" w:eastAsiaTheme="minorHAnsi" w:hAnsi="Times New Roman"/>
              </w:rPr>
            </w:pPr>
            <w:r w:rsidRPr="00901CEA">
              <w:rPr>
                <w:rFonts w:ascii="Times New Roman" w:eastAsiaTheme="minorHAnsi" w:hAnsi="Times New Roman"/>
              </w:rPr>
              <w:t>60154384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0D38" w:rsidRPr="00901CEA" w:rsidRDefault="00FF09FB">
            <w:pPr>
              <w:keepLines w:val="0"/>
              <w:rPr>
                <w:rFonts w:ascii="Times New Roman" w:eastAsiaTheme="minorHAnsi" w:hAnsi="Times New Roman"/>
              </w:rPr>
            </w:pPr>
            <w:r w:rsidRPr="00901CEA">
              <w:rPr>
                <w:rFonts w:ascii="Times New Roman" w:eastAsiaTheme="minorHAnsi" w:hAnsi="Times New Roman"/>
              </w:rPr>
              <w:t>Общество с ограниченной ответственностью "КРИОМЕТ"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0D38" w:rsidRPr="00901CEA" w:rsidRDefault="00FF09FB">
            <w:pPr>
              <w:keepLines w:val="0"/>
              <w:rPr>
                <w:rFonts w:ascii="Times New Roman" w:eastAsiaTheme="minorHAnsi" w:hAnsi="Times New Roman"/>
              </w:rPr>
            </w:pPr>
            <w:r w:rsidRPr="00901CEA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0D38" w:rsidRPr="00901CEA" w:rsidRDefault="00FF09FB">
            <w:pPr>
              <w:keepLines w:val="0"/>
              <w:rPr>
                <w:rFonts w:ascii="Times New Roman" w:eastAsiaTheme="minorHAnsi" w:hAnsi="Times New Roman"/>
              </w:rPr>
            </w:pPr>
            <w:r w:rsidRPr="00901CEA">
              <w:rPr>
                <w:rFonts w:ascii="Times New Roman" w:eastAsiaTheme="minorHAnsi" w:hAnsi="Times New Roman"/>
              </w:rPr>
              <w:t>Цена заявки:667 172 (Шестьсот шестьдесят семь тысяч сто семьдесят два) рубля 00 копеек, включая НДС</w:t>
            </w:r>
          </w:p>
        </w:tc>
      </w:tr>
    </w:tbl>
    <w:p w:rsidR="00560D38" w:rsidRDefault="00560D3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60D38" w:rsidRDefault="00FF09FB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560D38" w:rsidRDefault="00FF09F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</w:t>
      </w:r>
      <w:r w:rsidR="00901CEA">
        <w:rPr>
          <w:rFonts w:ascii="Times New Roman" w:eastAsiaTheme="minorHAnsi" w:hAnsi="Times New Roman"/>
          <w:sz w:val="28"/>
          <w:szCs w:val="28"/>
        </w:rPr>
        <w:t xml:space="preserve"> в электронной форме:</w:t>
      </w:r>
    </w:p>
    <w:p w:rsidR="00901CEA" w:rsidRDefault="00901CEA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560D38" w:rsidRPr="00901CEA" w:rsidRDefault="00FF09FB" w:rsidP="00901CE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Торговый дом "АМГ" (Российская федерация, 454080, Челябинск, а/я 12637) </w:t>
      </w:r>
    </w:p>
    <w:p w:rsidR="00560D38" w:rsidRDefault="00FF09F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560D38" w:rsidRDefault="00FF09F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560D38" w:rsidRDefault="00FF09F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560D38" w:rsidRDefault="00FF09FB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560D38" w:rsidRDefault="00FF09F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60D38" w:rsidRPr="00901CEA" w:rsidRDefault="00FF09FB" w:rsidP="00901CE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Общество с ограниченной ответственностью "ЗАВОД "ПРОМЛИТ" </w:t>
      </w:r>
    </w:p>
    <w:p w:rsidR="00560D38" w:rsidRDefault="00FF09F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560D38" w:rsidRDefault="00FF09FB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560D38" w:rsidRDefault="00FF09FB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560D38" w:rsidRDefault="00FF09FB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«воздержался» – 0 голосов. </w:t>
      </w:r>
    </w:p>
    <w:p w:rsidR="00560D38" w:rsidRDefault="00FF09F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60D38" w:rsidRPr="00901CEA" w:rsidRDefault="00FF09FB" w:rsidP="00901CE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2.1.3. Общество с ограниченной ответственностью "КРИОМЕТ" </w:t>
      </w:r>
      <w:r>
        <w:rPr>
          <w:sz w:val="28"/>
          <w:szCs w:val="28"/>
        </w:rPr>
        <w:t xml:space="preserve">  </w:t>
      </w:r>
    </w:p>
    <w:p w:rsidR="00560D38" w:rsidRDefault="00FF09F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560D38" w:rsidRDefault="00FF09FB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560D38" w:rsidRDefault="00FF09FB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560D38" w:rsidRDefault="00FF09FB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560D38" w:rsidRDefault="00FF09F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01CEA" w:rsidRDefault="00901CEA" w:rsidP="00901CEA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0"/>
        </w:rPr>
        <w:t xml:space="preserve"> На основании ранжирования заявок на участие в запросе цен,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>
        <w:rPr>
          <w:rFonts w:ascii="Times New Roman" w:hAnsi="Times New Roman"/>
          <w:sz w:val="28"/>
          <w:szCs w:val="20"/>
        </w:rPr>
        <w:t>цена</w:t>
      </w:r>
      <w:proofErr w:type="gramEnd"/>
      <w:r>
        <w:rPr>
          <w:rFonts w:ascii="Times New Roman" w:hAnsi="Times New Roman"/>
          <w:sz w:val="28"/>
          <w:szCs w:val="20"/>
        </w:rPr>
        <w:t xml:space="preserve"> которой является наименьшей из всех поданных заявок, присвоено первое место):</w:t>
      </w:r>
    </w:p>
    <w:p w:rsidR="00560D38" w:rsidRDefault="00560D38">
      <w:pPr>
        <w:keepLines w:val="0"/>
        <w:rPr>
          <w:rFonts w:ascii="Times New Roman" w:eastAsiaTheme="minorHAnsi" w:hAnsi="Times New Roman"/>
          <w:sz w:val="28"/>
          <w:szCs w:val="20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693"/>
        <w:gridCol w:w="8171"/>
        <w:gridCol w:w="1288"/>
      </w:tblGrid>
      <w:tr w:rsidR="00560D38" w:rsidRPr="00901C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0D38" w:rsidRPr="00901CEA" w:rsidRDefault="00FF09F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1CEA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0D38" w:rsidRPr="00901CEA" w:rsidRDefault="00FF09F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1CEA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0D38" w:rsidRPr="00901CEA" w:rsidRDefault="00FF09F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1CEA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560D38" w:rsidRPr="00901C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0D38" w:rsidRPr="00901CEA" w:rsidRDefault="00FF09F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1CEA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0D38" w:rsidRPr="00901CEA" w:rsidRDefault="00FF09FB">
            <w:pPr>
              <w:keepLines w:val="0"/>
              <w:rPr>
                <w:rFonts w:ascii="Times New Roman" w:eastAsiaTheme="minorHAnsi" w:hAnsi="Times New Roman"/>
              </w:rPr>
            </w:pPr>
            <w:r w:rsidRPr="00901CEA">
              <w:rPr>
                <w:rFonts w:ascii="Times New Roman" w:eastAsiaTheme="minorHAnsi" w:hAnsi="Times New Roman"/>
              </w:rPr>
              <w:t>Общество с ограниченной ответственностью Торговый дом "АМГ"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0D38" w:rsidRPr="00901CEA" w:rsidRDefault="00FF09FB">
            <w:pPr>
              <w:keepLines w:val="0"/>
              <w:rPr>
                <w:rFonts w:ascii="Times New Roman" w:eastAsiaTheme="minorHAnsi" w:hAnsi="Times New Roman"/>
              </w:rPr>
            </w:pPr>
            <w:r w:rsidRPr="00901CEA">
              <w:rPr>
                <w:rFonts w:ascii="Times New Roman" w:eastAsiaTheme="minorHAnsi" w:hAnsi="Times New Roman"/>
              </w:rPr>
              <w:t>580.803,55</w:t>
            </w:r>
          </w:p>
        </w:tc>
      </w:tr>
      <w:tr w:rsidR="00560D38" w:rsidRPr="00901C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0D38" w:rsidRPr="00901CEA" w:rsidRDefault="00FF09F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1CEA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0D38" w:rsidRPr="00901CEA" w:rsidRDefault="00FF09FB">
            <w:pPr>
              <w:keepLines w:val="0"/>
              <w:rPr>
                <w:rFonts w:ascii="Times New Roman" w:eastAsiaTheme="minorHAnsi" w:hAnsi="Times New Roman"/>
              </w:rPr>
            </w:pPr>
            <w:r w:rsidRPr="00901CEA">
              <w:rPr>
                <w:rFonts w:ascii="Times New Roman" w:eastAsiaTheme="minorHAnsi" w:hAnsi="Times New Roman"/>
              </w:rPr>
              <w:t>Общество с ограниченной ответственностью "ЗАВОД "ПРОМЛИТ"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0D38" w:rsidRPr="00901CEA" w:rsidRDefault="00FF09FB">
            <w:pPr>
              <w:keepLines w:val="0"/>
              <w:rPr>
                <w:rFonts w:ascii="Times New Roman" w:eastAsiaTheme="minorHAnsi" w:hAnsi="Times New Roman"/>
              </w:rPr>
            </w:pPr>
            <w:r w:rsidRPr="00901CEA">
              <w:rPr>
                <w:rFonts w:ascii="Times New Roman" w:eastAsiaTheme="minorHAnsi" w:hAnsi="Times New Roman"/>
              </w:rPr>
              <w:t>613.313,02</w:t>
            </w:r>
          </w:p>
        </w:tc>
      </w:tr>
      <w:tr w:rsidR="00560D38" w:rsidRPr="00901C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0D38" w:rsidRPr="00901CEA" w:rsidRDefault="00FF09F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1CEA"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0D38" w:rsidRPr="00901CEA" w:rsidRDefault="00FF09FB">
            <w:pPr>
              <w:keepLines w:val="0"/>
              <w:rPr>
                <w:rFonts w:ascii="Times New Roman" w:eastAsiaTheme="minorHAnsi" w:hAnsi="Times New Roman"/>
              </w:rPr>
            </w:pPr>
            <w:r w:rsidRPr="00901CEA">
              <w:rPr>
                <w:rFonts w:ascii="Times New Roman" w:eastAsiaTheme="minorHAnsi" w:hAnsi="Times New Roman"/>
              </w:rPr>
              <w:t>Общество с ограниченной ответственностью "КРИОМЕТ"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0D38" w:rsidRPr="00901CEA" w:rsidRDefault="00FF09FB">
            <w:pPr>
              <w:keepLines w:val="0"/>
              <w:rPr>
                <w:rFonts w:ascii="Times New Roman" w:eastAsiaTheme="minorHAnsi" w:hAnsi="Times New Roman"/>
              </w:rPr>
            </w:pPr>
            <w:r w:rsidRPr="00901CEA">
              <w:rPr>
                <w:rFonts w:ascii="Times New Roman" w:eastAsiaTheme="minorHAnsi" w:hAnsi="Times New Roman"/>
              </w:rPr>
              <w:t>667.172,00</w:t>
            </w:r>
          </w:p>
        </w:tc>
      </w:tr>
    </w:tbl>
    <w:p w:rsidR="00560D38" w:rsidRDefault="00560D38">
      <w:pPr>
        <w:keepLines w:val="0"/>
        <w:rPr>
          <w:rFonts w:ascii="Times New Roman" w:eastAsiaTheme="minorHAnsi" w:hAnsi="Times New Roman"/>
          <w:sz w:val="28"/>
        </w:rPr>
      </w:pPr>
    </w:p>
    <w:p w:rsidR="00901CEA" w:rsidRPr="001D2B7B" w:rsidRDefault="00FF09FB" w:rsidP="00901CEA">
      <w:pPr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4. </w:t>
      </w:r>
      <w:r w:rsidR="00901CEA" w:rsidRPr="00985ADA">
        <w:rPr>
          <w:rFonts w:ascii="Times New Roman" w:hAnsi="Times New Roman"/>
          <w:sz w:val="28"/>
          <w:szCs w:val="28"/>
        </w:rPr>
        <w:t xml:space="preserve">По результатам ранжирования заявок на участие в запросе цен  закупочной  комиссией принято решение признать победителем </w:t>
      </w:r>
      <w:r w:rsidR="00901CEA" w:rsidRPr="00985ADA">
        <w:rPr>
          <w:rFonts w:ascii="Times New Roman" w:hAnsi="Times New Roman"/>
          <w:bCs/>
          <w:sz w:val="28"/>
          <w:szCs w:val="28"/>
        </w:rPr>
        <w:t>запроса цен</w:t>
      </w:r>
      <w:r w:rsidR="00901CEA" w:rsidRPr="00985ADA">
        <w:rPr>
          <w:rFonts w:ascii="Times New Roman" w:hAnsi="Times New Roman"/>
          <w:sz w:val="28"/>
          <w:szCs w:val="28"/>
        </w:rPr>
        <w:t xml:space="preserve">: </w:t>
      </w:r>
    </w:p>
    <w:p w:rsidR="00560D38" w:rsidRDefault="00FF09F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Общество с ограниченной ответственностью Торговый дом "АМГ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"(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Российская федерация, 454080, Челябинск, а/я 12637) с ценой заявки 580 803 (Пятьсот восемьдесят тысяч восемьсот три) рубля 55 копеек с НДС. </w:t>
      </w:r>
    </w:p>
    <w:p w:rsidR="00560D38" w:rsidRDefault="00FF09F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60D38" w:rsidRDefault="00FF09F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560D38" w:rsidRDefault="00FF09FB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560D38" w:rsidRDefault="00FF09FB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560D38" w:rsidRDefault="00FF09FB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901CEA" w:rsidRDefault="00FF09FB" w:rsidP="00901CE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60D38" w:rsidRPr="00901CEA" w:rsidRDefault="00FF09FB" w:rsidP="00901CE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>
        <w:rPr>
          <w:b/>
          <w:sz w:val="28"/>
          <w:lang w:val="en-US"/>
        </w:rPr>
        <w:t>Закупочная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комиссия</w:t>
      </w:r>
      <w:proofErr w:type="spellEnd"/>
      <w:r>
        <w:rPr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5"/>
        <w:gridCol w:w="5194"/>
        <w:gridCol w:w="1032"/>
      </w:tblGrid>
      <w:tr w:rsidR="00901CEA" w:rsidRPr="00892B17" w:rsidTr="002A5C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CEA" w:rsidRPr="00892B17" w:rsidRDefault="00901CEA" w:rsidP="002A5C2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92B1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CEA" w:rsidRPr="00892B17" w:rsidRDefault="00901CEA" w:rsidP="002A5C2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92B1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CEA" w:rsidRPr="00892B17" w:rsidRDefault="00901CEA" w:rsidP="002A5C2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92B1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901CEA" w:rsidRPr="00892B17" w:rsidTr="002A5C2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CEA" w:rsidRPr="00892B17" w:rsidRDefault="00901CEA" w:rsidP="002A5C2C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92B1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901CEA" w:rsidRPr="00892B17" w:rsidTr="002A5C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CEA" w:rsidRPr="00892B17" w:rsidRDefault="00901CEA" w:rsidP="002A5C2C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92B17">
              <w:rPr>
                <w:rFonts w:ascii="Times New Roman" w:hAnsi="Times New Roman"/>
                <w:sz w:val="26"/>
                <w:szCs w:val="26"/>
              </w:rPr>
              <w:t>Тимошик</w:t>
            </w:r>
            <w:proofErr w:type="spellEnd"/>
            <w:r w:rsidRPr="00892B17">
              <w:rPr>
                <w:rFonts w:ascii="Times New Roman" w:hAnsi="Times New Roman"/>
                <w:sz w:val="26"/>
                <w:szCs w:val="26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CEA" w:rsidRPr="00892B17" w:rsidRDefault="00901CEA" w:rsidP="002A5C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CEA" w:rsidRPr="00892B17" w:rsidRDefault="00901CEA" w:rsidP="002A5C2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01CEA" w:rsidRPr="00892B17" w:rsidTr="002A5C2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CEA" w:rsidRPr="00892B17" w:rsidRDefault="00901CEA" w:rsidP="002A5C2C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92B1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901CEA" w:rsidRPr="00892B17" w:rsidTr="002A5C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CEA" w:rsidRPr="00892B17" w:rsidRDefault="00901CEA" w:rsidP="002A5C2C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92B17">
              <w:rPr>
                <w:rFonts w:ascii="Times New Roman" w:hAnsi="Times New Roman"/>
                <w:sz w:val="26"/>
                <w:szCs w:val="26"/>
              </w:rPr>
              <w:t>Говырин</w:t>
            </w:r>
            <w:proofErr w:type="spellEnd"/>
            <w:r w:rsidRPr="00892B17">
              <w:rPr>
                <w:rFonts w:ascii="Times New Roman" w:hAnsi="Times New Roman"/>
                <w:sz w:val="26"/>
                <w:szCs w:val="26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CEA" w:rsidRPr="00892B17" w:rsidRDefault="00901CEA" w:rsidP="002A5C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CEA" w:rsidRPr="00892B17" w:rsidRDefault="00901CEA" w:rsidP="002A5C2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01CEA" w:rsidRPr="00892B17" w:rsidTr="002A5C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CEA" w:rsidRPr="00892B17" w:rsidRDefault="00901CEA" w:rsidP="002A5C2C">
            <w:pPr>
              <w:rPr>
                <w:rFonts w:ascii="Times New Roman" w:hAnsi="Times New Roman"/>
                <w:sz w:val="26"/>
                <w:szCs w:val="26"/>
              </w:rPr>
            </w:pPr>
            <w:r w:rsidRPr="00892B17">
              <w:rPr>
                <w:rFonts w:ascii="Times New Roman" w:hAnsi="Times New Roman"/>
                <w:sz w:val="26"/>
                <w:szCs w:val="26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CEA" w:rsidRPr="00892B17" w:rsidRDefault="00901CEA" w:rsidP="002A5C2C">
            <w:pPr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И</w:t>
            </w:r>
            <w:r w:rsidRPr="00892B17">
              <w:rPr>
                <w:rFonts w:ascii="Times New Roman" w:hAnsi="Times New Roman"/>
                <w:sz w:val="26"/>
                <w:szCs w:val="26"/>
              </w:rPr>
              <w:t>сполняющий</w:t>
            </w:r>
            <w:proofErr w:type="gramEnd"/>
            <w:r w:rsidRPr="00892B17">
              <w:rPr>
                <w:rFonts w:ascii="Times New Roman" w:hAnsi="Times New Roman"/>
                <w:sz w:val="26"/>
                <w:szCs w:val="26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CEA" w:rsidRPr="00892B17" w:rsidRDefault="00901CEA" w:rsidP="002A5C2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01CEA" w:rsidRPr="00892B17" w:rsidTr="002A5C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CEA" w:rsidRPr="00892B17" w:rsidRDefault="00901CEA" w:rsidP="002A5C2C">
            <w:pPr>
              <w:rPr>
                <w:rFonts w:ascii="Times New Roman" w:hAnsi="Times New Roman"/>
                <w:sz w:val="26"/>
                <w:szCs w:val="26"/>
              </w:rPr>
            </w:pPr>
            <w:r w:rsidRPr="00892B17">
              <w:rPr>
                <w:rFonts w:ascii="Times New Roman" w:hAnsi="Times New Roman"/>
                <w:sz w:val="26"/>
                <w:szCs w:val="26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CEA" w:rsidRPr="00892B17" w:rsidRDefault="00901CEA" w:rsidP="002A5C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CEA" w:rsidRPr="00892B17" w:rsidRDefault="00901CEA" w:rsidP="002A5C2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01CEA" w:rsidRPr="00892B17" w:rsidTr="002A5C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CEA" w:rsidRPr="00892B17" w:rsidRDefault="00901CEA" w:rsidP="002A5C2C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92B17">
              <w:rPr>
                <w:rFonts w:ascii="Times New Roman" w:hAnsi="Times New Roman"/>
                <w:sz w:val="26"/>
                <w:szCs w:val="26"/>
              </w:rPr>
              <w:t>Сорокко</w:t>
            </w:r>
            <w:proofErr w:type="spellEnd"/>
            <w:r w:rsidRPr="00892B17">
              <w:rPr>
                <w:rFonts w:ascii="Times New Roman" w:hAnsi="Times New Roman"/>
                <w:sz w:val="26"/>
                <w:szCs w:val="26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CEA" w:rsidRPr="00892B17" w:rsidRDefault="00901CEA" w:rsidP="002A5C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</w:t>
            </w:r>
            <w:r w:rsidRPr="00892B17">
              <w:rPr>
                <w:rFonts w:ascii="Times New Roman" w:hAnsi="Times New Roman"/>
                <w:sz w:val="26"/>
                <w:szCs w:val="26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CEA" w:rsidRPr="00892B17" w:rsidRDefault="00901CEA" w:rsidP="002A5C2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01CEA" w:rsidRPr="00892B17" w:rsidTr="002A5C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CEA" w:rsidRPr="00892B17" w:rsidRDefault="00901CEA" w:rsidP="002A5C2C">
            <w:pPr>
              <w:rPr>
                <w:rFonts w:ascii="Times New Roman" w:hAnsi="Times New Roman"/>
                <w:sz w:val="26"/>
                <w:szCs w:val="26"/>
              </w:rPr>
            </w:pPr>
            <w:r w:rsidRPr="00892B17">
              <w:rPr>
                <w:rFonts w:ascii="Times New Roman" w:hAnsi="Times New Roman"/>
                <w:sz w:val="26"/>
                <w:szCs w:val="26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CEA" w:rsidRPr="00892B17" w:rsidRDefault="00901CEA" w:rsidP="002A5C2C">
            <w:pPr>
              <w:rPr>
                <w:rFonts w:ascii="Times New Roman" w:hAnsi="Times New Roman"/>
                <w:sz w:val="26"/>
                <w:szCs w:val="26"/>
              </w:rPr>
            </w:pPr>
            <w:r w:rsidRPr="00892B17">
              <w:rPr>
                <w:rFonts w:ascii="Times New Roman" w:hAnsi="Times New Roman"/>
                <w:sz w:val="26"/>
                <w:szCs w:val="26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CEA" w:rsidRPr="00892B17" w:rsidRDefault="00901CEA" w:rsidP="002A5C2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01CEA" w:rsidRPr="00892B17" w:rsidTr="002A5C2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CEA" w:rsidRPr="00892B17" w:rsidRDefault="00901CEA" w:rsidP="002A5C2C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92B1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Секретарь закупочной комиссии (без права голоса) </w:t>
            </w:r>
          </w:p>
        </w:tc>
      </w:tr>
      <w:tr w:rsidR="00901CEA" w:rsidRPr="00892B17" w:rsidTr="002A5C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CEA" w:rsidRPr="00892B17" w:rsidRDefault="00901CEA" w:rsidP="002A5C2C">
            <w:pPr>
              <w:rPr>
                <w:rFonts w:ascii="Times New Roman" w:hAnsi="Times New Roman"/>
                <w:sz w:val="26"/>
                <w:szCs w:val="26"/>
              </w:rPr>
            </w:pPr>
            <w:r w:rsidRPr="00892B17">
              <w:rPr>
                <w:rFonts w:ascii="Times New Roman" w:hAnsi="Times New Roman"/>
                <w:sz w:val="26"/>
                <w:szCs w:val="26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CEA" w:rsidRPr="00892B17" w:rsidRDefault="00901CEA" w:rsidP="002A5C2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CEA" w:rsidRPr="00892B17" w:rsidRDefault="00901CEA" w:rsidP="002A5C2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560D38" w:rsidRPr="00901CEA" w:rsidRDefault="00560D38">
      <w:pPr>
        <w:rPr>
          <w:sz w:val="28"/>
        </w:rPr>
      </w:pPr>
    </w:p>
    <w:sectPr w:rsidR="00560D38" w:rsidRPr="00901CEA" w:rsidSect="00560D38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396E" w:rsidRDefault="000D396E">
      <w:r>
        <w:separator/>
      </w:r>
    </w:p>
  </w:endnote>
  <w:endnote w:type="continuationSeparator" w:id="0">
    <w:p w:rsidR="000D396E" w:rsidRDefault="000D39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560D38" w:rsidRDefault="00560D38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560D38" w:rsidRDefault="00FF09FB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972CA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972CA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66175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972CAE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972CAE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972CAE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66175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972CAE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560D38" w:rsidRDefault="00560D38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396E" w:rsidRDefault="000D396E">
      <w:r>
        <w:separator/>
      </w:r>
    </w:p>
  </w:footnote>
  <w:footnote w:type="continuationSeparator" w:id="0">
    <w:p w:rsidR="000D396E" w:rsidRDefault="000D39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3047D"/>
    <w:multiLevelType w:val="multilevel"/>
    <w:tmpl w:val="9F340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5D2CDE"/>
    <w:multiLevelType w:val="multilevel"/>
    <w:tmpl w:val="9B661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D15082"/>
    <w:multiLevelType w:val="multilevel"/>
    <w:tmpl w:val="A47CD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BA74D21"/>
    <w:multiLevelType w:val="multilevel"/>
    <w:tmpl w:val="62BE7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E980BCA"/>
    <w:multiLevelType w:val="multilevel"/>
    <w:tmpl w:val="DDAA3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09FB"/>
    <w:rsid w:val="000D396E"/>
    <w:rsid w:val="00560D38"/>
    <w:rsid w:val="00566175"/>
    <w:rsid w:val="00901CEA"/>
    <w:rsid w:val="00972CAE"/>
    <w:rsid w:val="00BC1C8B"/>
    <w:rsid w:val="00E210A0"/>
    <w:rsid w:val="00F10A75"/>
    <w:rsid w:val="00FF0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D38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60D3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60D38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560D3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560D38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560D3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560D3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560D3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560D3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560D3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560D38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560D3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560D3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560D3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560D38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560D3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560D3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560D38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BC9EB9-C594-49BE-8E44-D96E1E791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887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2014-07-18T03:52:00Z</cp:lastPrinted>
  <dcterms:created xsi:type="dcterms:W3CDTF">2014-07-18T03:46:00Z</dcterms:created>
  <dcterms:modified xsi:type="dcterms:W3CDTF">2014-07-24T06:50:00Z</dcterms:modified>
</cp:coreProperties>
</file>