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A33" w:rsidRDefault="000213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Z032659-4</w:t>
      </w:r>
    </w:p>
    <w:p w:rsidR="002F4A33" w:rsidRDefault="000213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оборудования для изготовления изделий облицованных шпоном</w:t>
      </w:r>
    </w:p>
    <w:p w:rsidR="002F4A33" w:rsidRDefault="002F4A3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F4A33" w:rsidRPr="00F026E3" w:rsidRDefault="002F4A3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2F4A33">
        <w:tc>
          <w:tcPr>
            <w:tcW w:w="5210" w:type="dxa"/>
            <w:hideMark/>
          </w:tcPr>
          <w:p w:rsidR="002F4A33" w:rsidRDefault="000213C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F4A33" w:rsidRDefault="000213C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F4A33" w:rsidRDefault="002F4A3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F4A33" w:rsidRDefault="000213C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F4A33" w:rsidRDefault="002F4A33">
      <w:pPr>
        <w:tabs>
          <w:tab w:val="left" w:pos="252"/>
        </w:tabs>
        <w:rPr>
          <w:rFonts w:ascii="Times New Roman" w:hAnsi="Times New Roman"/>
          <w:sz w:val="28"/>
        </w:rPr>
      </w:pPr>
    </w:p>
    <w:p w:rsidR="002F4A33" w:rsidRDefault="000213C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F4A33" w:rsidRDefault="000213C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2F4A33" w:rsidRDefault="000213C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F4A33" w:rsidRPr="00F026E3" w:rsidRDefault="000213C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026E3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оборудования для изготовления изделий облицованных шпоном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оборудования для изготовления изделий облицованных шпоном </w:t>
      </w:r>
    </w:p>
    <w:p w:rsidR="002F4A33" w:rsidRPr="00F026E3" w:rsidRDefault="002F4A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2 249 000 (Два миллиона двести сорок девять тысяч) рублей 00 копеек, включая НДС. </w:t>
      </w:r>
    </w:p>
    <w:p w:rsidR="002F4A33" w:rsidRDefault="002F4A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F4A33" w:rsidRDefault="000213C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31401342299,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№140715/0491/447,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№Z032659.</w:t>
      </w:r>
    </w:p>
    <w:p w:rsidR="002F4A33" w:rsidRDefault="002F4A33">
      <w:pPr>
        <w:tabs>
          <w:tab w:val="left" w:pos="252"/>
        </w:tabs>
        <w:rPr>
          <w:rFonts w:ascii="Times New Roman" w:hAnsi="Times New Roman"/>
          <w:sz w:val="28"/>
        </w:rPr>
      </w:pPr>
    </w:p>
    <w:p w:rsidR="002F4A33" w:rsidRDefault="000213C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«11»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F026E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2F4A33" w:rsidRDefault="002F4A3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F4A33" w:rsidRDefault="000213C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proofErr w:type="spellStart"/>
            <w:r w:rsidRPr="00C231A2">
              <w:rPr>
                <w:rFonts w:ascii="Times New Roman" w:hAnsi="Times New Roman"/>
              </w:rPr>
              <w:t>Тимошик</w:t>
            </w:r>
            <w:proofErr w:type="spellEnd"/>
            <w:r w:rsidRPr="00C231A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УЗУ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ОПРА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026E3" w:rsidRPr="00C231A2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Pr="00C231A2" w:rsidRDefault="00F026E3" w:rsidP="006D65B8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F4A33" w:rsidRDefault="002F4A3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F4A33" w:rsidRPr="00F026E3" w:rsidRDefault="000213C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2F4A33" w:rsidRDefault="000213C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F4A33" w:rsidRDefault="002F4A33">
      <w:pPr>
        <w:rPr>
          <w:rFonts w:ascii="Times New Roman" w:hAnsi="Times New Roman"/>
          <w:sz w:val="28"/>
        </w:rPr>
      </w:pPr>
    </w:p>
    <w:p w:rsidR="002F4A33" w:rsidRDefault="000213C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22.07.2014 № Z032659-1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99"/>
        <w:gridCol w:w="2051"/>
        <w:gridCol w:w="3906"/>
      </w:tblGrid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026E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 w:rsidP="00F026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026E3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proofErr w:type="spellStart"/>
            <w:r w:rsidRPr="00F026E3">
              <w:rPr>
                <w:rFonts w:ascii="Times New Roman" w:eastAsiaTheme="minorHAnsi" w:hAnsi="Times New Roman"/>
                <w:b/>
                <w:bCs/>
              </w:rPr>
              <w:t>цено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 w:rsidP="00F026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026E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026E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60157208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026E3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F026E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Цена заявки:1 649 640 (Один миллион шестьсот сорок девять тысяч шестьсот сорок) рублей 00 копеек, включая НДС</w:t>
            </w:r>
          </w:p>
        </w:tc>
      </w:tr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60157158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026E3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F026E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Цена заявки:1 733 420 (Один миллион семьсот тридцать три тысячи четыреста двадцать) рублей 00 копеек, включая НДС</w:t>
            </w:r>
          </w:p>
        </w:tc>
      </w:tr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60157239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Общество с ограниченной ответственностью "Промышленные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Цена заявки:1 971 499 (Один миллион девятьсот семьдесят одна тысяча четыреста девяносто девять) рублей 05 копеек, включая НДС</w:t>
            </w:r>
          </w:p>
        </w:tc>
      </w:tr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60157259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026E3">
              <w:rPr>
                <w:rFonts w:ascii="Times New Roman" w:eastAsiaTheme="minorHAnsi" w:hAnsi="Times New Roman"/>
              </w:rPr>
              <w:t>РусОпт</w:t>
            </w:r>
            <w:proofErr w:type="spellEnd"/>
            <w:r w:rsidRPr="00F026E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Цена заявки:2 199 000 (Два миллиона сто девяносто девять тысяч) рублей 00 копеек, включая НДС</w:t>
            </w:r>
          </w:p>
        </w:tc>
      </w:tr>
      <w:tr w:rsidR="002F4A33" w:rsidRPr="00F0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60157297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Общество с ограниченной ответственностью "Перспектива ХХ</w:t>
            </w:r>
            <w:proofErr w:type="gramStart"/>
            <w:r w:rsidRPr="00F026E3">
              <w:rPr>
                <w:rFonts w:ascii="Times New Roman" w:eastAsiaTheme="minorHAnsi" w:hAnsi="Times New Roman"/>
              </w:rPr>
              <w:t>I</w:t>
            </w:r>
            <w:proofErr w:type="gramEnd"/>
            <w:r w:rsidRPr="00F026E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Pr="00F026E3" w:rsidRDefault="000213C1">
            <w:pPr>
              <w:keepLines w:val="0"/>
              <w:rPr>
                <w:rFonts w:ascii="Times New Roman" w:eastAsiaTheme="minorHAnsi" w:hAnsi="Times New Roman"/>
              </w:rPr>
            </w:pPr>
            <w:r w:rsidRPr="00F026E3">
              <w:rPr>
                <w:rFonts w:ascii="Times New Roman" w:eastAsiaTheme="minorHAnsi" w:hAnsi="Times New Roman"/>
              </w:rPr>
              <w:t>Цена заявки:2 240 000 (Два миллиона двести сорок тысяч) рублей 04 копейки, включая НДС</w:t>
            </w:r>
          </w:p>
        </w:tc>
      </w:tr>
    </w:tbl>
    <w:p w:rsidR="002F4A33" w:rsidRDefault="002F4A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F4A33" w:rsidRDefault="00F026E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0213C1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АМС-Групп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"Промышленные технологии"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РусОпт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2.1.5. Общество с ограниченной ответственностью "Перспектива ХХ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I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F4A33" w:rsidRDefault="000213C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026E3" w:rsidRDefault="00F026E3" w:rsidP="00F026E3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2F4A33" w:rsidRDefault="002F4A33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АМС-Групп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1.649.640,00</w:t>
            </w:r>
          </w:p>
        </w:tc>
      </w:tr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1.733.420,00</w:t>
            </w:r>
          </w:p>
        </w:tc>
      </w:tr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"Промышленные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1.971.499,05</w:t>
            </w:r>
          </w:p>
        </w:tc>
      </w:tr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РусОпт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2.199.000,00</w:t>
            </w:r>
          </w:p>
        </w:tc>
      </w:tr>
      <w:tr w:rsidR="002F4A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"Перспектива ХХ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I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4A33" w:rsidRDefault="0002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2.240.000,04</w:t>
            </w:r>
          </w:p>
        </w:tc>
      </w:tr>
    </w:tbl>
    <w:p w:rsidR="002F4A33" w:rsidRDefault="002F4A33">
      <w:pPr>
        <w:keepLines w:val="0"/>
        <w:rPr>
          <w:rFonts w:ascii="Times New Roman" w:eastAsiaTheme="minorHAnsi" w:hAnsi="Times New Roman"/>
          <w:sz w:val="28"/>
        </w:rPr>
      </w:pPr>
    </w:p>
    <w:p w:rsidR="00F026E3" w:rsidRPr="00F026E3" w:rsidRDefault="000213C1" w:rsidP="00F026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F026E3">
        <w:rPr>
          <w:rFonts w:ascii="Times New Roman" w:hAnsi="Times New Roman"/>
          <w:sz w:val="28"/>
          <w:szCs w:val="20"/>
        </w:rPr>
        <w:t>По результатам ранжирования заявок на участие в запросе цен  закупочной  комиссией принято решение признать победителем</w:t>
      </w:r>
      <w:r w:rsidR="00F026E3"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"</w:t>
      </w:r>
      <w:proofErr w:type="spellStart"/>
      <w:r w:rsidR="00F026E3">
        <w:rPr>
          <w:rFonts w:ascii="Times New Roman" w:eastAsiaTheme="minorHAnsi" w:hAnsi="Times New Roman"/>
          <w:sz w:val="28"/>
          <w:szCs w:val="28"/>
        </w:rPr>
        <w:t>АМС-Групп</w:t>
      </w:r>
      <w:proofErr w:type="spellEnd"/>
      <w:r w:rsidR="00F026E3">
        <w:rPr>
          <w:rFonts w:ascii="Times New Roman" w:eastAsiaTheme="minorHAnsi" w:hAnsi="Times New Roman"/>
          <w:sz w:val="28"/>
          <w:szCs w:val="28"/>
        </w:rPr>
        <w:t xml:space="preserve">" с ценой заявки </w:t>
      </w:r>
      <w:r w:rsidR="00F026E3" w:rsidRPr="00F026E3">
        <w:rPr>
          <w:rFonts w:ascii="Times New Roman" w:eastAsiaTheme="minorHAnsi" w:hAnsi="Times New Roman"/>
          <w:sz w:val="28"/>
          <w:szCs w:val="28"/>
        </w:rPr>
        <w:t>1 649 640 (Один миллион шестьсот сорок девять тысяч шестьсот сорок) рублей 00 копеек, включая НДС</w:t>
      </w:r>
      <w:r w:rsidR="00F026E3">
        <w:rPr>
          <w:rFonts w:ascii="Times New Roman" w:eastAsiaTheme="minorHAnsi" w:hAnsi="Times New Roman"/>
          <w:sz w:val="28"/>
          <w:szCs w:val="28"/>
        </w:rPr>
        <w:t>.</w:t>
      </w:r>
    </w:p>
    <w:p w:rsidR="002F4A33" w:rsidRDefault="000213C1" w:rsidP="00F026E3">
      <w:pPr>
        <w:keepLines w:val="0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4A33" w:rsidRDefault="0002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F4A33" w:rsidRDefault="000213C1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F4A33" w:rsidRDefault="000213C1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F4A33" w:rsidRDefault="000213C1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026E3" w:rsidRDefault="000213C1" w:rsidP="00F026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F4A33" w:rsidRDefault="000213C1" w:rsidP="00F026E3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026E3" w:rsidTr="006D65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6E3" w:rsidTr="006D65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26E3" w:rsidTr="006D65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026E3" w:rsidTr="006D65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6E3" w:rsidRDefault="00F026E3" w:rsidP="006D65B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F4A33" w:rsidRPr="00F026E3" w:rsidRDefault="002F4A33">
      <w:pPr>
        <w:keepLines w:val="0"/>
        <w:rPr>
          <w:rFonts w:ascii="Times New Roman" w:hAnsi="Times New Roman"/>
          <w:sz w:val="28"/>
        </w:rPr>
      </w:pPr>
    </w:p>
    <w:p w:rsidR="002F4A33" w:rsidRPr="00F026E3" w:rsidRDefault="002F4A33">
      <w:pPr>
        <w:rPr>
          <w:sz w:val="28"/>
        </w:rPr>
      </w:pPr>
    </w:p>
    <w:sectPr w:rsidR="002F4A33" w:rsidRPr="00F026E3" w:rsidSect="002F4A3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ABC" w:rsidRDefault="00B72ABC">
      <w:r>
        <w:separator/>
      </w:r>
    </w:p>
  </w:endnote>
  <w:endnote w:type="continuationSeparator" w:id="0">
    <w:p w:rsidR="00B72ABC" w:rsidRDefault="00B72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F4A33" w:rsidRDefault="002F4A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F4A33" w:rsidRDefault="000213C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26E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26E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2F4A3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F4A33" w:rsidRDefault="002F4A3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ABC" w:rsidRDefault="00B72ABC">
      <w:r>
        <w:separator/>
      </w:r>
    </w:p>
  </w:footnote>
  <w:footnote w:type="continuationSeparator" w:id="0">
    <w:p w:rsidR="00B72ABC" w:rsidRDefault="00B72A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00455"/>
    <w:multiLevelType w:val="multilevel"/>
    <w:tmpl w:val="BA0A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304D5"/>
    <w:multiLevelType w:val="multilevel"/>
    <w:tmpl w:val="33465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EE3E56"/>
    <w:multiLevelType w:val="multilevel"/>
    <w:tmpl w:val="35A8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EB5F02"/>
    <w:multiLevelType w:val="multilevel"/>
    <w:tmpl w:val="4ED83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392109"/>
    <w:multiLevelType w:val="multilevel"/>
    <w:tmpl w:val="3624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2E509F"/>
    <w:multiLevelType w:val="multilevel"/>
    <w:tmpl w:val="4B10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A4B82"/>
    <w:multiLevelType w:val="multilevel"/>
    <w:tmpl w:val="DFA8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13C1"/>
    <w:rsid w:val="000213C1"/>
    <w:rsid w:val="002F4A33"/>
    <w:rsid w:val="00B72ABC"/>
    <w:rsid w:val="00F02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3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F4A3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F4A3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F4A3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F4A3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F4A3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F4A3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F4A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F4A3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F4A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F4A3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F4A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F4A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F4A3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F4A3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F4A3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F4A3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F4A3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07A58-664E-43CF-B522-76E85E17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1014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2014-08-08T09:55:00Z</cp:lastPrinted>
  <dcterms:created xsi:type="dcterms:W3CDTF">2014-08-08T09:53:00Z</dcterms:created>
  <dcterms:modified xsi:type="dcterms:W3CDTF">2014-08-08T09:55:00Z</dcterms:modified>
</cp:coreProperties>
</file>