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70C" w:rsidRPr="008B670A" w:rsidRDefault="007A32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№883 Р</w:t>
      </w:r>
      <w:proofErr w:type="gramStart"/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81770C" w:rsidRPr="008B670A" w:rsidRDefault="007A32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№883 Р</w:t>
      </w:r>
      <w:proofErr w:type="gramStart"/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/З-14 «Поставка клапанов запорных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8B67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65 мм для сооружения энергоблока №4 Ростовской АЭС»</w:t>
      </w:r>
    </w:p>
    <w:p w:rsidR="0081770C" w:rsidRPr="008B670A" w:rsidRDefault="008177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1770C">
        <w:tc>
          <w:tcPr>
            <w:tcW w:w="5149" w:type="dxa"/>
            <w:hideMark/>
          </w:tcPr>
          <w:p w:rsidR="0081770C" w:rsidRDefault="007A32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81770C" w:rsidRDefault="007A32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1770C" w:rsidRDefault="008177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70A" w:rsidRDefault="008B670A" w:rsidP="008B67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8B670A" w:rsidRDefault="008B670A" w:rsidP="008B67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70A" w:rsidRDefault="008B670A" w:rsidP="008B67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1770C" w:rsidRPr="008B670A" w:rsidRDefault="008B670A" w:rsidP="008B67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81770C" w:rsidRPr="008B670A" w:rsidRDefault="007A32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B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67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670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№883 Р</w:t>
      </w:r>
      <w:proofErr w:type="gramStart"/>
      <w:r w:rsidRPr="008B67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8B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/З-14 «Поставка клапанов запорных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B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65 мм для сооружения энергоблока №4 Ростовской АЭС»</w:t>
      </w:r>
    </w:p>
    <w:p w:rsidR="0081770C" w:rsidRPr="008B670A" w:rsidRDefault="008177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70C" w:rsidRPr="008B670A" w:rsidRDefault="007A32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351 309 (Триста пятьдесят одна тысяча триста девять) рублей 60 копеек, включая НДС. </w:t>
      </w:r>
    </w:p>
    <w:p w:rsidR="0081770C" w:rsidRPr="008B670A" w:rsidRDefault="008177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70A" w:rsidRPr="009B5B05" w:rsidRDefault="008B670A" w:rsidP="008B670A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70C" w:rsidRDefault="008B67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июля 2014 года в информационно</w:t>
      </w:r>
      <w:r w:rsidR="007A32C1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="007A32C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="007A32C1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="007A32C1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="007A32C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A32C1">
        <w:t xml:space="preserve"> </w:t>
      </w:r>
      <w:r w:rsidR="007A32C1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7A32C1">
        <w:rPr>
          <w:rFonts w:ascii="Times New Roman" w:eastAsia="Times New Roman" w:hAnsi="Times New Roman"/>
          <w:sz w:val="28"/>
          <w:szCs w:val="28"/>
          <w:lang w:eastAsia="ru-RU"/>
        </w:rPr>
        <w:t>31401386803, на официальном сайте</w:t>
      </w:r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="007A32C1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№140730/0536/727,</w:t>
      </w:r>
      <w:r w:rsidR="007A32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№Z033031.</w:t>
      </w:r>
    </w:p>
    <w:p w:rsidR="0081770C" w:rsidRDefault="008177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70A" w:rsidRDefault="008B670A" w:rsidP="008B67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«12» августа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8B670A" w:rsidRDefault="008B670A" w:rsidP="008B670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670A" w:rsidRDefault="008B670A" w:rsidP="008B67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70A" w:rsidRDefault="008B670A" w:rsidP="008B67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770C" w:rsidRDefault="008B670A" w:rsidP="008B6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7A3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802"/>
        <w:gridCol w:w="6087"/>
      </w:tblGrid>
      <w:tr w:rsidR="008B670A" w:rsidTr="008B67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0A" w:rsidRDefault="008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0A" w:rsidRDefault="008F1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0A" w:rsidRDefault="008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B670A" w:rsidTr="008B67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0A" w:rsidRDefault="008B6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60162996 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0A" w:rsidRDefault="008B670A" w:rsidP="008B6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"ПКТБА" </w:t>
            </w:r>
          </w:p>
          <w:p w:rsidR="008B670A" w:rsidRDefault="008B670A" w:rsidP="008B6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5835001003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0A" w:rsidRDefault="008B670A" w:rsidP="008B6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351 309 (Триста пятьдесят одна тысяча триста девять) рублей 60 копеек, включая НДС </w:t>
            </w:r>
          </w:p>
        </w:tc>
      </w:tr>
    </w:tbl>
    <w:p w:rsidR="008B670A" w:rsidRDefault="007A32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81770C" w:rsidRDefault="007A32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Заявку участника ЗАО "ПКТБА"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8B670A" w:rsidRPr="00F72E4A" w:rsidTr="004745D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670A" w:rsidRPr="007722E1" w:rsidRDefault="008B670A" w:rsidP="004745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670A" w:rsidRPr="007722E1" w:rsidRDefault="008B670A" w:rsidP="004745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B670A" w:rsidRPr="00F72E4A" w:rsidTr="004745D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670A" w:rsidRPr="007722E1" w:rsidRDefault="008B670A" w:rsidP="004745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8B670A" w:rsidRPr="00F72E4A" w:rsidTr="004745D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670A" w:rsidRPr="007722E1" w:rsidRDefault="008B670A" w:rsidP="004745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670A" w:rsidRPr="007722E1" w:rsidRDefault="008B670A" w:rsidP="004745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770C" w:rsidRDefault="0081770C" w:rsidP="008B670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81770C" w:rsidSect="0081770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159" w:rsidRDefault="00920159">
      <w:pPr>
        <w:spacing w:after="0" w:line="240" w:lineRule="auto"/>
      </w:pPr>
      <w:r>
        <w:separator/>
      </w:r>
    </w:p>
  </w:endnote>
  <w:endnote w:type="continuationSeparator" w:id="0">
    <w:p w:rsidR="00920159" w:rsidRDefault="00920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70C" w:rsidRDefault="007A32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/З-14-1</w:t>
    </w:r>
  </w:p>
  <w:p w:rsidR="0081770C" w:rsidRDefault="007A32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№883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/З-14 «Поставка клапанов запорных DN 65 мм для сооружения энергоблока №4 Ростовской АЭС»</w:t>
    </w:r>
  </w:p>
  <w:p w:rsidR="0081770C" w:rsidRDefault="0081770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A32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32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758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A32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32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758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159" w:rsidRDefault="00920159">
      <w:pPr>
        <w:spacing w:after="0" w:line="240" w:lineRule="auto"/>
      </w:pPr>
      <w:r>
        <w:separator/>
      </w:r>
    </w:p>
  </w:footnote>
  <w:footnote w:type="continuationSeparator" w:id="0">
    <w:p w:rsidR="00920159" w:rsidRDefault="00920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A20FA"/>
    <w:multiLevelType w:val="multilevel"/>
    <w:tmpl w:val="9660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A32C1"/>
    <w:rsid w:val="0027586C"/>
    <w:rsid w:val="007A32C1"/>
    <w:rsid w:val="0081770C"/>
    <w:rsid w:val="008B670A"/>
    <w:rsid w:val="008F1650"/>
    <w:rsid w:val="00920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7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770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1770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17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1770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17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1770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17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1770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177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1770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17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1770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17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1770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1770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1770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1770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177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673CB-148E-4A14-9348-893A11F8E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2014-08-13T14:54:00Z</cp:lastPrinted>
  <dcterms:created xsi:type="dcterms:W3CDTF">2014-08-13T14:49:00Z</dcterms:created>
  <dcterms:modified xsi:type="dcterms:W3CDTF">2014-08-13T14:55:00Z</dcterms:modified>
</cp:coreProperties>
</file>