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F60699">
        <w:rPr>
          <w:b/>
          <w:color w:val="0000CC"/>
          <w:lang w:val="ru-RU"/>
        </w:rPr>
        <w:t>6</w:t>
      </w:r>
      <w:r w:rsidR="007E7C4B">
        <w:rPr>
          <w:b/>
          <w:color w:val="0000CC"/>
          <w:lang w:val="ru-RU"/>
        </w:rPr>
        <w:t>36</w:t>
      </w:r>
    </w:p>
    <w:p w:rsidR="009A65B4" w:rsidRPr="00C87382" w:rsidRDefault="006E0AB0" w:rsidP="009A65B4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Pr="006E0AB0">
        <w:rPr>
          <w:b/>
          <w:bCs/>
          <w:lang w:val="ru-RU"/>
        </w:rPr>
        <w:t>отборочной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9A65B4" w:rsidRPr="00C87382">
        <w:rPr>
          <w:b/>
          <w:lang w:val="ru-RU"/>
        </w:rPr>
        <w:t>в открытом запросе предложений</w:t>
      </w:r>
    </w:p>
    <w:p w:rsidR="000E08A8" w:rsidRPr="00426F70" w:rsidRDefault="007E7C4B" w:rsidP="009A65B4">
      <w:pPr>
        <w:jc w:val="center"/>
        <w:rPr>
          <w:b/>
          <w:color w:val="0000CC"/>
          <w:lang w:val="ru-RU"/>
        </w:rPr>
      </w:pPr>
      <w:r w:rsidRPr="00C87382">
        <w:rPr>
          <w:b/>
          <w:lang w:val="ru-RU"/>
        </w:rPr>
        <w:t xml:space="preserve">на право заключения договора на </w:t>
      </w:r>
      <w:r w:rsidRPr="007F0B88">
        <w:rPr>
          <w:b/>
          <w:lang w:val="ru-RU"/>
        </w:rPr>
        <w:t xml:space="preserve">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Pr="007F0B88">
        <w:rPr>
          <w:b/>
          <w:lang w:val="ru-RU"/>
        </w:rPr>
        <w:t>радиофармпрепаратов</w:t>
      </w:r>
      <w:proofErr w:type="spellEnd"/>
      <w:r w:rsidRPr="007F0B88">
        <w:rPr>
          <w:b/>
          <w:lang w:val="ru-RU"/>
        </w:rPr>
        <w:t>» Шифр «3.1 -Синтез РФП»</w:t>
      </w:r>
      <w:r w:rsidR="00087C74">
        <w:rPr>
          <w:b/>
          <w:color w:val="0000CC"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7E7C4B">
        <w:rPr>
          <w:lang w:val="ru-RU"/>
        </w:rPr>
        <w:t>17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proofErr w:type="spellStart"/>
      <w:r w:rsidR="007E7C4B">
        <w:rPr>
          <w:color w:val="0000CC"/>
          <w:lang w:val="ru-RU"/>
        </w:rPr>
        <w:t>ок</w:t>
      </w:r>
      <w:r w:rsidR="00F60699">
        <w:rPr>
          <w:color w:val="0000CC"/>
          <w:lang w:val="ru-RU"/>
        </w:rPr>
        <w:t>ября</w:t>
      </w:r>
      <w:proofErr w:type="spellEnd"/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7E7C4B" w:rsidRPr="007972EC" w:rsidRDefault="007E7C4B" w:rsidP="007E7C4B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7E7C4B" w:rsidRPr="00DD0573" w:rsidRDefault="007E7C4B" w:rsidP="007E7C4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7E7C4B" w:rsidRPr="007972EC" w:rsidRDefault="007E7C4B" w:rsidP="007E7C4B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7E7C4B" w:rsidRPr="007972EC" w:rsidRDefault="007E7C4B" w:rsidP="007E7C4B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7E7C4B" w:rsidRDefault="007E7C4B" w:rsidP="007E7C4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>
        <w:rPr>
          <w:bCs/>
          <w:lang w:val="ru-RU"/>
        </w:rPr>
        <w:t>поставка</w:t>
      </w:r>
      <w:r w:rsidRPr="00A7440C">
        <w:rPr>
          <w:bCs/>
          <w:lang w:val="ru-RU"/>
        </w:rPr>
        <w:t xml:space="preserve">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Pr="00A7440C">
        <w:rPr>
          <w:bCs/>
          <w:lang w:val="ru-RU"/>
        </w:rPr>
        <w:t>радиофармпрепаратов</w:t>
      </w:r>
      <w:proofErr w:type="spellEnd"/>
      <w:r w:rsidRPr="00A7440C">
        <w:rPr>
          <w:bCs/>
          <w:lang w:val="ru-RU"/>
        </w:rPr>
        <w:t>» Шифр «3.1 -Синтез РФП»</w:t>
      </w:r>
      <w:r w:rsidRPr="00B42C74">
        <w:rPr>
          <w:lang w:val="ru-RU"/>
        </w:rPr>
        <w:t>.</w:t>
      </w:r>
    </w:p>
    <w:p w:rsidR="007E7C4B" w:rsidRPr="00A7440C" w:rsidRDefault="007E7C4B" w:rsidP="007E7C4B">
      <w:pPr>
        <w:tabs>
          <w:tab w:val="left" w:pos="1134"/>
        </w:tabs>
        <w:spacing w:before="120"/>
        <w:rPr>
          <w:lang w:val="ru-RU"/>
        </w:rPr>
      </w:pPr>
      <w:r>
        <w:rPr>
          <w:lang w:val="ru-RU"/>
        </w:rPr>
        <w:tab/>
      </w:r>
      <w:r w:rsidRPr="009F4A76">
        <w:rPr>
          <w:lang w:val="ru-RU"/>
        </w:rPr>
        <w:t xml:space="preserve">Начальная (максимальная) цена договора: </w:t>
      </w:r>
      <w:r w:rsidRPr="00A7440C">
        <w:rPr>
          <w:lang w:val="ru-RU"/>
        </w:rPr>
        <w:t>2</w:t>
      </w:r>
      <w:r w:rsidRPr="006038DE">
        <w:t> </w:t>
      </w:r>
      <w:r w:rsidRPr="00A7440C">
        <w:rPr>
          <w:lang w:val="ru-RU"/>
        </w:rPr>
        <w:t>418</w:t>
      </w:r>
      <w:r w:rsidRPr="006038DE">
        <w:t> </w:t>
      </w:r>
      <w:r w:rsidRPr="00A7440C">
        <w:rPr>
          <w:lang w:val="ru-RU"/>
        </w:rPr>
        <w:t>450,00 руб. (Два миллиона четыреста восемнадцать тысяч четыреста пятьдесят рублей 00 копеек), включая НДС</w:t>
      </w:r>
      <w:r>
        <w:rPr>
          <w:lang w:val="ru-RU"/>
        </w:rPr>
        <w:t>.</w:t>
      </w:r>
      <w:r w:rsidRPr="00A7440C">
        <w:rPr>
          <w:lang w:val="ru-RU"/>
        </w:rPr>
        <w:t xml:space="preserve"> </w:t>
      </w:r>
    </w:p>
    <w:p w:rsidR="007E7C4B" w:rsidRPr="00CD6A5E" w:rsidRDefault="007E7C4B" w:rsidP="007E7C4B">
      <w:pPr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01 октября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 xml:space="preserve">/, закупка </w:t>
      </w:r>
      <w:r w:rsidRPr="00B42C74">
        <w:rPr>
          <w:lang w:val="ru-RU"/>
        </w:rPr>
        <w:t>№ </w:t>
      </w:r>
      <w:r w:rsidRPr="00CD6A5E">
        <w:rPr>
          <w:lang w:val="ru-RU"/>
        </w:rPr>
        <w:t>31401564152</w:t>
      </w:r>
      <w:r>
        <w:rPr>
          <w:lang w:val="ru-RU"/>
        </w:rPr>
        <w:t>,</w:t>
      </w:r>
      <w:r w:rsidRPr="007972EC">
        <w:rPr>
          <w:lang w:val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CD6A5E">
        <w:rPr>
          <w:lang w:val="ru-RU"/>
        </w:rPr>
        <w:t>141001/0515/189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D6A5E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CD6A5E">
        <w:rPr>
          <w:lang w:val="ru-RU"/>
        </w:rPr>
        <w:t>R025204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7E7C4B">
        <w:rPr>
          <w:lang w:val="ru-RU"/>
        </w:rPr>
        <w:t>12</w:t>
      </w:r>
      <w:r w:rsidRPr="006E0AB0">
        <w:rPr>
          <w:lang w:val="ru-RU"/>
        </w:rPr>
        <w:t xml:space="preserve">:00 (время московское)  </w:t>
      </w:r>
      <w:r w:rsidR="007E7C4B">
        <w:rPr>
          <w:lang w:val="ru-RU"/>
        </w:rPr>
        <w:t>«17»</w:t>
      </w:r>
      <w:r w:rsidR="007E7C4B">
        <w:rPr>
          <w:color w:val="0000CC"/>
          <w:lang w:val="ru-RU"/>
        </w:rPr>
        <w:t xml:space="preserve"> </w:t>
      </w:r>
      <w:proofErr w:type="spellStart"/>
      <w:r w:rsidR="007E7C4B">
        <w:rPr>
          <w:color w:val="0000CC"/>
          <w:lang w:val="ru-RU"/>
        </w:rPr>
        <w:t>окября</w:t>
      </w:r>
      <w:proofErr w:type="spellEnd"/>
      <w:r w:rsidR="007E7C4B">
        <w:rPr>
          <w:color w:val="0000CC"/>
          <w:lang w:val="ru-RU"/>
        </w:rPr>
        <w:t> </w:t>
      </w:r>
      <w:r w:rsidR="007E7C4B" w:rsidRPr="00DD0573">
        <w:rPr>
          <w:color w:val="0000CC"/>
          <w:lang w:val="ru-RU"/>
        </w:rPr>
        <w:t>20</w:t>
      </w:r>
      <w:r w:rsidR="007E7C4B">
        <w:rPr>
          <w:color w:val="0000CC"/>
          <w:lang w:val="ru-RU"/>
        </w:rPr>
        <w:t>14</w:t>
      </w:r>
      <w:r w:rsidR="007E7C4B" w:rsidRPr="00DD0573">
        <w:rPr>
          <w:color w:val="0000CC"/>
          <w:lang w:val="ru-RU"/>
        </w:rPr>
        <w:t> г</w:t>
      </w:r>
      <w:r w:rsidR="007E7C4B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A33296" w:rsidP="006E0AB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33296" w:rsidRPr="007E7C4B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33296" w:rsidRPr="00F77346" w:rsidRDefault="00A33296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F77346" w:rsidRDefault="00A33296" w:rsidP="00A33296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A33296" w:rsidRDefault="00A33296" w:rsidP="00A33296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7E7C4B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7E7C4B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C172CE" w:rsidRPr="007E7C4B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CE" w:rsidRPr="006E0AB0" w:rsidRDefault="00C172CE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172CE" w:rsidRPr="00F87015" w:rsidRDefault="00C172CE" w:rsidP="00EB03FD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2CE" w:rsidRPr="00C172CE" w:rsidRDefault="00C172CE" w:rsidP="00EB03FD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6E0AB0" w:rsidRPr="006B6165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6B6165" w:rsidRDefault="006B6165" w:rsidP="006E0AB0">
            <w:pPr>
              <w:jc w:val="left"/>
              <w:outlineLvl w:val="0"/>
              <w:rPr>
                <w:b/>
                <w:lang w:val="ru-RU"/>
              </w:rPr>
            </w:pPr>
            <w:r w:rsidRPr="006B6165">
              <w:rPr>
                <w:b/>
                <w:bCs/>
                <w:lang w:val="ru-RU"/>
              </w:rPr>
              <w:t>Член комиссии, выполняющий функции секретаря комиссии</w:t>
            </w:r>
            <w:r w:rsidR="006E0AB0" w:rsidRPr="006B6165">
              <w:rPr>
                <w:b/>
                <w:bCs/>
                <w:lang w:val="ru-RU"/>
              </w:rPr>
              <w:t>:</w:t>
            </w:r>
          </w:p>
        </w:tc>
      </w:tr>
      <w:tr w:rsidR="006B6165" w:rsidRPr="007E7C4B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6165" w:rsidRPr="006B6165" w:rsidRDefault="006B6165" w:rsidP="006E0AB0">
            <w:pPr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165" w:rsidRPr="005617D0" w:rsidRDefault="006B6165" w:rsidP="00731880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165" w:rsidRPr="005E469A" w:rsidRDefault="006B6165" w:rsidP="00731880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</w:tbl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900BA3" w:rsidRPr="002D3B98">
        <w:rPr>
          <w:lang w:val="ru-RU"/>
        </w:rPr>
        <w:t>5 и</w:t>
      </w:r>
      <w:r w:rsidR="00900BA3">
        <w:rPr>
          <w:lang w:val="ru-RU"/>
        </w:rPr>
        <w:t>з 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</w:t>
      </w:r>
      <w:r w:rsidR="007E7C4B">
        <w:rPr>
          <w:lang w:val="ru-RU"/>
        </w:rPr>
        <w:t>10</w:t>
      </w:r>
      <w:r w:rsidRPr="002D51FB">
        <w:rPr>
          <w:lang w:val="ru-RU"/>
        </w:rPr>
        <w:t xml:space="preserve">» </w:t>
      </w:r>
      <w:r w:rsidR="007E7C4B">
        <w:rPr>
          <w:lang w:val="ru-RU"/>
        </w:rPr>
        <w:t>ок</w:t>
      </w:r>
      <w:r w:rsidR="00C172CE">
        <w:rPr>
          <w:lang w:val="ru-RU"/>
        </w:rPr>
        <w:t>тября</w:t>
      </w:r>
      <w:r w:rsidRPr="002D51FB">
        <w:rPr>
          <w:lang w:val="ru-RU"/>
        </w:rPr>
        <w:t xml:space="preserve"> 2014 года № </w:t>
      </w:r>
      <w:r w:rsidR="00C172CE">
        <w:rPr>
          <w:lang w:val="ru-RU"/>
        </w:rPr>
        <w:t>6</w:t>
      </w:r>
      <w:r w:rsidR="007E7C4B">
        <w:rPr>
          <w:lang w:val="ru-RU"/>
        </w:rPr>
        <w:t>34</w:t>
      </w:r>
      <w:r w:rsidR="00927D12">
        <w:rPr>
          <w:lang w:val="ru-RU"/>
        </w:rPr>
        <w:t xml:space="preserve"> </w:t>
      </w:r>
      <w:r w:rsidRPr="002D51FB">
        <w:rPr>
          <w:lang w:val="ru-RU"/>
        </w:rPr>
        <w:t xml:space="preserve">были поданы заявки на участие в запросе предложений следующими участниками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6B6165" w:rsidRPr="006B6165" w:rsidTr="00731880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B6165" w:rsidRDefault="006B6165" w:rsidP="0073188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B6165" w:rsidRDefault="006B6165" w:rsidP="0073188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B6165" w:rsidRDefault="006B6165" w:rsidP="0073188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B6165" w:rsidRDefault="006B6165" w:rsidP="0073188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6B6165" w:rsidRPr="006B6165" w:rsidTr="00731880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BA493E" w:rsidRDefault="006B6165" w:rsidP="00731880">
            <w:pPr>
              <w:jc w:val="center"/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Default="006B6165" w:rsidP="0073188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40"/>
            </w:tblGrid>
            <w:tr w:rsidR="006B6165" w:rsidRPr="006B6165" w:rsidTr="00731880">
              <w:trPr>
                <w:trHeight w:val="197"/>
              </w:trPr>
              <w:tc>
                <w:tcPr>
                  <w:tcW w:w="0" w:type="auto"/>
                </w:tcPr>
                <w:p w:rsidR="006B6165" w:rsidRPr="009E2F8D" w:rsidRDefault="006B6165" w:rsidP="00731880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 Общество с ограниченной ответственностью </w:t>
                  </w:r>
                </w:p>
                <w:p w:rsidR="006B6165" w:rsidRPr="009E2F8D" w:rsidRDefault="006B6165" w:rsidP="00731880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«Завод испытательного оборудования», ООО «ЗИО» </w:t>
                  </w:r>
                </w:p>
              </w:tc>
            </w:tr>
          </w:tbl>
          <w:p w:rsidR="006B6165" w:rsidRPr="00435CC8" w:rsidRDefault="006B6165" w:rsidP="0073188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Default="006B6165" w:rsidP="0073188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 w:rsidRPr="009E2F8D">
              <w:rPr>
                <w:sz w:val="22"/>
                <w:szCs w:val="22"/>
                <w:lang w:val="ru-RU"/>
              </w:rPr>
              <w:t>7724925469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6B6165" w:rsidRDefault="006B6165" w:rsidP="0073188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КПП </w:t>
            </w:r>
            <w:r w:rsidRPr="009E2F8D">
              <w:rPr>
                <w:sz w:val="22"/>
                <w:szCs w:val="22"/>
                <w:lang w:val="ru-RU"/>
              </w:rPr>
              <w:t>772401001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6B6165" w:rsidRDefault="006B6165" w:rsidP="0073188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Pr="009E2F8D">
              <w:rPr>
                <w:sz w:val="22"/>
                <w:szCs w:val="22"/>
                <w:lang w:val="ru-RU"/>
              </w:rPr>
              <w:t>1147746697669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6B6165" w:rsidRPr="009E2F8D" w:rsidRDefault="006B6165" w:rsidP="0073188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9E2F8D">
              <w:rPr>
                <w:sz w:val="22"/>
                <w:szCs w:val="22"/>
                <w:lang w:val="ru-RU"/>
              </w:rPr>
              <w:t xml:space="preserve">117403, Россия, </w:t>
            </w:r>
            <w:proofErr w:type="gramStart"/>
            <w:r w:rsidRPr="009E2F8D">
              <w:rPr>
                <w:sz w:val="22"/>
                <w:szCs w:val="22"/>
                <w:lang w:val="ru-RU"/>
              </w:rPr>
              <w:t>г</w:t>
            </w:r>
            <w:proofErr w:type="gramEnd"/>
            <w:r w:rsidRPr="009E2F8D">
              <w:rPr>
                <w:sz w:val="22"/>
                <w:szCs w:val="22"/>
                <w:lang w:val="ru-RU"/>
              </w:rPr>
              <w:t>. Москва, Москва, Никопольская, 4.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B6165" w:rsidRPr="009E2F8D" w:rsidRDefault="006B6165" w:rsidP="0073188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t xml:space="preserve">   Дата и время подачи заявки: </w:t>
            </w:r>
            <w:r w:rsidRPr="009E2F8D">
              <w:rPr>
                <w:sz w:val="22"/>
                <w:szCs w:val="22"/>
                <w:lang w:val="ru-RU"/>
              </w:rPr>
              <w:t>1 октября 2014 г. 21:19</w:t>
            </w:r>
          </w:p>
        </w:tc>
      </w:tr>
      <w:tr w:rsidR="006B6165" w:rsidRPr="006B6165" w:rsidTr="00731880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5939C2" w:rsidRDefault="006B6165" w:rsidP="00731880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1B658A" w:rsidRDefault="006B6165" w:rsidP="0073188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1B658A" w:rsidRDefault="006B6165" w:rsidP="0073188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B6165" w:rsidRPr="00E03736" w:rsidRDefault="006B6165" w:rsidP="0073188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t xml:space="preserve">   Цена заявки: </w:t>
            </w:r>
            <w:r w:rsidRPr="009E2F8D">
              <w:rPr>
                <w:b/>
                <w:bCs/>
                <w:sz w:val="22"/>
                <w:szCs w:val="22"/>
                <w:lang w:val="ru-RU"/>
              </w:rPr>
              <w:t>2246900.00</w:t>
            </w:r>
            <w:r>
              <w:rPr>
                <w:rStyle w:val="af6"/>
                <w:lang w:val="ru-RU"/>
              </w:rPr>
              <w:t xml:space="preserve"> </w:t>
            </w:r>
            <w:r w:rsidRPr="009E2F8D">
              <w:rPr>
                <w:sz w:val="22"/>
                <w:szCs w:val="22"/>
                <w:lang w:val="ru-RU"/>
              </w:rPr>
              <w:t>руб.</w:t>
            </w:r>
            <w:r w:rsidRPr="00E03736">
              <w:rPr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6B6165" w:rsidRPr="009E2F8D" w:rsidTr="00731880">
        <w:trPr>
          <w:trHeight w:val="3752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5939C2" w:rsidRDefault="006B6165" w:rsidP="00731880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1B658A" w:rsidRDefault="006B6165" w:rsidP="0073188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6165" w:rsidRPr="001B658A" w:rsidRDefault="006B6165" w:rsidP="0073188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165" w:rsidRPr="009E2F8D" w:rsidRDefault="006B6165" w:rsidP="0073188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sz w:val="20"/>
                <w:szCs w:val="20"/>
                <w:lang w:val="ru-RU"/>
              </w:rPr>
              <w:t xml:space="preserve">   </w:t>
            </w: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Срок поставки товара/ выполнения работ: 90 (Девяноста) календарных дней </w:t>
            </w:r>
            <w:proofErr w:type="gramStart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подписания</w:t>
            </w:r>
            <w:proofErr w:type="gramEnd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Договора Сторонами.</w:t>
            </w:r>
          </w:p>
          <w:p w:rsidR="006B6165" w:rsidRPr="009E2F8D" w:rsidRDefault="006B6165" w:rsidP="0073188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  Условия оплаты: </w:t>
            </w:r>
          </w:p>
          <w:p w:rsidR="006B6165" w:rsidRPr="009E2F8D" w:rsidRDefault="006B6165" w:rsidP="0073188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Заказчик в течение 10 (десяти) банковских дней </w:t>
            </w:r>
            <w:proofErr w:type="gramStart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предоставления</w:t>
            </w:r>
            <w:proofErr w:type="gramEnd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Исполнителем обеспечения согласно условиям Договора и при условии получения счета Исполнителя производит выплату аванса в размере 30 (Тридцати) процентов от цены Договора.</w:t>
            </w:r>
          </w:p>
          <w:p w:rsidR="006B6165" w:rsidRPr="009E2F8D" w:rsidRDefault="006B6165" w:rsidP="0073188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Окончательный расчет за поставленное по Договору Оборудование и выполненные Работы производится Заказчиком в течение 10 (десяти) банковских дней с момента подписания Сторонами Акта сдачи-приемки выполненных Работ при условии </w:t>
            </w: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lastRenderedPageBreak/>
              <w:t>надлежащего выполнения Исполнителем принятых на себя обязательств, включая предоставление Заказчику вместе с Оборудованием документов, перечисленных в пунктах 3.1.6 и 4.5. Договора.</w:t>
            </w:r>
          </w:p>
        </w:tc>
      </w:tr>
    </w:tbl>
    <w:p w:rsidR="0077055C" w:rsidRDefault="0077055C" w:rsidP="00946220">
      <w:pPr>
        <w:rPr>
          <w:lang w:val="ru-RU"/>
        </w:rPr>
      </w:pPr>
    </w:p>
    <w:p w:rsidR="00857222" w:rsidRPr="00BD75F8" w:rsidRDefault="002D51FB" w:rsidP="00BD75F8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087C74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>В соответствии с подразделом 19.8, на основании пункта 14.8.4 ЕОСЗ и пункта</w:t>
      </w:r>
      <w:r w:rsidR="00CF49F7"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у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 w:rsidR="002579F8">
        <w:rPr>
          <w:lang w:val="ru-RU"/>
        </w:rPr>
        <w:t>запросе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CF49F7" w:rsidRDefault="00C172CE" w:rsidP="00CF49F7">
      <w:pPr>
        <w:spacing w:before="120"/>
        <w:rPr>
          <w:lang w:val="ru-RU"/>
        </w:rPr>
      </w:pPr>
      <w:r>
        <w:rPr>
          <w:lang w:val="ru-RU"/>
        </w:rPr>
        <w:t>2.1</w:t>
      </w:r>
      <w:r w:rsidR="00CF49F7">
        <w:rPr>
          <w:lang w:val="ru-RU"/>
        </w:rPr>
        <w:t>.1. Н</w:t>
      </w:r>
      <w:r w:rsidR="00CF49F7" w:rsidRPr="00CF49F7">
        <w:rPr>
          <w:lang w:val="ru-RU"/>
        </w:rPr>
        <w:t xml:space="preserve">аправить участнику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>
        <w:rPr>
          <w:lang w:val="ru-RU"/>
        </w:rPr>
        <w:t xml:space="preserve"> </w:t>
      </w:r>
      <w:r w:rsidR="006B6165" w:rsidRPr="006B6165">
        <w:rPr>
          <w:lang w:val="ru-RU"/>
        </w:rPr>
        <w:t>ООО «ЗИО»</w:t>
      </w:r>
      <w:r w:rsidRPr="00C55C50">
        <w:rPr>
          <w:lang w:val="ru-RU"/>
        </w:rPr>
        <w:t> </w:t>
      </w:r>
      <w:r w:rsidR="00CF49F7">
        <w:rPr>
          <w:lang w:val="ru-RU"/>
        </w:rPr>
        <w:t xml:space="preserve"> </w:t>
      </w:r>
      <w:r w:rsidR="00676CD9" w:rsidRPr="00AE305E">
        <w:rPr>
          <w:lang w:val="ru-RU"/>
        </w:rPr>
        <w:t xml:space="preserve">запрос о разъяснении положений заявки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="00676CD9" w:rsidRPr="00CF49F7">
        <w:rPr>
          <w:lang w:val="ru-RU"/>
        </w:rPr>
        <w:t xml:space="preserve"> </w:t>
      </w:r>
      <w:r w:rsidR="00676CD9">
        <w:rPr>
          <w:lang w:val="ru-RU"/>
        </w:rPr>
        <w:t xml:space="preserve">и </w:t>
      </w:r>
      <w:r w:rsidR="00676CD9" w:rsidRPr="00CF49F7">
        <w:rPr>
          <w:lang w:val="ru-RU"/>
        </w:rPr>
        <w:t>запрос о предоставлении отсутствующих документов</w:t>
      </w:r>
      <w:r w:rsidR="00676CD9">
        <w:rPr>
          <w:lang w:val="ru-RU"/>
        </w:rPr>
        <w:t>.</w:t>
      </w:r>
    </w:p>
    <w:p w:rsidR="00C172CE" w:rsidRDefault="00C172CE" w:rsidP="00AE305E">
      <w:pPr>
        <w:ind w:firstLine="708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AE305E" w:rsidP="00AE305E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="00C172CE"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="00C172CE" w:rsidRPr="00312D1D">
        <w:rPr>
          <w:lang w:val="ru-RU"/>
        </w:rPr>
        <w:t>Репникова Ю.А.</w:t>
      </w:r>
      <w:r w:rsidRPr="00946220">
        <w:rPr>
          <w:lang w:val="ru-RU"/>
        </w:rPr>
        <w:t xml:space="preserve">, </w:t>
      </w:r>
      <w:r w:rsidR="006B6165" w:rsidRPr="006B6165">
        <w:rPr>
          <w:lang w:val="ru-RU"/>
        </w:rPr>
        <w:t>Ловковский И.А.</w:t>
      </w:r>
      <w:r w:rsidRPr="00946220">
        <w:rPr>
          <w:lang w:val="ru-RU"/>
        </w:rPr>
        <w:t>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579F8" w:rsidRPr="00087C74" w:rsidRDefault="002579F8" w:rsidP="00AE305E">
      <w:pPr>
        <w:rPr>
          <w:lang w:val="ru-RU"/>
        </w:rPr>
      </w:pPr>
    </w:p>
    <w:p w:rsidR="00BD75F8" w:rsidRPr="00CF49F7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312D1D" w:rsidP="00946220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312D1D" w:rsidP="00946220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6B6165" w:rsidRDefault="006B6165" w:rsidP="00946220">
            <w:pPr>
              <w:jc w:val="center"/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  <w:r w:rsidRPr="006B6165">
              <w:rPr>
                <w:lang w:val="ru-RU"/>
              </w:rPr>
              <w:t xml:space="preserve">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6B6165" w:rsidP="00946220">
            <w:pPr>
              <w:ind w:firstLine="708"/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296" w:rsidRDefault="00A33296" w:rsidP="007972EC">
      <w:r>
        <w:separator/>
      </w:r>
    </w:p>
  </w:endnote>
  <w:endnote w:type="continuationSeparator" w:id="0">
    <w:p w:rsidR="00A33296" w:rsidRDefault="00A3329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A1B" w:rsidRPr="00812A1B" w:rsidRDefault="00812A1B" w:rsidP="00812A1B">
    <w:pPr>
      <w:jc w:val="center"/>
      <w:rPr>
        <w:i/>
        <w:sz w:val="18"/>
        <w:szCs w:val="18"/>
        <w:lang w:val="ru-RU"/>
      </w:rPr>
    </w:pPr>
    <w:r w:rsidRPr="00812A1B">
      <w:rPr>
        <w:i/>
        <w:sz w:val="18"/>
        <w:szCs w:val="18"/>
        <w:lang w:val="ru-RU"/>
      </w:rPr>
      <w:t>ПРОТОКОЛ № 636</w:t>
    </w:r>
  </w:p>
  <w:p w:rsidR="00812A1B" w:rsidRPr="00812A1B" w:rsidRDefault="00812A1B" w:rsidP="00812A1B">
    <w:pPr>
      <w:jc w:val="center"/>
      <w:rPr>
        <w:i/>
        <w:sz w:val="18"/>
        <w:szCs w:val="18"/>
        <w:lang w:val="ru-RU"/>
      </w:rPr>
    </w:pPr>
    <w:r w:rsidRPr="00812A1B">
      <w:rPr>
        <w:i/>
        <w:sz w:val="18"/>
        <w:szCs w:val="18"/>
        <w:lang w:val="ru-RU"/>
      </w:rPr>
      <w:t>очного заседания закупочной комиссии по рассмотрению заявок на отборочной стадии в открытом запросе предложений</w:t>
    </w:r>
  </w:p>
  <w:p w:rsidR="00812A1B" w:rsidRPr="00812A1B" w:rsidRDefault="00812A1B" w:rsidP="00812A1B">
    <w:pPr>
      <w:jc w:val="center"/>
      <w:rPr>
        <w:i/>
        <w:sz w:val="18"/>
        <w:szCs w:val="18"/>
        <w:lang w:val="ru-RU"/>
      </w:rPr>
    </w:pPr>
    <w:r w:rsidRPr="00812A1B">
      <w:rPr>
        <w:i/>
        <w:sz w:val="18"/>
        <w:szCs w:val="18"/>
        <w:lang w:val="ru-RU"/>
      </w:rPr>
      <w:t xml:space="preserve">на право заключения договора на 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</w:r>
    <w:proofErr w:type="spellStart"/>
    <w:r w:rsidRPr="00812A1B">
      <w:rPr>
        <w:i/>
        <w:sz w:val="18"/>
        <w:szCs w:val="18"/>
        <w:lang w:val="ru-RU"/>
      </w:rPr>
      <w:t>радиофармпрепаратов</w:t>
    </w:r>
    <w:proofErr w:type="spellEnd"/>
    <w:r w:rsidRPr="00812A1B">
      <w:rPr>
        <w:i/>
        <w:sz w:val="18"/>
        <w:szCs w:val="18"/>
        <w:lang w:val="ru-RU"/>
      </w:rPr>
      <w:t>» Шифр «3.1 -Синтез РФП»</w:t>
    </w:r>
    <w:r>
      <w:rPr>
        <w:i/>
        <w:sz w:val="18"/>
        <w:szCs w:val="18"/>
        <w:lang w:val="ru-RU"/>
      </w:rPr>
      <w:t>.</w:t>
    </w:r>
  </w:p>
  <w:p w:rsidR="00A33296" w:rsidRPr="00D8062D" w:rsidRDefault="00A33296" w:rsidP="00812A1B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 xml:space="preserve">Страница </w:t>
    </w:r>
    <w:r w:rsidR="00064F9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064F93" w:rsidRPr="00087C74">
      <w:rPr>
        <w:i/>
        <w:sz w:val="18"/>
        <w:szCs w:val="18"/>
      </w:rPr>
      <w:fldChar w:fldCharType="separate"/>
    </w:r>
    <w:r w:rsidR="00812A1B">
      <w:rPr>
        <w:i/>
        <w:noProof/>
        <w:sz w:val="18"/>
        <w:szCs w:val="18"/>
      </w:rPr>
      <w:t>3</w:t>
    </w:r>
    <w:r w:rsidR="00064F93" w:rsidRPr="00087C74">
      <w:rPr>
        <w:i/>
        <w:sz w:val="18"/>
        <w:szCs w:val="18"/>
      </w:rPr>
      <w:fldChar w:fldCharType="end"/>
    </w:r>
    <w:r w:rsidRPr="00D8062D">
      <w:rPr>
        <w:i/>
        <w:sz w:val="18"/>
        <w:szCs w:val="18"/>
        <w:lang w:val="ru-RU"/>
      </w:rPr>
      <w:t xml:space="preserve"> из </w:t>
    </w:r>
    <w:r w:rsidR="00064F9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064F93" w:rsidRPr="00087C74">
      <w:rPr>
        <w:i/>
        <w:sz w:val="18"/>
        <w:szCs w:val="18"/>
      </w:rPr>
      <w:fldChar w:fldCharType="separate"/>
    </w:r>
    <w:r w:rsidR="00812A1B">
      <w:rPr>
        <w:i/>
        <w:noProof/>
        <w:sz w:val="18"/>
        <w:szCs w:val="18"/>
      </w:rPr>
      <w:t>3</w:t>
    </w:r>
    <w:r w:rsidR="00064F93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8B4FA3" w:rsidRDefault="00A33296" w:rsidP="007972EC"/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33296" w:rsidRPr="008B4FA3" w:rsidRDefault="00A3329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296" w:rsidRDefault="00A33296" w:rsidP="007972EC">
      <w:r>
        <w:separator/>
      </w:r>
    </w:p>
  </w:footnote>
  <w:footnote w:type="continuationSeparator" w:id="0">
    <w:p w:rsidR="00A33296" w:rsidRDefault="00A3329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33296" w:rsidRPr="009C59E3" w:rsidRDefault="00A3329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33296" w:rsidRDefault="00A3329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344D2"/>
    <w:rsid w:val="00045F93"/>
    <w:rsid w:val="00052D37"/>
    <w:rsid w:val="00061809"/>
    <w:rsid w:val="00064F93"/>
    <w:rsid w:val="0007420D"/>
    <w:rsid w:val="000750E0"/>
    <w:rsid w:val="00076AA9"/>
    <w:rsid w:val="00077CDA"/>
    <w:rsid w:val="00082CE4"/>
    <w:rsid w:val="00087C74"/>
    <w:rsid w:val="000A7A76"/>
    <w:rsid w:val="000B192A"/>
    <w:rsid w:val="000C79B2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40AB"/>
    <w:rsid w:val="001A7FCD"/>
    <w:rsid w:val="001E1204"/>
    <w:rsid w:val="001E1B03"/>
    <w:rsid w:val="001F2394"/>
    <w:rsid w:val="001F69CB"/>
    <w:rsid w:val="002055F8"/>
    <w:rsid w:val="00223FB5"/>
    <w:rsid w:val="002407DE"/>
    <w:rsid w:val="002464DF"/>
    <w:rsid w:val="00246903"/>
    <w:rsid w:val="00247975"/>
    <w:rsid w:val="00252039"/>
    <w:rsid w:val="002530D8"/>
    <w:rsid w:val="002560E1"/>
    <w:rsid w:val="002579F8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2D1D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36B7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469A"/>
    <w:rsid w:val="005F0572"/>
    <w:rsid w:val="005F47C5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225A"/>
    <w:rsid w:val="00676CD9"/>
    <w:rsid w:val="00681B6C"/>
    <w:rsid w:val="0068551D"/>
    <w:rsid w:val="00690DC8"/>
    <w:rsid w:val="0069181F"/>
    <w:rsid w:val="00695727"/>
    <w:rsid w:val="006B00E6"/>
    <w:rsid w:val="006B0479"/>
    <w:rsid w:val="006B6165"/>
    <w:rsid w:val="006C0463"/>
    <w:rsid w:val="006C0FCE"/>
    <w:rsid w:val="006C7015"/>
    <w:rsid w:val="006E0AB0"/>
    <w:rsid w:val="006E54F2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E7C4B"/>
    <w:rsid w:val="007F154A"/>
    <w:rsid w:val="007F3781"/>
    <w:rsid w:val="008020C8"/>
    <w:rsid w:val="00806D18"/>
    <w:rsid w:val="00812A1B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27D12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A65B4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33296"/>
    <w:rsid w:val="00A40AFB"/>
    <w:rsid w:val="00A43CDF"/>
    <w:rsid w:val="00A513FE"/>
    <w:rsid w:val="00A76AA6"/>
    <w:rsid w:val="00A838B5"/>
    <w:rsid w:val="00AB07DE"/>
    <w:rsid w:val="00AD1548"/>
    <w:rsid w:val="00AE305E"/>
    <w:rsid w:val="00AF7A1F"/>
    <w:rsid w:val="00B164F6"/>
    <w:rsid w:val="00B32932"/>
    <w:rsid w:val="00B43278"/>
    <w:rsid w:val="00B434AB"/>
    <w:rsid w:val="00B46953"/>
    <w:rsid w:val="00B57583"/>
    <w:rsid w:val="00B76BAD"/>
    <w:rsid w:val="00B80197"/>
    <w:rsid w:val="00B92FB8"/>
    <w:rsid w:val="00B94801"/>
    <w:rsid w:val="00BC41D9"/>
    <w:rsid w:val="00BD4DFC"/>
    <w:rsid w:val="00BD6260"/>
    <w:rsid w:val="00BD75F8"/>
    <w:rsid w:val="00BF0317"/>
    <w:rsid w:val="00BF3AB4"/>
    <w:rsid w:val="00BF7F82"/>
    <w:rsid w:val="00C03923"/>
    <w:rsid w:val="00C172CE"/>
    <w:rsid w:val="00C43A65"/>
    <w:rsid w:val="00C55C50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575B"/>
    <w:rsid w:val="00D306EF"/>
    <w:rsid w:val="00D413EE"/>
    <w:rsid w:val="00D41F49"/>
    <w:rsid w:val="00D5316F"/>
    <w:rsid w:val="00D76C66"/>
    <w:rsid w:val="00D8062D"/>
    <w:rsid w:val="00D8236C"/>
    <w:rsid w:val="00D868A2"/>
    <w:rsid w:val="00D967C1"/>
    <w:rsid w:val="00D9759F"/>
    <w:rsid w:val="00DB08E1"/>
    <w:rsid w:val="00DC1A07"/>
    <w:rsid w:val="00DD0573"/>
    <w:rsid w:val="00DD0EBB"/>
    <w:rsid w:val="00DD49C3"/>
    <w:rsid w:val="00DE07C2"/>
    <w:rsid w:val="00DE0EDE"/>
    <w:rsid w:val="00DE2C16"/>
    <w:rsid w:val="00DE704B"/>
    <w:rsid w:val="00DF01EB"/>
    <w:rsid w:val="00E14638"/>
    <w:rsid w:val="00E227A3"/>
    <w:rsid w:val="00E27384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00C3"/>
    <w:rsid w:val="00F2116C"/>
    <w:rsid w:val="00F26749"/>
    <w:rsid w:val="00F31E46"/>
    <w:rsid w:val="00F35B4F"/>
    <w:rsid w:val="00F35F82"/>
    <w:rsid w:val="00F37ACF"/>
    <w:rsid w:val="00F545E6"/>
    <w:rsid w:val="00F558A7"/>
    <w:rsid w:val="00F60699"/>
    <w:rsid w:val="00F73290"/>
    <w:rsid w:val="00F778BB"/>
    <w:rsid w:val="00F826A1"/>
    <w:rsid w:val="00F91ECB"/>
    <w:rsid w:val="00F93DE2"/>
    <w:rsid w:val="00FA5167"/>
    <w:rsid w:val="00FA6199"/>
    <w:rsid w:val="00FB2B8A"/>
    <w:rsid w:val="00FB6BB3"/>
    <w:rsid w:val="00FC3583"/>
    <w:rsid w:val="00FC43A2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Default">
    <w:name w:val="Default"/>
    <w:rsid w:val="006B616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4B5BD8-B712-4E31-81F1-F7B73A705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25</cp:revision>
  <cp:lastPrinted>2014-08-20T09:30:00Z</cp:lastPrinted>
  <dcterms:created xsi:type="dcterms:W3CDTF">2014-08-20T08:22:00Z</dcterms:created>
  <dcterms:modified xsi:type="dcterms:W3CDTF">2014-10-17T11:46:00Z</dcterms:modified>
</cp:coreProperties>
</file>