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0BD" w:rsidRPr="000E1BE0" w:rsidRDefault="00D738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E1BE0"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708-SH-2015/391</w:t>
      </w:r>
    </w:p>
    <w:p w:rsidR="005630BD" w:rsidRPr="000E1BE0" w:rsidRDefault="00D738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0E1B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изделий теплоизоляционных. </w:t>
      </w:r>
    </w:p>
    <w:p w:rsidR="005630BD" w:rsidRPr="000E1BE0" w:rsidRDefault="005630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30BD" w:rsidRPr="000E1BE0" w:rsidRDefault="005630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630BD">
        <w:tc>
          <w:tcPr>
            <w:tcW w:w="5149" w:type="dxa"/>
            <w:hideMark/>
          </w:tcPr>
          <w:p w:rsidR="005630BD" w:rsidRDefault="00D738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630BD" w:rsidRDefault="00D738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630BD" w:rsidRDefault="005630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Default="00D73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630BD" w:rsidRDefault="005630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Default="00D738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630BD" w:rsidRDefault="00D738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5630BD" w:rsidRPr="000E1BE0" w:rsidRDefault="00D73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B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630BD" w:rsidRPr="000E1BE0" w:rsidRDefault="00D73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1B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изделий теплоизоляционных.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-18957. Картон асбестовый, Набивки сальниковые, </w:t>
      </w:r>
      <w:proofErr w:type="spellStart"/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Паронит</w:t>
      </w:r>
      <w:proofErr w:type="spellEnd"/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Ткань асбестовая, Шнуры асбестовые. </w:t>
      </w:r>
    </w:p>
    <w:p w:rsidR="005630BD" w:rsidRPr="000E1BE0" w:rsidRDefault="00D7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изделий теплоизоляционных.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-18957. Картон асбестовый, Набивки сальниковые, </w:t>
      </w:r>
      <w:proofErr w:type="spellStart"/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Паронит</w:t>
      </w:r>
      <w:proofErr w:type="spellEnd"/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Ткань асбестовая, Шнуры асбестовые. </w:t>
      </w:r>
    </w:p>
    <w:p w:rsidR="005630BD" w:rsidRPr="000E1BE0" w:rsidRDefault="00563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Pr="000E1BE0" w:rsidRDefault="00D7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2 955 963 (Два миллиона девятьсот пятьдесят пять тысяч девятьсот шестьдесят три) рубля 29 копеек, включая НДС. </w:t>
      </w:r>
    </w:p>
    <w:p w:rsidR="005630BD" w:rsidRPr="000E1BE0" w:rsidRDefault="005630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Default="00D738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98/4749 (901-</w:t>
      </w:r>
      <w:r w:rsidR="000E1BE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0E1B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-18957)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16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716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716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716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31502205128,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/0506/196,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№Z037668.</w:t>
      </w:r>
    </w:p>
    <w:p w:rsidR="005630BD" w:rsidRDefault="005630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Default="00D73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«08»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5630BD" w:rsidRDefault="00D73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630BD" w:rsidRDefault="00D73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5630BD" w:rsidRDefault="005630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1BE0" w:rsidRDefault="000E1BE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0BD" w:rsidRDefault="00D738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630BD" w:rsidRPr="004716C3" w:rsidRDefault="00D7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изделий теплоизоляционных.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901-SH-18957. </w:t>
      </w: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Картон асбестовый, Набивки сальниковые, </w:t>
      </w:r>
      <w:proofErr w:type="spellStart"/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Паронит</w:t>
      </w:r>
      <w:proofErr w:type="spellEnd"/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Ткань асбестовая, Шнуры асбестовые. </w:t>
      </w:r>
    </w:p>
    <w:p w:rsidR="005630BD" w:rsidRPr="004716C3" w:rsidRDefault="00D738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16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719"/>
        <w:gridCol w:w="2070"/>
        <w:gridCol w:w="3215"/>
      </w:tblGrid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"Уральский завод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авто-текстильных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изделий"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2 397 117 (Два миллиона триста девяносто семь тысяч с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семнадцать) рублей 25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60252294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"Волжский завод асбестовых технических изделий"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2 275 108 (Два миллиона двести семьдесят пять тыс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 сто восемь) рублей 79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60252320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Барнаульский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завод асбестовых технических изделий"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2 212 208 (Два миллиона двести двенадцать тысяч 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двести восемь) рублей 88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СпецАгроТехника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2 917 383 (Два миллиона девятьсот семнадцать тысяч триста во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семьдесят три) рубля 91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60252379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"АНСЕТ - ТМ"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2 437 711 (Два миллиона четыреста тридцать семь тысяч семьсот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одиннадцать) рублей 73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5630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60252429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"Завод тормозных, уплотнительных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теплоизоляционнных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изделий"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30BD" w:rsidRDefault="00D738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2 201 624 (Два миллиона двести одна тысяча шестьсот д</w:t>
            </w:r>
            <w:r w:rsidR="000E1B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вадцать четыре) рубля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E1BE0" w:rsidRDefault="000E1BE0">
      <w:pPr>
        <w:pStyle w:val="af4"/>
        <w:jc w:val="both"/>
        <w:rPr>
          <w:rFonts w:eastAsia="Times New Roman"/>
          <w:sz w:val="28"/>
          <w:szCs w:val="28"/>
        </w:rPr>
      </w:pPr>
    </w:p>
    <w:p w:rsidR="000E1BE0" w:rsidRDefault="000E1BE0">
      <w:pPr>
        <w:pStyle w:val="af4"/>
        <w:jc w:val="both"/>
        <w:rPr>
          <w:rFonts w:eastAsia="Times New Roman"/>
          <w:sz w:val="28"/>
          <w:szCs w:val="28"/>
        </w:rPr>
      </w:pPr>
    </w:p>
    <w:p w:rsidR="005630BD" w:rsidRDefault="00D73899">
      <w:pPr>
        <w:pStyle w:val="af4"/>
        <w:jc w:val="both"/>
        <w:rPr>
          <w:rFonts w:eastAsia="Times New Roman"/>
          <w:sz w:val="28"/>
          <w:szCs w:val="28"/>
        </w:rPr>
      </w:pPr>
      <w:r w:rsidRPr="000E1BE0">
        <w:rPr>
          <w:rFonts w:eastAsia="Times New Roman"/>
          <w:sz w:val="28"/>
          <w:szCs w:val="28"/>
        </w:rPr>
        <w:lastRenderedPageBreak/>
        <w:t xml:space="preserve">Заявки участников Открытое акционерное общество "Уральский завод </w:t>
      </w:r>
      <w:proofErr w:type="spellStart"/>
      <w:proofErr w:type="gramStart"/>
      <w:r w:rsidRPr="000E1BE0">
        <w:rPr>
          <w:rFonts w:eastAsia="Times New Roman"/>
          <w:sz w:val="28"/>
          <w:szCs w:val="28"/>
        </w:rPr>
        <w:t>авто-текстильных</w:t>
      </w:r>
      <w:proofErr w:type="spellEnd"/>
      <w:proofErr w:type="gramEnd"/>
      <w:r w:rsidRPr="000E1BE0">
        <w:rPr>
          <w:rFonts w:eastAsia="Times New Roman"/>
          <w:sz w:val="28"/>
          <w:szCs w:val="28"/>
        </w:rPr>
        <w:t xml:space="preserve"> изделий", Открытое акционерное общество "Волжский завод асбестовых технических изделий", Открытое акционерное общество "</w:t>
      </w:r>
      <w:proofErr w:type="spellStart"/>
      <w:r w:rsidRPr="000E1BE0">
        <w:rPr>
          <w:rFonts w:eastAsia="Times New Roman"/>
          <w:sz w:val="28"/>
          <w:szCs w:val="28"/>
        </w:rPr>
        <w:t>Барнаульский</w:t>
      </w:r>
      <w:proofErr w:type="spellEnd"/>
      <w:r w:rsidRPr="000E1BE0">
        <w:rPr>
          <w:rFonts w:eastAsia="Times New Roman"/>
          <w:sz w:val="28"/>
          <w:szCs w:val="28"/>
        </w:rPr>
        <w:t xml:space="preserve"> завод асбестовых технических изделий", Общество с ограниченной ответственностью "</w:t>
      </w:r>
      <w:proofErr w:type="spellStart"/>
      <w:r w:rsidRPr="000E1BE0">
        <w:rPr>
          <w:rFonts w:eastAsia="Times New Roman"/>
          <w:sz w:val="28"/>
          <w:szCs w:val="28"/>
        </w:rPr>
        <w:t>СпецАгроТехника</w:t>
      </w:r>
      <w:proofErr w:type="spellEnd"/>
      <w:r w:rsidRPr="000E1BE0">
        <w:rPr>
          <w:rFonts w:eastAsia="Times New Roman"/>
          <w:sz w:val="28"/>
          <w:szCs w:val="28"/>
        </w:rPr>
        <w:t xml:space="preserve">", Закрытое акционерное общество "АНСЕТ - ТМ", Открытое акционерное общество "Завод тормозных, уплотнительных и </w:t>
      </w:r>
      <w:proofErr w:type="spellStart"/>
      <w:r w:rsidRPr="000E1BE0">
        <w:rPr>
          <w:rFonts w:eastAsia="Times New Roman"/>
          <w:sz w:val="28"/>
          <w:szCs w:val="28"/>
        </w:rPr>
        <w:t>теплоизоляционнных</w:t>
      </w:r>
      <w:proofErr w:type="spellEnd"/>
      <w:r w:rsidRPr="000E1BE0">
        <w:rPr>
          <w:rFonts w:eastAsia="Times New Roman"/>
          <w:sz w:val="28"/>
          <w:szCs w:val="28"/>
        </w:rPr>
        <w:t xml:space="preserve"> изделий" приняты к рассмотрению.</w:t>
      </w:r>
    </w:p>
    <w:p w:rsidR="006740F2" w:rsidRDefault="006740F2">
      <w:pPr>
        <w:pStyle w:val="af4"/>
        <w:jc w:val="both"/>
        <w:rPr>
          <w:rFonts w:eastAsia="Times New Roman"/>
          <w:sz w:val="28"/>
          <w:szCs w:val="28"/>
        </w:rPr>
      </w:pPr>
    </w:p>
    <w:p w:rsidR="006740F2" w:rsidRDefault="006740F2">
      <w:pPr>
        <w:pStyle w:val="af4"/>
        <w:jc w:val="both"/>
        <w:rPr>
          <w:rFonts w:eastAsia="Times New Roman"/>
          <w:sz w:val="28"/>
          <w:szCs w:val="28"/>
        </w:rPr>
      </w:pPr>
    </w:p>
    <w:p w:rsidR="006740F2" w:rsidRPr="000E1BE0" w:rsidRDefault="006740F2">
      <w:pPr>
        <w:pStyle w:val="af4"/>
        <w:jc w:val="both"/>
        <w:rPr>
          <w:rFonts w:eastAsia="Times New Roman"/>
          <w:sz w:val="28"/>
          <w:szCs w:val="28"/>
        </w:rPr>
      </w:pPr>
    </w:p>
    <w:p w:rsidR="005633EA" w:rsidRPr="006740F2" w:rsidRDefault="000E1BE0" w:rsidP="005633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633EA" w:rsidRPr="006740F2" w:rsidTr="006740F2">
        <w:tc>
          <w:tcPr>
            <w:tcW w:w="2660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633EA" w:rsidRPr="006740F2" w:rsidTr="006740F2">
        <w:tc>
          <w:tcPr>
            <w:tcW w:w="2660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08.04.2015</w:t>
            </w:r>
          </w:p>
        </w:tc>
        <w:tc>
          <w:tcPr>
            <w:tcW w:w="2760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633EA" w:rsidRPr="006740F2" w:rsidRDefault="005633EA" w:rsidP="005633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6740F2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D73899" w:rsidRPr="000E1BE0" w:rsidRDefault="00D73899" w:rsidP="005633E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73899" w:rsidRPr="000E1BE0" w:rsidSect="005630B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397" w:rsidRDefault="00204397">
      <w:pPr>
        <w:spacing w:after="0" w:line="240" w:lineRule="auto"/>
      </w:pPr>
      <w:r>
        <w:separator/>
      </w:r>
    </w:p>
  </w:endnote>
  <w:endnote w:type="continuationSeparator" w:id="0">
    <w:p w:rsidR="00204397" w:rsidRDefault="00204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0BD" w:rsidRDefault="00D738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5630BD" w:rsidRDefault="00D738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изделий теплоизоляционных. 901-SH-18957. Картон асбестовый, Набивки сальниковые, </w:t>
    </w:r>
    <w:proofErr w:type="spellStart"/>
    <w:r>
      <w:rPr>
        <w:rFonts w:ascii="Times New Roman" w:hAnsi="Times New Roman" w:cs="Times New Roman"/>
        <w:bCs/>
        <w:sz w:val="16"/>
        <w:szCs w:val="16"/>
      </w:rPr>
      <w:t>Паронит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, Ткань асбестовая, Шнуры асбестовые. </w:t>
    </w:r>
  </w:p>
  <w:p w:rsidR="005630BD" w:rsidRDefault="005630BD">
    <w:pPr>
      <w:pStyle w:val="a9"/>
      <w:jc w:val="center"/>
      <w:rPr>
        <w:bCs/>
        <w:sz w:val="16"/>
        <w:szCs w:val="16"/>
      </w:rPr>
    </w:pPr>
  </w:p>
  <w:p w:rsidR="005630BD" w:rsidRDefault="0061747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738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8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40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738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738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40F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397" w:rsidRDefault="00204397">
      <w:pPr>
        <w:spacing w:after="0" w:line="240" w:lineRule="auto"/>
      </w:pPr>
      <w:r>
        <w:separator/>
      </w:r>
    </w:p>
  </w:footnote>
  <w:footnote w:type="continuationSeparator" w:id="0">
    <w:p w:rsidR="00204397" w:rsidRDefault="002043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716C3"/>
    <w:rsid w:val="000D563C"/>
    <w:rsid w:val="000E1BE0"/>
    <w:rsid w:val="00204397"/>
    <w:rsid w:val="004716C3"/>
    <w:rsid w:val="005630BD"/>
    <w:rsid w:val="005633EA"/>
    <w:rsid w:val="00617474"/>
    <w:rsid w:val="006740F2"/>
    <w:rsid w:val="00D7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30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630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63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630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63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630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63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630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630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630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63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630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63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630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630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630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630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630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429D3-A430-4C82-B842-ACDBD5FC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664</Words>
  <Characters>3788</Characters>
  <Application>Microsoft Office Word</Application>
  <DocSecurity>0</DocSecurity>
  <Lines>31</Lines>
  <Paragraphs>8</Paragraphs>
  <ScaleCrop>false</ScaleCrop>
  <Company/>
  <LinksUpToDate>false</LinksUpToDate>
  <CharactersWithSpaces>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2015-04-08T04:49:00Z</cp:lastPrinted>
  <dcterms:created xsi:type="dcterms:W3CDTF">2015-04-08T04:47:00Z</dcterms:created>
  <dcterms:modified xsi:type="dcterms:W3CDTF">2015-04-08T04:49:00Z</dcterms:modified>
</cp:coreProperties>
</file>