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DC5" w:rsidRPr="003B0DC5" w:rsidRDefault="003B0DC5" w:rsidP="003B0DC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7308/4 </w:t>
      </w:r>
      <w:proofErr w:type="spellStart"/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3B0DC5" w:rsidRPr="003B0DC5" w:rsidRDefault="003B0DC5" w:rsidP="003B0DC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 лоту №7308/4 </w:t>
      </w:r>
      <w:proofErr w:type="spellStart"/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</w:t>
      </w:r>
      <w:proofErr w:type="gramStart"/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</w:t>
      </w:r>
      <w:proofErr w:type="gramEnd"/>
      <w:r w:rsidRPr="003B0D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 право заключения договора финансовой аренды (лизинг) микроавтобуса ГАЗ 322130 для нужд АО "НИАЭП"</w:t>
      </w:r>
    </w:p>
    <w:p w:rsidR="003B0DC5" w:rsidRPr="003B0DC5" w:rsidRDefault="003B0DC5" w:rsidP="003B0DC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B0DC5" w:rsidRPr="003B0DC5" w:rsidRDefault="003B0DC5" w:rsidP="003B0DC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B0DC5" w:rsidTr="001D0368">
        <w:tc>
          <w:tcPr>
            <w:tcW w:w="5149" w:type="dxa"/>
            <w:hideMark/>
          </w:tcPr>
          <w:p w:rsidR="003B0DC5" w:rsidRDefault="003B0DC5" w:rsidP="001D036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3B0DC5" w:rsidRDefault="003B0DC5" w:rsidP="001D036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B0DC5" w:rsidRDefault="003B0DC5" w:rsidP="003B0DC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DC5" w:rsidRDefault="003B0DC5" w:rsidP="00F834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B0DC5" w:rsidRDefault="003B0DC5" w:rsidP="00F834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DC5" w:rsidRDefault="003B0DC5" w:rsidP="00F8348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B0DC5" w:rsidRDefault="003B0DC5" w:rsidP="00F8348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 w:rsidR="00F8348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B0DC5" w:rsidRPr="003B0DC5" w:rsidRDefault="003B0DC5" w:rsidP="00F834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B0DC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 w:rsidR="00F8348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B0DC5" w:rsidRPr="003B0DC5" w:rsidRDefault="003B0DC5" w:rsidP="00F834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B0DC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 лоту №7308/4 </w:t>
      </w:r>
      <w:proofErr w:type="spellStart"/>
      <w:r w:rsidRPr="003B0DC5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3B0DC5">
        <w:rPr>
          <w:rFonts w:ascii="Times New Roman" w:hAnsi="Times New Roman" w:cs="Times New Roman"/>
          <w:sz w:val="28"/>
          <w:szCs w:val="28"/>
          <w:lang w:eastAsia="ru-RU"/>
        </w:rPr>
        <w:t>/З-15</w:t>
      </w:r>
      <w:proofErr w:type="gramStart"/>
      <w:r w:rsidRPr="003B0D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3B0DC5">
        <w:rPr>
          <w:rFonts w:ascii="Times New Roman" w:hAnsi="Times New Roman" w:cs="Times New Roman"/>
          <w:sz w:val="28"/>
          <w:szCs w:val="28"/>
          <w:lang w:eastAsia="ru-RU"/>
        </w:rPr>
        <w:t>а право заключения договора финансовой аренды (лизинг) микроавтобуса ГАЗ 322130 для нужд АО "НИАЭП"</w:t>
      </w:r>
      <w:r w:rsidR="00F8348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B0DC5" w:rsidRPr="003B0DC5" w:rsidRDefault="003B0DC5" w:rsidP="00F83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0DC5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право заключения договора финансовой аренды (лизинга) микроавтобуса</w:t>
      </w:r>
      <w:r w:rsidR="00F83488">
        <w:rPr>
          <w:rFonts w:ascii="Times New Roman" w:hAnsi="Times New Roman" w:cs="Times New Roman"/>
          <w:sz w:val="28"/>
          <w:szCs w:val="28"/>
          <w:lang w:eastAsia="ru-RU"/>
        </w:rPr>
        <w:t xml:space="preserve"> ГАЗ 322130 для нужд АО "НИАЭП".</w:t>
      </w:r>
    </w:p>
    <w:p w:rsidR="003B0DC5" w:rsidRPr="003B0DC5" w:rsidRDefault="003B0DC5" w:rsidP="00F8348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DC5" w:rsidRPr="003B0DC5" w:rsidRDefault="003B0DC5" w:rsidP="00F83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0DC5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907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>749</w:t>
      </w:r>
      <w:r>
        <w:rPr>
          <w:rFonts w:ascii="Times New Roman" w:hAnsi="Times New Roman" w:cs="Times New Roman"/>
          <w:sz w:val="28"/>
          <w:szCs w:val="28"/>
          <w:lang w:eastAsia="ru-RU"/>
        </w:rPr>
        <w:t>,67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 xml:space="preserve"> (Девятьсот семь тысяч семьсот сорок девять) рублей 67 копеек, </w:t>
      </w:r>
      <w:r w:rsidR="00F433B3">
        <w:rPr>
          <w:rFonts w:ascii="Times New Roman" w:hAnsi="Times New Roman" w:cs="Times New Roman"/>
          <w:sz w:val="28"/>
          <w:szCs w:val="28"/>
          <w:lang w:eastAsia="ru-RU"/>
        </w:rPr>
        <w:t>без учета НДС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F433B3" w:rsidRPr="0005574F" w:rsidRDefault="00F433B3" w:rsidP="00F834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05574F">
        <w:rPr>
          <w:rFonts w:ascii="Times New Roman" w:hAnsi="Times New Roman" w:cs="Times New Roman"/>
          <w:sz w:val="28"/>
          <w:szCs w:val="28"/>
          <w:lang w:eastAsia="ru-RU"/>
        </w:rPr>
        <w:t xml:space="preserve">Срок </w:t>
      </w:r>
      <w:r>
        <w:rPr>
          <w:rFonts w:ascii="Times New Roman" w:hAnsi="Times New Roman"/>
          <w:sz w:val="28"/>
          <w:szCs w:val="28"/>
          <w:lang w:eastAsia="ru-RU"/>
        </w:rPr>
        <w:t xml:space="preserve">и объем </w:t>
      </w:r>
      <w:r w:rsidRPr="0005574F">
        <w:rPr>
          <w:rFonts w:ascii="Times New Roman" w:hAnsi="Times New Roman" w:cs="Times New Roman"/>
          <w:sz w:val="28"/>
          <w:szCs w:val="28"/>
          <w:lang w:eastAsia="ru-RU"/>
        </w:rPr>
        <w:t>договора лизинга: в соответствии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Томом</w:t>
      </w:r>
      <w:r w:rsidRPr="0005574F">
        <w:rPr>
          <w:rFonts w:ascii="Times New Roman" w:hAnsi="Times New Roman" w:cs="Times New Roman"/>
          <w:sz w:val="28"/>
          <w:szCs w:val="28"/>
          <w:lang w:eastAsia="ru-RU"/>
        </w:rPr>
        <w:t xml:space="preserve"> 2 «ТЕХНИЧЕСКАЯ ЧАСТЬ» документации)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B0DC5" w:rsidRPr="003B0DC5" w:rsidRDefault="003B0DC5" w:rsidP="00F8348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DC5" w:rsidRDefault="003B0DC5" w:rsidP="00F834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B0DC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B0DC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B0DC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B0DC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0643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«13» апреля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№31502250302,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№150413/0536/382,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№Z037951.</w:t>
      </w:r>
    </w:p>
    <w:p w:rsidR="003B0DC5" w:rsidRDefault="003B0DC5" w:rsidP="003B0DC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0DC5" w:rsidRDefault="003B0DC5" w:rsidP="00F8348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B0DC5" w:rsidRDefault="003B0DC5" w:rsidP="00F8348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«28» апреля 2015 года на ЭТП АКД:</w:t>
      </w:r>
    </w:p>
    <w:p w:rsidR="003B0DC5" w:rsidRPr="00655302" w:rsidRDefault="003B0DC5" w:rsidP="00F83488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1 заявка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65530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83488" w:rsidRDefault="003B0DC5" w:rsidP="00F8348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цен.</w:t>
      </w:r>
    </w:p>
    <w:p w:rsidR="003B0DC5" w:rsidRPr="003B0DC5" w:rsidRDefault="003B0DC5" w:rsidP="00F83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0DC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>, подав</w:t>
      </w:r>
      <w:r>
        <w:rPr>
          <w:rFonts w:ascii="Times New Roman" w:hAnsi="Times New Roman" w:cs="Times New Roman"/>
          <w:sz w:val="28"/>
          <w:szCs w:val="28"/>
          <w:lang w:eastAsia="ru-RU"/>
        </w:rPr>
        <w:t>ших заявки на участие в запросе цен</w:t>
      </w:r>
      <w:r w:rsidRPr="003B0DC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1556"/>
        <w:gridCol w:w="2088"/>
        <w:gridCol w:w="5356"/>
      </w:tblGrid>
      <w:tr w:rsidR="00F433B3" w:rsidTr="001D0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DC5" w:rsidRDefault="003B0DC5" w:rsidP="001D03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DC5" w:rsidRDefault="003B0DC5" w:rsidP="001D03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DC5" w:rsidRDefault="003B0DC5" w:rsidP="001D03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DC5" w:rsidRDefault="003B0DC5" w:rsidP="001D03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433B3" w:rsidTr="001D03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DC5" w:rsidRDefault="003B0DC5" w:rsidP="001D0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60258059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DC5" w:rsidRDefault="003B0DC5" w:rsidP="001D0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ТЕНЕКС-Сервис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0DC5" w:rsidRDefault="003B0DC5" w:rsidP="001D03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119180, г. Москва, ул. Б. Полянка, д. 25, стр.1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3488" w:rsidRPr="00012959" w:rsidRDefault="00F83488" w:rsidP="00F8348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1295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Дисконтированная цена заявки: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899 666,73</w:t>
            </w:r>
            <w:r w:rsidRPr="0001295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Восемьсот девяносто девять тысяч шестьсот шестьдесят шесть</w:t>
            </w:r>
            <w:r w:rsidRPr="00012959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рублей 73</w:t>
            </w:r>
            <w:r w:rsidRPr="0001295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копейки, без учета НДС.</w:t>
            </w:r>
          </w:p>
          <w:p w:rsidR="00F433B3" w:rsidRDefault="00F83488" w:rsidP="00F834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1295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Цена договора лизинга (общая сумма лизинговых платежей): 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1 325 386,00</w:t>
            </w:r>
            <w:r w:rsidRPr="0001295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Один миллион триста двадцать пять тысяч триста восемьдесят шесть</w:t>
            </w:r>
            <w:r w:rsidRPr="00012959">
              <w:rPr>
                <w:rFonts w:ascii="Times New Roman" w:hAnsi="Times New Roman"/>
                <w:sz w:val="28"/>
                <w:szCs w:val="28"/>
                <w:lang w:eastAsia="ru-RU"/>
              </w:rPr>
              <w:t>) рублей 00 копеек, включая НДС</w:t>
            </w:r>
          </w:p>
        </w:tc>
      </w:tr>
    </w:tbl>
    <w:p w:rsidR="003B0DC5" w:rsidRDefault="003B0DC5" w:rsidP="00F83488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3B0DC5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3B0DC5" w:rsidRPr="003B0DC5" w:rsidRDefault="003B0DC5" w:rsidP="00F83488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</w:t>
      </w:r>
      <w:r w:rsidRPr="00A0476E">
        <w:rPr>
          <w:rFonts w:eastAsia="Times New Roman"/>
          <w:sz w:val="28"/>
          <w:szCs w:val="28"/>
        </w:rPr>
        <w:t xml:space="preserve"> участника </w:t>
      </w:r>
      <w:r>
        <w:rPr>
          <w:sz w:val="28"/>
          <w:szCs w:val="28"/>
        </w:rPr>
        <w:t>АО "</w:t>
      </w:r>
      <w:proofErr w:type="spellStart"/>
      <w:r>
        <w:rPr>
          <w:sz w:val="28"/>
          <w:szCs w:val="28"/>
        </w:rPr>
        <w:t>ТЕНЕКС-Сервис</w:t>
      </w:r>
      <w:proofErr w:type="spellEnd"/>
      <w:r>
        <w:rPr>
          <w:sz w:val="28"/>
          <w:szCs w:val="28"/>
        </w:rPr>
        <w:t>"</w:t>
      </w:r>
      <w:r w:rsidRPr="00A0476E">
        <w:rPr>
          <w:rFonts w:eastAsia="Times New Roman"/>
          <w:sz w:val="28"/>
          <w:szCs w:val="28"/>
        </w:rPr>
        <w:t xml:space="preserve"> принята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3B0DC5" w:rsidRPr="00592D34" w:rsidTr="001A7302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0DC5" w:rsidRPr="00592D34" w:rsidRDefault="003B0DC5" w:rsidP="001A7302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0DC5" w:rsidRPr="00592D34" w:rsidRDefault="003B0DC5" w:rsidP="001A7302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3B0DC5" w:rsidRPr="00592D34" w:rsidTr="001A7302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0DC5" w:rsidRPr="00592D34" w:rsidRDefault="003B0DC5" w:rsidP="001A7302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3B0DC5" w:rsidRPr="00592D34" w:rsidTr="001A7302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B0DC5" w:rsidRPr="00592D34" w:rsidRDefault="003B0DC5" w:rsidP="001A7302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B0DC5" w:rsidRPr="00592D34" w:rsidRDefault="003B0DC5" w:rsidP="001A7302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3B0DC5" w:rsidRDefault="003B0DC5" w:rsidP="003B0DC5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3B0DC5" w:rsidRPr="004D38B2" w:rsidRDefault="003B0DC5" w:rsidP="003B0DC5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Курганова Е.П., 30-56</w:t>
      </w:r>
    </w:p>
    <w:p w:rsidR="00951DB4" w:rsidRDefault="00951DB4"/>
    <w:sectPr w:rsidR="00951DB4" w:rsidSect="001A7302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128" w:rsidRDefault="00626128" w:rsidP="003B0DC5">
      <w:pPr>
        <w:spacing w:after="0" w:line="240" w:lineRule="auto"/>
      </w:pPr>
      <w:r>
        <w:separator/>
      </w:r>
    </w:p>
  </w:endnote>
  <w:endnote w:type="continuationSeparator" w:id="0">
    <w:p w:rsidR="00626128" w:rsidRDefault="00626128" w:rsidP="003B0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302" w:rsidRPr="00F83488" w:rsidRDefault="00F83488" w:rsidP="00F8348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F8348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7308/4 </w:t>
    </w:r>
    <w:proofErr w:type="spellStart"/>
    <w:r w:rsidRPr="00F83488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F8348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/З-15-1 открытия доступа к заявкам на участие в открытом запросе цен на право заключения договора на по лоту №7308/4 </w:t>
    </w:r>
    <w:proofErr w:type="spellStart"/>
    <w:r w:rsidRPr="00F83488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F83488">
      <w:rPr>
        <w:rFonts w:ascii="Times New Roman" w:hAnsi="Times New Roman" w:cs="Times New Roman"/>
        <w:b/>
        <w:bCs/>
        <w:sz w:val="16"/>
        <w:szCs w:val="16"/>
        <w:lang w:eastAsia="ru-RU"/>
      </w:rPr>
      <w:t>/З-15</w:t>
    </w:r>
    <w:proofErr w:type="gramStart"/>
    <w:r w:rsidRPr="00F8348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Н</w:t>
    </w:r>
    <w:proofErr w:type="gramEnd"/>
    <w:r w:rsidRPr="00F83488">
      <w:rPr>
        <w:rFonts w:ascii="Times New Roman" w:hAnsi="Times New Roman" w:cs="Times New Roman"/>
        <w:b/>
        <w:bCs/>
        <w:sz w:val="16"/>
        <w:szCs w:val="16"/>
        <w:lang w:eastAsia="ru-RU"/>
      </w:rPr>
      <w:t>а право заключения договора финансовой аренды (лизинг) микроавтобуса ГАЗ 322130 для нужд АО "НИАЭП"</w:t>
    </w:r>
  </w:p>
  <w:p w:rsidR="001A7302" w:rsidRDefault="00626128">
    <w:pPr>
      <w:pStyle w:val="a4"/>
      <w:jc w:val="center"/>
      <w:rPr>
        <w:bCs/>
        <w:sz w:val="16"/>
        <w:szCs w:val="16"/>
      </w:rPr>
    </w:pPr>
  </w:p>
  <w:p w:rsidR="001A7302" w:rsidRDefault="00626128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8348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8348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128" w:rsidRDefault="00626128" w:rsidP="003B0DC5">
      <w:pPr>
        <w:spacing w:after="0" w:line="240" w:lineRule="auto"/>
      </w:pPr>
      <w:r>
        <w:separator/>
      </w:r>
    </w:p>
  </w:footnote>
  <w:footnote w:type="continuationSeparator" w:id="0">
    <w:p w:rsidR="00626128" w:rsidRDefault="00626128" w:rsidP="003B0D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0DC5"/>
    <w:rsid w:val="00391586"/>
    <w:rsid w:val="003B0DC5"/>
    <w:rsid w:val="00626128"/>
    <w:rsid w:val="00726491"/>
    <w:rsid w:val="00951DB4"/>
    <w:rsid w:val="00F0643F"/>
    <w:rsid w:val="00F433B3"/>
    <w:rsid w:val="00F83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DC5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0DC5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B0D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B0DC5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B0DC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B0D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B0DC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3B0DC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3B0D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B0DC5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2015-04-29T13:19:00Z</cp:lastPrinted>
  <dcterms:created xsi:type="dcterms:W3CDTF">2015-04-29T12:36:00Z</dcterms:created>
  <dcterms:modified xsi:type="dcterms:W3CDTF">2015-04-29T13:20:00Z</dcterms:modified>
</cp:coreProperties>
</file>