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1A1" w:rsidRDefault="00CB4C98" w:rsidP="00CB4C98">
      <w:pPr>
        <w:keepLines/>
        <w:tabs>
          <w:tab w:val="left" w:pos="8665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</w:p>
    <w:p w:rsidR="00D660D1" w:rsidRPr="00644A4A" w:rsidRDefault="00861B1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44A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3278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EE21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E631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-озц-201</w:t>
      </w:r>
      <w:r w:rsidR="003278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="008E48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/1</w:t>
      </w:r>
    </w:p>
    <w:p w:rsidR="001E5462" w:rsidRPr="001E5462" w:rsidRDefault="00327834" w:rsidP="001E5462">
      <w:pPr>
        <w:pStyle w:val="af1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1E54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861B1E" w:rsidRPr="001E54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ткрытия доступа </w:t>
      </w:r>
      <w:proofErr w:type="gramStart"/>
      <w:r w:rsidR="00861B1E" w:rsidRPr="001E54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 заявкам на участие в открытом запросе цен на право заключения договора </w:t>
      </w:r>
      <w:r w:rsidR="00444A9A" w:rsidRPr="001E54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лоту</w:t>
      </w:r>
      <w:proofErr w:type="gramEnd"/>
      <w:r w:rsidR="00444A9A" w:rsidRPr="001E54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44A9A" w:rsidRPr="001E5462">
        <w:rPr>
          <w:rFonts w:ascii="Times New Roman" w:hAnsi="Times New Roman" w:cs="Times New Roman"/>
          <w:sz w:val="28"/>
          <w:szCs w:val="28"/>
        </w:rPr>
        <w:t>№4</w:t>
      </w:r>
      <w:r w:rsidR="00EE217A" w:rsidRPr="001E5462">
        <w:rPr>
          <w:rFonts w:ascii="Times New Roman" w:hAnsi="Times New Roman" w:cs="Times New Roman"/>
          <w:sz w:val="28"/>
          <w:szCs w:val="28"/>
        </w:rPr>
        <w:t>4</w:t>
      </w:r>
      <w:r w:rsidR="00444A9A" w:rsidRPr="001E5462">
        <w:rPr>
          <w:rFonts w:ascii="Times New Roman" w:hAnsi="Times New Roman" w:cs="Times New Roman"/>
          <w:sz w:val="28"/>
          <w:szCs w:val="28"/>
        </w:rPr>
        <w:t xml:space="preserve">-ОЗЦ-2015 </w:t>
      </w:r>
      <w:r w:rsidR="001E5462" w:rsidRPr="001E5462">
        <w:rPr>
          <w:rFonts w:ascii="Times New Roman" w:hAnsi="Times New Roman" w:cs="Times New Roman"/>
          <w:sz w:val="28"/>
          <w:szCs w:val="28"/>
        </w:rPr>
        <w:t>«</w:t>
      </w:r>
      <w:r w:rsidR="001E5462" w:rsidRPr="001E5462">
        <w:rPr>
          <w:rFonts w:ascii="Times New Roman" w:hAnsi="Times New Roman" w:cs="Times New Roman"/>
          <w:sz w:val="28"/>
          <w:szCs w:val="28"/>
        </w:rPr>
        <w:t>В</w:t>
      </w:r>
      <w:r w:rsidR="001E5462" w:rsidRPr="001E5462">
        <w:rPr>
          <w:rFonts w:ascii="Times New Roman" w:hAnsi="Times New Roman" w:cs="Times New Roman"/>
          <w:sz w:val="28"/>
          <w:szCs w:val="28"/>
        </w:rPr>
        <w:t>ыполнение работ, связанных с устранением дефектов дорожного покрытия и водопропускных труб на строительной площадке Балтийской АЭС»</w:t>
      </w:r>
    </w:p>
    <w:p w:rsidR="001E5462" w:rsidRPr="00EE217A" w:rsidRDefault="001E5462" w:rsidP="001E5462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D660D1">
        <w:tc>
          <w:tcPr>
            <w:tcW w:w="5149" w:type="dxa"/>
            <w:hideMark/>
          </w:tcPr>
          <w:p w:rsidR="00D660D1" w:rsidRDefault="00E631A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пос.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Маломожайское</w:t>
            </w:r>
            <w:proofErr w:type="spellEnd"/>
          </w:p>
        </w:tc>
        <w:tc>
          <w:tcPr>
            <w:tcW w:w="5102" w:type="dxa"/>
            <w:hideMark/>
          </w:tcPr>
          <w:p w:rsidR="00D660D1" w:rsidRDefault="00861B1E" w:rsidP="00EE217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32783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  <w:r w:rsidR="00EE217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32783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мая</w:t>
            </w:r>
            <w:r w:rsidR="00FF14F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32783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</w:t>
            </w:r>
            <w:r w:rsidR="0032783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660D1" w:rsidRDefault="00D660D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0D1" w:rsidRDefault="00861B1E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E63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644A4A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 w:rsidR="00644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D660D1" w:rsidRDefault="00D660D1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1A1" w:rsidRPr="00AC4E22" w:rsidRDefault="00E631A1" w:rsidP="006C2D8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4E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="00861B1E" w:rsidRPr="00AC4E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  <w:r w:rsidRPr="00AC4E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31A1" w:rsidRPr="001E5462" w:rsidRDefault="00D91BF3" w:rsidP="001E5462">
      <w:pPr>
        <w:spacing w:after="0" w:line="240" w:lineRule="auto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C4E22">
        <w:rPr>
          <w:rFonts w:ascii="Times New Roman" w:hAnsi="Times New Roman" w:cs="Times New Roman"/>
          <w:sz w:val="28"/>
          <w:szCs w:val="28"/>
        </w:rPr>
        <w:t xml:space="preserve">       </w:t>
      </w:r>
      <w:r w:rsidR="00E631A1" w:rsidRPr="001E5462">
        <w:rPr>
          <w:rFonts w:ascii="Times New Roman" w:hAnsi="Times New Roman" w:cs="Times New Roman"/>
          <w:sz w:val="28"/>
          <w:szCs w:val="28"/>
        </w:rPr>
        <w:t xml:space="preserve">Заказчик: </w:t>
      </w:r>
      <w:r w:rsidR="003D7AF9" w:rsidRPr="001E5462">
        <w:rPr>
          <w:rFonts w:ascii="Times New Roman" w:hAnsi="Times New Roman" w:cs="Times New Roman"/>
          <w:sz w:val="28"/>
          <w:szCs w:val="28"/>
        </w:rPr>
        <w:t>А</w:t>
      </w:r>
      <w:r w:rsidR="00E631A1" w:rsidRPr="001E5462">
        <w:rPr>
          <w:rFonts w:ascii="Times New Roman" w:hAnsi="Times New Roman" w:cs="Times New Roman"/>
          <w:sz w:val="28"/>
          <w:szCs w:val="28"/>
        </w:rPr>
        <w:t>кционерное общество НИЖЕГОРОДСКАЯ ИНЖИНИРИНГОВАЯ КОМПАНИЯ «АТОМЭНЕРГОПРОЕ</w:t>
      </w:r>
      <w:r w:rsidR="003D7AF9" w:rsidRPr="001E5462">
        <w:rPr>
          <w:rFonts w:ascii="Times New Roman" w:hAnsi="Times New Roman" w:cs="Times New Roman"/>
          <w:sz w:val="28"/>
          <w:szCs w:val="28"/>
        </w:rPr>
        <w:t xml:space="preserve">КТ» в лице Балтийского филиала </w:t>
      </w:r>
      <w:r w:rsidR="00E631A1" w:rsidRPr="001E5462">
        <w:rPr>
          <w:rFonts w:ascii="Times New Roman" w:hAnsi="Times New Roman" w:cs="Times New Roman"/>
          <w:sz w:val="28"/>
          <w:szCs w:val="28"/>
        </w:rPr>
        <w:t>АО «НИАЭП» «Дирекция Генерального подрядчика на Балтийской атомной станции».</w:t>
      </w:r>
    </w:p>
    <w:p w:rsidR="001E5462" w:rsidRPr="001E5462" w:rsidRDefault="006C2D86" w:rsidP="001E5462">
      <w:pPr>
        <w:pStyle w:val="af1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E5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861B1E" w:rsidRPr="001E5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="00861B1E" w:rsidRPr="001E546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="00861B1E" w:rsidRPr="001E5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993B6C" w:rsidRPr="001E5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 заключения договора </w:t>
      </w:r>
      <w:r w:rsidR="001E5462" w:rsidRPr="001E5462">
        <w:rPr>
          <w:rFonts w:ascii="Times New Roman" w:hAnsi="Times New Roman" w:cs="Times New Roman"/>
          <w:sz w:val="28"/>
          <w:szCs w:val="28"/>
        </w:rPr>
        <w:t>на в</w:t>
      </w:r>
      <w:r w:rsidR="001E5462" w:rsidRPr="001E5462">
        <w:rPr>
          <w:rFonts w:ascii="Times New Roman" w:hAnsi="Times New Roman" w:cs="Times New Roman"/>
          <w:sz w:val="28"/>
          <w:szCs w:val="28"/>
        </w:rPr>
        <w:t>ыполнение работ, связанных с устранением дефектов дорожного</w:t>
      </w:r>
      <w:r w:rsidR="001E5462">
        <w:rPr>
          <w:rFonts w:ascii="Times New Roman" w:hAnsi="Times New Roman" w:cs="Times New Roman"/>
          <w:sz w:val="28"/>
          <w:szCs w:val="28"/>
        </w:rPr>
        <w:t xml:space="preserve"> покрытия и водопропускных труб </w:t>
      </w:r>
      <w:r w:rsidR="001E5462" w:rsidRPr="001E5462">
        <w:rPr>
          <w:rFonts w:ascii="Times New Roman" w:hAnsi="Times New Roman" w:cs="Times New Roman"/>
          <w:sz w:val="28"/>
          <w:szCs w:val="28"/>
        </w:rPr>
        <w:t>на строительной площадке Балтийской АЭС</w:t>
      </w:r>
      <w:bookmarkStart w:id="0" w:name="_GoBack"/>
      <w:bookmarkEnd w:id="0"/>
      <w:r w:rsidR="001E5462" w:rsidRPr="001E5462">
        <w:rPr>
          <w:rFonts w:ascii="Times New Roman" w:hAnsi="Times New Roman" w:cs="Times New Roman"/>
          <w:sz w:val="28"/>
          <w:szCs w:val="28"/>
        </w:rPr>
        <w:t>.</w:t>
      </w:r>
    </w:p>
    <w:p w:rsidR="001E5462" w:rsidRPr="001E5462" w:rsidRDefault="001E5462" w:rsidP="001E5462">
      <w:pPr>
        <w:pStyle w:val="af1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E5462">
        <w:rPr>
          <w:rFonts w:ascii="Times New Roman" w:hAnsi="Times New Roman" w:cs="Times New Roman"/>
          <w:sz w:val="28"/>
          <w:szCs w:val="28"/>
        </w:rPr>
        <w:t xml:space="preserve">       </w:t>
      </w:r>
      <w:r w:rsidR="00861B1E" w:rsidRPr="001E5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</w:t>
      </w:r>
      <w:r w:rsidR="00644A4A" w:rsidRPr="001E5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(максимальная) цена договора: </w:t>
      </w:r>
      <w:r w:rsidR="00FF14F6" w:rsidRPr="001E5462">
        <w:rPr>
          <w:rFonts w:ascii="Times New Roman" w:hAnsi="Times New Roman" w:cs="Times New Roman"/>
          <w:sz w:val="28"/>
          <w:szCs w:val="28"/>
        </w:rPr>
        <w:t xml:space="preserve"> </w:t>
      </w:r>
      <w:r w:rsidRPr="001E5462">
        <w:rPr>
          <w:rFonts w:ascii="Times New Roman" w:hAnsi="Times New Roman" w:cs="Times New Roman"/>
          <w:sz w:val="28"/>
          <w:szCs w:val="28"/>
        </w:rPr>
        <w:t>1 666 584 (один миллион шестьсот шестьдесят шесть тысяч пятьсот восемьдесят четыре) руб. 80 копеек, включая НДС.</w:t>
      </w:r>
    </w:p>
    <w:p w:rsidR="00D660D1" w:rsidRPr="001E5462" w:rsidRDefault="001E5462" w:rsidP="001E5462">
      <w:pPr>
        <w:pStyle w:val="af1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proofErr w:type="gramStart"/>
      <w:r w:rsidR="00644A4A" w:rsidRPr="001E5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Сроки и объемы </w:t>
      </w:r>
      <w:r w:rsidR="000E6096" w:rsidRPr="001E546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выполняемых работ</w:t>
      </w:r>
      <w:r w:rsidR="00644A4A" w:rsidRPr="001E5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 соответствии </w:t>
      </w:r>
      <w:r w:rsidR="000E6096" w:rsidRPr="001E5462">
        <w:rPr>
          <w:rFonts w:ascii="Times New Roman" w:eastAsia="Times New Roman" w:hAnsi="Times New Roman" w:cs="Times New Roman"/>
          <w:sz w:val="28"/>
          <w:szCs w:val="28"/>
          <w:lang w:eastAsia="ru-RU"/>
        </w:rPr>
        <w:t>с техническим заданием</w:t>
      </w:r>
      <w:r w:rsidR="00644A4A" w:rsidRPr="001E5462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приведенной в закупочной документации.</w:t>
      </w:r>
      <w:proofErr w:type="gramEnd"/>
    </w:p>
    <w:p w:rsidR="00D660D1" w:rsidRPr="00BC286A" w:rsidRDefault="00861B1E" w:rsidP="001E5462">
      <w:pPr>
        <w:keepLines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E5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="00644A4A" w:rsidRPr="001E546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1E546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в электронной форме опубликовано</w:t>
      </w:r>
      <w:r w:rsidR="00800D0C" w:rsidRPr="001E5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</w:t>
      </w:r>
      <w:r w:rsidR="00914FA1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1E5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0E6096" w:rsidRPr="001E546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мая</w:t>
      </w:r>
      <w:r w:rsidRPr="001E5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0E6096" w:rsidRPr="001E546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E5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 информационно-телекоммуникационной сети «Интернет» на официальном сайте Российской Федерации для размещения информации о размещении </w:t>
      </w:r>
      <w:r w:rsidRPr="00BC28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заказов </w:t>
      </w:r>
      <w:hyperlink r:id="rId9" w:history="1">
        <w:r w:rsidRPr="00BC286A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http://www.zakupki.gov.ru</w:t>
        </w:r>
      </w:hyperlink>
      <w:r w:rsidRPr="00BC286A">
        <w:rPr>
          <w:rStyle w:val="a3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  <w:t>/</w:t>
      </w:r>
      <w:r w:rsidRPr="00BC286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C286A">
        <w:rPr>
          <w:rFonts w:ascii="Times New Roman" w:hAnsi="Times New Roman" w:cs="Times New Roman"/>
          <w:sz w:val="28"/>
          <w:szCs w:val="28"/>
        </w:rPr>
        <w:t xml:space="preserve"> </w:t>
      </w:r>
      <w:r w:rsidRPr="00BC28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</w:t>
      </w:r>
      <w:r w:rsidR="00914FA1" w:rsidRPr="00BC286A">
        <w:rPr>
          <w:rFonts w:ascii="Times New Roman" w:eastAsia="Times New Roman" w:hAnsi="Times New Roman" w:cs="Times New Roman"/>
          <w:sz w:val="28"/>
          <w:szCs w:val="28"/>
          <w:lang w:eastAsia="ru-RU"/>
        </w:rPr>
        <w:t>31502353324</w:t>
      </w:r>
      <w:r w:rsidRPr="00BC28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BC286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BC28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BC286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BC28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10" w:history="1">
        <w:r w:rsidRPr="00BC286A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http://zakupki.rosatom.ru/</w:t>
        </w:r>
      </w:hyperlink>
      <w:r w:rsidRPr="00BC286A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2C3808" w:rsidRPr="00BC286A">
        <w:rPr>
          <w:rFonts w:ascii="Times New Roman" w:hAnsi="Times New Roman" w:cs="Times New Roman"/>
          <w:sz w:val="28"/>
          <w:szCs w:val="28"/>
        </w:rPr>
        <w:t>150514/0536/502</w:t>
      </w:r>
      <w:r w:rsidRPr="00BC286A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</w:t>
      </w:r>
      <w:proofErr w:type="gramEnd"/>
      <w:r w:rsidRPr="00BC28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4A4A" w:rsidRPr="00BC286A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 w:rsidRPr="00BC286A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BA4F3E" w:rsidRPr="00BC286A">
        <w:rPr>
          <w:rFonts w:ascii="Times New Roman" w:hAnsi="Times New Roman" w:cs="Times New Roman"/>
          <w:sz w:val="28"/>
          <w:szCs w:val="28"/>
        </w:rPr>
        <w:t>Z</w:t>
      </w:r>
      <w:r w:rsidR="00A05488" w:rsidRPr="00BC286A">
        <w:rPr>
          <w:rFonts w:ascii="Times New Roman" w:hAnsi="Times New Roman" w:cs="Times New Roman"/>
          <w:sz w:val="28"/>
          <w:szCs w:val="28"/>
        </w:rPr>
        <w:t>0</w:t>
      </w:r>
      <w:r w:rsidR="00914FA1" w:rsidRPr="00BC286A">
        <w:rPr>
          <w:rFonts w:ascii="Times New Roman" w:hAnsi="Times New Roman" w:cs="Times New Roman"/>
          <w:sz w:val="28"/>
          <w:szCs w:val="28"/>
        </w:rPr>
        <w:t>38503</w:t>
      </w:r>
      <w:r w:rsidR="00FF276C" w:rsidRPr="00BC286A">
        <w:rPr>
          <w:rFonts w:ascii="Times New Roman" w:hAnsi="Times New Roman" w:cs="Times New Roman"/>
          <w:sz w:val="28"/>
          <w:szCs w:val="28"/>
        </w:rPr>
        <w:t>.</w:t>
      </w:r>
    </w:p>
    <w:p w:rsidR="00D660D1" w:rsidRPr="00BC286A" w:rsidRDefault="00D660D1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0D1" w:rsidRDefault="00861B1E" w:rsidP="00644A4A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286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</w:t>
      </w:r>
      <w:r w:rsidR="00796162" w:rsidRPr="00BC286A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 участие в запросе цен на 10</w:t>
      </w:r>
      <w:r w:rsidRPr="00BC28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:00:00 (время московское) </w:t>
      </w:r>
      <w:r w:rsidR="001E5462" w:rsidRPr="00BC286A">
        <w:rPr>
          <w:rFonts w:ascii="Times New Roman" w:eastAsia="Times New Roman" w:hAnsi="Times New Roman" w:cs="Times New Roman"/>
          <w:sz w:val="28"/>
          <w:szCs w:val="28"/>
          <w:lang w:eastAsia="ru-RU"/>
        </w:rPr>
        <w:t>«27</w:t>
      </w:r>
      <w:r w:rsidRPr="00BC28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0E6096" w:rsidRPr="00BC286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0E609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на </w:t>
      </w:r>
      <w:r w:rsidR="00644A4A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44A4A" w:rsidRPr="00552A00" w:rsidRDefault="00644A4A" w:rsidP="00644A4A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- </w:t>
      </w:r>
      <w:r w:rsidR="001E546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 w:rsidR="000E609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запросе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660D1" w:rsidRDefault="00644A4A" w:rsidP="00644A4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 запросе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цен.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660D1" w:rsidRDefault="00D660D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2D18" w:rsidRDefault="009C2D1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660D1" w:rsidRDefault="00861B1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61796" w:rsidRDefault="009C1B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Сведения об участнике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4A4A" w:rsidRPr="00644A4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подавшего заявку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660D1" w:rsidRDefault="00861B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984"/>
        <w:gridCol w:w="2694"/>
        <w:gridCol w:w="4806"/>
      </w:tblGrid>
      <w:tr w:rsidR="00954B21" w:rsidRPr="001E5462" w:rsidTr="001E5462">
        <w:tc>
          <w:tcPr>
            <w:tcW w:w="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1E5462" w:rsidRDefault="00861B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E546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1E5462" w:rsidRDefault="00861B1E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E546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1E5462" w:rsidRDefault="00644A4A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E546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  <w:r w:rsidR="00861B1E" w:rsidRPr="001E546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участника запроса це</w:t>
            </w:r>
            <w:r w:rsidRPr="001E546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2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1E5462" w:rsidRDefault="00861B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E546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954B21" w:rsidRPr="001E5462" w:rsidTr="001E5462">
        <w:tc>
          <w:tcPr>
            <w:tcW w:w="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6096" w:rsidRPr="001E5462" w:rsidRDefault="000E6096" w:rsidP="00A102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E6096" w:rsidRPr="001E5462" w:rsidRDefault="001E5462" w:rsidP="00A102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54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0E6096" w:rsidRPr="001E5462" w:rsidRDefault="000E6096" w:rsidP="00A102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E6096" w:rsidRPr="001E5462" w:rsidRDefault="000E6096" w:rsidP="00A102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6096" w:rsidRPr="001E5462" w:rsidRDefault="00954B21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54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«БАЛТЭНЕРГОСТРОЙТЕХНОЛОГИЯ»</w:t>
            </w:r>
          </w:p>
        </w:tc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6096" w:rsidRPr="001E5462" w:rsidRDefault="007B045B" w:rsidP="009C2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5462">
              <w:rPr>
                <w:rFonts w:ascii="Times New Roman" w:hAnsi="Times New Roman" w:cs="Times New Roman"/>
                <w:sz w:val="24"/>
                <w:szCs w:val="24"/>
              </w:rPr>
              <w:t xml:space="preserve">238750, Калининградская область, </w:t>
            </w:r>
            <w:r w:rsidR="006C24FE">
              <w:rPr>
                <w:rFonts w:ascii="Times New Roman" w:hAnsi="Times New Roman" w:cs="Times New Roman"/>
                <w:sz w:val="24"/>
                <w:szCs w:val="24"/>
              </w:rPr>
              <w:t>город Калининград, ул. пр. Мира</w:t>
            </w:r>
            <w:r w:rsidRPr="001E5462">
              <w:rPr>
                <w:rFonts w:ascii="Times New Roman" w:hAnsi="Times New Roman" w:cs="Times New Roman"/>
                <w:sz w:val="24"/>
                <w:szCs w:val="24"/>
              </w:rPr>
              <w:t>, д. 144 а</w:t>
            </w:r>
          </w:p>
        </w:tc>
        <w:tc>
          <w:tcPr>
            <w:tcW w:w="2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5462" w:rsidRDefault="001E5462" w:rsidP="001E5462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1E54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616 </w:t>
            </w:r>
            <w:r w:rsidRPr="001E5462">
              <w:rPr>
                <w:rFonts w:ascii="Times New Roman" w:hAnsi="Times New Roman" w:cs="Times New Roman"/>
                <w:sz w:val="24"/>
                <w:szCs w:val="24"/>
              </w:rPr>
              <w:t>587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,26 </w:t>
            </w:r>
            <w:r w:rsidRPr="001E5462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1E5462">
              <w:rPr>
                <w:rFonts w:ascii="Times New Roman" w:hAnsi="Times New Roman" w:cs="Times New Roman"/>
                <w:sz w:val="24"/>
                <w:szCs w:val="24"/>
              </w:rPr>
              <w:t xml:space="preserve">один миллион </w:t>
            </w:r>
            <w:r w:rsidRPr="001E5462">
              <w:rPr>
                <w:rFonts w:ascii="Times New Roman" w:hAnsi="Times New Roman" w:cs="Times New Roman"/>
                <w:sz w:val="24"/>
                <w:szCs w:val="24"/>
              </w:rPr>
              <w:t>шестьсот шест</w:t>
            </w:r>
            <w:r w:rsidRPr="001E5462">
              <w:rPr>
                <w:rFonts w:ascii="Times New Roman" w:hAnsi="Times New Roman" w:cs="Times New Roman"/>
                <w:sz w:val="24"/>
                <w:szCs w:val="24"/>
              </w:rPr>
              <w:t>надцать тысяч пятьсот восемьдесят семь) руб. 26 копеек, в том числе НДС  246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E5462">
              <w:rPr>
                <w:rFonts w:ascii="Times New Roman" w:hAnsi="Times New Roman" w:cs="Times New Roman"/>
                <w:sz w:val="24"/>
                <w:szCs w:val="24"/>
              </w:rPr>
              <w:t xml:space="preserve">598 </w:t>
            </w:r>
          </w:p>
          <w:p w:rsidR="000E6096" w:rsidRPr="001E5462" w:rsidRDefault="001E5462" w:rsidP="001E5462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1E5462">
              <w:rPr>
                <w:rFonts w:ascii="Times New Roman" w:hAnsi="Times New Roman" w:cs="Times New Roman"/>
                <w:sz w:val="24"/>
                <w:szCs w:val="24"/>
              </w:rPr>
              <w:t xml:space="preserve">двести сорок шесть тысяч пятьсот девяносто восемь) руб. 06 копеек. </w:t>
            </w:r>
          </w:p>
        </w:tc>
      </w:tr>
      <w:tr w:rsidR="00954B21" w:rsidRPr="001E5462" w:rsidTr="001E5462">
        <w:tc>
          <w:tcPr>
            <w:tcW w:w="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6096" w:rsidRPr="001E5462" w:rsidRDefault="000E6096" w:rsidP="00A102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E6096" w:rsidRPr="001E5462" w:rsidRDefault="000E6096" w:rsidP="00A102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E6096" w:rsidRPr="001E5462" w:rsidRDefault="001E5462" w:rsidP="00A102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54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0E6096" w:rsidRPr="001E5462" w:rsidRDefault="000E6096" w:rsidP="00A102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E6096" w:rsidRPr="001E5462" w:rsidRDefault="000E6096" w:rsidP="00A102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6096" w:rsidRPr="001E5462" w:rsidRDefault="00954B21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54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«СТАРАТЕЛЬ»</w:t>
            </w:r>
          </w:p>
        </w:tc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6096" w:rsidRPr="001E5462" w:rsidRDefault="00687DBF" w:rsidP="009C2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5462">
              <w:rPr>
                <w:rFonts w:ascii="Times New Roman" w:hAnsi="Times New Roman" w:cs="Times New Roman"/>
                <w:sz w:val="24"/>
                <w:szCs w:val="24"/>
              </w:rPr>
              <w:t>236023, г. Калининград, ул. Третьяковская д.10</w:t>
            </w:r>
            <w:proofErr w:type="gramStart"/>
            <w:r w:rsidRPr="001E5462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2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6096" w:rsidRPr="001E5462" w:rsidRDefault="001E5462" w:rsidP="001E5462">
            <w:pPr>
              <w:ind w:left="2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5462">
              <w:rPr>
                <w:rFonts w:ascii="Times New Roman" w:hAnsi="Times New Roman" w:cs="Times New Roman"/>
                <w:sz w:val="24"/>
                <w:szCs w:val="24"/>
              </w:rPr>
              <w:t>1 649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E5462">
              <w:rPr>
                <w:rFonts w:ascii="Times New Roman" w:hAnsi="Times New Roman" w:cs="Times New Roman"/>
                <w:sz w:val="24"/>
                <w:szCs w:val="24"/>
              </w:rPr>
              <w:t>918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,95 </w:t>
            </w:r>
            <w:r w:rsidRPr="001E5462">
              <w:rPr>
                <w:rFonts w:ascii="Times New Roman" w:hAnsi="Times New Roman" w:cs="Times New Roman"/>
                <w:sz w:val="24"/>
                <w:szCs w:val="24"/>
              </w:rPr>
              <w:t xml:space="preserve">(один миллион шестьсот сорок девять тысяч девятьсот восемнадцать) руб. 95 копеек, в том числе НДС  251 682 (двести пятьдесят одна тысяча шестьсот восемьдесят два) руб. 55 копеек.  </w:t>
            </w:r>
          </w:p>
        </w:tc>
      </w:tr>
    </w:tbl>
    <w:p w:rsidR="00D660D1" w:rsidRPr="002517E3" w:rsidRDefault="000E6096" w:rsidP="009C2D18">
      <w:pPr>
        <w:pStyle w:val="af4"/>
        <w:ind w:firstLine="567"/>
        <w:jc w:val="both"/>
        <w:rPr>
          <w:rFonts w:eastAsia="Times New Roman"/>
        </w:rPr>
      </w:pPr>
      <w:r w:rsidRPr="002517E3">
        <w:rPr>
          <w:rFonts w:eastAsia="Times New Roman"/>
        </w:rPr>
        <w:t>Заявки</w:t>
      </w:r>
      <w:r w:rsidR="002517E3" w:rsidRPr="002517E3">
        <w:rPr>
          <w:rFonts w:eastAsia="Times New Roman"/>
        </w:rPr>
        <w:t xml:space="preserve"> участников</w:t>
      </w:r>
      <w:r w:rsidR="00861B1E" w:rsidRPr="002517E3">
        <w:rPr>
          <w:rFonts w:eastAsia="Times New Roman"/>
        </w:rPr>
        <w:t xml:space="preserve"> </w:t>
      </w:r>
      <w:r w:rsidR="002517E3" w:rsidRPr="002517E3">
        <w:t xml:space="preserve">ООО «БАЛТЭНЕРГОСТРОЙТЕХНОЛОГИЯ», ООО «СТАРАТЕЛЬ» </w:t>
      </w:r>
      <w:r w:rsidRPr="002517E3">
        <w:rPr>
          <w:rFonts w:eastAsia="Times New Roman"/>
        </w:rPr>
        <w:t>приняты</w:t>
      </w:r>
      <w:r w:rsidR="00861B1E" w:rsidRPr="002517E3">
        <w:rPr>
          <w:rFonts w:eastAsia="Times New Roman"/>
        </w:rPr>
        <w:t xml:space="preserve"> к рассмотрению.</w:t>
      </w:r>
    </w:p>
    <w:p w:rsidR="005640B1" w:rsidRDefault="005640B1" w:rsidP="00644A4A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062"/>
        <w:gridCol w:w="5063"/>
      </w:tblGrid>
      <w:tr w:rsidR="00644A4A" w:rsidRPr="00552A00" w:rsidTr="00644A4A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392A15" w:rsidP="00D22486">
            <w:pPr>
              <w:suppressAutoHyphens/>
              <w:spacing w:after="0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1" w:history="1">
              <w:r w:rsidR="00644A4A" w:rsidRPr="00552A00">
                <w:rPr>
                  <w:rStyle w:val="a3"/>
                  <w:rFonts w:ascii="Times New Roman" w:hAnsi="Times New Roman" w:cs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392A15" w:rsidP="00D22486">
            <w:pPr>
              <w:suppressAutoHyphens/>
              <w:spacing w:after="0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2" w:history="1">
              <w:hyperlink r:id="rId13" w:history="1">
                <w:r w:rsidR="00644A4A" w:rsidRPr="00552A00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644A4A" w:rsidRPr="00552A00" w:rsidTr="00644A4A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644A4A" w:rsidP="00D22486">
            <w:pPr>
              <w:suppressAutoHyphens/>
              <w:spacing w:after="0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552A0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644A4A" w:rsidRPr="00552A00" w:rsidTr="00644A4A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085CF1" w:rsidP="00D22486">
            <w:pPr>
              <w:suppressAutoHyphens/>
              <w:spacing w:after="0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Коган Елена Владимировна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A4A" w:rsidRPr="00552A00" w:rsidRDefault="00644A4A" w:rsidP="00D22486">
            <w:pPr>
              <w:spacing w:after="0"/>
              <w:rPr>
                <w:rFonts w:cs="Times New Roman"/>
                <w:sz w:val="28"/>
                <w:szCs w:val="28"/>
              </w:rPr>
            </w:pPr>
          </w:p>
        </w:tc>
      </w:tr>
    </w:tbl>
    <w:p w:rsidR="00644A4A" w:rsidRPr="00552A00" w:rsidRDefault="00644A4A" w:rsidP="00644A4A">
      <w:pPr>
        <w:pStyle w:val="af4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</w:p>
    <w:p w:rsidR="00644A4A" w:rsidRDefault="00644A4A">
      <w:pPr>
        <w:pStyle w:val="af4"/>
        <w:jc w:val="both"/>
        <w:rPr>
          <w:rFonts w:eastAsia="Times New Roman"/>
          <w:sz w:val="28"/>
          <w:szCs w:val="28"/>
        </w:rPr>
      </w:pPr>
    </w:p>
    <w:sectPr w:rsidR="00644A4A" w:rsidSect="008B0951">
      <w:footerReference w:type="default" r:id="rId14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A15" w:rsidRDefault="00392A15">
      <w:pPr>
        <w:spacing w:after="0" w:line="240" w:lineRule="auto"/>
      </w:pPr>
      <w:r>
        <w:separator/>
      </w:r>
    </w:p>
  </w:endnote>
  <w:endnote w:type="continuationSeparator" w:id="0">
    <w:p w:rsidR="00392A15" w:rsidRDefault="00392A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0D1" w:rsidRDefault="00D660D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A15" w:rsidRDefault="00392A15">
      <w:pPr>
        <w:spacing w:after="0" w:line="240" w:lineRule="auto"/>
      </w:pPr>
      <w:r>
        <w:separator/>
      </w:r>
    </w:p>
  </w:footnote>
  <w:footnote w:type="continuationSeparator" w:id="0">
    <w:p w:rsidR="00392A15" w:rsidRDefault="00392A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ED44861"/>
    <w:multiLevelType w:val="multilevel"/>
    <w:tmpl w:val="CECE5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31463"/>
    <w:rsid w:val="00085CF1"/>
    <w:rsid w:val="000E6096"/>
    <w:rsid w:val="000F080C"/>
    <w:rsid w:val="0012636B"/>
    <w:rsid w:val="00142061"/>
    <w:rsid w:val="00162C9A"/>
    <w:rsid w:val="001B345A"/>
    <w:rsid w:val="001E5462"/>
    <w:rsid w:val="00200A7A"/>
    <w:rsid w:val="00236BE6"/>
    <w:rsid w:val="002517E3"/>
    <w:rsid w:val="002C3808"/>
    <w:rsid w:val="00327834"/>
    <w:rsid w:val="00392A15"/>
    <w:rsid w:val="003B7737"/>
    <w:rsid w:val="003D7AF9"/>
    <w:rsid w:val="00401503"/>
    <w:rsid w:val="004248B9"/>
    <w:rsid w:val="00444A9A"/>
    <w:rsid w:val="004476E2"/>
    <w:rsid w:val="004C36FB"/>
    <w:rsid w:val="004E5C45"/>
    <w:rsid w:val="005640B1"/>
    <w:rsid w:val="0062291B"/>
    <w:rsid w:val="00644A4A"/>
    <w:rsid w:val="00687DBF"/>
    <w:rsid w:val="006C24FE"/>
    <w:rsid w:val="006C2D86"/>
    <w:rsid w:val="00796162"/>
    <w:rsid w:val="007B045B"/>
    <w:rsid w:val="007F0CEB"/>
    <w:rsid w:val="00800D0C"/>
    <w:rsid w:val="0085063E"/>
    <w:rsid w:val="00861B1E"/>
    <w:rsid w:val="00872F48"/>
    <w:rsid w:val="008B0951"/>
    <w:rsid w:val="008E48F5"/>
    <w:rsid w:val="00914FA1"/>
    <w:rsid w:val="00931463"/>
    <w:rsid w:val="00952CE1"/>
    <w:rsid w:val="00954B21"/>
    <w:rsid w:val="00993B6C"/>
    <w:rsid w:val="009C1BCB"/>
    <w:rsid w:val="009C2D18"/>
    <w:rsid w:val="009C5337"/>
    <w:rsid w:val="00A05488"/>
    <w:rsid w:val="00A10245"/>
    <w:rsid w:val="00A9038E"/>
    <w:rsid w:val="00AC4E22"/>
    <w:rsid w:val="00AD6AFD"/>
    <w:rsid w:val="00BA017F"/>
    <w:rsid w:val="00BA4F3E"/>
    <w:rsid w:val="00BC286A"/>
    <w:rsid w:val="00BD47E2"/>
    <w:rsid w:val="00C176D0"/>
    <w:rsid w:val="00C61796"/>
    <w:rsid w:val="00C90478"/>
    <w:rsid w:val="00CB4C98"/>
    <w:rsid w:val="00D33892"/>
    <w:rsid w:val="00D50390"/>
    <w:rsid w:val="00D660D1"/>
    <w:rsid w:val="00D91BF3"/>
    <w:rsid w:val="00D94574"/>
    <w:rsid w:val="00DD1DD7"/>
    <w:rsid w:val="00E121D9"/>
    <w:rsid w:val="00E222C2"/>
    <w:rsid w:val="00E22FB2"/>
    <w:rsid w:val="00E631A1"/>
    <w:rsid w:val="00EB2EAE"/>
    <w:rsid w:val="00EC1D4E"/>
    <w:rsid w:val="00ED5E6B"/>
    <w:rsid w:val="00EE217A"/>
    <w:rsid w:val="00F935AD"/>
    <w:rsid w:val="00FF14F6"/>
    <w:rsid w:val="00FF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3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0C7F60-128F-4123-947D-2CA8AB030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2</Pages>
  <Words>497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Коган Елена Владимировна</cp:lastModifiedBy>
  <cp:revision>60</cp:revision>
  <cp:lastPrinted>2015-05-26T14:40:00Z</cp:lastPrinted>
  <dcterms:created xsi:type="dcterms:W3CDTF">2014-08-12T07:21:00Z</dcterms:created>
  <dcterms:modified xsi:type="dcterms:W3CDTF">2015-05-27T16:24:00Z</dcterms:modified>
</cp:coreProperties>
</file>