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7D7CEB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F0B8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319-31Р/68</w:t>
      </w:r>
      <w:r w:rsidR="00E374B5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4B4BDA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</w:p>
    <w:p w:rsidR="00D006A6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договора</w:t>
      </w:r>
      <w:proofErr w:type="gramEnd"/>
      <w:r w:rsidR="00D64DF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2B6EED" w:rsidRPr="002B6E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проведение текущего ремонта помещений здания № 768 ПГЗ ЖРО полигон «Северный» филиала «</w:t>
      </w:r>
      <w:proofErr w:type="spellStart"/>
      <w:r w:rsidR="002B6EED" w:rsidRPr="002B6E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Железногорский</w:t>
      </w:r>
      <w:proofErr w:type="spellEnd"/>
      <w:r w:rsidR="002B6EED" w:rsidRPr="002B6E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 ФГУП «НО РАО»</w:t>
      </w:r>
    </w:p>
    <w:p w:rsidR="000F3085" w:rsidRPr="007D7CEB" w:rsidRDefault="000F3085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6A6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EF0B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«01» июля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2015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D7CEB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E717CC" w:rsidRPr="007D7CEB">
        <w:rPr>
          <w:rFonts w:ascii="Times New Roman" w:eastAsia="Times New Roman" w:hAnsi="Times New Roman"/>
          <w:sz w:val="28"/>
          <w:szCs w:val="28"/>
          <w:lang w:eastAsia="ru-RU"/>
        </w:rPr>
        <w:t>«АКД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D7CEB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Организатором запроса предложений: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D006A6" w:rsidRPr="007D7CEB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5BA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открытый о</w:t>
      </w:r>
      <w:r w:rsidR="00175B08" w:rsidRPr="007D7CEB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на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="006C1E95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4B6DEE" w:rsidRPr="004B6D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проведение текущего ремонта помещений здания № 768 ПГЗ ЖРО полигон «Северный» филиала «</w:t>
      </w:r>
      <w:proofErr w:type="spellStart"/>
      <w:r w:rsidR="004B6DEE" w:rsidRPr="004B6D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Железногорский</w:t>
      </w:r>
      <w:proofErr w:type="spellEnd"/>
      <w:r w:rsidR="004B6DEE" w:rsidRPr="004B6D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» ФГУП «НО РАО»</w:t>
      </w:r>
      <w:r w:rsidR="004B6D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21511F" w:rsidRPr="007D7CEB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1511F" w:rsidRPr="007D7CEB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Предмет </w:t>
      </w:r>
      <w:r w:rsidRPr="007D7CEB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7D7CEB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 w:rsidR="00786D5B" w:rsidRPr="00786D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6D5B" w:rsidRPr="00786D5B">
        <w:rPr>
          <w:rFonts w:ascii="Times New Roman" w:hAnsi="Times New Roman"/>
          <w:color w:val="000000"/>
          <w:sz w:val="28"/>
          <w:szCs w:val="28"/>
          <w:lang w:eastAsia="ar-SA"/>
        </w:rPr>
        <w:t>проведение текущего ремонта помещений здания № 768 ПГЗ ЖРО полигон «Северный» филиала «</w:t>
      </w:r>
      <w:proofErr w:type="spellStart"/>
      <w:r w:rsidR="00786D5B" w:rsidRPr="00786D5B">
        <w:rPr>
          <w:rFonts w:ascii="Times New Roman" w:hAnsi="Times New Roman"/>
          <w:color w:val="000000"/>
          <w:sz w:val="28"/>
          <w:szCs w:val="28"/>
          <w:lang w:eastAsia="ar-SA"/>
        </w:rPr>
        <w:t>Железногорский</w:t>
      </w:r>
      <w:proofErr w:type="spellEnd"/>
      <w:r w:rsidR="00786D5B" w:rsidRPr="00786D5B">
        <w:rPr>
          <w:rFonts w:ascii="Times New Roman" w:hAnsi="Times New Roman"/>
          <w:color w:val="000000"/>
          <w:sz w:val="28"/>
          <w:szCs w:val="28"/>
          <w:lang w:eastAsia="ar-SA"/>
        </w:rPr>
        <w:t>» ФГУП «НО РАО»</w:t>
      </w:r>
      <w:r w:rsidR="00013B53" w:rsidRPr="007D7CE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096BBC" w:rsidRPr="007D7CEB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>Состав и объем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7D7CEB">
        <w:rPr>
          <w:rFonts w:ascii="Times New Roman" w:hAnsi="Times New Roman"/>
          <w:b/>
          <w:i/>
          <w:sz w:val="28"/>
          <w:szCs w:val="28"/>
        </w:rPr>
        <w:t xml:space="preserve">товара/работ/услуг: </w:t>
      </w:r>
      <w:r w:rsidR="008402EA" w:rsidRPr="007D7CEB">
        <w:rPr>
          <w:rFonts w:ascii="Times New Roman" w:hAnsi="Times New Roman"/>
          <w:sz w:val="28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8402EA" w:rsidRPr="007D7CEB" w:rsidRDefault="00096BBC" w:rsidP="00096BBC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hAnsi="Times New Roman"/>
          <w:sz w:val="28"/>
          <w:szCs w:val="28"/>
        </w:rPr>
        <w:t>Срок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CEB">
        <w:rPr>
          <w:rFonts w:ascii="Times New Roman" w:hAnsi="Times New Roman"/>
          <w:b/>
          <w:i/>
          <w:sz w:val="28"/>
          <w:szCs w:val="28"/>
        </w:rPr>
        <w:t>поставки товара, выполнения работ или оказания услуг: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0349" w:rsidRPr="009D0349" w:rsidRDefault="007D7CEB" w:rsidP="009D0349">
      <w:pPr>
        <w:spacing w:after="0" w:line="240" w:lineRule="auto"/>
        <w:ind w:firstLine="28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D0349" w:rsidRPr="009D0349">
        <w:rPr>
          <w:rFonts w:ascii="Times New Roman" w:eastAsia="Times New Roman" w:hAnsi="Times New Roman"/>
          <w:bCs/>
          <w:sz w:val="28"/>
          <w:szCs w:val="28"/>
          <w:lang w:eastAsia="ru-RU"/>
        </w:rPr>
        <w:t>Начало работы - со дня заключения Договора</w:t>
      </w:r>
    </w:p>
    <w:p w:rsidR="009D0349" w:rsidRPr="009D0349" w:rsidRDefault="009D0349" w:rsidP="009D0349">
      <w:pPr>
        <w:spacing w:after="0" w:line="240" w:lineRule="auto"/>
        <w:ind w:firstLine="28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D0349">
        <w:rPr>
          <w:rFonts w:ascii="Times New Roman" w:eastAsia="Times New Roman" w:hAnsi="Times New Roman"/>
          <w:bCs/>
          <w:sz w:val="28"/>
          <w:szCs w:val="28"/>
          <w:lang w:eastAsia="ru-RU"/>
        </w:rPr>
        <w:t>Окончание работ - 16 ноября 2015 г.</w:t>
      </w:r>
    </w:p>
    <w:p w:rsidR="00096BBC" w:rsidRPr="007D7CEB" w:rsidRDefault="00096BBC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0349" w:rsidRDefault="00096BBC" w:rsidP="009D034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договора:</w:t>
      </w:r>
    </w:p>
    <w:p w:rsidR="009D0349" w:rsidRPr="009D0349" w:rsidRDefault="00096BBC" w:rsidP="009D034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0349" w:rsidRPr="009D0349">
        <w:rPr>
          <w:rFonts w:ascii="Times New Roman" w:eastAsia="Times New Roman" w:hAnsi="Times New Roman"/>
          <w:sz w:val="28"/>
          <w:szCs w:val="28"/>
          <w:lang w:eastAsia="ru-RU"/>
        </w:rPr>
        <w:t>- в базисном уровне цен: 700 377,00 руб. (Семьсот тысяч триста семьдесят семь рублей 00 копеек);</w:t>
      </w:r>
    </w:p>
    <w:p w:rsidR="00F750BC" w:rsidRPr="007D7CEB" w:rsidRDefault="009D0349" w:rsidP="009D034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349">
        <w:rPr>
          <w:rFonts w:ascii="Times New Roman" w:eastAsia="Times New Roman" w:hAnsi="Times New Roman"/>
          <w:sz w:val="28"/>
          <w:szCs w:val="28"/>
          <w:lang w:eastAsia="ru-RU"/>
        </w:rPr>
        <w:t>- в текущем уровне цен: 2 196 472,06 руб. (Два миллиона сто девяносто шесть тысяч четыреста семьдесят два рубля 06 копеек), в том числе НДС 18% 335 055,06 (триста тридцать пять тысяч пятьдесят пять рублей 06 копеек).</w:t>
      </w:r>
    </w:p>
    <w:p w:rsidR="008901E8" w:rsidRPr="007D7CEB" w:rsidRDefault="008901E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69C5" w:rsidRPr="00FD2674" w:rsidRDefault="00D006A6" w:rsidP="00FD267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8515BA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«19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ru-RU"/>
        </w:rPr>
        <w:t>» июня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0215E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сайте </w:t>
      </w:r>
      <w:hyperlink r:id="rId8" w:history="1">
        <w:r w:rsidR="00E608CB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7D7CEB">
        <w:rPr>
          <w:sz w:val="28"/>
          <w:szCs w:val="28"/>
        </w:rPr>
        <w:t xml:space="preserve">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>31502476014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7D7CEB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>150618/0482/081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D7CE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ru-RU"/>
        </w:rPr>
        <w:t>на ЭТП «АКД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http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://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www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a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k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d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/</w:t>
        </w:r>
      </w:hyperlink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5C70" w:rsidRPr="00915C70">
        <w:rPr>
          <w:rFonts w:ascii="Times New Roman" w:eastAsia="Times New Roman" w:hAnsi="Times New Roman"/>
          <w:sz w:val="28"/>
          <w:szCs w:val="28"/>
          <w:lang w:eastAsia="ru-RU"/>
        </w:rPr>
        <w:t>R027329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9C5" w:rsidRPr="007D7CEB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Заседание 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FD2674">
        <w:rPr>
          <w:rFonts w:ascii="Times New Roman" w:eastAsia="Times New Roman" w:hAnsi="Times New Roman"/>
          <w:sz w:val="28"/>
          <w:szCs w:val="28"/>
          <w:lang w:eastAsia="ar-SA"/>
        </w:rPr>
        <w:t>01» июля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FD2674">
              <w:rPr>
                <w:rFonts w:ascii="Times New Roman" w:hAnsi="Times New Roman"/>
                <w:sz w:val="24"/>
                <w:szCs w:val="24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73461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685900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734619" w:rsidP="00734619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bookmarkStart w:id="0" w:name="_GoBack"/>
            <w:bookmarkEnd w:id="0"/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  <w:r w:rsidR="00FD2674">
              <w:rPr>
                <w:rFonts w:ascii="Times New Roman" w:hAnsi="Times New Roman"/>
                <w:sz w:val="24"/>
                <w:szCs w:val="24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7D7CEB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667A32" w:rsidRPr="007D7CEB" w:rsidRDefault="00667A32" w:rsidP="003369C5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F612A" w:rsidRPr="007D7CEB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На момент окончания срока подачи заявок на участие в </w:t>
      </w:r>
      <w:r w:rsidR="008515BA" w:rsidRPr="007D7CEB">
        <w:rPr>
          <w:sz w:val="28"/>
          <w:szCs w:val="28"/>
        </w:rPr>
        <w:t>запросе предложений</w:t>
      </w:r>
      <w:r w:rsidRPr="007D7CEB">
        <w:rPr>
          <w:sz w:val="28"/>
          <w:szCs w:val="28"/>
        </w:rPr>
        <w:t xml:space="preserve"> на </w:t>
      </w:r>
      <w:r w:rsidR="00372044" w:rsidRPr="007D7CEB">
        <w:rPr>
          <w:sz w:val="28"/>
          <w:szCs w:val="28"/>
        </w:rPr>
        <w:t>12</w:t>
      </w:r>
      <w:r w:rsidR="00E41539" w:rsidRPr="007D7CEB">
        <w:rPr>
          <w:sz w:val="28"/>
          <w:szCs w:val="28"/>
        </w:rPr>
        <w:t>:</w:t>
      </w:r>
      <w:r w:rsidR="00372044" w:rsidRPr="007D7CEB">
        <w:rPr>
          <w:sz w:val="28"/>
          <w:szCs w:val="28"/>
        </w:rPr>
        <w:t>00</w:t>
      </w:r>
      <w:r w:rsidR="00E41539" w:rsidRPr="007D7CEB">
        <w:rPr>
          <w:sz w:val="28"/>
          <w:szCs w:val="28"/>
        </w:rPr>
        <w:t xml:space="preserve"> (время московское) </w:t>
      </w:r>
      <w:r w:rsidR="00FD2674">
        <w:rPr>
          <w:sz w:val="28"/>
          <w:szCs w:val="28"/>
        </w:rPr>
        <w:t>«01» июля</w:t>
      </w:r>
      <w:r w:rsidRPr="007D7CEB">
        <w:rPr>
          <w:sz w:val="28"/>
          <w:szCs w:val="28"/>
        </w:rPr>
        <w:t xml:space="preserve"> 20</w:t>
      </w:r>
      <w:r w:rsidR="00685900" w:rsidRPr="007D7CEB">
        <w:rPr>
          <w:sz w:val="28"/>
          <w:szCs w:val="28"/>
        </w:rPr>
        <w:t xml:space="preserve">15 года </w:t>
      </w:r>
      <w:r w:rsidR="00CF3D8F" w:rsidRPr="007D7CEB">
        <w:rPr>
          <w:sz w:val="28"/>
          <w:szCs w:val="28"/>
        </w:rPr>
        <w:t>на ЭТП «АКД</w:t>
      </w:r>
      <w:r w:rsidR="001C70B9" w:rsidRPr="007D7CEB">
        <w:rPr>
          <w:sz w:val="28"/>
          <w:szCs w:val="28"/>
        </w:rPr>
        <w:t>»</w:t>
      </w:r>
      <w:r w:rsidR="00CF3D8F" w:rsidRPr="007D7CEB">
        <w:rPr>
          <w:sz w:val="28"/>
          <w:szCs w:val="28"/>
        </w:rPr>
        <w:t xml:space="preserve"> </w:t>
      </w:r>
      <w:r w:rsidR="001C70B9" w:rsidRPr="007D7CEB">
        <w:rPr>
          <w:sz w:val="28"/>
          <w:szCs w:val="28"/>
        </w:rPr>
        <w:t xml:space="preserve"> </w:t>
      </w:r>
      <w:hyperlink r:id="rId10" w:history="1"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http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://</w:t>
        </w:r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www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.</w:t>
        </w:r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a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-</w:t>
        </w:r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k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-</w:t>
        </w:r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d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="00CF3D8F" w:rsidRPr="007D7CEB">
          <w:rPr>
            <w:rStyle w:val="a3"/>
            <w:color w:val="auto"/>
            <w:sz w:val="28"/>
            <w:szCs w:val="28"/>
            <w:u w:val="none"/>
          </w:rPr>
          <w:t>/</w:t>
        </w:r>
      </w:hyperlink>
    </w:p>
    <w:p w:rsidR="0065295B" w:rsidRPr="007D7CEB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7D7CEB">
        <w:rPr>
          <w:sz w:val="28"/>
          <w:szCs w:val="28"/>
        </w:rPr>
        <w:t>всего подано</w:t>
      </w:r>
      <w:r w:rsidR="00C03923" w:rsidRPr="007D7CEB">
        <w:rPr>
          <w:sz w:val="28"/>
          <w:szCs w:val="28"/>
        </w:rPr>
        <w:t>:</w:t>
      </w:r>
      <w:r w:rsidR="008F612A" w:rsidRPr="007D7CEB">
        <w:rPr>
          <w:b/>
          <w:i/>
          <w:sz w:val="28"/>
          <w:szCs w:val="28"/>
        </w:rPr>
        <w:t xml:space="preserve"> </w:t>
      </w:r>
    </w:p>
    <w:p w:rsidR="00CD3C06" w:rsidRPr="007D7CEB" w:rsidRDefault="00D21E13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b/>
          <w:i/>
          <w:sz w:val="28"/>
          <w:szCs w:val="28"/>
        </w:rPr>
        <w:t>По лоту</w:t>
      </w:r>
      <w:r w:rsidRPr="007D7CEB">
        <w:rPr>
          <w:sz w:val="28"/>
          <w:szCs w:val="28"/>
        </w:rPr>
        <w:t xml:space="preserve"> </w:t>
      </w:r>
      <w:r w:rsidRPr="007D7CEB">
        <w:rPr>
          <w:b/>
          <w:i/>
          <w:sz w:val="28"/>
          <w:szCs w:val="28"/>
        </w:rPr>
        <w:t>1</w:t>
      </w:r>
      <w:r w:rsidRPr="007D7CEB">
        <w:rPr>
          <w:sz w:val="28"/>
          <w:szCs w:val="28"/>
        </w:rPr>
        <w:t xml:space="preserve"> - </w:t>
      </w:r>
      <w:r w:rsidR="001C70B9" w:rsidRPr="007D7CEB">
        <w:rPr>
          <w:sz w:val="28"/>
          <w:szCs w:val="28"/>
        </w:rPr>
        <w:t xml:space="preserve"> </w:t>
      </w:r>
      <w:r w:rsidR="000B5465" w:rsidRPr="007D7CEB">
        <w:rPr>
          <w:sz w:val="28"/>
          <w:szCs w:val="28"/>
        </w:rPr>
        <w:t>заяв</w:t>
      </w:r>
      <w:r w:rsidR="004F0B4C" w:rsidRPr="007D7CEB">
        <w:rPr>
          <w:sz w:val="28"/>
          <w:szCs w:val="28"/>
        </w:rPr>
        <w:t>к</w:t>
      </w:r>
      <w:r w:rsidR="00FD2674">
        <w:rPr>
          <w:sz w:val="28"/>
          <w:szCs w:val="28"/>
        </w:rPr>
        <w:t>и</w:t>
      </w:r>
      <w:r w:rsidR="004F0B4C" w:rsidRPr="007D7CEB">
        <w:rPr>
          <w:sz w:val="28"/>
          <w:szCs w:val="28"/>
        </w:rPr>
        <w:t xml:space="preserve"> на участие в </w:t>
      </w:r>
      <w:r w:rsidR="008515BA" w:rsidRPr="007D7CEB">
        <w:rPr>
          <w:sz w:val="28"/>
          <w:szCs w:val="28"/>
        </w:rPr>
        <w:t>запросе предложений</w:t>
      </w:r>
      <w:r w:rsidRPr="007D7CEB">
        <w:rPr>
          <w:sz w:val="28"/>
          <w:szCs w:val="28"/>
        </w:rPr>
        <w:t>.</w:t>
      </w:r>
    </w:p>
    <w:p w:rsidR="002B1578" w:rsidRPr="007D7CEB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F3AB4" w:rsidRPr="007D7CEB" w:rsidRDefault="00D006A6" w:rsidP="00341424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7D7CEB"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8515BA" w:rsidRPr="007D7CEB">
        <w:rPr>
          <w:b/>
          <w:sz w:val="28"/>
          <w:szCs w:val="28"/>
        </w:rPr>
        <w:t>запросе предложений</w:t>
      </w:r>
      <w:r w:rsidR="00EF3C4D" w:rsidRPr="007D7CEB">
        <w:rPr>
          <w:b/>
          <w:sz w:val="28"/>
          <w:szCs w:val="28"/>
        </w:rPr>
        <w:t>:</w:t>
      </w:r>
    </w:p>
    <w:p w:rsidR="00BF3AB4" w:rsidRPr="007D7CEB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Сведения об участниках </w:t>
      </w:r>
      <w:r w:rsidR="008515BA" w:rsidRPr="007D7CEB">
        <w:rPr>
          <w:sz w:val="28"/>
          <w:szCs w:val="28"/>
        </w:rPr>
        <w:t>запроса предложений</w:t>
      </w:r>
      <w:r w:rsidRPr="007D7CEB">
        <w:rPr>
          <w:sz w:val="28"/>
          <w:szCs w:val="28"/>
        </w:rPr>
        <w:t xml:space="preserve">, подавших заявки на участие в </w:t>
      </w:r>
      <w:r w:rsidR="008515BA" w:rsidRPr="007D7CEB">
        <w:rPr>
          <w:sz w:val="28"/>
          <w:szCs w:val="28"/>
        </w:rPr>
        <w:t>запросе предложений</w:t>
      </w:r>
      <w:r w:rsidR="00B84C5C" w:rsidRPr="007D7CEB">
        <w:rPr>
          <w:sz w:val="28"/>
          <w:szCs w:val="28"/>
        </w:rPr>
        <w:t>:</w:t>
      </w:r>
    </w:p>
    <w:p w:rsidR="00226B23" w:rsidRDefault="00226B23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7"/>
        <w:gridCol w:w="3639"/>
        <w:gridCol w:w="4870"/>
      </w:tblGrid>
      <w:tr w:rsidR="00341424" w:rsidRPr="00C71122" w:rsidTr="00341424">
        <w:trPr>
          <w:tblHeader/>
        </w:trPr>
        <w:tc>
          <w:tcPr>
            <w:tcW w:w="1298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5103" w:type="dxa"/>
            <w:vAlign w:val="center"/>
          </w:tcPr>
          <w:p w:rsidR="00341424" w:rsidRPr="00C71122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341424" w:rsidRPr="00C71122" w:rsidTr="00341424">
        <w:trPr>
          <w:trHeight w:val="877"/>
        </w:trPr>
        <w:tc>
          <w:tcPr>
            <w:tcW w:w="1298" w:type="dxa"/>
            <w:vAlign w:val="center"/>
          </w:tcPr>
          <w:p w:rsidR="00CF3D8F" w:rsidRPr="00897AE4" w:rsidRDefault="00FD2674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9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9241_</w:t>
            </w:r>
            <w:r w:rsidR="00897AE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</w:t>
            </w:r>
            <w:r w:rsidR="0089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027329</w:t>
            </w:r>
          </w:p>
          <w:p w:rsidR="00341424" w:rsidRPr="008F612A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805" w:type="dxa"/>
            <w:vAlign w:val="center"/>
          </w:tcPr>
          <w:p w:rsidR="00341424" w:rsidRPr="00341424" w:rsidRDefault="00897AE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Арис</w:t>
            </w:r>
            <w:proofErr w:type="spellEnd"/>
            <w:r w:rsidR="007D7CE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41424" w:rsidRPr="00341424" w:rsidRDefault="00897AE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2452005826</w:t>
            </w:r>
          </w:p>
          <w:p w:rsidR="00341424" w:rsidRPr="00341424" w:rsidRDefault="00341424" w:rsidP="007D7CE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1424">
              <w:rPr>
                <w:rFonts w:ascii="Times New Roman" w:hAnsi="Times New Roman"/>
                <w:sz w:val="24"/>
                <w:szCs w:val="24"/>
              </w:rPr>
              <w:t>Адрес: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97AE4">
              <w:rPr>
                <w:rFonts w:ascii="Times New Roman" w:hAnsi="Times New Roman"/>
                <w:sz w:val="24"/>
                <w:szCs w:val="24"/>
              </w:rPr>
              <w:t>Россия, 662977, Красноярский край, г. Железногорск, ул. Южная, д. 37/1</w:t>
            </w:r>
            <w:proofErr w:type="gramEnd"/>
          </w:p>
        </w:tc>
        <w:tc>
          <w:tcPr>
            <w:tcW w:w="5103" w:type="dxa"/>
            <w:vAlign w:val="center"/>
          </w:tcPr>
          <w:p w:rsidR="00341424" w:rsidRPr="00786C84" w:rsidRDefault="00341424" w:rsidP="00B84C5C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5B48F4">
              <w:t>соответствует предмету запроса предложений</w:t>
            </w:r>
            <w:r w:rsidR="004B394E">
              <w:rPr>
                <w:b/>
                <w:i/>
              </w:rPr>
              <w:t>.</w:t>
            </w:r>
          </w:p>
          <w:p w:rsidR="00102B60" w:rsidRPr="00102B60" w:rsidRDefault="00341424" w:rsidP="002F58F3">
            <w:pPr>
              <w:pStyle w:val="a4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 w:rsidR="00897AE4">
              <w:rPr>
                <w:b/>
              </w:rPr>
              <w:t>1 861 400,00</w:t>
            </w:r>
            <w:r w:rsidR="00102B60" w:rsidRPr="00102B60">
              <w:rPr>
                <w:b/>
              </w:rPr>
              <w:t xml:space="preserve"> рублей </w:t>
            </w:r>
            <w:r w:rsidR="00897AE4">
              <w:t>(один миллион восемьсот шестьдесят одна тысяча четыреста рублей 00 копеек</w:t>
            </w:r>
            <w:r w:rsidR="007D7CEB">
              <w:t>)</w:t>
            </w:r>
            <w:r w:rsidR="00897AE4">
              <w:t xml:space="preserve"> без НДС.</w:t>
            </w:r>
          </w:p>
          <w:p w:rsidR="00341424" w:rsidRPr="00E978F0" w:rsidRDefault="00341424" w:rsidP="00323B7D">
            <w:pPr>
              <w:pStyle w:val="a4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341424" w:rsidRPr="008F612A" w:rsidRDefault="00897AE4" w:rsidP="00323B7D">
            <w:pPr>
              <w:pStyle w:val="a4"/>
              <w:widowControl w:val="0"/>
              <w:spacing w:before="0" w:beforeAutospacing="0" w:after="0" w:afterAutospacing="0"/>
            </w:pPr>
            <w:r>
              <w:t>«01</w:t>
            </w:r>
            <w:r w:rsidR="00102B60">
              <w:t>»</w:t>
            </w:r>
            <w:r>
              <w:t xml:space="preserve"> июля</w:t>
            </w:r>
            <w:r w:rsidR="00102B60" w:rsidRPr="00102B60">
              <w:t xml:space="preserve"> 2015</w:t>
            </w:r>
            <w:r>
              <w:t xml:space="preserve"> г. 09:49</w:t>
            </w:r>
            <w:r w:rsidR="00341424" w:rsidRPr="00E978F0">
              <w:t xml:space="preserve"> (</w:t>
            </w:r>
            <w:r w:rsidR="00341424" w:rsidRPr="00883917">
              <w:rPr>
                <w:i/>
              </w:rPr>
              <w:t>время</w:t>
            </w:r>
            <w:r w:rsidR="00341424" w:rsidRPr="00E978F0">
              <w:t> </w:t>
            </w:r>
            <w:r w:rsidR="00341424" w:rsidRPr="00883917">
              <w:rPr>
                <w:i/>
              </w:rPr>
              <w:t>московское</w:t>
            </w:r>
            <w:r w:rsidR="00341424" w:rsidRPr="00E978F0">
              <w:t>)</w:t>
            </w:r>
          </w:p>
        </w:tc>
      </w:tr>
      <w:tr w:rsidR="00FD2674" w:rsidRPr="00C71122" w:rsidTr="00341424">
        <w:trPr>
          <w:trHeight w:val="877"/>
        </w:trPr>
        <w:tc>
          <w:tcPr>
            <w:tcW w:w="1298" w:type="dxa"/>
            <w:vAlign w:val="center"/>
          </w:tcPr>
          <w:p w:rsidR="00FD2674" w:rsidRPr="004B394E" w:rsidRDefault="004B394E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2551_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027329</w:t>
            </w:r>
          </w:p>
        </w:tc>
        <w:tc>
          <w:tcPr>
            <w:tcW w:w="3805" w:type="dxa"/>
            <w:vAlign w:val="center"/>
          </w:tcPr>
          <w:p w:rsidR="00FD2674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СК «МОДУЛЬ»</w:t>
            </w:r>
          </w:p>
          <w:p w:rsidR="00E54BB5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2465266374</w:t>
            </w:r>
          </w:p>
          <w:p w:rsidR="00E54BB5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 Россия, Красноярский край, г. Железногорск, а/я 369</w:t>
            </w:r>
          </w:p>
        </w:tc>
        <w:tc>
          <w:tcPr>
            <w:tcW w:w="5103" w:type="dxa"/>
            <w:vAlign w:val="center"/>
          </w:tcPr>
          <w:p w:rsidR="004B394E" w:rsidRDefault="004B394E" w:rsidP="004B394E">
            <w:pPr>
              <w:pStyle w:val="a4"/>
              <w:spacing w:before="0" w:beforeAutospacing="0" w:after="0" w:afterAutospacing="0"/>
            </w:pPr>
            <w:r w:rsidRPr="004B394E">
              <w:t>Предмет закупки: соответствует предмету запроса предложений</w:t>
            </w:r>
            <w:r>
              <w:rPr>
                <w:b/>
                <w:i/>
              </w:rPr>
              <w:t>.</w:t>
            </w:r>
          </w:p>
          <w:p w:rsidR="004B394E" w:rsidRPr="004B394E" w:rsidRDefault="004B394E" w:rsidP="004B394E">
            <w:pPr>
              <w:pStyle w:val="a4"/>
              <w:spacing w:before="0" w:beforeAutospacing="0" w:after="0" w:afterAutospacing="0"/>
            </w:pPr>
            <w:r w:rsidRPr="004B394E">
              <w:t xml:space="preserve">Цена заявки: </w:t>
            </w:r>
            <w:r>
              <w:rPr>
                <w:b/>
              </w:rPr>
              <w:t>1 791 417,00</w:t>
            </w:r>
            <w:r w:rsidRPr="004B394E">
              <w:rPr>
                <w:b/>
              </w:rPr>
              <w:t xml:space="preserve"> рублей </w:t>
            </w:r>
            <w:r w:rsidRPr="004B394E">
              <w:t xml:space="preserve">(один миллион </w:t>
            </w:r>
            <w:r>
              <w:t xml:space="preserve">семьсот девяносто одна тысяча </w:t>
            </w:r>
            <w:r>
              <w:lastRenderedPageBreak/>
              <w:t>четыреста семнадцать рублей 00 копеек</w:t>
            </w:r>
            <w:r w:rsidRPr="004B394E">
              <w:t>) без НДС.</w:t>
            </w:r>
          </w:p>
          <w:p w:rsidR="004B394E" w:rsidRPr="004B394E" w:rsidRDefault="004B394E" w:rsidP="004B394E">
            <w:pPr>
              <w:pStyle w:val="a4"/>
              <w:spacing w:before="0" w:beforeAutospacing="0" w:after="0" w:afterAutospacing="0"/>
            </w:pPr>
            <w:r w:rsidRPr="004B394E">
              <w:t xml:space="preserve">Дата и время поступления заявки: </w:t>
            </w:r>
          </w:p>
          <w:p w:rsidR="00FD2674" w:rsidRDefault="004B394E" w:rsidP="004B394E">
            <w:pPr>
              <w:pStyle w:val="a4"/>
              <w:widowControl w:val="0"/>
              <w:spacing w:before="0" w:beforeAutospacing="0" w:after="0" w:afterAutospacing="0"/>
            </w:pPr>
            <w:r w:rsidRPr="004B394E">
              <w:t>«01» июля 2015</w:t>
            </w:r>
            <w:r>
              <w:t xml:space="preserve"> г. 11:57</w:t>
            </w:r>
            <w:r w:rsidRPr="004B394E">
              <w:t xml:space="preserve"> (</w:t>
            </w:r>
            <w:r w:rsidRPr="004B394E">
              <w:rPr>
                <w:i/>
              </w:rPr>
              <w:t>время</w:t>
            </w:r>
            <w:r w:rsidRPr="004B394E">
              <w:t> </w:t>
            </w:r>
            <w:r w:rsidRPr="004B394E">
              <w:rPr>
                <w:i/>
              </w:rPr>
              <w:t>московское</w:t>
            </w:r>
            <w:r w:rsidRPr="004B394E">
              <w:t>)</w:t>
            </w:r>
          </w:p>
        </w:tc>
      </w:tr>
    </w:tbl>
    <w:p w:rsidR="007D7CEB" w:rsidRDefault="007D7CEB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E97E02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E97E0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E97E02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E54B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BB5">
              <w:rPr>
                <w:rFonts w:ascii="Times New Roman" w:hAnsi="Times New Roman"/>
                <w:sz w:val="24"/>
                <w:szCs w:val="24"/>
              </w:rPr>
              <w:t>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B48F4" w:rsidRPr="00F765CA" w:rsidTr="00E97E02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DB2D88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8969B9" w:rsidRPr="00F765CA" w:rsidTr="00E97E02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  <w:r w:rsidR="00E54B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BB5">
              <w:rPr>
                <w:rFonts w:ascii="Times New Roman" w:hAnsi="Times New Roman"/>
                <w:sz w:val="24"/>
                <w:szCs w:val="24"/>
              </w:rPr>
              <w:t>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E97E02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4E4EE4">
      <w:pgSz w:w="11906" w:h="16838"/>
      <w:pgMar w:top="1134" w:right="567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476" w:rsidRDefault="00896476" w:rsidP="0013123E">
      <w:pPr>
        <w:spacing w:after="0" w:line="240" w:lineRule="auto"/>
      </w:pPr>
      <w:r>
        <w:separator/>
      </w:r>
    </w:p>
  </w:endnote>
  <w:endnote w:type="continuationSeparator" w:id="0">
    <w:p w:rsidR="00896476" w:rsidRDefault="00896476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476" w:rsidRDefault="00896476" w:rsidP="0013123E">
      <w:pPr>
        <w:spacing w:after="0" w:line="240" w:lineRule="auto"/>
      </w:pPr>
      <w:r>
        <w:separator/>
      </w:r>
    </w:p>
  </w:footnote>
  <w:footnote w:type="continuationSeparator" w:id="0">
    <w:p w:rsidR="00896476" w:rsidRDefault="00896476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3B53"/>
    <w:rsid w:val="00016C49"/>
    <w:rsid w:val="000215ED"/>
    <w:rsid w:val="00025E89"/>
    <w:rsid w:val="00045F93"/>
    <w:rsid w:val="00052D37"/>
    <w:rsid w:val="00061809"/>
    <w:rsid w:val="00096BBC"/>
    <w:rsid w:val="000B5465"/>
    <w:rsid w:val="000F2AC0"/>
    <w:rsid w:val="000F3085"/>
    <w:rsid w:val="00102B60"/>
    <w:rsid w:val="001166A8"/>
    <w:rsid w:val="0013123E"/>
    <w:rsid w:val="00175B08"/>
    <w:rsid w:val="001A7FCD"/>
    <w:rsid w:val="001C70B9"/>
    <w:rsid w:val="001E1204"/>
    <w:rsid w:val="001F2394"/>
    <w:rsid w:val="0021511F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B1578"/>
    <w:rsid w:val="002B6EED"/>
    <w:rsid w:val="002C0131"/>
    <w:rsid w:val="002C2287"/>
    <w:rsid w:val="002F58F3"/>
    <w:rsid w:val="00317771"/>
    <w:rsid w:val="00323B7D"/>
    <w:rsid w:val="00336737"/>
    <w:rsid w:val="003369C5"/>
    <w:rsid w:val="00337823"/>
    <w:rsid w:val="0034005B"/>
    <w:rsid w:val="00341424"/>
    <w:rsid w:val="00372044"/>
    <w:rsid w:val="00393D8E"/>
    <w:rsid w:val="003B133F"/>
    <w:rsid w:val="003B7C56"/>
    <w:rsid w:val="003C424D"/>
    <w:rsid w:val="003E7C63"/>
    <w:rsid w:val="0040146C"/>
    <w:rsid w:val="0040316A"/>
    <w:rsid w:val="00442C7F"/>
    <w:rsid w:val="00475C17"/>
    <w:rsid w:val="004852AD"/>
    <w:rsid w:val="004B394E"/>
    <w:rsid w:val="004B4BDA"/>
    <w:rsid w:val="004B6DEE"/>
    <w:rsid w:val="004C27DF"/>
    <w:rsid w:val="004D24D3"/>
    <w:rsid w:val="004D6812"/>
    <w:rsid w:val="004E4EE4"/>
    <w:rsid w:val="004F0B4C"/>
    <w:rsid w:val="004F6004"/>
    <w:rsid w:val="004F65F3"/>
    <w:rsid w:val="00523CAB"/>
    <w:rsid w:val="005419FC"/>
    <w:rsid w:val="00570823"/>
    <w:rsid w:val="00571B61"/>
    <w:rsid w:val="00577F5B"/>
    <w:rsid w:val="00583A6D"/>
    <w:rsid w:val="005A1FFA"/>
    <w:rsid w:val="005A603B"/>
    <w:rsid w:val="005B48F4"/>
    <w:rsid w:val="005D45C8"/>
    <w:rsid w:val="006220DB"/>
    <w:rsid w:val="00643547"/>
    <w:rsid w:val="00646763"/>
    <w:rsid w:val="006472F0"/>
    <w:rsid w:val="00650A74"/>
    <w:rsid w:val="0065295B"/>
    <w:rsid w:val="00667A32"/>
    <w:rsid w:val="0067018F"/>
    <w:rsid w:val="006714C2"/>
    <w:rsid w:val="00671765"/>
    <w:rsid w:val="00685900"/>
    <w:rsid w:val="006B00E6"/>
    <w:rsid w:val="006C0FCE"/>
    <w:rsid w:val="006C1E95"/>
    <w:rsid w:val="006C7E09"/>
    <w:rsid w:val="00703DD3"/>
    <w:rsid w:val="007070E4"/>
    <w:rsid w:val="00734619"/>
    <w:rsid w:val="00737609"/>
    <w:rsid w:val="00746F43"/>
    <w:rsid w:val="00786D5B"/>
    <w:rsid w:val="007C7732"/>
    <w:rsid w:val="007D31CB"/>
    <w:rsid w:val="007D5980"/>
    <w:rsid w:val="007D7CEB"/>
    <w:rsid w:val="007E782C"/>
    <w:rsid w:val="007F3781"/>
    <w:rsid w:val="00800E6A"/>
    <w:rsid w:val="008020C8"/>
    <w:rsid w:val="008243FD"/>
    <w:rsid w:val="008402EA"/>
    <w:rsid w:val="00842981"/>
    <w:rsid w:val="008515BA"/>
    <w:rsid w:val="00861214"/>
    <w:rsid w:val="0086231E"/>
    <w:rsid w:val="00883917"/>
    <w:rsid w:val="008901E8"/>
    <w:rsid w:val="00896476"/>
    <w:rsid w:val="008967FD"/>
    <w:rsid w:val="008969B9"/>
    <w:rsid w:val="00897AE4"/>
    <w:rsid w:val="008B7DC9"/>
    <w:rsid w:val="008D1B8C"/>
    <w:rsid w:val="008F612A"/>
    <w:rsid w:val="0090114C"/>
    <w:rsid w:val="00903E54"/>
    <w:rsid w:val="00904C92"/>
    <w:rsid w:val="00915C70"/>
    <w:rsid w:val="00922F9A"/>
    <w:rsid w:val="00923823"/>
    <w:rsid w:val="009421D9"/>
    <w:rsid w:val="00950C84"/>
    <w:rsid w:val="00963B39"/>
    <w:rsid w:val="00977CD6"/>
    <w:rsid w:val="00987AE7"/>
    <w:rsid w:val="00995C7A"/>
    <w:rsid w:val="009B704E"/>
    <w:rsid w:val="009D0349"/>
    <w:rsid w:val="009E2BBD"/>
    <w:rsid w:val="009F1951"/>
    <w:rsid w:val="009F3337"/>
    <w:rsid w:val="00A00CF1"/>
    <w:rsid w:val="00A16853"/>
    <w:rsid w:val="00A554CD"/>
    <w:rsid w:val="00A845AE"/>
    <w:rsid w:val="00A877DF"/>
    <w:rsid w:val="00AA6118"/>
    <w:rsid w:val="00AB07DE"/>
    <w:rsid w:val="00AC32D2"/>
    <w:rsid w:val="00B0678B"/>
    <w:rsid w:val="00B15491"/>
    <w:rsid w:val="00B32920"/>
    <w:rsid w:val="00B33D3E"/>
    <w:rsid w:val="00B52EB0"/>
    <w:rsid w:val="00B84C5C"/>
    <w:rsid w:val="00B92FB8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D3C06"/>
    <w:rsid w:val="00CF3D8F"/>
    <w:rsid w:val="00D006A6"/>
    <w:rsid w:val="00D21E13"/>
    <w:rsid w:val="00D45079"/>
    <w:rsid w:val="00D64DF3"/>
    <w:rsid w:val="00D705B2"/>
    <w:rsid w:val="00D71172"/>
    <w:rsid w:val="00DB0C20"/>
    <w:rsid w:val="00DB2D88"/>
    <w:rsid w:val="00DD0EBB"/>
    <w:rsid w:val="00E374B5"/>
    <w:rsid w:val="00E41539"/>
    <w:rsid w:val="00E54BB5"/>
    <w:rsid w:val="00E5631F"/>
    <w:rsid w:val="00E608CB"/>
    <w:rsid w:val="00E717CC"/>
    <w:rsid w:val="00E71DD8"/>
    <w:rsid w:val="00EA161D"/>
    <w:rsid w:val="00EC7FF4"/>
    <w:rsid w:val="00EE6559"/>
    <w:rsid w:val="00EF0B8F"/>
    <w:rsid w:val="00EF3C4D"/>
    <w:rsid w:val="00F26749"/>
    <w:rsid w:val="00F34A77"/>
    <w:rsid w:val="00F545E6"/>
    <w:rsid w:val="00F558A7"/>
    <w:rsid w:val="00F630B8"/>
    <w:rsid w:val="00F73290"/>
    <w:rsid w:val="00F750BC"/>
    <w:rsid w:val="00F765CA"/>
    <w:rsid w:val="00F80124"/>
    <w:rsid w:val="00FB2B8A"/>
    <w:rsid w:val="00FB6813"/>
    <w:rsid w:val="00FD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Дудник Ольга Анатольевна</cp:lastModifiedBy>
  <cp:revision>74</cp:revision>
  <cp:lastPrinted>2012-04-27T13:43:00Z</cp:lastPrinted>
  <dcterms:created xsi:type="dcterms:W3CDTF">2013-08-16T04:17:00Z</dcterms:created>
  <dcterms:modified xsi:type="dcterms:W3CDTF">2015-07-01T13:41:00Z</dcterms:modified>
</cp:coreProperties>
</file>