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314" w:rsidRPr="00032314" w:rsidRDefault="00032314" w:rsidP="0003231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032314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0323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040750-1</w:t>
      </w:r>
    </w:p>
    <w:p w:rsidR="00032314" w:rsidRPr="00032314" w:rsidRDefault="00032314" w:rsidP="0003231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платных образовательных услуг (получение рабочих профессий: фрезеровщик, газорезчик, слесарь-судоремонтник) (номенклатурная группа №15.10 - дополнительное профессиональное образование рекомендательного характера по программам технических компетенций) для нужд ФГУП «Атомфлот» </w:t>
      </w:r>
    </w:p>
    <w:p w:rsidR="00032314" w:rsidRPr="00032314" w:rsidRDefault="00032314" w:rsidP="000323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032314" w:rsidRPr="00032314" w:rsidTr="006135A8">
        <w:tc>
          <w:tcPr>
            <w:tcW w:w="5149" w:type="dxa"/>
            <w:hideMark/>
          </w:tcPr>
          <w:p w:rsidR="00032314" w:rsidRPr="00032314" w:rsidRDefault="00032314" w:rsidP="00032314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03231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03231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032314" w:rsidRPr="00032314" w:rsidRDefault="00032314" w:rsidP="00032314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03231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03231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03231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03231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03231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03231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платных образовательных услуг (получение рабочих профессий: фрезеровщик, газорезчик, слесарь-судоремонтник) (номенклатурная группа №15.10 - дополнительное профессиональное образование рекомендательного характера по программам технических компетенций) для нужд ФГУП «Атомфлот» </w:t>
      </w:r>
    </w:p>
    <w:p w:rsidR="00032314" w:rsidRPr="00032314" w:rsidRDefault="00032314" w:rsidP="0003231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2314" w:rsidRPr="00032314" w:rsidRDefault="00032314" w:rsidP="0003231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353 823 (Триста пятьдесят три тысячи восемьсот двадцать три) рубля 00 копеек, включая НДС. </w:t>
      </w:r>
    </w:p>
    <w:p w:rsidR="00032314" w:rsidRPr="00032314" w:rsidRDefault="00032314" w:rsidP="0003231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03231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«14» октября 2015 года в информационно-телекоммуникационной сети </w:t>
      </w:r>
      <w:bookmarkStart w:id="0" w:name="_GoBack"/>
      <w:bookmarkEnd w:id="0"/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32314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032314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032314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31502851275,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032314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№151014/0466/419,</w:t>
      </w:r>
      <w:r w:rsidRPr="0003231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№Z040750.</w:t>
      </w:r>
    </w:p>
    <w:p w:rsidR="00032314" w:rsidRPr="00032314" w:rsidRDefault="00032314" w:rsidP="0003231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2314" w:rsidRPr="00032314" w:rsidRDefault="00032314" w:rsidP="0003231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03231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«27» октября 2015 года, по адресу: 183017, г. Мурманск-17, ФГУП «Атомфлот».</w:t>
      </w:r>
    </w:p>
    <w:p w:rsidR="00032314" w:rsidRPr="00032314" w:rsidRDefault="00032314" w:rsidP="00032314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032314" w:rsidRPr="00032314" w:rsidTr="00B83D8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03231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03231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032314" w:rsidRPr="00032314" w:rsidTr="00B83D8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32314" w:rsidRPr="00032314" w:rsidTr="00B83D8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032314" w:rsidRPr="00032314" w:rsidTr="00B83D8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032314" w:rsidRPr="00032314" w:rsidTr="00B83D8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03231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032314" w:rsidRPr="00032314" w:rsidTr="00B83D8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32314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32314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032314" w:rsidRPr="00032314" w:rsidTr="00B83D8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0323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032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32314" w:rsidRPr="00032314" w:rsidTr="00B83D8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032314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032314" w:rsidRPr="00032314" w:rsidTr="00B83D8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0323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0323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32314" w:rsidRPr="00032314" w:rsidRDefault="00032314" w:rsidP="0003231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032314" w:rsidRPr="00032314" w:rsidRDefault="00032314" w:rsidP="000323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2314" w:rsidRPr="00032314" w:rsidRDefault="00032314" w:rsidP="000323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«27» октября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032314" w:rsidRPr="00032314" w:rsidTr="00B83D8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314" w:rsidRPr="00032314" w:rsidRDefault="00032314" w:rsidP="00B83D8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открытом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314" w:rsidRPr="00032314" w:rsidRDefault="00032314" w:rsidP="00B83D88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32314" w:rsidRPr="00032314" w:rsidRDefault="00032314" w:rsidP="000323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2314" w:rsidRPr="00032314" w:rsidRDefault="00032314" w:rsidP="0003231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032314" w:rsidRPr="00032314" w:rsidRDefault="00032314" w:rsidP="00032314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платных образовательных услуг (получение рабочих профессий: фрезеровщик, газорезчик, слесарь-судоремонтник) (номенклатурная группа №15.10 - дополнительное профессиональное образование рекомендательного характера по программам технических компетенций) признан несостоявшимся. </w:t>
      </w:r>
    </w:p>
    <w:p w:rsidR="00032314" w:rsidRPr="00032314" w:rsidRDefault="00032314" w:rsidP="00032314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03231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032314" w:rsidRPr="00032314" w:rsidTr="00B83D88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032314" w:rsidRPr="00032314" w:rsidTr="00B83D8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32314" w:rsidRPr="00032314" w:rsidTr="00B83D8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2314" w:rsidRPr="00032314" w:rsidTr="00B83D8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2314" w:rsidRPr="00032314" w:rsidTr="00B83D8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032314" w:rsidRPr="00032314" w:rsidTr="00B83D8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32314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32314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2314" w:rsidRPr="00032314" w:rsidTr="00B83D88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03231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032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2314" w:rsidRPr="00032314" w:rsidTr="00B83D8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032314" w:rsidRPr="00032314" w:rsidTr="00B83D88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32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314" w:rsidRPr="00032314" w:rsidRDefault="00032314" w:rsidP="00B83D8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7C2698" w:rsidRPr="00032314" w:rsidRDefault="007C2698">
      <w:pPr>
        <w:rPr>
          <w:rFonts w:ascii="Arial Narrow" w:hAnsi="Arial Narrow"/>
          <w:sz w:val="24"/>
          <w:szCs w:val="24"/>
        </w:rPr>
      </w:pPr>
    </w:p>
    <w:sectPr w:rsidR="007C2698" w:rsidRPr="00032314" w:rsidSect="00B83D88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3D88" w:rsidRDefault="00032314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693195"/>
    <w:multiLevelType w:val="multilevel"/>
    <w:tmpl w:val="C0562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6B7"/>
    <w:rsid w:val="00032314"/>
    <w:rsid w:val="007C2698"/>
    <w:rsid w:val="00B4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C770C5-293F-474D-A696-B9E82BF9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231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32314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032314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0323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323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323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659</Words>
  <Characters>3758</Characters>
  <Application>Microsoft Office Word</Application>
  <DocSecurity>0</DocSecurity>
  <Lines>31</Lines>
  <Paragraphs>8</Paragraphs>
  <ScaleCrop>false</ScaleCrop>
  <Company>ФГУП "Атомфлот"</Company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2015-10-27T13:04:00Z</dcterms:created>
  <dcterms:modified xsi:type="dcterms:W3CDTF">2015-10-27T13:08:00Z</dcterms:modified>
</cp:coreProperties>
</file>