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50" w:rsidRPr="003D7211" w:rsidRDefault="00110F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151026/0638/239/1</w:t>
      </w:r>
    </w:p>
    <w:p w:rsidR="00AF7950" w:rsidRPr="003D7211" w:rsidRDefault="003D72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110F41"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110F41"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110F41"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="00110F41"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110F41"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в г. Нижнем Новгороде </w:t>
      </w:r>
    </w:p>
    <w:p w:rsidR="00AF7950" w:rsidRPr="003D7211" w:rsidRDefault="00AF795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7950" w:rsidRPr="003D7211" w:rsidRDefault="00AF795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F7950" w:rsidRPr="003D7211">
        <w:tc>
          <w:tcPr>
            <w:tcW w:w="5149" w:type="dxa"/>
            <w:hideMark/>
          </w:tcPr>
          <w:p w:rsidR="00AF7950" w:rsidRPr="003D7211" w:rsidRDefault="00110F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AF7950" w:rsidRPr="003D7211" w:rsidRDefault="00110F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3D72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F7950" w:rsidRPr="003D7211" w:rsidRDefault="00AF79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D72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AF7950" w:rsidRPr="003D7211" w:rsidRDefault="00AF79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D72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D72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7950" w:rsidRPr="003D7211" w:rsidRDefault="00110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7950" w:rsidRPr="003D7211" w:rsidRDefault="00AF7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1 310 235 (Один миллион триста десять тысяч двести тридцать пять) рублей 80 копеек, включая НДС. </w:t>
      </w:r>
    </w:p>
    <w:p w:rsidR="00AF7950" w:rsidRDefault="003D7211" w:rsidP="003D72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1 110 369 (О</w:t>
      </w:r>
      <w:r w:rsidRPr="003D7211">
        <w:rPr>
          <w:rFonts w:ascii="Times New Roman" w:eastAsia="Calibri" w:hAnsi="Times New Roman" w:cs="Times New Roman"/>
          <w:sz w:val="24"/>
          <w:szCs w:val="24"/>
        </w:rPr>
        <w:t xml:space="preserve">дин миллион сто десять тысяч триста шестьдесят девять) рублей 32 копейки без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3D7211">
        <w:rPr>
          <w:rFonts w:ascii="Times New Roman" w:eastAsia="Calibri" w:hAnsi="Times New Roman" w:cs="Times New Roman"/>
          <w:sz w:val="24"/>
          <w:szCs w:val="24"/>
        </w:rPr>
        <w:t>чета НДС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D7211" w:rsidRPr="003D7211" w:rsidRDefault="003D72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D721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октября 2015 года в информационно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D721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D7211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D7211">
        <w:rPr>
          <w:sz w:val="24"/>
          <w:szCs w:val="24"/>
        </w:rPr>
        <w:t xml:space="preserve"> </w:t>
      </w:r>
      <w:r w:rsidRPr="003D7211">
        <w:rPr>
          <w:rFonts w:ascii="Times New Roman" w:eastAsia="Times New Roman" w:hAnsi="Times New Roman"/>
          <w:sz w:val="24"/>
          <w:szCs w:val="24"/>
          <w:lang w:eastAsia="ru-RU"/>
        </w:rPr>
        <w:t>закупка 31502891866, на официальном сайте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D7211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151026/0638/239,</w:t>
      </w:r>
      <w:r w:rsidRPr="003D72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Z040897.</w:t>
      </w:r>
    </w:p>
    <w:p w:rsidR="00AF7950" w:rsidRPr="003D7211" w:rsidRDefault="00AF79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«02» ноября 2015 года, по адресу: 115230, г. Москва, 1-й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ar-SA"/>
        </w:rPr>
        <w:t>Нагатинский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проезд, д.10, строение 1.</w:t>
      </w:r>
    </w:p>
    <w:p w:rsidR="00AF7950" w:rsidRPr="003D7211" w:rsidRDefault="00AF79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«02» ноября 2015 года на ЭТП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AF7950" w:rsidRPr="003D7211" w:rsidRDefault="00110F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F7950" w:rsidRPr="003D7211" w:rsidRDefault="00110F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AF7950" w:rsidRPr="003D7211" w:rsidRDefault="00AF79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950" w:rsidRPr="003D7211" w:rsidRDefault="00110F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7950" w:rsidRPr="003D7211" w:rsidRDefault="00110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7950" w:rsidRPr="003D7211" w:rsidRDefault="00110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3D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2957"/>
        <w:gridCol w:w="2062"/>
        <w:gridCol w:w="4136"/>
      </w:tblGrid>
      <w:tr w:rsidR="00AF7950" w:rsidRPr="003D72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F7950" w:rsidRPr="003D72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60332734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"Живая вода"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897 000 (Восемьсот девяносто семь тысяч) рублей 00 копеек, НДС не облагается </w:t>
            </w:r>
          </w:p>
        </w:tc>
      </w:tr>
      <w:tr w:rsidR="00AF7950" w:rsidRPr="003D72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60333268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"Зенит"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993 500 (Девятьсот девяносто три тысячи пятьсот) рублей 00 копеек, НДС не облагается </w:t>
            </w:r>
          </w:p>
        </w:tc>
      </w:tr>
      <w:tr w:rsidR="00AF7950" w:rsidRPr="003D72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60333336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КомусРистар</w:t>
            </w:r>
            <w:proofErr w:type="spellEnd"/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</w:t>
            </w:r>
            <w:bookmarkStart w:id="0" w:name="_GoBack"/>
            <w:bookmarkEnd w:id="0"/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1 310 235 (Один миллион триста десять тысяч двести тридцать пять) рублей 18 копеек, включая НДС </w:t>
            </w:r>
          </w:p>
        </w:tc>
      </w:tr>
      <w:tr w:rsidR="00AF7950" w:rsidRPr="003D72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60333362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"Живой источник"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 w:rsidP="003D72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1 234 987 (Один миллион двести тридцать четыре тысячи девятьсот восемьдесят семь) рублей 76 копеек, включая НДС </w:t>
            </w:r>
          </w:p>
        </w:tc>
      </w:tr>
    </w:tbl>
    <w:p w:rsidR="00AF7950" w:rsidRPr="003D7211" w:rsidRDefault="00110F41">
      <w:pPr>
        <w:pStyle w:val="af4"/>
        <w:jc w:val="both"/>
        <w:rPr>
          <w:rFonts w:eastAsia="Times New Roman"/>
        </w:rPr>
      </w:pPr>
      <w:r w:rsidRPr="003D7211">
        <w:rPr>
          <w:rFonts w:eastAsia="Times New Roman"/>
        </w:rPr>
        <w:t>Заявки участников Общество с ограниченной ответственностью "Живая вода", Общество с ограниченной ответственностью "Зенит", Общество с ограниченной ответственностью "</w:t>
      </w:r>
      <w:proofErr w:type="spellStart"/>
      <w:r w:rsidRPr="003D7211">
        <w:rPr>
          <w:rFonts w:eastAsia="Times New Roman"/>
        </w:rPr>
        <w:t>КомусРистар</w:t>
      </w:r>
      <w:proofErr w:type="spellEnd"/>
      <w:r w:rsidRPr="003D7211">
        <w:rPr>
          <w:rFonts w:eastAsia="Times New Roman"/>
        </w:rPr>
        <w:t>", Общество с ограниченной ответственностью "Живой источник"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AF7950" w:rsidRPr="003D7211" w:rsidTr="003D721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F7950" w:rsidRPr="003D72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AF7950" w:rsidRPr="003D7211" w:rsidTr="003D721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110F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3D72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950" w:rsidRPr="003D7211" w:rsidRDefault="00AF7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7950" w:rsidRPr="003D7211" w:rsidRDefault="00AF79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F7950" w:rsidRPr="003D721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950" w:rsidRDefault="00110F41">
      <w:pPr>
        <w:spacing w:after="0" w:line="240" w:lineRule="auto"/>
      </w:pPr>
      <w:r>
        <w:separator/>
      </w:r>
    </w:p>
  </w:endnote>
  <w:endnote w:type="continuationSeparator" w:id="0">
    <w:p w:rsidR="00AF7950" w:rsidRDefault="00110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950" w:rsidRDefault="00110F4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151026/0638/239/1</w:t>
    </w:r>
  </w:p>
  <w:p w:rsidR="00AF7950" w:rsidRDefault="00110F4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3D7211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бутилированной питьевой воды, стаканов одноразовых, предоставление в пользование водных диспенсеров для нужд филиала ЗАО «</w:t>
    </w:r>
    <w:proofErr w:type="spellStart"/>
    <w:r>
      <w:rPr>
        <w:rFonts w:ascii="Times New Roman" w:hAnsi="Times New Roman" w:cs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» в г. Нижнем Новгороде </w:t>
    </w:r>
  </w:p>
  <w:p w:rsidR="00AF7950" w:rsidRDefault="00AF7950">
    <w:pPr>
      <w:pStyle w:val="a9"/>
      <w:jc w:val="center"/>
      <w:rPr>
        <w:bCs/>
        <w:sz w:val="16"/>
        <w:szCs w:val="16"/>
      </w:rPr>
    </w:pPr>
  </w:p>
  <w:p w:rsidR="00AF7950" w:rsidRDefault="00FB1E2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10F4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950" w:rsidRDefault="00110F41">
      <w:pPr>
        <w:spacing w:after="0" w:line="240" w:lineRule="auto"/>
      </w:pPr>
      <w:r>
        <w:separator/>
      </w:r>
    </w:p>
  </w:footnote>
  <w:footnote w:type="continuationSeparator" w:id="0">
    <w:p w:rsidR="00AF7950" w:rsidRDefault="00110F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F41"/>
    <w:rsid w:val="00110F41"/>
    <w:rsid w:val="003D7211"/>
    <w:rsid w:val="00AF7950"/>
    <w:rsid w:val="00FB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289FA-54A1-4D55-B86A-2EBAA57E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517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2015-11-02T07:23:00Z</dcterms:created>
  <dcterms:modified xsi:type="dcterms:W3CDTF">2015-11-02T07:38:00Z</dcterms:modified>
</cp:coreProperties>
</file>