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9E1C25" w:rsidRDefault="001351EA" w:rsidP="00DA1EB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Протокол № </w:t>
      </w:r>
      <w:r w:rsidR="009E1C25"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8903/105 Р</w:t>
      </w:r>
      <w:proofErr w:type="gramStart"/>
      <w:r w:rsidR="009E1C25"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9E1C25"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/П-16</w:t>
      </w:r>
      <w:r w:rsidR="00240992"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-</w:t>
      </w:r>
      <w:r w:rsidR="00224934"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2</w:t>
      </w:r>
      <w:r w:rsidR="00F1156E"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</w:p>
    <w:p w:rsidR="005E2A49" w:rsidRPr="009E1C25" w:rsidRDefault="00224934" w:rsidP="00DA1EB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r w:rsidR="009E1C25"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№8903/105 Р</w:t>
      </w:r>
      <w:proofErr w:type="gramStart"/>
      <w:r w:rsidR="009E1C25"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9E1C25"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/П-16 «Поставка клапанов избыточного давления (КИД-400), для сооружения энергоблока № 4 Ростовской АЭС»</w:t>
      </w:r>
    </w:p>
    <w:p w:rsidR="00BB2A8E" w:rsidRPr="009E1C25" w:rsidRDefault="00BB2A8E" w:rsidP="00DA1EB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9E1C25" w:rsidTr="00FB6461">
        <w:tc>
          <w:tcPr>
            <w:tcW w:w="5149" w:type="dxa"/>
            <w:hideMark/>
          </w:tcPr>
          <w:p w:rsidR="005E2A49" w:rsidRPr="009E1C25" w:rsidRDefault="005E2A49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9E1C2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9E1C2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</w:t>
            </w:r>
            <w:r w:rsidR="00FC34ED" w:rsidRPr="009E1C2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9E1C2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9E1C25" w:rsidRDefault="006D67F0" w:rsidP="0029565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29565E" w:rsidRPr="009E1C2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08</w:t>
            </w:r>
            <w:r w:rsidR="005E2A49" w:rsidRPr="009E1C2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proofErr w:type="spellStart"/>
            <w:r w:rsidR="0029565E" w:rsidRPr="009E1C2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дека</w:t>
            </w:r>
            <w:r w:rsidR="0032537A" w:rsidRPr="009E1C2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бря</w:t>
            </w:r>
            <w:proofErr w:type="spellEnd"/>
            <w:r w:rsidR="005E2A49" w:rsidRPr="009E1C2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5E2A49" w:rsidRPr="009E1C2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BB2A8E" w:rsidRPr="009E1C25" w:rsidRDefault="00BB2A8E" w:rsidP="00DA1EB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A765B" w:rsidRPr="009E1C25" w:rsidRDefault="00BA765B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9E1C25">
        <w:rPr>
          <w:rFonts w:ascii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E1C25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9E1C25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9E1C25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9E1C25">
        <w:rPr>
          <w:rFonts w:ascii="Times New Roman" w:hAnsi="Times New Roman" w:cs="Times New Roman"/>
          <w:sz w:val="25"/>
          <w:szCs w:val="25"/>
          <w:lang w:eastAsia="ru-RU"/>
        </w:rPr>
        <w:t>» (</w:t>
      </w:r>
      <w:r w:rsidR="00780279" w:rsidRPr="009E1C25">
        <w:rPr>
          <w:rFonts w:ascii="Times New Roman" w:hAnsi="Times New Roman" w:cs="Times New Roman"/>
          <w:sz w:val="25"/>
          <w:szCs w:val="25"/>
          <w:lang w:eastAsia="ru-RU"/>
        </w:rPr>
        <w:t>протокол от 07.02.2012 № 37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>) (далее – ЕОСЗ) в его действующей редакции,</w:t>
      </w:r>
      <w:r w:rsidRPr="009E1C25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9E1C25" w:rsidRDefault="00BA765B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9E1C25" w:rsidRPr="009E1C25" w:rsidRDefault="009E1C25" w:rsidP="009E1C2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9E1C25" w:rsidRPr="009E1C25" w:rsidRDefault="009E1C25" w:rsidP="009E1C2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9E1C25" w:rsidRPr="009E1C25" w:rsidRDefault="009E1C25" w:rsidP="009E1C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9E1C2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>: АО «НИАЭП».</w:t>
      </w:r>
    </w:p>
    <w:p w:rsidR="009E1C25" w:rsidRPr="009E1C25" w:rsidRDefault="009E1C25" w:rsidP="009E1C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9E1C2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товара по лоту №8903/105 Р</w:t>
      </w:r>
      <w:proofErr w:type="gramStart"/>
      <w:r w:rsidRPr="009E1C25">
        <w:rPr>
          <w:rFonts w:ascii="Times New Roman" w:hAnsi="Times New Roman" w:cs="Times New Roman"/>
          <w:sz w:val="25"/>
          <w:szCs w:val="25"/>
          <w:lang w:eastAsia="ru-RU"/>
        </w:rPr>
        <w:t>4</w:t>
      </w:r>
      <w:proofErr w:type="gramEnd"/>
      <w:r w:rsidRPr="009E1C25">
        <w:rPr>
          <w:rFonts w:ascii="Times New Roman" w:hAnsi="Times New Roman" w:cs="Times New Roman"/>
          <w:sz w:val="25"/>
          <w:szCs w:val="25"/>
          <w:lang w:eastAsia="ru-RU"/>
        </w:rPr>
        <w:t>/П-16 «Поставка клапанов избыточного давления (КИД-400), для сооружения энергоблока № 4 Ростовской АЭС».</w:t>
      </w:r>
    </w:p>
    <w:p w:rsidR="009E1C25" w:rsidRPr="009E1C25" w:rsidRDefault="009E1C25" w:rsidP="009E1C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>Предмет договора: Поставка клапанов избыточного давления (КИД-400) для сооружения 4 энергоблока Ростовской АЭС.</w:t>
      </w:r>
    </w:p>
    <w:p w:rsidR="009E1C25" w:rsidRPr="009E1C25" w:rsidRDefault="009E1C25" w:rsidP="009E1C25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9E1C25" w:rsidRPr="009E1C25" w:rsidRDefault="009E1C25" w:rsidP="009E1C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354 000,00 (Триста пятьдесят четыре тысячи) рублей 00 копеек, включая НДС. </w:t>
      </w:r>
    </w:p>
    <w:p w:rsidR="009E1C25" w:rsidRPr="009E1C25" w:rsidRDefault="009E1C25" w:rsidP="009E1C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9E1C25" w:rsidRPr="009E1C25" w:rsidRDefault="009E1C25" w:rsidP="009E1C25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9E1C25" w:rsidRPr="009E1C25" w:rsidRDefault="009E1C25" w:rsidP="009E1C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9E1C2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9E1C2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9E1C2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«18» ноября 2015 года в информационно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E1C25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9E1C25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9E1C25">
        <w:rPr>
          <w:rFonts w:ascii="Times New Roman" w:hAnsi="Times New Roman" w:cs="Times New Roman"/>
          <w:sz w:val="25"/>
          <w:szCs w:val="25"/>
        </w:rPr>
        <w:t xml:space="preserve"> 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>закупка 31502972277, на официальном сайте о размещении заказов на закупки товаров, работ</w:t>
      </w:r>
      <w:proofErr w:type="gramEnd"/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 и услуг для нужд </w:t>
      </w:r>
      <w:proofErr w:type="spellStart"/>
      <w:r w:rsidRPr="009E1C25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9E1C25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8" w:history="1">
        <w:r w:rsidRPr="009E1C25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9E1C25">
        <w:rPr>
          <w:rFonts w:ascii="Times New Roman" w:hAnsi="Times New Roman" w:cs="Times New Roman"/>
          <w:sz w:val="25"/>
          <w:szCs w:val="25"/>
          <w:lang w:eastAsia="ru-RU"/>
        </w:rPr>
        <w:t>, закупка №151118/0536/1536,</w:t>
      </w:r>
      <w:r w:rsidRPr="009E1C25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№R028358.</w:t>
      </w:r>
    </w:p>
    <w:p w:rsidR="00240992" w:rsidRPr="009E1C25" w:rsidRDefault="00240992" w:rsidP="00DA1EB3">
      <w:pPr>
        <w:pStyle w:val="31"/>
        <w:ind w:firstLine="567"/>
        <w:rPr>
          <w:b w:val="0"/>
          <w:bCs w:val="0"/>
          <w:sz w:val="25"/>
          <w:szCs w:val="25"/>
        </w:rPr>
      </w:pPr>
    </w:p>
    <w:p w:rsidR="00F1156E" w:rsidRPr="009E1C25" w:rsidRDefault="00F1156E" w:rsidP="00DA1EB3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  <w:r w:rsidRPr="009E1C25">
        <w:rPr>
          <w:b w:val="0"/>
          <w:bCs w:val="0"/>
          <w:sz w:val="25"/>
          <w:szCs w:val="25"/>
        </w:rPr>
        <w:t>Заседание зак</w:t>
      </w:r>
      <w:r w:rsidR="00090BB0" w:rsidRPr="009E1C25">
        <w:rPr>
          <w:b w:val="0"/>
          <w:bCs w:val="0"/>
          <w:sz w:val="25"/>
          <w:szCs w:val="25"/>
        </w:rPr>
        <w:t>упочной комиссии проводится в 10</w:t>
      </w:r>
      <w:r w:rsidRPr="009E1C25">
        <w:rPr>
          <w:b w:val="0"/>
          <w:bCs w:val="0"/>
          <w:sz w:val="25"/>
          <w:szCs w:val="25"/>
        </w:rPr>
        <w:t xml:space="preserve">:00:00 (время </w:t>
      </w:r>
      <w:r w:rsidR="00240992" w:rsidRPr="009E1C25">
        <w:rPr>
          <w:b w:val="0"/>
          <w:bCs w:val="0"/>
          <w:sz w:val="25"/>
          <w:szCs w:val="25"/>
        </w:rPr>
        <w:t xml:space="preserve">московское) </w:t>
      </w:r>
      <w:r w:rsidR="00AF32AA" w:rsidRPr="009E1C25">
        <w:rPr>
          <w:b w:val="0"/>
          <w:bCs w:val="0"/>
          <w:sz w:val="25"/>
          <w:szCs w:val="25"/>
        </w:rPr>
        <w:t xml:space="preserve">                     </w:t>
      </w:r>
      <w:r w:rsidR="00D94D0E" w:rsidRPr="009E1C25">
        <w:rPr>
          <w:b w:val="0"/>
          <w:bCs w:val="0"/>
          <w:sz w:val="25"/>
          <w:szCs w:val="25"/>
        </w:rPr>
        <w:t>«</w:t>
      </w:r>
      <w:r w:rsidR="0029565E" w:rsidRPr="009E1C25">
        <w:rPr>
          <w:b w:val="0"/>
          <w:bCs w:val="0"/>
          <w:sz w:val="25"/>
          <w:szCs w:val="25"/>
        </w:rPr>
        <w:t>08</w:t>
      </w:r>
      <w:r w:rsidRPr="009E1C25">
        <w:rPr>
          <w:b w:val="0"/>
          <w:bCs w:val="0"/>
          <w:sz w:val="25"/>
          <w:szCs w:val="25"/>
        </w:rPr>
        <w:t xml:space="preserve">» </w:t>
      </w:r>
      <w:r w:rsidR="0029565E" w:rsidRPr="009E1C25">
        <w:rPr>
          <w:b w:val="0"/>
          <w:bCs w:val="0"/>
          <w:sz w:val="25"/>
          <w:szCs w:val="25"/>
        </w:rPr>
        <w:t>дека</w:t>
      </w:r>
      <w:r w:rsidR="0032537A" w:rsidRPr="009E1C25">
        <w:rPr>
          <w:b w:val="0"/>
          <w:bCs w:val="0"/>
          <w:sz w:val="25"/>
          <w:szCs w:val="25"/>
        </w:rPr>
        <w:t>бря</w:t>
      </w:r>
      <w:r w:rsidRPr="009E1C25">
        <w:rPr>
          <w:b w:val="0"/>
          <w:bCs w:val="0"/>
          <w:sz w:val="25"/>
          <w:szCs w:val="25"/>
        </w:rPr>
        <w:t xml:space="preserve"> 2015 года, по адресу: </w:t>
      </w:r>
      <w:proofErr w:type="gramStart"/>
      <w:r w:rsidRPr="009E1C25">
        <w:rPr>
          <w:b w:val="0"/>
          <w:bCs w:val="0"/>
          <w:color w:val="000000"/>
          <w:sz w:val="25"/>
          <w:szCs w:val="25"/>
        </w:rPr>
        <w:t>г</w:t>
      </w:r>
      <w:proofErr w:type="gramEnd"/>
      <w:r w:rsidRPr="009E1C25">
        <w:rPr>
          <w:b w:val="0"/>
          <w:bCs w:val="0"/>
          <w:color w:val="000000"/>
          <w:sz w:val="25"/>
          <w:szCs w:val="25"/>
        </w:rPr>
        <w:t>.Н.Новг</w:t>
      </w:r>
      <w:r w:rsidR="00B45DAC" w:rsidRPr="009E1C25">
        <w:rPr>
          <w:b w:val="0"/>
          <w:bCs w:val="0"/>
          <w:color w:val="000000"/>
          <w:sz w:val="25"/>
          <w:szCs w:val="25"/>
        </w:rPr>
        <w:t>ород, пл. Свободы, д.3</w:t>
      </w:r>
      <w:r w:rsidRPr="009E1C25">
        <w:rPr>
          <w:b w:val="0"/>
          <w:bCs w:val="0"/>
          <w:color w:val="000000"/>
          <w:sz w:val="25"/>
          <w:szCs w:val="25"/>
        </w:rPr>
        <w:t>.</w:t>
      </w:r>
    </w:p>
    <w:p w:rsidR="00F1156E" w:rsidRPr="009E1C25" w:rsidRDefault="00F1156E" w:rsidP="00DA1EB3">
      <w:pPr>
        <w:pStyle w:val="31"/>
        <w:ind w:firstLine="0"/>
        <w:rPr>
          <w:b w:val="0"/>
          <w:bCs w:val="0"/>
          <w:sz w:val="25"/>
          <w:szCs w:val="25"/>
          <w:lang w:eastAsia="ru-RU"/>
        </w:rPr>
      </w:pPr>
    </w:p>
    <w:p w:rsidR="003B1F53" w:rsidRPr="006201A0" w:rsidRDefault="003B1F53" w:rsidP="003B1F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6201A0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264"/>
        <w:gridCol w:w="226"/>
        <w:gridCol w:w="54"/>
        <w:gridCol w:w="6529"/>
      </w:tblGrid>
      <w:tr w:rsidR="003B1F53" w:rsidRPr="006201A0" w:rsidTr="004A077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3B1F53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3B1F53" w:rsidRPr="006201A0" w:rsidTr="004A077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Старший вице-президент по коммерц</w:t>
            </w:r>
            <w:proofErr w:type="gram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ии АО</w:t>
            </w:r>
            <w:proofErr w:type="gram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«НИАЭП»</w:t>
            </w:r>
          </w:p>
        </w:tc>
      </w:tr>
      <w:tr w:rsidR="003B1F53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3B1F53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B72C57" w:rsidP="004A077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9" w:history="1">
              <w:r w:rsidR="003B1F53" w:rsidRPr="006201A0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Главный специалист отдела физической защиты и </w:t>
            </w:r>
            <w:r w:rsidRPr="006201A0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B1F53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3B1F53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B72C57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0" w:history="1">
              <w:proofErr w:type="spellStart"/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B72C57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1" w:history="1"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>Росэнергоатом</w:t>
              </w:r>
              <w:proofErr w:type="spellEnd"/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>» (присутствовал в режиме видеоконференции)</w:t>
              </w:r>
            </w:hyperlink>
          </w:p>
        </w:tc>
      </w:tr>
      <w:tr w:rsidR="003B1F53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Андреев Александр</w:t>
            </w:r>
          </w:p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Владимирович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Заместитель директора по проектированию Ростовской АЭС</w:t>
            </w:r>
          </w:p>
        </w:tc>
      </w:tr>
      <w:tr w:rsidR="003B1F53" w:rsidRPr="006201A0" w:rsidTr="004A0771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3B1F53" w:rsidRPr="006201A0" w:rsidTr="004A0771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3B1F53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B72C57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2" w:history="1"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B72C57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3" w:history="1"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Эксперт </w:t>
              </w:r>
              <w:proofErr w:type="gramStart"/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 АО «НИАЭП»</w:t>
              </w:r>
            </w:hyperlink>
          </w:p>
        </w:tc>
      </w:tr>
      <w:tr w:rsidR="003B1F53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B1F53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3B1F53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Начальник отдела подготовки конкурсных процедур </w:t>
            </w: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Волгодонского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филиала АО «НИАЭП» (присутствовал в режиме видеоконференции)</w:t>
            </w:r>
          </w:p>
        </w:tc>
      </w:tr>
      <w:tr w:rsidR="003B1F53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B72C57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4" w:history="1"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>Шешокин Александр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B72C57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5" w:history="1"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3B1F53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3B1F53" w:rsidRPr="006201A0" w:rsidTr="004A0771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6201A0" w:rsidRDefault="00B72C57" w:rsidP="004A077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6" w:history="1">
              <w:r w:rsidR="003B1F53" w:rsidRPr="006201A0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Белоусова</w:t>
              </w:r>
            </w:hyperlink>
            <w:r w:rsidR="003B1F53"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6201A0" w:rsidRDefault="00B72C57" w:rsidP="004A077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7" w:history="1">
              <w:r w:rsidR="003B1F53" w:rsidRPr="006201A0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B1F53" w:rsidRPr="006201A0" w:rsidRDefault="003B1F53" w:rsidP="003B1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sz w:val="25"/>
          <w:szCs w:val="25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3B1F53" w:rsidRPr="006201A0" w:rsidRDefault="003B1F53" w:rsidP="003B1F53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</w:p>
    <w:p w:rsidR="000468EC" w:rsidRPr="009E1C25" w:rsidRDefault="00F1156E" w:rsidP="00DA1E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9E1C25">
        <w:rPr>
          <w:rFonts w:ascii="Times New Roman" w:hAnsi="Times New Roman" w:cs="Times New Roman"/>
          <w:sz w:val="25"/>
          <w:szCs w:val="25"/>
        </w:rPr>
        <w:t xml:space="preserve">1. </w:t>
      </w:r>
      <w:r w:rsidR="00224934" w:rsidRPr="009E1C25">
        <w:rPr>
          <w:rFonts w:ascii="Times New Roman" w:hAnsi="Times New Roman" w:cs="Times New Roman"/>
          <w:sz w:val="25"/>
          <w:szCs w:val="25"/>
        </w:rPr>
        <w:t>Согласно протоколу открытия доступа к заявкам на участ</w:t>
      </w:r>
      <w:r w:rsidR="00E66779" w:rsidRPr="009E1C25">
        <w:rPr>
          <w:rFonts w:ascii="Times New Roman" w:hAnsi="Times New Roman" w:cs="Times New Roman"/>
          <w:sz w:val="25"/>
          <w:szCs w:val="25"/>
        </w:rPr>
        <w:t>ие в запросе предложений  от «</w:t>
      </w:r>
      <w:r w:rsidR="0029565E" w:rsidRPr="009E1C25">
        <w:rPr>
          <w:rFonts w:ascii="Times New Roman" w:hAnsi="Times New Roman" w:cs="Times New Roman"/>
          <w:sz w:val="25"/>
          <w:szCs w:val="25"/>
        </w:rPr>
        <w:t>01</w:t>
      </w:r>
      <w:r w:rsidR="00224934" w:rsidRPr="009E1C25">
        <w:rPr>
          <w:rFonts w:ascii="Times New Roman" w:hAnsi="Times New Roman" w:cs="Times New Roman"/>
          <w:sz w:val="25"/>
          <w:szCs w:val="25"/>
        </w:rPr>
        <w:t xml:space="preserve">» </w:t>
      </w:r>
      <w:r w:rsidR="0029565E" w:rsidRPr="009E1C25">
        <w:rPr>
          <w:rFonts w:ascii="Times New Roman" w:hAnsi="Times New Roman" w:cs="Times New Roman"/>
          <w:sz w:val="25"/>
          <w:szCs w:val="25"/>
        </w:rPr>
        <w:t>дека</w:t>
      </w:r>
      <w:r w:rsidR="00224934" w:rsidRPr="009E1C25">
        <w:rPr>
          <w:rFonts w:ascii="Times New Roman" w:hAnsi="Times New Roman" w:cs="Times New Roman"/>
          <w:sz w:val="25"/>
          <w:szCs w:val="25"/>
        </w:rPr>
        <w:t xml:space="preserve">бря 2015 года № </w:t>
      </w:r>
      <w:r w:rsidR="009E1C25" w:rsidRPr="009E1C25">
        <w:rPr>
          <w:rFonts w:ascii="Times New Roman" w:hAnsi="Times New Roman" w:cs="Times New Roman"/>
          <w:sz w:val="25"/>
          <w:szCs w:val="25"/>
        </w:rPr>
        <w:t>8903/105 Р</w:t>
      </w:r>
      <w:proofErr w:type="gramStart"/>
      <w:r w:rsidR="009E1C25" w:rsidRPr="009E1C25">
        <w:rPr>
          <w:rFonts w:ascii="Times New Roman" w:hAnsi="Times New Roman" w:cs="Times New Roman"/>
          <w:sz w:val="25"/>
          <w:szCs w:val="25"/>
        </w:rPr>
        <w:t>4</w:t>
      </w:r>
      <w:proofErr w:type="gramEnd"/>
      <w:r w:rsidR="009E1C25" w:rsidRPr="009E1C25">
        <w:rPr>
          <w:rFonts w:ascii="Times New Roman" w:hAnsi="Times New Roman" w:cs="Times New Roman"/>
          <w:sz w:val="25"/>
          <w:szCs w:val="25"/>
        </w:rPr>
        <w:t>/П-16-1</w:t>
      </w:r>
      <w:r w:rsidR="00240992" w:rsidRPr="009E1C25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 </w:t>
      </w:r>
      <w:r w:rsidR="00224934" w:rsidRPr="009E1C25">
        <w:rPr>
          <w:rFonts w:ascii="Times New Roman" w:hAnsi="Times New Roman" w:cs="Times New Roman"/>
          <w:sz w:val="25"/>
          <w:szCs w:val="25"/>
        </w:rPr>
        <w:t xml:space="preserve">были поданы заявки на участие в запросе предложений следующими участниками </w:t>
      </w:r>
      <w:r w:rsidR="00224934" w:rsidRPr="009E1C25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Pr="009E1C25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32"/>
        <w:gridCol w:w="3389"/>
        <w:gridCol w:w="2582"/>
        <w:gridCol w:w="3149"/>
      </w:tblGrid>
      <w:tr w:rsidR="009E1C25" w:rsidRPr="009E1C25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9E1C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9E1C25" w:rsidRPr="009E1C25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60346494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ЗАО «</w:t>
            </w:r>
            <w:proofErr w:type="spellStart"/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ПроектМонтажИнжиниринг</w:t>
            </w:r>
            <w:proofErr w:type="spellEnd"/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г. Москва, ул. Малая Ордынка</w:t>
            </w:r>
            <w:proofErr w:type="gramStart"/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,</w:t>
            </w:r>
            <w:proofErr w:type="gramEnd"/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д. 13 стр.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354 000,00 (Триста пятьдесят четыре тысячи) рублей 00 копеек, включая НДС </w:t>
            </w:r>
          </w:p>
        </w:tc>
      </w:tr>
      <w:tr w:rsidR="009E1C25" w:rsidRPr="009E1C25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60346767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ЗАО «ФИЛАР»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Ленинградская область,  </w:t>
            </w:r>
            <w:proofErr w:type="gramStart"/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г</w:t>
            </w:r>
            <w:proofErr w:type="gramEnd"/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 Шлиссельбург, Фабричный остров, д.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352 820,00 (Триста пятьдесят две тысячи восемьсот двадцать) рублей 00 копеек, включая НДС </w:t>
            </w:r>
          </w:p>
        </w:tc>
      </w:tr>
      <w:tr w:rsidR="009E1C25" w:rsidRPr="009E1C25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60347262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ЗАО «ММЗСО»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г. Москва, ул. </w:t>
            </w:r>
            <w:proofErr w:type="spellStart"/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Верейская</w:t>
            </w:r>
            <w:proofErr w:type="spellEnd"/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 д. 29а,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9E1C25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343 380,00 (Триста сорок три тысячи </w:t>
            </w:r>
            <w:r w:rsidRPr="009E1C2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триста восемьдесят) рублей 00 копеек, включая НДС </w:t>
            </w:r>
          </w:p>
        </w:tc>
      </w:tr>
    </w:tbl>
    <w:p w:rsidR="00E96430" w:rsidRPr="009E1C25" w:rsidRDefault="00E66779" w:rsidP="003B1F5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lastRenderedPageBreak/>
        <w:t>2</w:t>
      </w:r>
      <w:r w:rsidR="00240992" w:rsidRPr="009E1C25">
        <w:rPr>
          <w:rFonts w:ascii="Times New Roman" w:hAnsi="Times New Roman" w:cs="Times New Roman"/>
          <w:sz w:val="25"/>
          <w:szCs w:val="25"/>
          <w:lang w:eastAsia="ru-RU"/>
        </w:rPr>
        <w:t>.</w:t>
      </w:r>
      <w:r w:rsidR="00224934" w:rsidRPr="009E1C25">
        <w:rPr>
          <w:rFonts w:ascii="Times New Roman" w:hAnsi="Times New Roman" w:cs="Times New Roman"/>
          <w:sz w:val="25"/>
          <w:szCs w:val="25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9E1C25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="00224934" w:rsidRPr="009E1C25">
        <w:rPr>
          <w:rFonts w:ascii="Times New Roman" w:hAnsi="Times New Roman" w:cs="Times New Roman"/>
          <w:sz w:val="25"/>
          <w:szCs w:val="25"/>
        </w:rPr>
        <w:t>приняты следующие решения:</w:t>
      </w:r>
    </w:p>
    <w:p w:rsidR="009E1C25" w:rsidRPr="003B1F53" w:rsidRDefault="009E1C25" w:rsidP="009E1C2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  <w:lang w:eastAsia="ar-SA"/>
        </w:rPr>
      </w:pPr>
      <w:r w:rsidRPr="009E1C25">
        <w:rPr>
          <w:sz w:val="25"/>
          <w:szCs w:val="25"/>
          <w:lang w:eastAsia="ar-SA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</w:t>
      </w:r>
      <w:r w:rsidRPr="003B1F53">
        <w:rPr>
          <w:sz w:val="25"/>
          <w:szCs w:val="25"/>
          <w:lang w:eastAsia="ar-SA"/>
        </w:rPr>
        <w:t xml:space="preserve">документации: </w:t>
      </w:r>
    </w:p>
    <w:p w:rsidR="009E1C25" w:rsidRPr="003B1F53" w:rsidRDefault="009E1C25" w:rsidP="009E1C2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3B1F53">
        <w:rPr>
          <w:rFonts w:ascii="Times New Roman" w:hAnsi="Times New Roman" w:cs="Times New Roman"/>
          <w:sz w:val="25"/>
          <w:szCs w:val="25"/>
          <w:lang w:eastAsia="ar-SA"/>
        </w:rPr>
        <w:t xml:space="preserve">2.1.1. </w:t>
      </w:r>
      <w:r w:rsidRPr="003B1F53">
        <w:rPr>
          <w:rFonts w:ascii="Times New Roman" w:hAnsi="Times New Roman" w:cs="Times New Roman"/>
          <w:sz w:val="25"/>
          <w:szCs w:val="25"/>
          <w:lang w:eastAsia="ru-RU"/>
        </w:rPr>
        <w:t>ЗАО «ММЗСО»</w:t>
      </w:r>
      <w:r w:rsidRPr="003B1F53">
        <w:rPr>
          <w:rFonts w:ascii="Times New Roman" w:hAnsi="Times New Roman" w:cs="Times New Roman"/>
          <w:sz w:val="25"/>
          <w:szCs w:val="25"/>
        </w:rPr>
        <w:t>;</w:t>
      </w:r>
    </w:p>
    <w:p w:rsidR="009E1C25" w:rsidRPr="003B1F53" w:rsidRDefault="009E1C25" w:rsidP="009E1C2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3B1F53">
        <w:rPr>
          <w:rFonts w:ascii="Times New Roman" w:hAnsi="Times New Roman" w:cs="Times New Roman"/>
          <w:sz w:val="25"/>
          <w:szCs w:val="25"/>
        </w:rPr>
        <w:t xml:space="preserve">2.1.2. </w:t>
      </w:r>
      <w:r w:rsidRPr="003B1F53">
        <w:rPr>
          <w:rFonts w:ascii="Times New Roman" w:hAnsi="Times New Roman" w:cs="Times New Roman"/>
          <w:sz w:val="25"/>
          <w:szCs w:val="25"/>
          <w:lang w:eastAsia="ru-RU"/>
        </w:rPr>
        <w:t>ЗАО «ФИЛАР».</w:t>
      </w:r>
    </w:p>
    <w:p w:rsidR="009E1C25" w:rsidRPr="003B1F53" w:rsidRDefault="00B72C57" w:rsidP="009E1C25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18" w:history="1">
        <w:hyperlink r:id="rId19" w:history="1">
          <w:r w:rsidR="009E1C25" w:rsidRPr="003B1F53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E1C25" w:rsidRPr="003B1F53" w:rsidRDefault="00B72C57" w:rsidP="009E1C25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20" w:history="1">
        <w:hyperlink r:id="rId21" w:history="1">
          <w:r w:rsidR="009E1C25" w:rsidRPr="003B1F53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>«за» -</w:t>
          </w:r>
          <w:r w:rsidR="003B1F53" w:rsidRPr="003B1F53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>10</w:t>
          </w:r>
          <w:r w:rsidR="009E1C25" w:rsidRPr="003B1F53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 xml:space="preserve"> голосов;</w:t>
          </w:r>
        </w:hyperlink>
      </w:hyperlink>
    </w:p>
    <w:p w:rsidR="009E1C25" w:rsidRPr="003B1F53" w:rsidRDefault="00B72C57" w:rsidP="009E1C25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22" w:history="1">
        <w:hyperlink r:id="rId23" w:history="1">
          <w:r w:rsidR="009E1C25" w:rsidRPr="003B1F53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>«против» - 0 голосов;</w:t>
          </w:r>
        </w:hyperlink>
      </w:hyperlink>
    </w:p>
    <w:p w:rsidR="009E1C25" w:rsidRPr="003B1F53" w:rsidRDefault="00B72C57" w:rsidP="009E1C25">
      <w:pPr>
        <w:pStyle w:val="a8"/>
        <w:spacing w:before="0" w:beforeAutospacing="0" w:after="0" w:afterAutospacing="0"/>
        <w:ind w:firstLine="600"/>
        <w:rPr>
          <w:sz w:val="25"/>
          <w:szCs w:val="25"/>
        </w:rPr>
      </w:pPr>
      <w:hyperlink r:id="rId24" w:history="1">
        <w:hyperlink r:id="rId25" w:history="1">
          <w:r w:rsidR="009E1C25" w:rsidRPr="003B1F53">
            <w:rPr>
              <w:rStyle w:val="a3"/>
              <w:i/>
              <w:color w:val="auto"/>
              <w:sz w:val="25"/>
              <w:szCs w:val="25"/>
              <w:u w:val="none"/>
            </w:rPr>
            <w:t>воздержался» - 0 голосов</w:t>
          </w:r>
          <w:r w:rsidR="009E1C25" w:rsidRPr="003B1F53">
            <w:rPr>
              <w:rStyle w:val="a3"/>
              <w:color w:val="auto"/>
              <w:sz w:val="25"/>
              <w:szCs w:val="25"/>
              <w:u w:val="none"/>
            </w:rPr>
            <w:t>.</w:t>
          </w:r>
        </w:hyperlink>
      </w:hyperlink>
    </w:p>
    <w:p w:rsidR="009E1C25" w:rsidRPr="003B1F53" w:rsidRDefault="009E1C25" w:rsidP="009E1C2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9E1C25" w:rsidRPr="003B1F53" w:rsidRDefault="009E1C25" w:rsidP="009E1C2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B1F53">
        <w:rPr>
          <w:sz w:val="25"/>
          <w:szCs w:val="25"/>
        </w:rPr>
        <w:t xml:space="preserve">2.2. </w:t>
      </w:r>
      <w:r w:rsidRPr="003B1F53">
        <w:rPr>
          <w:rFonts w:eastAsia="Times New Roman"/>
          <w:sz w:val="25"/>
          <w:szCs w:val="25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3B1F53">
        <w:rPr>
          <w:sz w:val="25"/>
          <w:szCs w:val="25"/>
        </w:rPr>
        <w:t xml:space="preserve">: </w:t>
      </w:r>
    </w:p>
    <w:p w:rsidR="009E1C25" w:rsidRPr="003B1F53" w:rsidRDefault="009E1C25" w:rsidP="009E1C25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B1F53">
        <w:rPr>
          <w:rFonts w:eastAsia="Times New Roman"/>
          <w:sz w:val="25"/>
          <w:szCs w:val="25"/>
        </w:rPr>
        <w:t xml:space="preserve">2.2.1. </w:t>
      </w:r>
      <w:r w:rsidRPr="003B1F53">
        <w:rPr>
          <w:bCs/>
          <w:sz w:val="25"/>
          <w:szCs w:val="25"/>
          <w:lang w:eastAsia="ar-SA"/>
        </w:rPr>
        <w:t xml:space="preserve">направить участнику запроса предложений </w:t>
      </w:r>
      <w:r w:rsidRPr="003B1F53">
        <w:rPr>
          <w:sz w:val="25"/>
          <w:szCs w:val="25"/>
        </w:rPr>
        <w:t>ЗАО «</w:t>
      </w:r>
      <w:proofErr w:type="spellStart"/>
      <w:r w:rsidRPr="003B1F53">
        <w:rPr>
          <w:sz w:val="25"/>
          <w:szCs w:val="25"/>
        </w:rPr>
        <w:t>ПроектМонтажИнжиниринг</w:t>
      </w:r>
      <w:proofErr w:type="spellEnd"/>
      <w:r w:rsidRPr="003B1F53">
        <w:rPr>
          <w:sz w:val="25"/>
          <w:szCs w:val="25"/>
        </w:rPr>
        <w:t xml:space="preserve">»   </w:t>
      </w:r>
      <w:r w:rsidRPr="003B1F53">
        <w:rPr>
          <w:bCs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9E1C25" w:rsidRPr="003B1F53" w:rsidRDefault="00B72C57" w:rsidP="009E1C25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26" w:history="1">
        <w:hyperlink r:id="rId27" w:history="1">
          <w:r w:rsidR="009E1C25" w:rsidRPr="003B1F53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E1C25" w:rsidRPr="003B1F53" w:rsidRDefault="00B72C57" w:rsidP="009E1C25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28" w:history="1">
        <w:hyperlink r:id="rId29" w:history="1">
          <w:r w:rsidR="009E1C25" w:rsidRPr="003B1F53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 xml:space="preserve">«за» - </w:t>
          </w:r>
          <w:r w:rsidR="003B1F53" w:rsidRPr="003B1F53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>10</w:t>
          </w:r>
          <w:r w:rsidR="009E1C25" w:rsidRPr="003B1F53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 xml:space="preserve"> голосов;</w:t>
          </w:r>
        </w:hyperlink>
      </w:hyperlink>
    </w:p>
    <w:p w:rsidR="009E1C25" w:rsidRPr="003B1F53" w:rsidRDefault="00B72C57" w:rsidP="009E1C25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30" w:history="1">
        <w:hyperlink r:id="rId31" w:history="1">
          <w:r w:rsidR="009E1C25" w:rsidRPr="003B1F53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>«против» - 0 голосов;</w:t>
          </w:r>
        </w:hyperlink>
      </w:hyperlink>
    </w:p>
    <w:p w:rsidR="009E1C25" w:rsidRPr="003B1F53" w:rsidRDefault="009E1C25" w:rsidP="009E1C25">
      <w:pPr>
        <w:pStyle w:val="a8"/>
        <w:spacing w:before="0" w:beforeAutospacing="0" w:after="0" w:afterAutospacing="0"/>
        <w:ind w:firstLine="601"/>
        <w:rPr>
          <w:sz w:val="25"/>
          <w:szCs w:val="25"/>
        </w:rPr>
      </w:pPr>
      <w:r w:rsidRPr="003B1F53">
        <w:rPr>
          <w:sz w:val="25"/>
          <w:szCs w:val="25"/>
        </w:rPr>
        <w:t>«</w:t>
      </w:r>
      <w:hyperlink r:id="rId32" w:history="1">
        <w:hyperlink r:id="rId33" w:history="1">
          <w:r w:rsidRPr="003B1F53">
            <w:rPr>
              <w:rStyle w:val="a3"/>
              <w:i/>
              <w:color w:val="auto"/>
              <w:sz w:val="25"/>
              <w:szCs w:val="25"/>
              <w:u w:val="none"/>
            </w:rPr>
            <w:t>воздержался» - 0 голосов</w:t>
          </w:r>
          <w:r w:rsidRPr="003B1F53">
            <w:rPr>
              <w:rStyle w:val="a3"/>
              <w:color w:val="auto"/>
              <w:sz w:val="25"/>
              <w:szCs w:val="25"/>
              <w:u w:val="none"/>
            </w:rPr>
            <w:t>.</w:t>
          </w:r>
        </w:hyperlink>
      </w:hyperlink>
    </w:p>
    <w:p w:rsidR="00DA1EB3" w:rsidRPr="003B1F53" w:rsidRDefault="00DA1EB3" w:rsidP="009E1C25">
      <w:pPr>
        <w:pStyle w:val="a8"/>
        <w:spacing w:before="0" w:beforeAutospacing="0" w:after="0" w:afterAutospacing="0"/>
        <w:rPr>
          <w:sz w:val="16"/>
          <w:szCs w:val="16"/>
        </w:rPr>
      </w:pPr>
    </w:p>
    <w:p w:rsidR="003B1F53" w:rsidRPr="006201A0" w:rsidRDefault="003B1F53" w:rsidP="003B1F53">
      <w:pPr>
        <w:pStyle w:val="1"/>
        <w:ind w:left="0" w:firstLine="540"/>
        <w:outlineLvl w:val="0"/>
        <w:rPr>
          <w:b/>
          <w:sz w:val="25"/>
          <w:szCs w:val="25"/>
          <w:lang w:eastAsia="ar-SA"/>
        </w:rPr>
      </w:pPr>
      <w:r w:rsidRPr="006201A0">
        <w:rPr>
          <w:b/>
          <w:sz w:val="25"/>
          <w:szCs w:val="25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B1F53" w:rsidRPr="006201A0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3B1F53" w:rsidRPr="006201A0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3B1F53" w:rsidRPr="006201A0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B1F53" w:rsidRPr="006201A0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3B1F53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B1F53" w:rsidRPr="006201A0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3B1F53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B72C57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34" w:history="1">
              <w:proofErr w:type="spellStart"/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B1F53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Андреев Александр</w:t>
            </w:r>
          </w:p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B1F53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B1F53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B1F53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B72C57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35" w:history="1"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B1F53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B1F53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B1F53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B72C57" w:rsidP="004A077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36" w:history="1">
              <w:r w:rsidR="003B1F53" w:rsidRPr="006201A0">
                <w:rPr>
                  <w:rFonts w:ascii="Times New Roman" w:hAnsi="Times New Roman" w:cs="Times New Roman"/>
                  <w:sz w:val="25"/>
                  <w:szCs w:val="25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B1F53" w:rsidRPr="006201A0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3B1F53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53" w:rsidRPr="006201A0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3B1F53" w:rsidRDefault="003B1F53" w:rsidP="00DA1EB3">
      <w:pPr>
        <w:spacing w:after="0" w:line="240" w:lineRule="auto"/>
        <w:outlineLvl w:val="0"/>
      </w:pPr>
    </w:p>
    <w:p w:rsidR="00951DB4" w:rsidRPr="009E1C25" w:rsidRDefault="00B72C57" w:rsidP="00DA1EB3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7" w:history="1">
        <w:hyperlink r:id="rId38" w:history="1">
          <w:hyperlink r:id="rId39" w:history="1">
            <w:r w:rsidR="00F1156E" w:rsidRPr="009E1C25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9E1C25" w:rsidSect="00D66CB6">
      <w:footerReference w:type="default" r:id="rId40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0E6" w:rsidRDefault="00D230E6" w:rsidP="0079146F">
      <w:pPr>
        <w:spacing w:after="0" w:line="240" w:lineRule="auto"/>
      </w:pPr>
      <w:r>
        <w:separator/>
      </w:r>
    </w:p>
  </w:endnote>
  <w:endnote w:type="continuationSeparator" w:id="0">
    <w:p w:rsidR="00D230E6" w:rsidRDefault="00D230E6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9E1C25" w:rsidRDefault="009E1C25" w:rsidP="009E1C2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9E1C25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8903/105 Р</w:t>
    </w:r>
    <w:proofErr w:type="gramStart"/>
    <w:r w:rsidRPr="009E1C25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9E1C25">
      <w:rPr>
        <w:rFonts w:ascii="Times New Roman" w:hAnsi="Times New Roman" w:cs="Times New Roman"/>
        <w:b/>
        <w:bCs/>
        <w:sz w:val="16"/>
        <w:szCs w:val="16"/>
        <w:lang w:eastAsia="ru-RU"/>
      </w:rPr>
      <w:t>/П-16-2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№8903/105 Р4/П-16 «Поставка клапанов избыточного давления (КИД-400), для сооружения энергоблока № 4 Ростовской АЭС»</w:t>
    </w:r>
  </w:p>
  <w:p w:rsidR="00085EE6" w:rsidRPr="003D15BD" w:rsidRDefault="00D230E6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D230E6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72C5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72C5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01BE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B72C5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72C5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72C5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01BEF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B72C5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0E6" w:rsidRDefault="00D230E6" w:rsidP="0079146F">
      <w:pPr>
        <w:spacing w:after="0" w:line="240" w:lineRule="auto"/>
      </w:pPr>
      <w:r>
        <w:separator/>
      </w:r>
    </w:p>
  </w:footnote>
  <w:footnote w:type="continuationSeparator" w:id="0">
    <w:p w:rsidR="00D230E6" w:rsidRDefault="00D230E6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E1670"/>
    <w:rsid w:val="00101BEF"/>
    <w:rsid w:val="00120A1D"/>
    <w:rsid w:val="001351EA"/>
    <w:rsid w:val="00152345"/>
    <w:rsid w:val="001624CD"/>
    <w:rsid w:val="00163E4E"/>
    <w:rsid w:val="00165E4E"/>
    <w:rsid w:val="00183B77"/>
    <w:rsid w:val="00185C14"/>
    <w:rsid w:val="001A39B5"/>
    <w:rsid w:val="001D3D61"/>
    <w:rsid w:val="00224934"/>
    <w:rsid w:val="00240992"/>
    <w:rsid w:val="002534C5"/>
    <w:rsid w:val="00284AE3"/>
    <w:rsid w:val="0029565E"/>
    <w:rsid w:val="002D10AC"/>
    <w:rsid w:val="0032537A"/>
    <w:rsid w:val="00362FF0"/>
    <w:rsid w:val="003B1F53"/>
    <w:rsid w:val="003D15BD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72947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95770"/>
    <w:rsid w:val="005A0486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747C8"/>
    <w:rsid w:val="00780279"/>
    <w:rsid w:val="0079146F"/>
    <w:rsid w:val="007971C2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E1C25"/>
    <w:rsid w:val="009F084A"/>
    <w:rsid w:val="00A43A8C"/>
    <w:rsid w:val="00A45343"/>
    <w:rsid w:val="00A532D4"/>
    <w:rsid w:val="00A575D2"/>
    <w:rsid w:val="00A9470B"/>
    <w:rsid w:val="00A949D4"/>
    <w:rsid w:val="00AC5E1A"/>
    <w:rsid w:val="00AF32AA"/>
    <w:rsid w:val="00B41B04"/>
    <w:rsid w:val="00B45DAC"/>
    <w:rsid w:val="00B72C57"/>
    <w:rsid w:val="00BA765B"/>
    <w:rsid w:val="00BB01E3"/>
    <w:rsid w:val="00BB2A8E"/>
    <w:rsid w:val="00BF2AE2"/>
    <w:rsid w:val="00C96552"/>
    <w:rsid w:val="00CB2B12"/>
    <w:rsid w:val="00CB68BF"/>
    <w:rsid w:val="00D16B2F"/>
    <w:rsid w:val="00D230E6"/>
    <w:rsid w:val="00D66CB6"/>
    <w:rsid w:val="00D91102"/>
    <w:rsid w:val="00D94D0E"/>
    <w:rsid w:val="00DA1EB3"/>
    <w:rsid w:val="00DB72BC"/>
    <w:rsid w:val="00DE1118"/>
    <w:rsid w:val="00DF6FB5"/>
    <w:rsid w:val="00E567C8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105E8-09BA-4DDB-A519-462B8950F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35</cp:revision>
  <cp:lastPrinted>2015-12-08T09:20:00Z</cp:lastPrinted>
  <dcterms:created xsi:type="dcterms:W3CDTF">2015-07-21T08:03:00Z</dcterms:created>
  <dcterms:modified xsi:type="dcterms:W3CDTF">2015-12-08T09:20:00Z</dcterms:modified>
</cp:coreProperties>
</file>