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9B" w:rsidRDefault="0006519B" w:rsidP="0006519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8903/186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</w:t>
      </w:r>
    </w:p>
    <w:p w:rsidR="0006519B" w:rsidRDefault="0006519B" w:rsidP="0006519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 заявкам на участие в запросе предложений на право заключения договора на поставку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№ 8903/186 К2-1,2/П-15 «Поставка стендов очистки жидкостей для сооружения энергоблоков №1 и №2 Курской АЭС-2»</w:t>
      </w:r>
    </w:p>
    <w:p w:rsidR="0006519B" w:rsidRDefault="0006519B" w:rsidP="0006519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6519B" w:rsidRDefault="0006519B" w:rsidP="0006519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6519B" w:rsidTr="00BC2E08">
        <w:tc>
          <w:tcPr>
            <w:tcW w:w="5149" w:type="dxa"/>
            <w:hideMark/>
          </w:tcPr>
          <w:p w:rsidR="0006519B" w:rsidRDefault="0006519B" w:rsidP="00BC2E0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6519B" w:rsidRDefault="0006519B" w:rsidP="00BC2E0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6519B" w:rsidRDefault="0006519B" w:rsidP="0006519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519B" w:rsidRDefault="0006519B" w:rsidP="000651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06519B" w:rsidRDefault="0006519B" w:rsidP="000651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519B" w:rsidRDefault="0006519B" w:rsidP="0006519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6519B" w:rsidRDefault="0006519B" w:rsidP="0006519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06519B" w:rsidRPr="0006519B" w:rsidRDefault="0006519B" w:rsidP="000651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519B" w:rsidRPr="0006519B" w:rsidRDefault="0006519B" w:rsidP="000651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6519B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№ 8903/186 К2-1,2/П-15 «Поставка стендов очистки жидкостей для сооружения энергоблоков №1 и №2 Курской АЭС-2»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06519B" w:rsidRPr="0006519B" w:rsidRDefault="0006519B" w:rsidP="000651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519B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стендов очистки жидкостей для сооружения энергоблоков №1 и №2 Курской АЭС-2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6519B" w:rsidRPr="00563858" w:rsidRDefault="0006519B" w:rsidP="000651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6519B" w:rsidRPr="0006519B" w:rsidRDefault="0006519B" w:rsidP="000651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519B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>085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>250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восемьдесят пять тысяч двести пятьдесят) рублей 00 копеек, включая НДС. </w:t>
      </w:r>
    </w:p>
    <w:p w:rsidR="0006519B" w:rsidRPr="0006519B" w:rsidRDefault="0006519B" w:rsidP="0006519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519B" w:rsidRDefault="0006519B" w:rsidP="000651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06519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«23» декабря 2015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06519B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06519B">
        <w:rPr>
          <w:rFonts w:ascii="Times New Roman" w:hAnsi="Times New Roman"/>
          <w:sz w:val="28"/>
          <w:szCs w:val="28"/>
          <w:lang w:eastAsia="ru-RU"/>
        </w:rPr>
        <w:t>,</w:t>
      </w:r>
      <w:r w:rsidRPr="0006519B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06519B">
        <w:rPr>
          <w:rFonts w:ascii="Times New Roman" w:hAnsi="Times New Roman"/>
          <w:sz w:val="28"/>
          <w:szCs w:val="28"/>
          <w:lang w:eastAsia="ru-RU"/>
        </w:rPr>
        <w:t xml:space="preserve"> 31503138290,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06519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06519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06519B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№151223/0536/1798,</w:t>
      </w:r>
      <w:r w:rsidRPr="0006519B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06519B">
        <w:rPr>
          <w:rFonts w:ascii="Times New Roman" w:hAnsi="Times New Roman" w:cs="Times New Roman"/>
          <w:sz w:val="28"/>
          <w:szCs w:val="28"/>
          <w:lang w:eastAsia="ru-RU"/>
        </w:rPr>
        <w:t>028527.</w:t>
      </w:r>
    </w:p>
    <w:p w:rsidR="0006519B" w:rsidRPr="0006519B" w:rsidRDefault="0006519B" w:rsidP="0006519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519B" w:rsidRPr="005E5398" w:rsidRDefault="0006519B" w:rsidP="0006519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6519B" w:rsidRPr="005E5398" w:rsidRDefault="0006519B" w:rsidP="0006519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19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янва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ря 2015 года на ЭТП АКД:</w:t>
      </w:r>
    </w:p>
    <w:p w:rsidR="0006519B" w:rsidRPr="005E5398" w:rsidRDefault="0006519B" w:rsidP="0006519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  <w:lang w:eastAsia="ru-RU"/>
        </w:rPr>
        <w:t>0 заявок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06519B" w:rsidRDefault="0006519B" w:rsidP="0006519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отозвано: 0 заявок на участие в запросе предложений.</w:t>
      </w:r>
    </w:p>
    <w:p w:rsidR="0006519B" w:rsidRPr="00303919" w:rsidRDefault="0006519B" w:rsidP="0006519B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303919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06519B" w:rsidRPr="005E5398" w:rsidTr="008B6C9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519B" w:rsidRPr="005E5398" w:rsidRDefault="001C16A5" w:rsidP="008B6C9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06519B"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519B" w:rsidRPr="005E5398" w:rsidRDefault="001C16A5" w:rsidP="008B6C9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06519B"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06519B" w:rsidRPr="005E5398" w:rsidTr="008B6C9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519B" w:rsidRPr="005E5398" w:rsidRDefault="0006519B" w:rsidP="008B6C9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06519B" w:rsidRPr="005E5398" w:rsidTr="008B6C9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519B" w:rsidRPr="005E5398" w:rsidRDefault="0006519B" w:rsidP="008B6C9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519B" w:rsidRPr="005E5398" w:rsidRDefault="0006519B" w:rsidP="008B6C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519B" w:rsidRDefault="0006519B" w:rsidP="0006519B">
      <w:pPr>
        <w:rPr>
          <w:rFonts w:ascii="Times New Roman" w:hAnsi="Times New Roman" w:cs="Times New Roman"/>
          <w:sz w:val="20"/>
          <w:szCs w:val="20"/>
        </w:rPr>
      </w:pPr>
    </w:p>
    <w:p w:rsidR="0006519B" w:rsidRPr="005E5398" w:rsidRDefault="0006519B" w:rsidP="0006519B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06519B" w:rsidRDefault="0006519B" w:rsidP="0006519B"/>
    <w:p w:rsidR="00951DB4" w:rsidRDefault="00951DB4" w:rsidP="0006519B">
      <w:pPr>
        <w:keepLines/>
        <w:spacing w:after="0" w:line="240" w:lineRule="auto"/>
        <w:jc w:val="both"/>
        <w:outlineLvl w:val="0"/>
      </w:pPr>
    </w:p>
    <w:sectPr w:rsidR="00951DB4" w:rsidSect="008B6C9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2A8" w:rsidRDefault="00E022A8" w:rsidP="001C16A5">
      <w:pPr>
        <w:spacing w:after="0" w:line="240" w:lineRule="auto"/>
      </w:pPr>
      <w:r>
        <w:separator/>
      </w:r>
    </w:p>
  </w:endnote>
  <w:endnote w:type="continuationSeparator" w:id="0">
    <w:p w:rsidR="00E022A8" w:rsidRDefault="00E022A8" w:rsidP="001C1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C9A" w:rsidRDefault="0006519B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8903/186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</w:t>
    </w:r>
  </w:p>
  <w:p w:rsidR="008B6C9A" w:rsidRDefault="0006519B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запросе предложений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товара № 8903/186 К2-1,2/П-15 «Поставка стендов очистки жидкостей для сооружения энергоблоков №1 и №2 Курской АЭС-2»</w:t>
    </w:r>
  </w:p>
  <w:p w:rsidR="008B6C9A" w:rsidRDefault="00E022A8">
    <w:pPr>
      <w:pStyle w:val="a4"/>
      <w:jc w:val="center"/>
      <w:rPr>
        <w:bCs/>
        <w:sz w:val="16"/>
        <w:szCs w:val="16"/>
      </w:rPr>
    </w:pPr>
  </w:p>
  <w:p w:rsidR="008B6C9A" w:rsidRDefault="0006519B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1C16A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1C16A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66B34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1C16A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1C16A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1C16A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66B34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1C16A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2A8" w:rsidRDefault="00E022A8" w:rsidP="001C16A5">
      <w:pPr>
        <w:spacing w:after="0" w:line="240" w:lineRule="auto"/>
      </w:pPr>
      <w:r>
        <w:separator/>
      </w:r>
    </w:p>
  </w:footnote>
  <w:footnote w:type="continuationSeparator" w:id="0">
    <w:p w:rsidR="00E022A8" w:rsidRDefault="00E022A8" w:rsidP="001C16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19B"/>
    <w:rsid w:val="0006519B"/>
    <w:rsid w:val="001C16A5"/>
    <w:rsid w:val="00366B34"/>
    <w:rsid w:val="00726491"/>
    <w:rsid w:val="00951DB4"/>
    <w:rsid w:val="00AF1E79"/>
    <w:rsid w:val="00E02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9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19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065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06519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6519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651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6519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66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66B34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2279</Characters>
  <Application>Microsoft Office Word</Application>
  <DocSecurity>0</DocSecurity>
  <Lines>18</Lines>
  <Paragraphs>5</Paragraphs>
  <ScaleCrop>false</ScaleCrop>
  <Company>NIAEP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2016-01-19T14:38:00Z</cp:lastPrinted>
  <dcterms:created xsi:type="dcterms:W3CDTF">2016-01-19T09:43:00Z</dcterms:created>
  <dcterms:modified xsi:type="dcterms:W3CDTF">2016-01-19T14:38:00Z</dcterms:modified>
</cp:coreProperties>
</file>