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921" w:rsidRPr="00606633" w:rsidRDefault="00380078" w:rsidP="003A19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663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Приложение №11"/>
            </w:textInput>
          </w:ffData>
        </w:fldChar>
      </w:r>
      <w:bookmarkStart w:id="0" w:name="ТекстовоеПоле18"/>
      <w:r w:rsidR="003A1921" w:rsidRPr="00606633">
        <w:rPr>
          <w:rFonts w:ascii="Times New Roman" w:hAnsi="Times New Roman"/>
          <w:sz w:val="24"/>
          <w:szCs w:val="24"/>
        </w:rPr>
        <w:instrText xml:space="preserve"> FORMTEXT </w:instrText>
      </w:r>
      <w:r w:rsidRPr="00606633">
        <w:rPr>
          <w:rFonts w:ascii="Times New Roman" w:hAnsi="Times New Roman"/>
          <w:sz w:val="24"/>
          <w:szCs w:val="24"/>
        </w:rPr>
      </w:r>
      <w:r w:rsidRPr="00606633">
        <w:rPr>
          <w:rFonts w:ascii="Times New Roman" w:hAnsi="Times New Roman"/>
          <w:sz w:val="24"/>
          <w:szCs w:val="24"/>
        </w:rPr>
        <w:fldChar w:fldCharType="separate"/>
      </w:r>
      <w:r w:rsidR="003A1921" w:rsidRPr="00606633">
        <w:rPr>
          <w:rFonts w:ascii="Times New Roman" w:hAnsi="Times New Roman"/>
          <w:noProof/>
          <w:sz w:val="24"/>
          <w:szCs w:val="24"/>
        </w:rPr>
        <w:t>Приложение №11</w:t>
      </w:r>
      <w:r w:rsidRPr="00606633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3A1921" w:rsidRPr="00606633" w:rsidRDefault="003A1921" w:rsidP="003A19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6633">
        <w:rPr>
          <w:rFonts w:ascii="Times New Roman" w:hAnsi="Times New Roman"/>
          <w:sz w:val="24"/>
          <w:szCs w:val="24"/>
        </w:rPr>
        <w:t xml:space="preserve">к Договору </w:t>
      </w:r>
      <w:r w:rsidR="00380078" w:rsidRPr="0060663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>
              <w:default w:val="на техническое"/>
            </w:textInput>
          </w:ffData>
        </w:fldChar>
      </w:r>
      <w:bookmarkStart w:id="1" w:name="ТекстовоеПоле15"/>
      <w:r w:rsidRPr="00606633">
        <w:rPr>
          <w:rFonts w:ascii="Times New Roman" w:hAnsi="Times New Roman"/>
          <w:sz w:val="24"/>
          <w:szCs w:val="24"/>
        </w:rPr>
        <w:instrText xml:space="preserve"> FORMTEXT </w:instrText>
      </w:r>
      <w:r w:rsidR="00380078" w:rsidRPr="00606633">
        <w:rPr>
          <w:rFonts w:ascii="Times New Roman" w:hAnsi="Times New Roman"/>
          <w:sz w:val="24"/>
          <w:szCs w:val="24"/>
        </w:rPr>
      </w:r>
      <w:r w:rsidR="00380078" w:rsidRPr="00606633">
        <w:rPr>
          <w:rFonts w:ascii="Times New Roman" w:hAnsi="Times New Roman"/>
          <w:sz w:val="24"/>
          <w:szCs w:val="24"/>
        </w:rPr>
        <w:fldChar w:fldCharType="separate"/>
      </w:r>
      <w:r w:rsidRPr="00606633">
        <w:rPr>
          <w:rFonts w:ascii="Times New Roman" w:hAnsi="Times New Roman"/>
          <w:noProof/>
          <w:sz w:val="24"/>
          <w:szCs w:val="24"/>
        </w:rPr>
        <w:t>на техническое</w:t>
      </w:r>
      <w:r w:rsidR="00380078" w:rsidRPr="00606633">
        <w:rPr>
          <w:rFonts w:ascii="Times New Roman" w:hAnsi="Times New Roman"/>
          <w:sz w:val="24"/>
          <w:szCs w:val="24"/>
        </w:rPr>
        <w:fldChar w:fldCharType="end"/>
      </w:r>
      <w:bookmarkEnd w:id="1"/>
    </w:p>
    <w:p w:rsidR="003A1921" w:rsidRPr="00606633" w:rsidRDefault="00380078" w:rsidP="003A19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663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обслуживание и ремонт"/>
            </w:textInput>
          </w:ffData>
        </w:fldChar>
      </w:r>
      <w:bookmarkStart w:id="2" w:name="ТекстовоеПоле16"/>
      <w:r w:rsidR="003A1921" w:rsidRPr="00606633">
        <w:rPr>
          <w:rFonts w:ascii="Times New Roman" w:hAnsi="Times New Roman"/>
          <w:sz w:val="24"/>
          <w:szCs w:val="24"/>
        </w:rPr>
        <w:instrText xml:space="preserve"> FORMTEXT </w:instrText>
      </w:r>
      <w:r w:rsidRPr="00606633">
        <w:rPr>
          <w:rFonts w:ascii="Times New Roman" w:hAnsi="Times New Roman"/>
          <w:sz w:val="24"/>
          <w:szCs w:val="24"/>
        </w:rPr>
      </w:r>
      <w:r w:rsidRPr="00606633">
        <w:rPr>
          <w:rFonts w:ascii="Times New Roman" w:hAnsi="Times New Roman"/>
          <w:sz w:val="24"/>
          <w:szCs w:val="24"/>
        </w:rPr>
        <w:fldChar w:fldCharType="separate"/>
      </w:r>
      <w:r w:rsidR="003A1921" w:rsidRPr="00606633">
        <w:rPr>
          <w:rFonts w:ascii="Times New Roman" w:hAnsi="Times New Roman"/>
          <w:noProof/>
          <w:sz w:val="24"/>
          <w:szCs w:val="24"/>
        </w:rPr>
        <w:t>обслуживание и ремонт</w:t>
      </w:r>
      <w:r w:rsidRPr="00606633">
        <w:rPr>
          <w:rFonts w:ascii="Times New Roman" w:hAnsi="Times New Roman"/>
          <w:sz w:val="24"/>
          <w:szCs w:val="24"/>
        </w:rPr>
        <w:fldChar w:fldCharType="end"/>
      </w:r>
      <w:bookmarkEnd w:id="2"/>
    </w:p>
    <w:p w:rsidR="003A1921" w:rsidRPr="00606633" w:rsidRDefault="00380078" w:rsidP="003A19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663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3" w:name="ТекстовоеПоле17"/>
      <w:r w:rsidR="003A1921" w:rsidRPr="00606633">
        <w:rPr>
          <w:rFonts w:ascii="Times New Roman" w:hAnsi="Times New Roman"/>
          <w:sz w:val="24"/>
          <w:szCs w:val="24"/>
        </w:rPr>
        <w:instrText xml:space="preserve"> FORMTEXT </w:instrText>
      </w:r>
      <w:r w:rsidRPr="00606633">
        <w:rPr>
          <w:rFonts w:ascii="Times New Roman" w:hAnsi="Times New Roman"/>
          <w:sz w:val="24"/>
          <w:szCs w:val="24"/>
        </w:rPr>
      </w:r>
      <w:r w:rsidRPr="00606633">
        <w:rPr>
          <w:rFonts w:ascii="Times New Roman" w:hAnsi="Times New Roman"/>
          <w:sz w:val="24"/>
          <w:szCs w:val="24"/>
        </w:rPr>
        <w:fldChar w:fldCharType="separate"/>
      </w:r>
      <w:r w:rsidR="003A1921" w:rsidRPr="00606633">
        <w:rPr>
          <w:rFonts w:ascii="Times New Roman" w:hAnsi="Times New Roman"/>
          <w:noProof/>
          <w:sz w:val="24"/>
          <w:szCs w:val="24"/>
        </w:rPr>
        <w:t>транспортных средств и спецтехники</w:t>
      </w:r>
      <w:r w:rsidRPr="00606633">
        <w:rPr>
          <w:rFonts w:ascii="Times New Roman" w:hAnsi="Times New Roman"/>
          <w:sz w:val="24"/>
          <w:szCs w:val="24"/>
        </w:rPr>
        <w:fldChar w:fldCharType="end"/>
      </w:r>
      <w:bookmarkEnd w:id="3"/>
    </w:p>
    <w:p w:rsidR="003A1921" w:rsidRPr="00606633" w:rsidRDefault="003A1921" w:rsidP="003A19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6633">
        <w:rPr>
          <w:rFonts w:ascii="Times New Roman" w:hAnsi="Times New Roman"/>
          <w:sz w:val="24"/>
          <w:szCs w:val="24"/>
        </w:rPr>
        <w:t xml:space="preserve">№ </w:t>
      </w:r>
      <w:r w:rsidR="00380078" w:rsidRPr="0060663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 w:rsidRPr="00606633">
        <w:rPr>
          <w:rFonts w:ascii="Times New Roman" w:hAnsi="Times New Roman"/>
          <w:sz w:val="24"/>
          <w:szCs w:val="24"/>
        </w:rPr>
        <w:instrText xml:space="preserve"> FORMTEXT </w:instrText>
      </w:r>
      <w:r w:rsidR="00380078" w:rsidRPr="00606633">
        <w:rPr>
          <w:rFonts w:ascii="Times New Roman" w:hAnsi="Times New Roman"/>
          <w:sz w:val="24"/>
          <w:szCs w:val="24"/>
        </w:rPr>
      </w:r>
      <w:r w:rsidR="00380078" w:rsidRPr="00606633">
        <w:rPr>
          <w:rFonts w:ascii="Times New Roman" w:hAnsi="Times New Roman"/>
          <w:sz w:val="24"/>
          <w:szCs w:val="24"/>
        </w:rPr>
        <w:fldChar w:fldCharType="separate"/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="00380078" w:rsidRPr="00606633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3A1921" w:rsidRPr="00606633" w:rsidRDefault="003A1921" w:rsidP="003A1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63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от</w:t>
      </w:r>
      <w:r w:rsidR="00380078" w:rsidRPr="0060663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5" w:name="ТекстовоеПоле2"/>
      <w:r w:rsidRPr="00606633">
        <w:rPr>
          <w:rFonts w:ascii="Times New Roman" w:hAnsi="Times New Roman"/>
          <w:sz w:val="24"/>
          <w:szCs w:val="24"/>
        </w:rPr>
        <w:instrText xml:space="preserve"> FORMTEXT </w:instrText>
      </w:r>
      <w:r w:rsidR="00380078" w:rsidRPr="00606633">
        <w:rPr>
          <w:rFonts w:ascii="Times New Roman" w:hAnsi="Times New Roman"/>
          <w:sz w:val="24"/>
          <w:szCs w:val="24"/>
        </w:rPr>
      </w:r>
      <w:r w:rsidR="00380078" w:rsidRPr="00606633">
        <w:rPr>
          <w:rFonts w:ascii="Times New Roman" w:hAnsi="Times New Roman"/>
          <w:sz w:val="24"/>
          <w:szCs w:val="24"/>
        </w:rPr>
        <w:fldChar w:fldCharType="separate"/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="00380078" w:rsidRPr="00606633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606633">
        <w:rPr>
          <w:rFonts w:ascii="Times New Roman" w:hAnsi="Times New Roman"/>
          <w:sz w:val="24"/>
          <w:szCs w:val="24"/>
        </w:rPr>
        <w:t xml:space="preserve"> </w:t>
      </w:r>
      <w:r w:rsidR="00380078" w:rsidRPr="0060663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6" w:name="ТекстовоеПоле14"/>
      <w:r w:rsidRPr="00606633">
        <w:rPr>
          <w:rFonts w:ascii="Times New Roman" w:hAnsi="Times New Roman"/>
          <w:sz w:val="24"/>
          <w:szCs w:val="24"/>
        </w:rPr>
        <w:instrText xml:space="preserve"> FORMTEXT </w:instrText>
      </w:r>
      <w:r w:rsidR="00380078" w:rsidRPr="00606633">
        <w:rPr>
          <w:rFonts w:ascii="Times New Roman" w:hAnsi="Times New Roman"/>
          <w:sz w:val="24"/>
          <w:szCs w:val="24"/>
        </w:rPr>
      </w:r>
      <w:r w:rsidR="00380078" w:rsidRPr="00606633">
        <w:rPr>
          <w:rFonts w:ascii="Times New Roman" w:hAnsi="Times New Roman"/>
          <w:sz w:val="24"/>
          <w:szCs w:val="24"/>
        </w:rPr>
        <w:fldChar w:fldCharType="separate"/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="00380078" w:rsidRPr="00606633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606633">
        <w:rPr>
          <w:rFonts w:ascii="Times New Roman" w:hAnsi="Times New Roman"/>
          <w:sz w:val="24"/>
          <w:szCs w:val="24"/>
        </w:rPr>
        <w:t>20</w:t>
      </w:r>
      <w:r w:rsidR="00380078" w:rsidRPr="0060663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 w:rsidRPr="00606633">
        <w:rPr>
          <w:rFonts w:ascii="Times New Roman" w:hAnsi="Times New Roman"/>
          <w:sz w:val="24"/>
          <w:szCs w:val="24"/>
        </w:rPr>
        <w:instrText xml:space="preserve"> FORMTEXT </w:instrText>
      </w:r>
      <w:r w:rsidR="00380078" w:rsidRPr="00606633">
        <w:rPr>
          <w:rFonts w:ascii="Times New Roman" w:hAnsi="Times New Roman"/>
          <w:sz w:val="24"/>
          <w:szCs w:val="24"/>
        </w:rPr>
      </w:r>
      <w:r w:rsidR="00380078" w:rsidRPr="00606633">
        <w:rPr>
          <w:rFonts w:ascii="Times New Roman" w:hAnsi="Times New Roman"/>
          <w:sz w:val="24"/>
          <w:szCs w:val="24"/>
        </w:rPr>
        <w:fldChar w:fldCharType="separate"/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Pr="00606633">
        <w:rPr>
          <w:rFonts w:ascii="Times New Roman" w:hAnsi="Times New Roman"/>
          <w:noProof/>
          <w:sz w:val="24"/>
          <w:szCs w:val="24"/>
        </w:rPr>
        <w:t> </w:t>
      </w:r>
      <w:r w:rsidR="00380078" w:rsidRPr="00606633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606633">
        <w:rPr>
          <w:rFonts w:ascii="Times New Roman" w:hAnsi="Times New Roman"/>
          <w:sz w:val="24"/>
          <w:szCs w:val="24"/>
        </w:rPr>
        <w:t>г.</w:t>
      </w:r>
    </w:p>
    <w:p w:rsidR="003A1921" w:rsidRPr="00606633" w:rsidRDefault="003A1921" w:rsidP="003A19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06633">
        <w:rPr>
          <w:rFonts w:ascii="Times New Roman" w:eastAsia="Times New Roman" w:hAnsi="Times New Roman"/>
          <w:b/>
          <w:sz w:val="24"/>
          <w:szCs w:val="28"/>
          <w:lang w:eastAsia="ru-RU"/>
        </w:rPr>
        <w:t>Заверения и гарантии Исполнителя</w:t>
      </w:r>
    </w:p>
    <w:p w:rsidR="003A1921" w:rsidRPr="00606633" w:rsidRDefault="003A1921" w:rsidP="003A19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3A1921" w:rsidRPr="00606633" w:rsidRDefault="003A1921" w:rsidP="003A19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gramStart"/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на техническое обслуживание и ремонт транспортных средств и спецтехники"/>
            </w:textInput>
          </w:ffData>
        </w:fldChar>
      </w:r>
      <w:bookmarkStart w:id="8" w:name="ТекстовоеПоле8"/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noProof/>
          <w:sz w:val="24"/>
          <w:szCs w:val="24"/>
          <w:lang w:eastAsia="ru-RU"/>
        </w:rPr>
        <w:t>на техническое обслуживание и ремонт транспортных средств и спецтехники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8"/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 от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noProof/>
          <w:sz w:val="24"/>
          <w:szCs w:val="24"/>
          <w:lang w:eastAsia="ru-RU"/>
        </w:rPr>
        <w:t>Исполнителя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>.</w:t>
      </w:r>
      <w:proofErr w:type="gramEnd"/>
    </w:p>
    <w:p w:rsidR="003A1921" w:rsidRPr="00606633" w:rsidRDefault="003A1921" w:rsidP="003A19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noProof/>
          <w:sz w:val="24"/>
          <w:szCs w:val="24"/>
          <w:lang w:eastAsia="ru-RU"/>
        </w:rPr>
        <w:t>Исполнителя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не инициирована процедура несостоятельности (банкротства), и на протяжении всего срока действия настоящего Договора такая процедура не будет инициирована в отношении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noProof/>
          <w:sz w:val="24"/>
          <w:szCs w:val="24"/>
          <w:lang w:eastAsia="ru-RU"/>
        </w:rPr>
        <w:t>Исполнителя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3A1921" w:rsidRPr="00606633" w:rsidRDefault="003A1921" w:rsidP="003A19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2. На момент заключения настоящего Договора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noProof/>
          <w:sz w:val="24"/>
          <w:szCs w:val="24"/>
          <w:lang w:eastAsia="ru-RU"/>
        </w:rPr>
        <w:t>Исполнитель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>имеет специальное/ые право/а на осуществление деятельности, необходимой для надлежащего исполнения настоящего Договора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 (включая, но не ограничиваясь: наличием лицензии на &lt;</w:t>
      </w:r>
      <w:r w:rsidRPr="00606633">
        <w:rPr>
          <w:rFonts w:ascii="Times New Roman" w:eastAsia="Times New Roman" w:hAnsi="Times New Roman"/>
          <w:i/>
          <w:sz w:val="24"/>
          <w:szCs w:val="28"/>
          <w:lang w:eastAsia="ru-RU"/>
        </w:rPr>
        <w:t>указывается вид деятельности</w:t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>&gt;, наименование и реквизиты лицензии: ___; прохождение аккредитации / аттестации / сертификации - предмет процедуры и реквизиты документов, подтверждающих её успешное прохождение)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>, и на протяжении всего срока действия настоящего Договора Исполнитель будет иметь указанное/ые право/а.</w:t>
      </w:r>
    </w:p>
    <w:p w:rsidR="003A1921" w:rsidRPr="00606633" w:rsidRDefault="003A1921" w:rsidP="003A19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3. </w:t>
      </w:r>
      <w:proofErr w:type="gramStart"/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На момент заключения настоящего Договора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noProof/>
          <w:sz w:val="24"/>
          <w:szCs w:val="24"/>
          <w:lang w:eastAsia="ru-RU"/>
        </w:rPr>
        <w:t>Исполнитель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>не включен ни в один официальный реестр недобросовестных контрагентов (включая, но не ограничиваясь:</w:t>
      </w:r>
      <w:proofErr w:type="gramEnd"/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gramStart"/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06633">
        <w:rPr>
          <w:rFonts w:ascii="Times New Roman" w:eastAsia="Times New Roman" w:hAnsi="Times New Roman"/>
          <w:noProof/>
          <w:sz w:val="24"/>
          <w:szCs w:val="24"/>
          <w:lang w:eastAsia="ru-RU"/>
        </w:rPr>
        <w:t>Исполнитель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 не будет включен ни в один из таких реестров.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proofErr w:type="gramEnd"/>
    </w:p>
    <w:p w:rsidR="00081D48" w:rsidRDefault="003A1921" w:rsidP="003A19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 xml:space="preserve">4. </w:t>
      </w:r>
      <w:r w:rsidRPr="00606633">
        <w:rPr>
          <w:rFonts w:ascii="Times New Roman" w:eastAsia="Times New Roman" w:hAnsi="Times New Roman"/>
          <w:i/>
          <w:sz w:val="24"/>
          <w:szCs w:val="28"/>
          <w:lang w:eastAsia="ru-RU"/>
        </w:rPr>
        <w:t>Вписываются иные заверения и гарантии</w:t>
      </w:r>
      <w:r w:rsidRPr="00606633">
        <w:rPr>
          <w:rFonts w:ascii="Times New Roman" w:eastAsia="Times New Roman" w:hAnsi="Times New Roman"/>
          <w:sz w:val="24"/>
          <w:szCs w:val="28"/>
          <w:lang w:eastAsia="ru-RU"/>
        </w:rPr>
        <w:t>.</w:t>
      </w:r>
      <w:r w:rsidRPr="006066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80078" w:rsidRPr="0060663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3A1921" w:rsidRDefault="003A1921" w:rsidP="003A19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921" w:rsidRPr="003A1921" w:rsidRDefault="003A1921" w:rsidP="003A1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1D48" w:rsidRPr="007C7DA7" w:rsidRDefault="00081D48" w:rsidP="00242CE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Подписи</w:t>
      </w:r>
      <w:r w:rsidRPr="007C7DA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081D48" w:rsidRPr="00606633" w:rsidTr="00606633">
        <w:tc>
          <w:tcPr>
            <w:tcW w:w="4785" w:type="dxa"/>
          </w:tcPr>
          <w:p w:rsidR="00081D48" w:rsidRPr="00606633" w:rsidRDefault="00380078" w:rsidP="00606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8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9" w:name="ТекстовоеПоле38"/>
            <w:r w:rsidR="003A192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1921">
              <w:rPr>
                <w:rFonts w:ascii="Times New Roman" w:hAnsi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</w:p>
          <w:p w:rsidR="00081D48" w:rsidRPr="00606633" w:rsidRDefault="00081D48" w:rsidP="00606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1D48" w:rsidRDefault="00421219" w:rsidP="00606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633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081D48" w:rsidRPr="0060663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380078" w:rsidRPr="0060663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10" w:name="ТекстовоеПоле12"/>
            <w:r w:rsidR="00BE59F1" w:rsidRPr="00606633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380078" w:rsidRPr="00606633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380078" w:rsidRPr="0060663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380078" w:rsidRPr="0060663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10"/>
            <w:r w:rsidR="00BE59F1" w:rsidRPr="0060663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:rsidR="003A1921" w:rsidRPr="003A1921" w:rsidRDefault="003A1921" w:rsidP="00606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81D48" w:rsidRPr="00606633" w:rsidRDefault="00380078" w:rsidP="00606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11" w:name="ТекстовоеПоле39"/>
            <w:r w:rsidR="003A192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1921">
              <w:rPr>
                <w:rFonts w:ascii="Times New Roman" w:hAnsi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1"/>
          </w:p>
          <w:p w:rsidR="00081D48" w:rsidRPr="00606633" w:rsidRDefault="00081D48" w:rsidP="00606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1D48" w:rsidRPr="00606633" w:rsidRDefault="00421219" w:rsidP="00606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6633">
              <w:rPr>
                <w:rFonts w:ascii="Times New Roman" w:hAnsi="Times New Roman"/>
                <w:sz w:val="24"/>
                <w:szCs w:val="24"/>
                <w:lang w:val="en-US"/>
              </w:rPr>
              <w:t>_________________</w:t>
            </w:r>
            <w:r w:rsidR="00081D48" w:rsidRPr="0060663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380078" w:rsidRPr="0060663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12" w:name="ТекстовоеПоле13"/>
            <w:r w:rsidR="00BE59F1" w:rsidRPr="00606633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380078" w:rsidRPr="00606633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380078" w:rsidRPr="0060663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606633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380078" w:rsidRPr="0060663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12"/>
            <w:r w:rsidR="00BE59F1" w:rsidRPr="0060663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081D48" w:rsidRPr="00081D48" w:rsidRDefault="00081D48" w:rsidP="00606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407" w:rsidRPr="00833407" w:rsidRDefault="00833407" w:rsidP="00606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33407" w:rsidRPr="00833407" w:rsidSect="00BE598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B94" w:rsidRDefault="008B7B94" w:rsidP="00765804">
      <w:pPr>
        <w:spacing w:after="0" w:line="240" w:lineRule="auto"/>
      </w:pPr>
      <w:r>
        <w:separator/>
      </w:r>
    </w:p>
  </w:endnote>
  <w:endnote w:type="continuationSeparator" w:id="0">
    <w:p w:rsidR="008B7B94" w:rsidRDefault="008B7B94" w:rsidP="0076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E3" w:rsidRPr="00C605C5" w:rsidRDefault="00242CE3" w:rsidP="00242CE3">
    <w:pPr>
      <w:pStyle w:val="a7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  <w:lang w:val="en-US"/>
      </w:rPr>
    </w:pPr>
    <w:r w:rsidRPr="00C605C5">
      <w:rPr>
        <w:rFonts w:ascii="Times New Roman" w:hAnsi="Times New Roman"/>
        <w:sz w:val="24"/>
        <w:szCs w:val="24"/>
      </w:rPr>
      <w:t>Исполнитель</w:t>
    </w:r>
    <w:r w:rsidRPr="00C605C5">
      <w:rPr>
        <w:rFonts w:ascii="Times New Roman" w:hAnsi="Times New Roman"/>
        <w:sz w:val="24"/>
        <w:szCs w:val="24"/>
        <w:lang w:val="en-US"/>
      </w:rPr>
      <w:t xml:space="preserve"> ________________</w:t>
    </w:r>
    <w:r w:rsidR="003A1921">
      <w:rPr>
        <w:rFonts w:ascii="Times New Roman" w:hAnsi="Times New Roman"/>
        <w:sz w:val="24"/>
        <w:szCs w:val="24"/>
      </w:rPr>
      <w:t xml:space="preserve">                              </w:t>
    </w:r>
    <w:r w:rsidRPr="00C605C5">
      <w:rPr>
        <w:rFonts w:ascii="Times New Roman" w:hAnsi="Times New Roman"/>
        <w:sz w:val="24"/>
        <w:szCs w:val="24"/>
        <w:lang w:val="en-US"/>
      </w:rPr>
      <w:t xml:space="preserve"> </w:t>
    </w:r>
    <w:r w:rsidRPr="00C605C5">
      <w:rPr>
        <w:rFonts w:ascii="Times New Roman" w:hAnsi="Times New Roman"/>
        <w:sz w:val="24"/>
        <w:szCs w:val="24"/>
      </w:rPr>
      <w:t>Заказчик</w:t>
    </w:r>
    <w:r w:rsidRPr="00C605C5">
      <w:rPr>
        <w:rFonts w:ascii="Times New Roman" w:hAnsi="Times New Roman"/>
        <w:sz w:val="24"/>
        <w:szCs w:val="24"/>
        <w:lang w:val="en-US"/>
      </w:rPr>
      <w:t xml:space="preserve"> 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B94" w:rsidRDefault="008B7B94" w:rsidP="00765804">
      <w:pPr>
        <w:spacing w:after="0" w:line="240" w:lineRule="auto"/>
      </w:pPr>
      <w:r>
        <w:separator/>
      </w:r>
    </w:p>
  </w:footnote>
  <w:footnote w:type="continuationSeparator" w:id="0">
    <w:p w:rsidR="008B7B94" w:rsidRDefault="008B7B94" w:rsidP="0076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E3" w:rsidRPr="00242CE3" w:rsidRDefault="00242CE3" w:rsidP="00242CE3">
    <w:pPr>
      <w:pStyle w:val="a5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B7F"/>
    <w:multiLevelType w:val="hybridMultilevel"/>
    <w:tmpl w:val="B0647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F7MqcP7M9ACBVqZWVry3e0+nn9g=" w:salt="rM0foZQ5G9kbH/KbbbQs8A=="/>
  <w:defaultTabStop w:val="709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E973D5"/>
    <w:rsid w:val="000221AD"/>
    <w:rsid w:val="000249D9"/>
    <w:rsid w:val="00027638"/>
    <w:rsid w:val="00081D48"/>
    <w:rsid w:val="0009092E"/>
    <w:rsid w:val="000A00CC"/>
    <w:rsid w:val="00105C27"/>
    <w:rsid w:val="00113FBA"/>
    <w:rsid w:val="00147E63"/>
    <w:rsid w:val="001A6CD4"/>
    <w:rsid w:val="001F0E3B"/>
    <w:rsid w:val="00242CE3"/>
    <w:rsid w:val="002D571C"/>
    <w:rsid w:val="002D77BE"/>
    <w:rsid w:val="002E59B4"/>
    <w:rsid w:val="002E6614"/>
    <w:rsid w:val="0032055C"/>
    <w:rsid w:val="00321E12"/>
    <w:rsid w:val="00380078"/>
    <w:rsid w:val="003A1921"/>
    <w:rsid w:val="003B276C"/>
    <w:rsid w:val="003C22AF"/>
    <w:rsid w:val="00407272"/>
    <w:rsid w:val="00412F1A"/>
    <w:rsid w:val="004155ED"/>
    <w:rsid w:val="00421219"/>
    <w:rsid w:val="00471244"/>
    <w:rsid w:val="004A023D"/>
    <w:rsid w:val="004B2A3E"/>
    <w:rsid w:val="005A4026"/>
    <w:rsid w:val="005E363A"/>
    <w:rsid w:val="005E741C"/>
    <w:rsid w:val="00606633"/>
    <w:rsid w:val="00622C34"/>
    <w:rsid w:val="00670F14"/>
    <w:rsid w:val="006740E4"/>
    <w:rsid w:val="006C1FCE"/>
    <w:rsid w:val="00724D8B"/>
    <w:rsid w:val="007576E9"/>
    <w:rsid w:val="00765804"/>
    <w:rsid w:val="00772AAE"/>
    <w:rsid w:val="007A7C58"/>
    <w:rsid w:val="007C7DA7"/>
    <w:rsid w:val="007D087A"/>
    <w:rsid w:val="007F5BB6"/>
    <w:rsid w:val="0082487E"/>
    <w:rsid w:val="00832370"/>
    <w:rsid w:val="00832ECE"/>
    <w:rsid w:val="00833407"/>
    <w:rsid w:val="00883C06"/>
    <w:rsid w:val="008A2013"/>
    <w:rsid w:val="008B7B94"/>
    <w:rsid w:val="009145D4"/>
    <w:rsid w:val="00970150"/>
    <w:rsid w:val="00A30DAD"/>
    <w:rsid w:val="00A37EF3"/>
    <w:rsid w:val="00AC11AA"/>
    <w:rsid w:val="00B06952"/>
    <w:rsid w:val="00B31FDC"/>
    <w:rsid w:val="00B33B51"/>
    <w:rsid w:val="00BC4D54"/>
    <w:rsid w:val="00BC6922"/>
    <w:rsid w:val="00BE598E"/>
    <w:rsid w:val="00BE59F1"/>
    <w:rsid w:val="00BF14CF"/>
    <w:rsid w:val="00C004C1"/>
    <w:rsid w:val="00C02FEC"/>
    <w:rsid w:val="00C30FCA"/>
    <w:rsid w:val="00D23311"/>
    <w:rsid w:val="00D87E8E"/>
    <w:rsid w:val="00DC1779"/>
    <w:rsid w:val="00DF1A92"/>
    <w:rsid w:val="00E02C0A"/>
    <w:rsid w:val="00E973D5"/>
    <w:rsid w:val="00F05B19"/>
    <w:rsid w:val="00F0658B"/>
    <w:rsid w:val="00F65F04"/>
    <w:rsid w:val="00F77EAE"/>
    <w:rsid w:val="00F815F5"/>
    <w:rsid w:val="00FB393B"/>
    <w:rsid w:val="00FD0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5F0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6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5804"/>
  </w:style>
  <w:style w:type="paragraph" w:styleId="a7">
    <w:name w:val="footer"/>
    <w:basedOn w:val="a"/>
    <w:link w:val="a8"/>
    <w:uiPriority w:val="99"/>
    <w:unhideWhenUsed/>
    <w:rsid w:val="0076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5804"/>
  </w:style>
  <w:style w:type="paragraph" w:styleId="a9">
    <w:name w:val="Balloon Text"/>
    <w:basedOn w:val="a"/>
    <w:link w:val="aa"/>
    <w:uiPriority w:val="99"/>
    <w:semiHidden/>
    <w:unhideWhenUsed/>
    <w:rsid w:val="007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580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3B5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xl27">
    <w:name w:val="xl27"/>
    <w:basedOn w:val="Standard"/>
    <w:rsid w:val="00B33B51"/>
    <w:pPr>
      <w:spacing w:before="280" w:after="280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647CE-6551-44F0-94BA-8DE41BE5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2016-04-15T06:52:00Z</dcterms:created>
  <dcterms:modified xsi:type="dcterms:W3CDTF">2016-04-15T06:52:00Z</dcterms:modified>
</cp:coreProperties>
</file>