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FA" w:rsidRPr="00387EBC" w:rsidRDefault="004055FA" w:rsidP="004055FA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4055FA" w:rsidRPr="00387EBC" w:rsidRDefault="004055FA" w:rsidP="004055F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055FA" w:rsidRPr="00387EBC" w:rsidRDefault="004055FA" w:rsidP="004055FA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055FA" w:rsidRPr="00387EBC" w:rsidRDefault="004055FA" w:rsidP="004055FA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055FA" w:rsidRPr="00387EBC" w:rsidRDefault="004055FA" w:rsidP="004055FA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 xml:space="preserve">Сухов Владимир Александрович </w:t>
      </w:r>
      <w:r w:rsidRPr="00387EBC">
        <w:t xml:space="preserve">, (35130) </w:t>
      </w:r>
      <w:r>
        <w:t>21785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4055FA" w:rsidRPr="00387EBC" w:rsidRDefault="004055FA" w:rsidP="004055FA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055FA" w:rsidRPr="00387EBC" w:rsidRDefault="004055FA" w:rsidP="004055FA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>
        <w:t>контроллерного оборудования</w:t>
      </w:r>
      <w:r w:rsidRPr="00387EBC">
        <w:t>.</w:t>
      </w:r>
    </w:p>
    <w:p w:rsidR="004055FA" w:rsidRPr="00387EBC" w:rsidRDefault="004055FA" w:rsidP="004055FA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4055FA" w:rsidRPr="00A54ACE" w:rsidRDefault="004055FA" w:rsidP="004055FA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4055FA" w:rsidRPr="001D02C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</w:t>
      </w:r>
      <w:r>
        <w:rPr>
          <w:iCs/>
        </w:rPr>
        <w:t>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1 339 290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 миллион триста тридцать девять тысяч двести девяносто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4055FA" w:rsidRPr="00387EBC" w:rsidRDefault="004055FA" w:rsidP="004055FA">
      <w:pPr>
        <w:tabs>
          <w:tab w:val="left" w:pos="1134"/>
        </w:tabs>
        <w:contextualSpacing/>
        <w:jc w:val="both"/>
      </w:pPr>
      <w:r w:rsidRPr="00387EBC">
        <w:tab/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4055FA" w:rsidRPr="00387EBC" w:rsidRDefault="004055FA" w:rsidP="004055F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4055FA" w:rsidRPr="00387EBC" w:rsidRDefault="004055FA" w:rsidP="004055FA">
      <w:pPr>
        <w:contextualSpacing/>
        <w:jc w:val="center"/>
        <w:rPr>
          <w:spacing w:val="-6"/>
        </w:rPr>
      </w:pPr>
    </w:p>
    <w:p w:rsidR="004055FA" w:rsidRPr="00387EBC" w:rsidRDefault="004055FA" w:rsidP="004055FA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 xml:space="preserve">21 апреля 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4055FA" w:rsidRPr="00387EBC" w:rsidRDefault="004055FA" w:rsidP="004055FA">
      <w:pPr>
        <w:contextualSpacing/>
        <w:jc w:val="center"/>
        <w:rPr>
          <w:spacing w:val="-6"/>
        </w:rPr>
      </w:pP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055FA" w:rsidRPr="00387EBC" w:rsidRDefault="004055FA" w:rsidP="004055F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055FA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790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55FA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5F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055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774</Words>
  <Characters>4414</Characters>
  <Application>Microsoft Office Word</Application>
  <DocSecurity>0</DocSecurity>
  <Lines>36</Lines>
  <Paragraphs>10</Paragraphs>
  <ScaleCrop>false</ScaleCrop>
  <Company>ПО Маяк</Company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2014-04-14T06:08:00Z</dcterms:created>
  <dcterms:modified xsi:type="dcterms:W3CDTF">2014-04-14T06:09:00Z</dcterms:modified>
</cp:coreProperties>
</file>