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351"/>
        <w:tblW w:w="10173" w:type="dxa"/>
        <w:tblLook w:val="0000"/>
      </w:tblPr>
      <w:tblGrid>
        <w:gridCol w:w="3335"/>
        <w:gridCol w:w="6838"/>
      </w:tblGrid>
      <w:tr w:rsidR="00755E42" w:rsidRPr="00824550" w:rsidTr="00755E42">
        <w:trPr>
          <w:trHeight w:val="1975"/>
        </w:trPr>
        <w:tc>
          <w:tcPr>
            <w:tcW w:w="3335" w:type="dxa"/>
          </w:tcPr>
          <w:p w:rsidR="00755E42" w:rsidRPr="00824550" w:rsidRDefault="00335A49" w:rsidP="00755E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6838" w:type="dxa"/>
          </w:tcPr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755E42" w:rsidRPr="00824550" w:rsidRDefault="00E91065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Президент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F53B8">
              <w:rPr>
                <w:rFonts w:ascii="Times New Roman" w:hAnsi="Times New Roman" w:cs="Times New Roman"/>
                <w:sz w:val="28"/>
                <w:szCs w:val="28"/>
              </w:rPr>
              <w:t>АО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«НИАЭП»</w:t>
            </w:r>
          </w:p>
          <w:p w:rsidR="00755E42" w:rsidRPr="00824550" w:rsidRDefault="00755E42" w:rsidP="00D805A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>____________________________</w:t>
            </w:r>
          </w:p>
          <w:p w:rsidR="00755E42" w:rsidRPr="00824550" w:rsidRDefault="00755E42" w:rsidP="00755E4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ED6513">
              <w:rPr>
                <w:rFonts w:ascii="Times New Roman" w:hAnsi="Times New Roman" w:cs="Times New Roman"/>
                <w:szCs w:val="28"/>
              </w:rPr>
              <w:t>подпись</w:t>
            </w:r>
            <w:r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55E42" w:rsidRPr="00824550" w:rsidRDefault="00ED6513" w:rsidP="00534FE8">
            <w:pPr>
              <w:pStyle w:val="HTML"/>
              <w:tabs>
                <w:tab w:val="clear" w:pos="916"/>
                <w:tab w:val="clear" w:pos="1832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70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 w:rsidR="00A80A40">
              <w:rPr>
                <w:rFonts w:ascii="Times New Roman" w:hAnsi="Times New Roman" w:cs="Times New Roman"/>
                <w:sz w:val="28"/>
                <w:szCs w:val="28"/>
              </w:rPr>
              <w:t>________</w:t>
            </w:r>
            <w:r w:rsidR="007650A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933EF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755E42" w:rsidRPr="0082455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824550" w:rsidRDefault="00C87330">
      <w:pPr>
        <w:jc w:val="center"/>
        <w:rPr>
          <w:bCs/>
          <w:sz w:val="28"/>
        </w:rPr>
      </w:pPr>
    </w:p>
    <w:p w:rsidR="00C87330" w:rsidRPr="00824550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824550" w:rsidRDefault="00C87330">
      <w:pPr>
        <w:jc w:val="center"/>
        <w:rPr>
          <w:bCs/>
          <w:sz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  <w:bookmarkStart w:id="0" w:name="_Toc318388606"/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755E42" w:rsidRPr="00824550" w:rsidRDefault="00755E42" w:rsidP="00123ECE">
      <w:pPr>
        <w:rPr>
          <w:bCs/>
          <w:sz w:val="28"/>
          <w:szCs w:val="28"/>
        </w:rPr>
      </w:pPr>
    </w:p>
    <w:p w:rsidR="00CA2886" w:rsidRPr="00824550" w:rsidRDefault="00CA2886" w:rsidP="00933EF6">
      <w:pPr>
        <w:jc w:val="center"/>
        <w:outlineLvl w:val="0"/>
        <w:rPr>
          <w:bCs/>
          <w:sz w:val="28"/>
          <w:szCs w:val="28"/>
        </w:rPr>
      </w:pPr>
      <w:r w:rsidRPr="00824550">
        <w:rPr>
          <w:bCs/>
          <w:sz w:val="28"/>
          <w:szCs w:val="28"/>
        </w:rPr>
        <w:t>ДОКУМЕНТАЦИЯ</w:t>
      </w:r>
      <w:r w:rsidR="0086714B" w:rsidRPr="00824550">
        <w:rPr>
          <w:bCs/>
          <w:sz w:val="28"/>
          <w:szCs w:val="28"/>
        </w:rPr>
        <w:t xml:space="preserve"> ПО ЗАПРОСУ ПРЕДЛОЖЕНИЙ</w:t>
      </w:r>
      <w:bookmarkEnd w:id="0"/>
    </w:p>
    <w:p w:rsidR="00CA2886" w:rsidRPr="00824550" w:rsidRDefault="00CA2886" w:rsidP="00CA2886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открытый одноэтапный </w:t>
      </w:r>
      <w:r w:rsidR="0086714B" w:rsidRPr="00824550">
        <w:rPr>
          <w:sz w:val="28"/>
          <w:szCs w:val="28"/>
        </w:rPr>
        <w:t>запрос предложений</w:t>
      </w:r>
      <w:r w:rsidRPr="00824550">
        <w:rPr>
          <w:sz w:val="28"/>
          <w:szCs w:val="28"/>
        </w:rPr>
        <w:t xml:space="preserve"> </w:t>
      </w:r>
      <w:r w:rsidR="0086714B" w:rsidRPr="00824550">
        <w:rPr>
          <w:sz w:val="28"/>
          <w:szCs w:val="28"/>
        </w:rPr>
        <w:t>в электронной форме без </w:t>
      </w:r>
      <w:r w:rsidRPr="00824550">
        <w:rPr>
          <w:sz w:val="28"/>
          <w:szCs w:val="28"/>
        </w:rPr>
        <w:t xml:space="preserve">квалификационного отбора на право заключения договора </w:t>
      </w:r>
    </w:p>
    <w:p w:rsidR="00281F9D" w:rsidRDefault="00685D1F" w:rsidP="00281F9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лоту № </w:t>
      </w:r>
      <w:r w:rsidR="00933EF6">
        <w:rPr>
          <w:sz w:val="28"/>
          <w:szCs w:val="28"/>
        </w:rPr>
        <w:t>001ИТ/ЗП-015</w:t>
      </w:r>
      <w:r w:rsidR="00281F9D">
        <w:rPr>
          <w:sz w:val="28"/>
          <w:szCs w:val="28"/>
        </w:rPr>
        <w:t xml:space="preserve"> </w:t>
      </w:r>
    </w:p>
    <w:p w:rsidR="00281F9D" w:rsidRDefault="00281F9D" w:rsidP="00281F9D">
      <w:pPr>
        <w:jc w:val="center"/>
        <w:rPr>
          <w:sz w:val="28"/>
          <w:szCs w:val="28"/>
        </w:rPr>
      </w:pPr>
    </w:p>
    <w:p w:rsidR="00413244" w:rsidRPr="00A67F20" w:rsidRDefault="00933EF6" w:rsidP="00413244">
      <w:pPr>
        <w:jc w:val="center"/>
        <w:rPr>
          <w:b/>
          <w:sz w:val="28"/>
          <w:szCs w:val="28"/>
        </w:rPr>
      </w:pPr>
      <w:r w:rsidRPr="00A67F20">
        <w:rPr>
          <w:b/>
          <w:sz w:val="28"/>
          <w:szCs w:val="28"/>
        </w:rPr>
        <w:t>«</w:t>
      </w:r>
      <w:r w:rsidRPr="003A1CE6">
        <w:rPr>
          <w:b/>
          <w:sz w:val="28"/>
          <w:szCs w:val="28"/>
        </w:rPr>
        <w:t xml:space="preserve">Оказание услуг по техническому обслуживанию оборудования </w:t>
      </w:r>
      <w:proofErr w:type="spellStart"/>
      <w:r w:rsidRPr="003A1CE6">
        <w:rPr>
          <w:b/>
          <w:sz w:val="28"/>
          <w:szCs w:val="28"/>
        </w:rPr>
        <w:t>Oce</w:t>
      </w:r>
      <w:proofErr w:type="spellEnd"/>
      <w:r w:rsidRPr="003A1CE6">
        <w:rPr>
          <w:b/>
          <w:sz w:val="28"/>
          <w:szCs w:val="28"/>
        </w:rPr>
        <w:t xml:space="preserve"> и  </w:t>
      </w:r>
      <w:proofErr w:type="spellStart"/>
      <w:r w:rsidRPr="003A1CE6">
        <w:rPr>
          <w:b/>
          <w:sz w:val="28"/>
          <w:szCs w:val="28"/>
        </w:rPr>
        <w:t>Ko</w:t>
      </w:r>
      <w:r>
        <w:rPr>
          <w:b/>
          <w:sz w:val="28"/>
          <w:szCs w:val="28"/>
        </w:rPr>
        <w:t>nica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Minolta</w:t>
      </w:r>
      <w:proofErr w:type="spellEnd"/>
      <w:r>
        <w:rPr>
          <w:b/>
          <w:sz w:val="28"/>
          <w:szCs w:val="28"/>
        </w:rPr>
        <w:t xml:space="preserve"> для нужд АО «НИАЭП</w:t>
      </w:r>
      <w:r w:rsidRPr="00A67F20">
        <w:rPr>
          <w:b/>
          <w:sz w:val="28"/>
          <w:szCs w:val="28"/>
        </w:rPr>
        <w:t>»</w:t>
      </w:r>
    </w:p>
    <w:p w:rsidR="00694644" w:rsidRDefault="00694644" w:rsidP="00694644">
      <w:pPr>
        <w:jc w:val="center"/>
        <w:rPr>
          <w:sz w:val="28"/>
          <w:szCs w:val="28"/>
        </w:rPr>
      </w:pPr>
    </w:p>
    <w:p w:rsidR="00D42AD0" w:rsidRPr="00DA0EBC" w:rsidRDefault="00D42AD0" w:rsidP="00CA2886">
      <w:pPr>
        <w:jc w:val="center"/>
        <w:rPr>
          <w:sz w:val="28"/>
          <w:szCs w:val="28"/>
        </w:rPr>
      </w:pPr>
    </w:p>
    <w:p w:rsidR="00A373D6" w:rsidRDefault="00A373D6" w:rsidP="00CA2886">
      <w:pPr>
        <w:jc w:val="center"/>
        <w:rPr>
          <w:b/>
          <w:sz w:val="28"/>
          <w:szCs w:val="28"/>
        </w:rPr>
      </w:pPr>
    </w:p>
    <w:p w:rsidR="006A44D9" w:rsidRPr="006A44D9" w:rsidRDefault="006A44D9" w:rsidP="00CA2886">
      <w:pPr>
        <w:jc w:val="center"/>
        <w:rPr>
          <w:caps/>
          <w:sz w:val="28"/>
          <w:szCs w:val="28"/>
        </w:rPr>
      </w:pPr>
    </w:p>
    <w:p w:rsidR="00AB2B83" w:rsidRPr="00824550" w:rsidRDefault="00AB2B83" w:rsidP="00933EF6">
      <w:pPr>
        <w:jc w:val="center"/>
        <w:outlineLvl w:val="0"/>
        <w:rPr>
          <w:caps/>
          <w:sz w:val="28"/>
          <w:szCs w:val="28"/>
        </w:rPr>
      </w:pPr>
      <w:r w:rsidRPr="00824550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24550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 xml:space="preserve">Техническая </w:t>
      </w:r>
      <w:r w:rsidRPr="00824550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24550">
        <w:rPr>
          <w:caps/>
          <w:sz w:val="28"/>
          <w:szCs w:val="28"/>
        </w:rPr>
        <w:t>»</w:t>
      </w:r>
    </w:p>
    <w:p w:rsidR="00C309D2" w:rsidRPr="00824550" w:rsidRDefault="00C309D2" w:rsidP="00CA2886">
      <w:pPr>
        <w:jc w:val="center"/>
        <w:rPr>
          <w:caps/>
          <w:sz w:val="28"/>
          <w:szCs w:val="28"/>
        </w:rPr>
      </w:pPr>
    </w:p>
    <w:p w:rsidR="00CA2886" w:rsidRDefault="00CA2886" w:rsidP="0025258E">
      <w:pPr>
        <w:rPr>
          <w:sz w:val="28"/>
          <w:szCs w:val="28"/>
        </w:rPr>
      </w:pPr>
    </w:p>
    <w:p w:rsidR="00AB2B83" w:rsidRPr="00824550" w:rsidRDefault="00AB2B83" w:rsidP="0025258E">
      <w:pPr>
        <w:rPr>
          <w:sz w:val="28"/>
          <w:szCs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755E42" w:rsidRPr="00824550" w:rsidRDefault="00755E42" w:rsidP="00CA2886">
      <w:pPr>
        <w:jc w:val="center"/>
        <w:rPr>
          <w:sz w:val="28"/>
        </w:rPr>
      </w:pPr>
    </w:p>
    <w:p w:rsidR="005925BE" w:rsidRPr="00D65C10" w:rsidRDefault="005925BE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4D4EBA" w:rsidRPr="00D65C10" w:rsidRDefault="004D4EBA" w:rsidP="00CA2886">
      <w:pPr>
        <w:jc w:val="center"/>
        <w:rPr>
          <w:sz w:val="28"/>
        </w:rPr>
      </w:pPr>
    </w:p>
    <w:p w:rsidR="005925BE" w:rsidRDefault="005925BE" w:rsidP="00CA2886">
      <w:pPr>
        <w:jc w:val="center"/>
        <w:rPr>
          <w:sz w:val="28"/>
        </w:rPr>
      </w:pPr>
    </w:p>
    <w:p w:rsidR="00CA2886" w:rsidRPr="00824550" w:rsidRDefault="00CA2886" w:rsidP="00CA2886">
      <w:pPr>
        <w:jc w:val="center"/>
        <w:rPr>
          <w:sz w:val="28"/>
        </w:rPr>
      </w:pPr>
    </w:p>
    <w:p w:rsidR="00755E42" w:rsidRPr="00824550" w:rsidRDefault="00755E42" w:rsidP="00755E42">
      <w:pPr>
        <w:jc w:val="center"/>
        <w:rPr>
          <w:sz w:val="28"/>
          <w:szCs w:val="28"/>
        </w:rPr>
      </w:pPr>
      <w:r w:rsidRPr="00824550">
        <w:rPr>
          <w:sz w:val="28"/>
          <w:szCs w:val="28"/>
        </w:rPr>
        <w:t xml:space="preserve">г. Нижний Новгород </w:t>
      </w:r>
    </w:p>
    <w:p w:rsidR="00755E42" w:rsidRPr="00824550" w:rsidRDefault="001B179B" w:rsidP="00755E42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</w:t>
      </w:r>
      <w:r w:rsidR="00933EF6">
        <w:rPr>
          <w:snapToGrid/>
          <w:sz w:val="28"/>
          <w:szCs w:val="24"/>
        </w:rPr>
        <w:t>5</w:t>
      </w:r>
      <w:r w:rsidR="00755E42" w:rsidRPr="00824550">
        <w:rPr>
          <w:snapToGrid/>
          <w:sz w:val="28"/>
          <w:szCs w:val="24"/>
        </w:rPr>
        <w:t xml:space="preserve"> год</w:t>
      </w:r>
    </w:p>
    <w:p w:rsidR="00CA2886" w:rsidRPr="00824550" w:rsidRDefault="00CA2886" w:rsidP="00CA2886">
      <w:pPr>
        <w:sectPr w:rsidR="00CA2886" w:rsidRPr="00824550" w:rsidSect="00C87330">
          <w:footerReference w:type="even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BF006C" w:rsidRDefault="00BF006C" w:rsidP="003A3E4D">
      <w:pPr>
        <w:pStyle w:val="34"/>
        <w:tabs>
          <w:tab w:val="left" w:pos="0"/>
        </w:tabs>
        <w:suppressAutoHyphens/>
        <w:overflowPunct w:val="0"/>
        <w:ind w:right="678"/>
        <w:jc w:val="center"/>
        <w:rPr>
          <w:color w:val="auto"/>
          <w:sz w:val="28"/>
          <w:szCs w:val="28"/>
          <w:u w:val="none"/>
        </w:rPr>
      </w:pPr>
    </w:p>
    <w:p w:rsidR="00933EF6" w:rsidRPr="001A5F65" w:rsidRDefault="00933EF6" w:rsidP="00933EF6">
      <w:pPr>
        <w:rPr>
          <w:color w:val="000000"/>
          <w:lang w:val="en-US"/>
        </w:rPr>
      </w:pPr>
      <w:bookmarkStart w:id="1" w:name="_ТОМ_2_«ТЕХНИЧЕСКАЯ_1"/>
      <w:bookmarkStart w:id="2" w:name="_Toc341885286"/>
      <w:bookmarkEnd w:id="1"/>
    </w:p>
    <w:tbl>
      <w:tblPr>
        <w:tblW w:w="10314" w:type="dxa"/>
        <w:tblInd w:w="675" w:type="dxa"/>
        <w:tblLook w:val="00A0"/>
      </w:tblPr>
      <w:tblGrid>
        <w:gridCol w:w="2551"/>
        <w:gridCol w:w="2235"/>
        <w:gridCol w:w="284"/>
        <w:gridCol w:w="2819"/>
        <w:gridCol w:w="2425"/>
      </w:tblGrid>
      <w:tr w:rsidR="00933EF6" w:rsidRPr="006B6F40" w:rsidTr="00FF72FC">
        <w:tc>
          <w:tcPr>
            <w:tcW w:w="4786" w:type="dxa"/>
            <w:gridSpan w:val="2"/>
          </w:tcPr>
          <w:p w:rsidR="00933EF6" w:rsidRPr="006B6F40" w:rsidRDefault="00933EF6" w:rsidP="00FF72FC">
            <w:pPr>
              <w:rPr>
                <w:b/>
              </w:rPr>
            </w:pPr>
          </w:p>
        </w:tc>
        <w:tc>
          <w:tcPr>
            <w:tcW w:w="284" w:type="dxa"/>
          </w:tcPr>
          <w:p w:rsidR="00933EF6" w:rsidRPr="006B6F40" w:rsidRDefault="00933EF6" w:rsidP="00FF72FC">
            <w:pPr>
              <w:rPr>
                <w:b/>
              </w:rPr>
            </w:pPr>
          </w:p>
        </w:tc>
        <w:tc>
          <w:tcPr>
            <w:tcW w:w="5244" w:type="dxa"/>
            <w:gridSpan w:val="2"/>
          </w:tcPr>
          <w:p w:rsidR="00933EF6" w:rsidRPr="006B6F40" w:rsidRDefault="00933EF6" w:rsidP="00FF72FC">
            <w:pPr>
              <w:rPr>
                <w:b/>
              </w:rPr>
            </w:pPr>
            <w:r w:rsidRPr="006B6F40">
              <w:t>УТВЕРЖДАЮ</w:t>
            </w:r>
          </w:p>
        </w:tc>
      </w:tr>
      <w:tr w:rsidR="00933EF6" w:rsidRPr="006B6F40" w:rsidTr="00FF72FC">
        <w:trPr>
          <w:trHeight w:val="504"/>
        </w:trPr>
        <w:tc>
          <w:tcPr>
            <w:tcW w:w="4786" w:type="dxa"/>
            <w:gridSpan w:val="2"/>
          </w:tcPr>
          <w:p w:rsidR="00933EF6" w:rsidRPr="006B6F40" w:rsidRDefault="00933EF6" w:rsidP="00FF72FC">
            <w:pPr>
              <w:rPr>
                <w:b/>
              </w:rPr>
            </w:pPr>
          </w:p>
        </w:tc>
        <w:tc>
          <w:tcPr>
            <w:tcW w:w="284" w:type="dxa"/>
          </w:tcPr>
          <w:p w:rsidR="00933EF6" w:rsidRPr="006B6F40" w:rsidRDefault="00933EF6" w:rsidP="00FF72FC">
            <w:pPr>
              <w:rPr>
                <w:b/>
              </w:rPr>
            </w:pPr>
          </w:p>
        </w:tc>
        <w:tc>
          <w:tcPr>
            <w:tcW w:w="5244" w:type="dxa"/>
            <w:gridSpan w:val="2"/>
          </w:tcPr>
          <w:p w:rsidR="00933EF6" w:rsidRPr="006B6F40" w:rsidRDefault="00933EF6" w:rsidP="00FF72FC">
            <w:pPr>
              <w:rPr>
                <w:b/>
              </w:rPr>
            </w:pPr>
            <w:r w:rsidRPr="006B6F40">
              <w:t>Заместитель директора по проектированию в области информационных технологий</w:t>
            </w:r>
          </w:p>
          <w:p w:rsidR="00933EF6" w:rsidRPr="006B6F40" w:rsidRDefault="00933EF6" w:rsidP="00FF72FC">
            <w:pPr>
              <w:rPr>
                <w:b/>
              </w:rPr>
            </w:pPr>
          </w:p>
        </w:tc>
      </w:tr>
      <w:tr w:rsidR="00933EF6" w:rsidRPr="006B6F40" w:rsidTr="00FF72FC">
        <w:tc>
          <w:tcPr>
            <w:tcW w:w="2551" w:type="dxa"/>
          </w:tcPr>
          <w:p w:rsidR="00933EF6" w:rsidRPr="006B6F40" w:rsidRDefault="00933EF6" w:rsidP="00FF72FC">
            <w:pPr>
              <w:rPr>
                <w:b/>
              </w:rPr>
            </w:pPr>
          </w:p>
        </w:tc>
        <w:tc>
          <w:tcPr>
            <w:tcW w:w="2235" w:type="dxa"/>
          </w:tcPr>
          <w:p w:rsidR="00933EF6" w:rsidRPr="006B6F40" w:rsidRDefault="00933EF6" w:rsidP="00FF72FC">
            <w:pPr>
              <w:rPr>
                <w:b/>
              </w:rPr>
            </w:pPr>
          </w:p>
        </w:tc>
        <w:tc>
          <w:tcPr>
            <w:tcW w:w="284" w:type="dxa"/>
          </w:tcPr>
          <w:p w:rsidR="00933EF6" w:rsidRPr="006B6F40" w:rsidRDefault="00933EF6" w:rsidP="00FF72FC">
            <w:pPr>
              <w:rPr>
                <w:b/>
              </w:rPr>
            </w:pPr>
          </w:p>
        </w:tc>
        <w:tc>
          <w:tcPr>
            <w:tcW w:w="2819" w:type="dxa"/>
            <w:tcBorders>
              <w:bottom w:val="single" w:sz="4" w:space="0" w:color="auto"/>
            </w:tcBorders>
          </w:tcPr>
          <w:p w:rsidR="00933EF6" w:rsidRPr="006B6F40" w:rsidRDefault="00933EF6" w:rsidP="00FF72FC">
            <w:pPr>
              <w:rPr>
                <w:b/>
              </w:rPr>
            </w:pPr>
          </w:p>
        </w:tc>
        <w:tc>
          <w:tcPr>
            <w:tcW w:w="2425" w:type="dxa"/>
          </w:tcPr>
          <w:p w:rsidR="00933EF6" w:rsidRPr="006B6F40" w:rsidRDefault="00933EF6" w:rsidP="00FF72FC">
            <w:pPr>
              <w:rPr>
                <w:b/>
              </w:rPr>
            </w:pPr>
            <w:r w:rsidRPr="006B6F40">
              <w:t>А.Н. Игошин</w:t>
            </w:r>
          </w:p>
        </w:tc>
      </w:tr>
      <w:tr w:rsidR="00933EF6" w:rsidRPr="006B6F40" w:rsidTr="00FF72FC">
        <w:tc>
          <w:tcPr>
            <w:tcW w:w="4786" w:type="dxa"/>
            <w:gridSpan w:val="2"/>
          </w:tcPr>
          <w:p w:rsidR="00933EF6" w:rsidRPr="006B6F40" w:rsidRDefault="00933EF6" w:rsidP="00FF72FC">
            <w:pPr>
              <w:rPr>
                <w:bCs/>
                <w:iCs/>
              </w:rPr>
            </w:pPr>
          </w:p>
        </w:tc>
        <w:tc>
          <w:tcPr>
            <w:tcW w:w="284" w:type="dxa"/>
          </w:tcPr>
          <w:p w:rsidR="00933EF6" w:rsidRPr="006B6F40" w:rsidRDefault="00933EF6" w:rsidP="00FF72FC">
            <w:pPr>
              <w:rPr>
                <w:b/>
              </w:rPr>
            </w:pPr>
          </w:p>
        </w:tc>
        <w:tc>
          <w:tcPr>
            <w:tcW w:w="5244" w:type="dxa"/>
            <w:gridSpan w:val="2"/>
          </w:tcPr>
          <w:p w:rsidR="00933EF6" w:rsidRPr="006B6F40" w:rsidRDefault="00933EF6" w:rsidP="00FF72FC">
            <w:r w:rsidRPr="006B6F40">
              <w:t>« ___ » _______________ 201</w:t>
            </w:r>
            <w:r w:rsidRPr="006B6F40">
              <w:rPr>
                <w:lang w:val="en-US"/>
              </w:rPr>
              <w:t>4</w:t>
            </w:r>
            <w:r w:rsidRPr="006B6F40">
              <w:t>г.</w:t>
            </w:r>
          </w:p>
        </w:tc>
      </w:tr>
      <w:tr w:rsidR="00933EF6" w:rsidRPr="006B6F40" w:rsidTr="00FF72FC">
        <w:tc>
          <w:tcPr>
            <w:tcW w:w="4786" w:type="dxa"/>
            <w:gridSpan w:val="2"/>
          </w:tcPr>
          <w:p w:rsidR="00933EF6" w:rsidRPr="006B6F40" w:rsidRDefault="00933EF6" w:rsidP="00FF72FC">
            <w:pPr>
              <w:rPr>
                <w:bCs/>
                <w:iCs/>
              </w:rPr>
            </w:pPr>
          </w:p>
        </w:tc>
        <w:tc>
          <w:tcPr>
            <w:tcW w:w="284" w:type="dxa"/>
          </w:tcPr>
          <w:p w:rsidR="00933EF6" w:rsidRPr="006B6F40" w:rsidRDefault="00933EF6" w:rsidP="00FF72FC">
            <w:pPr>
              <w:rPr>
                <w:b/>
              </w:rPr>
            </w:pPr>
          </w:p>
        </w:tc>
        <w:tc>
          <w:tcPr>
            <w:tcW w:w="5244" w:type="dxa"/>
            <w:gridSpan w:val="2"/>
          </w:tcPr>
          <w:p w:rsidR="00933EF6" w:rsidRPr="006B6F40" w:rsidRDefault="00933EF6" w:rsidP="00FF72FC"/>
        </w:tc>
      </w:tr>
    </w:tbl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outlineLvl w:val="0"/>
        <w:rPr>
          <w:b/>
        </w:rPr>
      </w:pPr>
      <w:r w:rsidRPr="006B6F40">
        <w:rPr>
          <w:b/>
        </w:rPr>
        <w:t>ТЕХНИЧЕСКОЕ ЗАДАНИЕ</w:t>
      </w:r>
    </w:p>
    <w:p w:rsidR="00933EF6" w:rsidRPr="006B6F40" w:rsidRDefault="00933EF6" w:rsidP="00933EF6">
      <w:pPr>
        <w:jc w:val="center"/>
        <w:rPr>
          <w:b/>
        </w:rPr>
      </w:pPr>
      <w:r w:rsidRPr="006B6F40">
        <w:rPr>
          <w:b/>
        </w:rPr>
        <w:t xml:space="preserve">на оказание услуг по </w:t>
      </w:r>
      <w:r>
        <w:rPr>
          <w:b/>
        </w:rPr>
        <w:t xml:space="preserve">техническому обслуживанию оборудования </w:t>
      </w:r>
      <w:proofErr w:type="spellStart"/>
      <w:r>
        <w:rPr>
          <w:b/>
          <w:lang w:val="en-US"/>
        </w:rPr>
        <w:t>Oce</w:t>
      </w:r>
      <w:proofErr w:type="spellEnd"/>
      <w:r w:rsidRPr="0052240C">
        <w:rPr>
          <w:b/>
        </w:rPr>
        <w:t xml:space="preserve"> </w:t>
      </w:r>
      <w:r>
        <w:rPr>
          <w:b/>
        </w:rPr>
        <w:t xml:space="preserve">и  </w:t>
      </w:r>
      <w:r>
        <w:rPr>
          <w:b/>
          <w:lang w:val="en-US"/>
        </w:rPr>
        <w:t>Konica</w:t>
      </w:r>
      <w:r w:rsidRPr="0052240C">
        <w:rPr>
          <w:b/>
        </w:rPr>
        <w:t xml:space="preserve"> </w:t>
      </w:r>
      <w:r>
        <w:rPr>
          <w:b/>
          <w:lang w:val="en-US"/>
        </w:rPr>
        <w:t>Minolta</w:t>
      </w:r>
      <w:r w:rsidRPr="0052240C">
        <w:rPr>
          <w:b/>
        </w:rPr>
        <w:t xml:space="preserve"> </w:t>
      </w:r>
      <w:r w:rsidRPr="006B6F40">
        <w:rPr>
          <w:b/>
          <w:bCs/>
        </w:rPr>
        <w:t>для нужд АО "НИАЭП"</w:t>
      </w: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  <w:rPr>
          <w:b/>
        </w:rPr>
      </w:pPr>
    </w:p>
    <w:tbl>
      <w:tblPr>
        <w:tblpPr w:leftFromText="180" w:rightFromText="180" w:vertAnchor="text" w:horzAnchor="margin" w:tblpY="-2"/>
        <w:tblW w:w="10206" w:type="dxa"/>
        <w:tblLayout w:type="fixed"/>
        <w:tblLook w:val="0000"/>
      </w:tblPr>
      <w:tblGrid>
        <w:gridCol w:w="709"/>
        <w:gridCol w:w="6253"/>
        <w:gridCol w:w="693"/>
        <w:gridCol w:w="16"/>
        <w:gridCol w:w="1826"/>
        <w:gridCol w:w="709"/>
      </w:tblGrid>
      <w:tr w:rsidR="00933EF6" w:rsidRPr="006B6F40" w:rsidTr="00FF72FC">
        <w:tc>
          <w:tcPr>
            <w:tcW w:w="7655" w:type="dxa"/>
            <w:gridSpan w:val="3"/>
          </w:tcPr>
          <w:p w:rsidR="00933EF6" w:rsidRPr="006B6F40" w:rsidRDefault="00933EF6" w:rsidP="00FF72FC"/>
        </w:tc>
        <w:tc>
          <w:tcPr>
            <w:tcW w:w="2551" w:type="dxa"/>
            <w:gridSpan w:val="3"/>
          </w:tcPr>
          <w:p w:rsidR="00933EF6" w:rsidRPr="006B6F40" w:rsidRDefault="00933EF6" w:rsidP="00FF72FC">
            <w:pPr>
              <w:jc w:val="right"/>
            </w:pPr>
          </w:p>
        </w:tc>
      </w:tr>
      <w:tr w:rsidR="00933EF6" w:rsidRPr="006B6F40" w:rsidTr="00FF72FC">
        <w:trPr>
          <w:trHeight w:val="70"/>
        </w:trPr>
        <w:tc>
          <w:tcPr>
            <w:tcW w:w="709" w:type="dxa"/>
          </w:tcPr>
          <w:p w:rsidR="00933EF6" w:rsidRPr="006B6F40" w:rsidRDefault="00933EF6" w:rsidP="00FF72FC"/>
        </w:tc>
        <w:tc>
          <w:tcPr>
            <w:tcW w:w="9497" w:type="dxa"/>
            <w:gridSpan w:val="5"/>
          </w:tcPr>
          <w:p w:rsidR="00933EF6" w:rsidRPr="006B6F40" w:rsidRDefault="00933EF6" w:rsidP="00FF72FC"/>
        </w:tc>
      </w:tr>
      <w:tr w:rsidR="00933EF6" w:rsidRPr="006B6F40" w:rsidTr="00FF72FC">
        <w:trPr>
          <w:trHeight w:val="70"/>
        </w:trPr>
        <w:tc>
          <w:tcPr>
            <w:tcW w:w="709" w:type="dxa"/>
          </w:tcPr>
          <w:p w:rsidR="00933EF6" w:rsidRPr="006B6F40" w:rsidRDefault="00933EF6" w:rsidP="00FF72FC"/>
        </w:tc>
        <w:tc>
          <w:tcPr>
            <w:tcW w:w="9497" w:type="dxa"/>
            <w:gridSpan w:val="5"/>
          </w:tcPr>
          <w:p w:rsidR="00933EF6" w:rsidRPr="006B6F40" w:rsidRDefault="00933EF6" w:rsidP="00FF72FC"/>
        </w:tc>
      </w:tr>
      <w:tr w:rsidR="00933EF6" w:rsidRPr="006B6F40" w:rsidTr="00FF72FC">
        <w:trPr>
          <w:trHeight w:val="454"/>
        </w:trPr>
        <w:tc>
          <w:tcPr>
            <w:tcW w:w="709" w:type="dxa"/>
            <w:vAlign w:val="center"/>
          </w:tcPr>
          <w:p w:rsidR="00933EF6" w:rsidRPr="006B6F40" w:rsidRDefault="00933EF6" w:rsidP="00FF72FC"/>
        </w:tc>
        <w:tc>
          <w:tcPr>
            <w:tcW w:w="6946" w:type="dxa"/>
            <w:gridSpan w:val="2"/>
            <w:vAlign w:val="center"/>
          </w:tcPr>
          <w:p w:rsidR="00933EF6" w:rsidRPr="006B6F40" w:rsidRDefault="00933EF6" w:rsidP="00FF72FC"/>
        </w:tc>
        <w:tc>
          <w:tcPr>
            <w:tcW w:w="2551" w:type="dxa"/>
            <w:gridSpan w:val="3"/>
            <w:vAlign w:val="center"/>
          </w:tcPr>
          <w:p w:rsidR="00933EF6" w:rsidRPr="006B6F40" w:rsidRDefault="00933EF6" w:rsidP="00FF72FC">
            <w:pPr>
              <w:jc w:val="center"/>
            </w:pPr>
          </w:p>
        </w:tc>
      </w:tr>
      <w:tr w:rsidR="00933EF6" w:rsidRPr="006B6F40" w:rsidTr="00FF72FC">
        <w:trPr>
          <w:trHeight w:val="70"/>
        </w:trPr>
        <w:tc>
          <w:tcPr>
            <w:tcW w:w="709" w:type="dxa"/>
          </w:tcPr>
          <w:p w:rsidR="00933EF6" w:rsidRPr="006B6F40" w:rsidRDefault="00933EF6" w:rsidP="00FF72FC"/>
        </w:tc>
        <w:tc>
          <w:tcPr>
            <w:tcW w:w="9497" w:type="dxa"/>
            <w:gridSpan w:val="5"/>
          </w:tcPr>
          <w:p w:rsidR="00933EF6" w:rsidRPr="006B6F40" w:rsidRDefault="00933EF6" w:rsidP="00FF72FC">
            <w:pPr>
              <w:jc w:val="center"/>
            </w:pPr>
          </w:p>
        </w:tc>
      </w:tr>
      <w:tr w:rsidR="00933EF6" w:rsidRPr="006B6F40" w:rsidTr="00FF72FC">
        <w:trPr>
          <w:trHeight w:val="70"/>
        </w:trPr>
        <w:tc>
          <w:tcPr>
            <w:tcW w:w="709" w:type="dxa"/>
          </w:tcPr>
          <w:p w:rsidR="00933EF6" w:rsidRPr="006B6F40" w:rsidRDefault="00933EF6" w:rsidP="00FF72FC"/>
        </w:tc>
        <w:tc>
          <w:tcPr>
            <w:tcW w:w="6962" w:type="dxa"/>
            <w:gridSpan w:val="3"/>
          </w:tcPr>
          <w:p w:rsidR="00933EF6" w:rsidRPr="006B6F40" w:rsidRDefault="00933EF6" w:rsidP="00FF72FC">
            <w:pPr>
              <w:jc w:val="center"/>
            </w:pPr>
          </w:p>
        </w:tc>
        <w:tc>
          <w:tcPr>
            <w:tcW w:w="2535" w:type="dxa"/>
            <w:gridSpan w:val="2"/>
          </w:tcPr>
          <w:p w:rsidR="00933EF6" w:rsidRPr="006B6F40" w:rsidRDefault="00933EF6" w:rsidP="00FF72FC">
            <w:pPr>
              <w:jc w:val="center"/>
            </w:pPr>
          </w:p>
        </w:tc>
      </w:tr>
      <w:tr w:rsidR="00933EF6" w:rsidRPr="006B6F40" w:rsidTr="00FF72FC">
        <w:trPr>
          <w:gridAfter w:val="1"/>
          <w:wAfter w:w="709" w:type="dxa"/>
          <w:trHeight w:val="454"/>
        </w:trPr>
        <w:tc>
          <w:tcPr>
            <w:tcW w:w="6962" w:type="dxa"/>
            <w:gridSpan w:val="2"/>
            <w:vAlign w:val="center"/>
          </w:tcPr>
          <w:p w:rsidR="00933EF6" w:rsidRPr="006B6F40" w:rsidRDefault="00933EF6" w:rsidP="00FF72FC">
            <w:r>
              <w:t xml:space="preserve">                            </w:t>
            </w:r>
          </w:p>
        </w:tc>
        <w:tc>
          <w:tcPr>
            <w:tcW w:w="2535" w:type="dxa"/>
            <w:gridSpan w:val="3"/>
            <w:vAlign w:val="center"/>
          </w:tcPr>
          <w:p w:rsidR="00933EF6" w:rsidRPr="006B6F40" w:rsidRDefault="00933EF6" w:rsidP="00FF72FC"/>
        </w:tc>
      </w:tr>
      <w:tr w:rsidR="00933EF6" w:rsidRPr="006B6F40" w:rsidTr="00FF72FC">
        <w:trPr>
          <w:gridAfter w:val="1"/>
          <w:wAfter w:w="709" w:type="dxa"/>
          <w:trHeight w:val="70"/>
        </w:trPr>
        <w:tc>
          <w:tcPr>
            <w:tcW w:w="9497" w:type="dxa"/>
            <w:gridSpan w:val="5"/>
          </w:tcPr>
          <w:p w:rsidR="00933EF6" w:rsidRPr="006B6F40" w:rsidRDefault="00933EF6" w:rsidP="00FF72FC">
            <w:pPr>
              <w:jc w:val="center"/>
            </w:pPr>
          </w:p>
        </w:tc>
      </w:tr>
      <w:tr w:rsidR="00933EF6" w:rsidRPr="006B6F40" w:rsidTr="00FF72FC">
        <w:trPr>
          <w:trHeight w:val="70"/>
        </w:trPr>
        <w:tc>
          <w:tcPr>
            <w:tcW w:w="10206" w:type="dxa"/>
            <w:gridSpan w:val="6"/>
          </w:tcPr>
          <w:p w:rsidR="00933EF6" w:rsidRPr="006B6F40" w:rsidRDefault="00933EF6" w:rsidP="00FF72FC">
            <w:pPr>
              <w:rPr>
                <w:b/>
              </w:rPr>
            </w:pPr>
            <w:r w:rsidRPr="006B6F40">
              <w:rPr>
                <w:b/>
              </w:rPr>
              <w:t>Разработано:</w:t>
            </w:r>
          </w:p>
        </w:tc>
      </w:tr>
      <w:tr w:rsidR="00933EF6" w:rsidRPr="006B6F40" w:rsidTr="00FF72FC">
        <w:trPr>
          <w:trHeight w:val="454"/>
        </w:trPr>
        <w:tc>
          <w:tcPr>
            <w:tcW w:w="709" w:type="dxa"/>
            <w:vAlign w:val="center"/>
          </w:tcPr>
          <w:p w:rsidR="00933EF6" w:rsidRPr="006B6F40" w:rsidRDefault="00933EF6" w:rsidP="00FF72FC"/>
        </w:tc>
        <w:tc>
          <w:tcPr>
            <w:tcW w:w="6946" w:type="dxa"/>
            <w:gridSpan w:val="2"/>
            <w:tcBorders>
              <w:bottom w:val="single" w:sz="4" w:space="0" w:color="auto"/>
            </w:tcBorders>
            <w:vAlign w:val="center"/>
          </w:tcPr>
          <w:p w:rsidR="00933EF6" w:rsidRPr="006B6F40" w:rsidRDefault="00933EF6" w:rsidP="00FF72FC">
            <w:r w:rsidRPr="006B6F40">
              <w:t xml:space="preserve">Начальник </w:t>
            </w:r>
            <w:proofErr w:type="spellStart"/>
            <w:r>
              <w:t>ЛЭАиВД</w:t>
            </w:r>
            <w:proofErr w:type="spellEnd"/>
          </w:p>
        </w:tc>
        <w:tc>
          <w:tcPr>
            <w:tcW w:w="2551" w:type="dxa"/>
            <w:gridSpan w:val="3"/>
            <w:tcBorders>
              <w:bottom w:val="single" w:sz="4" w:space="0" w:color="auto"/>
            </w:tcBorders>
            <w:vAlign w:val="center"/>
          </w:tcPr>
          <w:p w:rsidR="00933EF6" w:rsidRPr="006B6F40" w:rsidRDefault="00933EF6" w:rsidP="00FF72FC">
            <w:r>
              <w:rPr>
                <w:lang w:val="en-US"/>
              </w:rPr>
              <w:t xml:space="preserve">     </w:t>
            </w:r>
            <w:r>
              <w:t>А.В. Юницкий</w:t>
            </w:r>
          </w:p>
        </w:tc>
      </w:tr>
      <w:tr w:rsidR="00933EF6" w:rsidRPr="006B6F40" w:rsidTr="00FF72FC">
        <w:trPr>
          <w:trHeight w:val="70"/>
        </w:trPr>
        <w:tc>
          <w:tcPr>
            <w:tcW w:w="709" w:type="dxa"/>
          </w:tcPr>
          <w:p w:rsidR="00933EF6" w:rsidRPr="006B6F40" w:rsidRDefault="00933EF6" w:rsidP="00FF72FC"/>
        </w:tc>
        <w:tc>
          <w:tcPr>
            <w:tcW w:w="9497" w:type="dxa"/>
            <w:gridSpan w:val="5"/>
          </w:tcPr>
          <w:p w:rsidR="00933EF6" w:rsidRPr="006B6F40" w:rsidRDefault="00933EF6" w:rsidP="00FF72FC">
            <w:pPr>
              <w:jc w:val="center"/>
            </w:pPr>
            <w:r w:rsidRPr="006B6F40">
              <w:t>должность,   подпись,   дата,   инициалы,   фамилия</w:t>
            </w:r>
          </w:p>
        </w:tc>
      </w:tr>
    </w:tbl>
    <w:p w:rsidR="00933EF6" w:rsidRPr="006B6F40" w:rsidRDefault="00933EF6" w:rsidP="00933EF6">
      <w:pPr>
        <w:jc w:val="center"/>
        <w:rPr>
          <w:b/>
        </w:rPr>
      </w:pPr>
    </w:p>
    <w:p w:rsidR="00933EF6" w:rsidRPr="006B6F40" w:rsidRDefault="00933EF6" w:rsidP="00933EF6">
      <w:pPr>
        <w:jc w:val="center"/>
      </w:pPr>
    </w:p>
    <w:p w:rsidR="00933EF6" w:rsidRDefault="00933EF6" w:rsidP="00933EF6">
      <w:pPr>
        <w:jc w:val="center"/>
      </w:pPr>
    </w:p>
    <w:p w:rsidR="00933EF6" w:rsidRPr="006B6F40" w:rsidRDefault="00933EF6" w:rsidP="00933EF6">
      <w:pPr>
        <w:jc w:val="center"/>
      </w:pPr>
    </w:p>
    <w:p w:rsidR="00933EF6" w:rsidRPr="006B6F40" w:rsidRDefault="00933EF6" w:rsidP="00933EF6">
      <w:pPr>
        <w:jc w:val="center"/>
      </w:pPr>
      <w:r w:rsidRPr="006B6F40">
        <w:t>Нижний Новгород,</w:t>
      </w:r>
    </w:p>
    <w:p w:rsidR="00933EF6" w:rsidRPr="00CF3D5D" w:rsidRDefault="00933EF6" w:rsidP="00933EF6">
      <w:pPr>
        <w:jc w:val="center"/>
        <w:rPr>
          <w:color w:val="000000"/>
        </w:rPr>
      </w:pPr>
      <w:r w:rsidRPr="006B6F40">
        <w:t>2014г.</w:t>
      </w:r>
      <w:r w:rsidRPr="006B6F40">
        <w:rPr>
          <w:color w:val="000000"/>
        </w:rPr>
        <w:br w:type="page"/>
      </w:r>
    </w:p>
    <w:p w:rsidR="00933EF6" w:rsidRPr="00CF3D5D" w:rsidRDefault="00933EF6" w:rsidP="00933EF6">
      <w:pPr>
        <w:jc w:val="center"/>
        <w:rPr>
          <w:color w:val="000000"/>
        </w:rPr>
      </w:pPr>
    </w:p>
    <w:p w:rsidR="00933EF6" w:rsidRPr="006B6F40" w:rsidRDefault="00933EF6" w:rsidP="00933EF6">
      <w:pPr>
        <w:jc w:val="center"/>
        <w:outlineLvl w:val="0"/>
        <w:rPr>
          <w:color w:val="000000"/>
        </w:rPr>
      </w:pPr>
      <w:r w:rsidRPr="006B6F40">
        <w:rPr>
          <w:color w:val="000000"/>
        </w:rPr>
        <w:t>СОДЕРЖАНИЕ</w:t>
      </w:r>
    </w:p>
    <w:p w:rsidR="00933EF6" w:rsidRPr="006B6F40" w:rsidRDefault="00933EF6" w:rsidP="00933EF6">
      <w:pPr>
        <w:jc w:val="center"/>
        <w:rPr>
          <w:color w:val="000000"/>
        </w:rPr>
      </w:pPr>
    </w:p>
    <w:p w:rsidR="00933EF6" w:rsidRPr="006B6F40" w:rsidRDefault="00933EF6" w:rsidP="00933EF6">
      <w:pPr>
        <w:rPr>
          <w:color w:val="000000"/>
        </w:rPr>
      </w:pPr>
    </w:p>
    <w:bookmarkEnd w:id="2"/>
    <w:p w:rsidR="00933EF6" w:rsidRDefault="00933EF6" w:rsidP="00933EF6">
      <w:pPr>
        <w:ind w:left="2127" w:right="-2" w:hanging="2127"/>
        <w:jc w:val="center"/>
        <w:rPr>
          <w:b/>
        </w:rPr>
      </w:pPr>
    </w:p>
    <w:tbl>
      <w:tblPr>
        <w:tblW w:w="0" w:type="auto"/>
        <w:tblInd w:w="108" w:type="dxa"/>
        <w:tblLook w:val="04A0"/>
      </w:tblPr>
      <w:tblGrid>
        <w:gridCol w:w="9327"/>
        <w:gridCol w:w="523"/>
      </w:tblGrid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rPr>
                <w:b/>
              </w:rPr>
            </w:pPr>
            <w:r w:rsidRPr="002E592F">
              <w:rPr>
                <w:color w:val="000000"/>
              </w:rPr>
              <w:t>РАЗДЕЛ 1. НАИМЕНОВАНИЕ УСЛУГИ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933EF6" w:rsidP="00FF72FC">
            <w:pPr>
              <w:jc w:val="center"/>
              <w:rPr>
                <w:b/>
              </w:rPr>
            </w:pP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jc w:val="both"/>
              <w:rPr>
                <w:b/>
              </w:rPr>
            </w:pPr>
            <w:r w:rsidRPr="002E592F">
              <w:rPr>
                <w:color w:val="000000"/>
              </w:rPr>
              <w:t>РАЗДЕЛ 2. ОПИСАНИЕ УСЛУГ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933EF6" w:rsidP="00FF72FC">
            <w:pPr>
              <w:jc w:val="center"/>
              <w:rPr>
                <w:b/>
              </w:rPr>
            </w:pP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rPr>
                <w:b/>
              </w:rPr>
            </w:pPr>
            <w:r w:rsidRPr="002E592F">
              <w:rPr>
                <w:color w:val="000000"/>
              </w:rPr>
              <w:t xml:space="preserve">        Подраздел 2.1 Состав (перечень) оказываемых услуг……………..………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D96594" w:rsidP="00FF72FC">
            <w:pPr>
              <w:jc w:val="center"/>
            </w:pPr>
            <w:r>
              <w:t>4</w:t>
            </w: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rPr>
                <w:b/>
              </w:rPr>
            </w:pPr>
            <w:r w:rsidRPr="002E592F">
              <w:rPr>
                <w:color w:val="000000"/>
              </w:rPr>
              <w:t xml:space="preserve">        Подраздел 2.2 Описание оказываемых услуг………………………..……..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D96594" w:rsidP="00FF72FC">
            <w:pPr>
              <w:jc w:val="center"/>
            </w:pPr>
            <w:r>
              <w:t>4</w:t>
            </w: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rPr>
                <w:color w:val="000000"/>
              </w:rPr>
            </w:pPr>
            <w:r w:rsidRPr="002E592F">
              <w:rPr>
                <w:color w:val="000000"/>
              </w:rPr>
              <w:t xml:space="preserve">        Подраздел 2.3 Объем оказываемых услуг либо доля оказываемых </w:t>
            </w:r>
          </w:p>
          <w:p w:rsidR="00933EF6" w:rsidRPr="002E592F" w:rsidRDefault="00933EF6" w:rsidP="00FF72FC">
            <w:pPr>
              <w:rPr>
                <w:b/>
              </w:rPr>
            </w:pPr>
            <w:r w:rsidRPr="002E592F">
              <w:rPr>
                <w:color w:val="000000"/>
              </w:rPr>
              <w:t xml:space="preserve">        услуг в общем объеме закупки…………………………………………..…..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933EF6" w:rsidP="00FF72FC">
            <w:pPr>
              <w:jc w:val="center"/>
            </w:pPr>
          </w:p>
          <w:p w:rsidR="00933EF6" w:rsidRPr="002E592F" w:rsidRDefault="00D96594" w:rsidP="00FF72FC">
            <w:pPr>
              <w:jc w:val="center"/>
            </w:pPr>
            <w:r>
              <w:t>4</w:t>
            </w: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jc w:val="both"/>
              <w:rPr>
                <w:color w:val="000000"/>
              </w:rPr>
            </w:pPr>
            <w:r w:rsidRPr="002E592F">
              <w:rPr>
                <w:color w:val="000000"/>
              </w:rPr>
              <w:t>РАЗДЕЛ 3. ТРЕБОВАНИЯ К УСЛУГАМ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933EF6" w:rsidP="00FF72FC">
            <w:pPr>
              <w:jc w:val="center"/>
            </w:pP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rPr>
                <w:b/>
              </w:rPr>
            </w:pPr>
            <w:r w:rsidRPr="002E592F">
              <w:rPr>
                <w:color w:val="000000"/>
              </w:rPr>
              <w:t xml:space="preserve">       Подраздел 3.1 Общие требования……………………………………………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933EF6" w:rsidP="00FF72FC">
            <w:pPr>
              <w:jc w:val="center"/>
            </w:pPr>
            <w:r w:rsidRPr="002E592F">
              <w:t>4</w:t>
            </w: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rPr>
                <w:b/>
              </w:rPr>
            </w:pPr>
            <w:r w:rsidRPr="002E592F">
              <w:rPr>
                <w:color w:val="000000"/>
              </w:rPr>
              <w:t xml:space="preserve">       Подраздел 3.2 Требования к качеству оказываемых услуг………………...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933EF6" w:rsidP="00FF72FC">
            <w:pPr>
              <w:jc w:val="center"/>
            </w:pPr>
            <w:r w:rsidRPr="002E592F">
              <w:t>4</w:t>
            </w: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jc w:val="both"/>
              <w:rPr>
                <w:color w:val="000000"/>
              </w:rPr>
            </w:pPr>
            <w:r w:rsidRPr="002E592F">
              <w:rPr>
                <w:color w:val="000000"/>
              </w:rPr>
              <w:t>РАЗДЕЛ 4. РЕЗУЛЬТАТ ОКАЗАННЫХ УСЛУГ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933EF6" w:rsidP="00FF72FC">
            <w:pPr>
              <w:jc w:val="center"/>
            </w:pP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rPr>
                <w:b/>
              </w:rPr>
            </w:pPr>
            <w:r w:rsidRPr="002E592F">
              <w:rPr>
                <w:color w:val="000000"/>
              </w:rPr>
              <w:t xml:space="preserve">       Подраздел 4.1 Требования по приемке услуг……………………………….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D96594" w:rsidP="00FF72FC">
            <w:pPr>
              <w:jc w:val="center"/>
            </w:pPr>
            <w:r>
              <w:t>5</w:t>
            </w: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2E592F" w:rsidRDefault="00933EF6" w:rsidP="00FF72FC">
            <w:pPr>
              <w:jc w:val="both"/>
              <w:rPr>
                <w:color w:val="000000"/>
              </w:rPr>
            </w:pPr>
            <w:r w:rsidRPr="002E592F">
              <w:rPr>
                <w:color w:val="000000"/>
              </w:rPr>
              <w:t xml:space="preserve">РАЗДЕЛ </w:t>
            </w:r>
            <w:r>
              <w:rPr>
                <w:color w:val="000000"/>
              </w:rPr>
              <w:t>5</w:t>
            </w:r>
            <w:r w:rsidRPr="002E592F">
              <w:rPr>
                <w:color w:val="000000"/>
              </w:rPr>
              <w:t>. ПЕРЕЧЕНЬ ПРИЛОЖЕНИЙ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933EF6" w:rsidP="00FF72FC">
            <w:pPr>
              <w:jc w:val="center"/>
            </w:pPr>
          </w:p>
        </w:tc>
      </w:tr>
      <w:tr w:rsidR="00933EF6" w:rsidRPr="002E592F" w:rsidTr="00D96594">
        <w:tc>
          <w:tcPr>
            <w:tcW w:w="9327" w:type="dxa"/>
            <w:shd w:val="clear" w:color="auto" w:fill="auto"/>
          </w:tcPr>
          <w:p w:rsidR="00933EF6" w:rsidRPr="000562FA" w:rsidRDefault="00933EF6" w:rsidP="00FF72FC">
            <w:pPr>
              <w:pStyle w:val="37"/>
            </w:pPr>
            <w:r w:rsidRPr="005B7787">
              <w:rPr>
                <w:sz w:val="28"/>
                <w:szCs w:val="28"/>
              </w:rPr>
              <w:t>ПРИЛОЖЕНИЕ №</w:t>
            </w:r>
            <w:r>
              <w:rPr>
                <w:sz w:val="28"/>
                <w:szCs w:val="28"/>
              </w:rPr>
              <w:t>1</w:t>
            </w:r>
            <w:r w:rsidRPr="005B778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Перечень оборудования  ………………………………….</w:t>
            </w:r>
          </w:p>
        </w:tc>
        <w:tc>
          <w:tcPr>
            <w:tcW w:w="523" w:type="dxa"/>
            <w:shd w:val="clear" w:color="auto" w:fill="auto"/>
          </w:tcPr>
          <w:p w:rsidR="00933EF6" w:rsidRPr="002E592F" w:rsidRDefault="00933EF6" w:rsidP="00FF72FC">
            <w:pPr>
              <w:jc w:val="center"/>
            </w:pPr>
            <w:r>
              <w:t>5</w:t>
            </w:r>
          </w:p>
          <w:p w:rsidR="00933EF6" w:rsidRPr="002E592F" w:rsidRDefault="00933EF6" w:rsidP="00FF72FC">
            <w:pPr>
              <w:jc w:val="center"/>
            </w:pPr>
          </w:p>
        </w:tc>
      </w:tr>
    </w:tbl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Pr="00BE716B" w:rsidRDefault="00933EF6" w:rsidP="00933EF6">
      <w:pPr>
        <w:ind w:left="2127" w:hanging="2127"/>
        <w:jc w:val="center"/>
        <w:rPr>
          <w:b/>
          <w:u w:val="single"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right="565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 w:rsidP="00933EF6">
      <w:pPr>
        <w:ind w:left="2127" w:hanging="2127"/>
        <w:jc w:val="center"/>
        <w:rPr>
          <w:b/>
        </w:rPr>
      </w:pPr>
    </w:p>
    <w:p w:rsidR="00933EF6" w:rsidRDefault="00933EF6">
      <w:pPr>
        <w:rPr>
          <w:b/>
        </w:rPr>
      </w:pPr>
      <w:r>
        <w:rPr>
          <w:b/>
        </w:rPr>
        <w:br w:type="page"/>
      </w:r>
    </w:p>
    <w:p w:rsidR="00933EF6" w:rsidRPr="00A544CE" w:rsidRDefault="00933EF6" w:rsidP="00933EF6">
      <w:pPr>
        <w:ind w:left="2127" w:hanging="2127"/>
        <w:jc w:val="center"/>
        <w:outlineLvl w:val="0"/>
        <w:rPr>
          <w:b/>
        </w:rPr>
      </w:pPr>
      <w:r w:rsidRPr="00A544CE">
        <w:rPr>
          <w:b/>
        </w:rPr>
        <w:lastRenderedPageBreak/>
        <w:t>РАЗДЕЛ 1. НАИМЕНОВАНИЕ УСЛУГИ</w:t>
      </w:r>
    </w:p>
    <w:p w:rsidR="00933EF6" w:rsidRPr="00A544CE" w:rsidRDefault="00933EF6" w:rsidP="00933EF6">
      <w:pPr>
        <w:spacing w:line="276" w:lineRule="auto"/>
        <w:rPr>
          <w:i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65"/>
      </w:tblGrid>
      <w:tr w:rsidR="00933EF6" w:rsidRPr="00A544CE" w:rsidTr="00FF72FC">
        <w:trPr>
          <w:trHeight w:val="319"/>
        </w:trPr>
        <w:tc>
          <w:tcPr>
            <w:tcW w:w="10065" w:type="dxa"/>
          </w:tcPr>
          <w:p w:rsidR="00933EF6" w:rsidRPr="0052240C" w:rsidRDefault="00933EF6" w:rsidP="009F05F7">
            <w:pPr>
              <w:ind w:firstLine="709"/>
              <w:jc w:val="both"/>
            </w:pPr>
            <w:r w:rsidRPr="00A544CE">
              <w:t xml:space="preserve">Предметом настоящей закупки являются работы на оказание услуг по </w:t>
            </w:r>
            <w:r>
              <w:t xml:space="preserve">техническому обслуживанию оборудования </w:t>
            </w:r>
            <w:proofErr w:type="spellStart"/>
            <w:r w:rsidRPr="0052240C">
              <w:t>Oce</w:t>
            </w:r>
            <w:proofErr w:type="spellEnd"/>
            <w:r w:rsidRPr="0052240C">
              <w:t xml:space="preserve"> и </w:t>
            </w:r>
            <w:proofErr w:type="spellStart"/>
            <w:r w:rsidRPr="0052240C">
              <w:t>Konica</w:t>
            </w:r>
            <w:proofErr w:type="spellEnd"/>
            <w:r w:rsidRPr="0052240C">
              <w:t xml:space="preserve"> </w:t>
            </w:r>
            <w:proofErr w:type="spellStart"/>
            <w:r w:rsidRPr="0052240C">
              <w:t>Minolta</w:t>
            </w:r>
            <w:proofErr w:type="spellEnd"/>
          </w:p>
        </w:tc>
      </w:tr>
    </w:tbl>
    <w:p w:rsidR="00933EF6" w:rsidRPr="00A544CE" w:rsidRDefault="00933EF6" w:rsidP="00933EF6">
      <w:pPr>
        <w:spacing w:line="276" w:lineRule="auto"/>
        <w:jc w:val="center"/>
      </w:pPr>
    </w:p>
    <w:p w:rsidR="00933EF6" w:rsidRPr="00A544CE" w:rsidRDefault="00933EF6" w:rsidP="00933EF6">
      <w:pPr>
        <w:spacing w:line="276" w:lineRule="auto"/>
        <w:jc w:val="center"/>
        <w:outlineLvl w:val="0"/>
        <w:rPr>
          <w:b/>
        </w:rPr>
      </w:pPr>
      <w:r w:rsidRPr="00A544CE">
        <w:rPr>
          <w:b/>
        </w:rPr>
        <w:t>РАЗДЕЛ 2. ОПИСАНИЕ УСЛУГИ</w:t>
      </w:r>
    </w:p>
    <w:p w:rsidR="00933EF6" w:rsidRPr="00A544CE" w:rsidRDefault="00933EF6" w:rsidP="00933EF6">
      <w:pPr>
        <w:spacing w:line="276" w:lineRule="auto"/>
        <w:jc w:val="center"/>
        <w:rPr>
          <w:b/>
        </w:rPr>
      </w:pPr>
    </w:p>
    <w:tbl>
      <w:tblPr>
        <w:tblW w:w="1002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29"/>
      </w:tblGrid>
      <w:tr w:rsidR="00933EF6" w:rsidRPr="00A544CE" w:rsidTr="00FF72FC">
        <w:trPr>
          <w:trHeight w:val="396"/>
        </w:trPr>
        <w:tc>
          <w:tcPr>
            <w:tcW w:w="10029" w:type="dxa"/>
          </w:tcPr>
          <w:p w:rsidR="00933EF6" w:rsidRPr="005B7787" w:rsidRDefault="00933EF6" w:rsidP="00FF72FC">
            <w:pPr>
              <w:pStyle w:val="ListParagraph"/>
              <w:spacing w:line="276" w:lineRule="auto"/>
              <w:ind w:left="360"/>
              <w:jc w:val="center"/>
              <w:rPr>
                <w:lang w:val="ru-RU" w:eastAsia="ru-RU"/>
              </w:rPr>
            </w:pPr>
            <w:r w:rsidRPr="005B7787">
              <w:rPr>
                <w:b/>
                <w:lang w:val="ru-RU" w:eastAsia="ru-RU"/>
              </w:rPr>
              <w:t>Подраздел 2.1 Состав (перечень) оказываемых услуг:</w:t>
            </w:r>
          </w:p>
        </w:tc>
      </w:tr>
      <w:tr w:rsidR="00933EF6" w:rsidRPr="00A544CE" w:rsidTr="00FF72FC">
        <w:trPr>
          <w:trHeight w:val="396"/>
        </w:trPr>
        <w:tc>
          <w:tcPr>
            <w:tcW w:w="10029" w:type="dxa"/>
          </w:tcPr>
          <w:p w:rsidR="00933EF6" w:rsidRPr="00F67602" w:rsidRDefault="00933EF6" w:rsidP="00FF72FC">
            <w:pPr>
              <w:ind w:firstLine="720"/>
              <w:jc w:val="both"/>
            </w:pPr>
            <w:r w:rsidRPr="00F67602">
              <w:t>Техническое обслуживание предусматривает следующие работы:</w:t>
            </w:r>
          </w:p>
          <w:p w:rsidR="00933EF6" w:rsidRPr="00F67602" w:rsidRDefault="00933EF6" w:rsidP="00FF72FC">
            <w:pPr>
              <w:jc w:val="both"/>
            </w:pPr>
            <w:r w:rsidRPr="00F67602">
              <w:tab/>
              <w:t xml:space="preserve">- профилактические и регламентные работы на оборудовании в объеме, рекомендованном фирмами-изготовителями оборудования, включая замену ресурсных деталей, </w:t>
            </w:r>
            <w:r w:rsidRPr="00202F57">
              <w:t xml:space="preserve">приобретаемых </w:t>
            </w:r>
            <w:r>
              <w:t>ЗАКАЗЧИКОМ самостоятельно</w:t>
            </w:r>
            <w:r w:rsidRPr="00F67602">
              <w:t xml:space="preserve">, </w:t>
            </w:r>
            <w:proofErr w:type="gramStart"/>
            <w:r w:rsidRPr="00F67602">
              <w:t>согласно графика</w:t>
            </w:r>
            <w:proofErr w:type="gramEnd"/>
            <w:r w:rsidRPr="00F67602">
              <w:t xml:space="preserve"> и </w:t>
            </w:r>
            <w:r>
              <w:t>перечня профилактических работ</w:t>
            </w:r>
            <w:r w:rsidRPr="00F67602">
              <w:t>;</w:t>
            </w:r>
          </w:p>
          <w:p w:rsidR="00933EF6" w:rsidRPr="00F67602" w:rsidRDefault="00933EF6" w:rsidP="00FF72FC">
            <w:pPr>
              <w:jc w:val="both"/>
            </w:pPr>
            <w:r w:rsidRPr="00F67602">
              <w:tab/>
              <w:t xml:space="preserve">- ремонтные работы на оборудовании в случае выхода его или какой-либо его комплектующей части из строя или снижения качества их работы до уровня ниже нормируемого фирмой-изготовителем, включая замену вышедших из строя узлов оборудования, </w:t>
            </w:r>
            <w:r w:rsidRPr="00202F57">
              <w:t xml:space="preserve">приобретаемых </w:t>
            </w:r>
            <w:r>
              <w:t>ЗАКАЗЧИКОМ самостоятельно</w:t>
            </w:r>
            <w:r w:rsidRPr="00F67602">
              <w:t>;</w:t>
            </w:r>
          </w:p>
          <w:p w:rsidR="00933EF6" w:rsidRPr="00F67602" w:rsidRDefault="00933EF6" w:rsidP="00FF72FC">
            <w:pPr>
              <w:jc w:val="both"/>
            </w:pPr>
            <w:r w:rsidRPr="00F67602">
              <w:tab/>
              <w:t>- телефонные консультации по работе оборудования.</w:t>
            </w:r>
          </w:p>
          <w:p w:rsidR="00933EF6" w:rsidRPr="008946CF" w:rsidRDefault="00933EF6" w:rsidP="00FF72FC">
            <w:pPr>
              <w:autoSpaceDE w:val="0"/>
              <w:autoSpaceDN w:val="0"/>
              <w:adjustRightInd w:val="0"/>
              <w:ind w:firstLine="708"/>
              <w:jc w:val="both"/>
            </w:pPr>
          </w:p>
        </w:tc>
      </w:tr>
      <w:tr w:rsidR="00933EF6" w:rsidRPr="00A544CE" w:rsidTr="00FF72FC">
        <w:trPr>
          <w:trHeight w:val="337"/>
        </w:trPr>
        <w:tc>
          <w:tcPr>
            <w:tcW w:w="10029" w:type="dxa"/>
          </w:tcPr>
          <w:p w:rsidR="00933EF6" w:rsidRPr="00A544CE" w:rsidRDefault="00933EF6" w:rsidP="00FF72FC">
            <w:pPr>
              <w:spacing w:line="276" w:lineRule="auto"/>
              <w:jc w:val="center"/>
              <w:rPr>
                <w:b/>
              </w:rPr>
            </w:pPr>
            <w:r w:rsidRPr="00A544CE">
              <w:rPr>
                <w:b/>
              </w:rPr>
              <w:t>Подраздел 2.2 Описание оказываемых услуг</w:t>
            </w:r>
          </w:p>
        </w:tc>
      </w:tr>
      <w:tr w:rsidR="00933EF6" w:rsidRPr="00A544CE" w:rsidTr="00FF72FC">
        <w:trPr>
          <w:trHeight w:val="425"/>
        </w:trPr>
        <w:tc>
          <w:tcPr>
            <w:tcW w:w="10029" w:type="dxa"/>
          </w:tcPr>
          <w:p w:rsidR="00933EF6" w:rsidRDefault="00933EF6" w:rsidP="00FF72FC">
            <w:pPr>
              <w:ind w:firstLine="720"/>
              <w:jc w:val="both"/>
            </w:pPr>
            <w:r w:rsidRPr="00A544CE">
              <w:t xml:space="preserve">2.2.1 </w:t>
            </w:r>
            <w:r>
              <w:t>Исполнитель обязан о</w:t>
            </w:r>
            <w:r w:rsidRPr="00F67602">
              <w:t>беспечивать рабочее состояние оборудования при выполнении ЗАКАЗЧИКОМ всех рекомендаций фирмы-изготовителя по условиям эксплуатации и загрузки оборудования</w:t>
            </w:r>
          </w:p>
          <w:p w:rsidR="00933EF6" w:rsidRPr="00F67602" w:rsidRDefault="00933EF6" w:rsidP="00FF72FC">
            <w:pPr>
              <w:ind w:firstLine="720"/>
              <w:jc w:val="both"/>
            </w:pPr>
            <w:r>
              <w:t>2.2.2.Исполнитель обязан в</w:t>
            </w:r>
            <w:r w:rsidRPr="00F67602">
              <w:t>ыполнять профилактические работы по взаимосогласованному графику, плановые и внеплановые замены расходных материалов и резервных деталей.</w:t>
            </w:r>
          </w:p>
          <w:p w:rsidR="00933EF6" w:rsidRPr="00F67602" w:rsidRDefault="00933EF6" w:rsidP="00FF72FC">
            <w:pPr>
              <w:ind w:firstLine="720"/>
              <w:jc w:val="both"/>
            </w:pPr>
            <w:r>
              <w:t xml:space="preserve">2.2.3. Исполнитель обязан в течение 6 часов </w:t>
            </w:r>
            <w:r w:rsidRPr="00F67602">
              <w:t xml:space="preserve"> реагировать на заявки ЗАКАЗЧИКА, сделанные по телефону, о некачественной работе или неисправностях оборудования. ИСПОЛНИТЕЛЬ гарантирует прибытие к ЗАКАЗЧИКУ сервисного специалиста по данному виду оборудования в течение 6-ти рабочих часов после получения заявки.</w:t>
            </w:r>
          </w:p>
          <w:p w:rsidR="00933EF6" w:rsidRPr="00A544CE" w:rsidRDefault="00933EF6" w:rsidP="00FF72FC">
            <w:pPr>
              <w:ind w:firstLine="720"/>
              <w:jc w:val="both"/>
            </w:pPr>
          </w:p>
        </w:tc>
      </w:tr>
      <w:tr w:rsidR="00933EF6" w:rsidRPr="00A544CE" w:rsidTr="00FF72FC">
        <w:trPr>
          <w:trHeight w:val="425"/>
        </w:trPr>
        <w:tc>
          <w:tcPr>
            <w:tcW w:w="10029" w:type="dxa"/>
          </w:tcPr>
          <w:p w:rsidR="00933EF6" w:rsidRPr="00A544CE" w:rsidRDefault="00933EF6" w:rsidP="00FF72FC">
            <w:pPr>
              <w:spacing w:line="276" w:lineRule="auto"/>
              <w:jc w:val="center"/>
              <w:rPr>
                <w:b/>
              </w:rPr>
            </w:pPr>
            <w:r w:rsidRPr="00A544CE">
              <w:rPr>
                <w:b/>
              </w:rPr>
              <w:t>Подраздел 2.3 Объем оказываемых услуг либо доля оказываемых услуг в общем объеме закупки</w:t>
            </w:r>
            <w:r>
              <w:rPr>
                <w:b/>
              </w:rPr>
              <w:t>.</w:t>
            </w:r>
            <w:r w:rsidRPr="00A544CE">
              <w:rPr>
                <w:b/>
              </w:rPr>
              <w:t xml:space="preserve"> </w:t>
            </w:r>
          </w:p>
        </w:tc>
      </w:tr>
      <w:tr w:rsidR="00933EF6" w:rsidRPr="00A544CE" w:rsidTr="00FF72FC">
        <w:trPr>
          <w:trHeight w:val="772"/>
        </w:trPr>
        <w:tc>
          <w:tcPr>
            <w:tcW w:w="10029" w:type="dxa"/>
          </w:tcPr>
          <w:p w:rsidR="00933EF6" w:rsidRPr="00A544CE" w:rsidRDefault="00933EF6" w:rsidP="00FF72FC">
            <w:pPr>
              <w:spacing w:line="276" w:lineRule="auto"/>
              <w:jc w:val="both"/>
            </w:pPr>
            <w:r w:rsidRPr="00A544CE">
              <w:t xml:space="preserve">Доля оказываемых услуг со стороны Исполнителя в общем объеме закупки равна 100%. </w:t>
            </w:r>
          </w:p>
        </w:tc>
      </w:tr>
    </w:tbl>
    <w:p w:rsidR="00933EF6" w:rsidRDefault="00933EF6" w:rsidP="00933EF6">
      <w:pPr>
        <w:spacing w:line="276" w:lineRule="auto"/>
        <w:jc w:val="center"/>
        <w:rPr>
          <w:b/>
        </w:rPr>
      </w:pPr>
    </w:p>
    <w:p w:rsidR="00933EF6" w:rsidRDefault="00933EF6" w:rsidP="00933EF6">
      <w:pPr>
        <w:spacing w:line="276" w:lineRule="auto"/>
        <w:jc w:val="center"/>
        <w:rPr>
          <w:b/>
        </w:rPr>
      </w:pPr>
    </w:p>
    <w:p w:rsidR="00933EF6" w:rsidRPr="00A544CE" w:rsidRDefault="00933EF6" w:rsidP="00933EF6">
      <w:pPr>
        <w:spacing w:line="276" w:lineRule="auto"/>
        <w:jc w:val="center"/>
        <w:outlineLvl w:val="0"/>
        <w:rPr>
          <w:b/>
        </w:rPr>
      </w:pPr>
      <w:r w:rsidRPr="00A544CE">
        <w:rPr>
          <w:b/>
        </w:rPr>
        <w:t>РАЗДЕЛ 3. ТРЕБОВАНИЯ К УСЛУГАМ</w:t>
      </w:r>
    </w:p>
    <w:p w:rsidR="00933EF6" w:rsidRPr="00A544CE" w:rsidRDefault="00933EF6" w:rsidP="00933EF6">
      <w:pPr>
        <w:spacing w:line="276" w:lineRule="auto"/>
        <w:jc w:val="center"/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65"/>
      </w:tblGrid>
      <w:tr w:rsidR="00933EF6" w:rsidRPr="00A544CE" w:rsidTr="00FF72FC">
        <w:trPr>
          <w:trHeight w:val="385"/>
        </w:trPr>
        <w:tc>
          <w:tcPr>
            <w:tcW w:w="10065" w:type="dxa"/>
          </w:tcPr>
          <w:p w:rsidR="00933EF6" w:rsidRPr="00A544CE" w:rsidRDefault="00933EF6" w:rsidP="00FF72FC">
            <w:pPr>
              <w:spacing w:line="276" w:lineRule="auto"/>
              <w:jc w:val="center"/>
              <w:rPr>
                <w:b/>
              </w:rPr>
            </w:pPr>
            <w:r w:rsidRPr="00A544CE">
              <w:rPr>
                <w:b/>
              </w:rPr>
              <w:t>Подраздел 3.1 Общие требования</w:t>
            </w:r>
          </w:p>
        </w:tc>
      </w:tr>
      <w:tr w:rsidR="00933EF6" w:rsidRPr="00A544CE" w:rsidTr="00FF72FC">
        <w:trPr>
          <w:trHeight w:val="385"/>
        </w:trPr>
        <w:tc>
          <w:tcPr>
            <w:tcW w:w="10065" w:type="dxa"/>
          </w:tcPr>
          <w:p w:rsidR="00933EF6" w:rsidRPr="00A544CE" w:rsidRDefault="00933EF6" w:rsidP="00CF6048">
            <w:pPr>
              <w:spacing w:line="276" w:lineRule="auto"/>
            </w:pPr>
            <w:r>
              <w:t>3.1.1. Работы должны проводить специалисты авторизованного сервисного центра, имеющие сертификат  от производителя оборудования на право выполнения данного вида работ</w:t>
            </w:r>
            <w:r w:rsidR="00354CE3">
              <w:t xml:space="preserve"> и</w:t>
            </w:r>
            <w:r>
              <w:t xml:space="preserve"> опыт в сфере сервисного обслуживания оборудования </w:t>
            </w:r>
            <w:proofErr w:type="spellStart"/>
            <w:r w:rsidRPr="0052240C">
              <w:t>Oce</w:t>
            </w:r>
            <w:proofErr w:type="spellEnd"/>
            <w:r w:rsidRPr="0052240C">
              <w:t xml:space="preserve"> и </w:t>
            </w:r>
            <w:proofErr w:type="spellStart"/>
            <w:r w:rsidRPr="0052240C">
              <w:t>Konica</w:t>
            </w:r>
            <w:proofErr w:type="spellEnd"/>
            <w:r w:rsidRPr="0052240C">
              <w:t xml:space="preserve"> </w:t>
            </w:r>
            <w:proofErr w:type="spellStart"/>
            <w:r w:rsidRPr="0052240C">
              <w:t>Minolta</w:t>
            </w:r>
            <w:proofErr w:type="spellEnd"/>
            <w:r>
              <w:t>.</w:t>
            </w:r>
          </w:p>
        </w:tc>
      </w:tr>
      <w:tr w:rsidR="00933EF6" w:rsidRPr="00A544CE" w:rsidTr="00FF72FC">
        <w:trPr>
          <w:trHeight w:val="385"/>
        </w:trPr>
        <w:tc>
          <w:tcPr>
            <w:tcW w:w="10065" w:type="dxa"/>
          </w:tcPr>
          <w:p w:rsidR="00933EF6" w:rsidRPr="00A544CE" w:rsidRDefault="00933EF6" w:rsidP="00FF72FC">
            <w:pPr>
              <w:spacing w:line="276" w:lineRule="auto"/>
              <w:jc w:val="center"/>
              <w:rPr>
                <w:b/>
              </w:rPr>
            </w:pPr>
            <w:r w:rsidRPr="00A544CE">
              <w:rPr>
                <w:b/>
              </w:rPr>
              <w:t>Подраздел 3.2 Требования к качеству оказываемых услуг</w:t>
            </w:r>
          </w:p>
        </w:tc>
      </w:tr>
      <w:tr w:rsidR="00933EF6" w:rsidRPr="00A544CE" w:rsidTr="00FF72FC">
        <w:trPr>
          <w:trHeight w:val="385"/>
        </w:trPr>
        <w:tc>
          <w:tcPr>
            <w:tcW w:w="10065" w:type="dxa"/>
          </w:tcPr>
          <w:p w:rsidR="00933EF6" w:rsidRPr="00E826B8" w:rsidRDefault="00933EF6" w:rsidP="00FF72FC">
            <w:pPr>
              <w:ind w:firstLine="720"/>
              <w:jc w:val="both"/>
            </w:pPr>
            <w:r w:rsidRPr="005B7787">
              <w:t xml:space="preserve">3.2.1  </w:t>
            </w:r>
            <w:r w:rsidRPr="00F67602">
              <w:t>ИСПОЛНИТЕЛЬ обязан восстановить работоспособность оборудования в течение трех рабочих дней (в этот срок не включается время, затраченное ЗАКАЗЧИКОМ на приобретение, при необходимости, вышедших из строя узлов).</w:t>
            </w:r>
          </w:p>
        </w:tc>
      </w:tr>
    </w:tbl>
    <w:p w:rsidR="00354CE3" w:rsidRDefault="00354CE3" w:rsidP="00933EF6">
      <w:pPr>
        <w:spacing w:line="276" w:lineRule="auto"/>
        <w:jc w:val="center"/>
        <w:rPr>
          <w:b/>
        </w:rPr>
      </w:pPr>
    </w:p>
    <w:p w:rsidR="00933EF6" w:rsidRPr="00A544CE" w:rsidRDefault="00933EF6" w:rsidP="00933EF6">
      <w:pPr>
        <w:spacing w:line="276" w:lineRule="auto"/>
        <w:jc w:val="center"/>
        <w:rPr>
          <w:b/>
        </w:rPr>
      </w:pPr>
      <w:r w:rsidRPr="00A544CE">
        <w:rPr>
          <w:b/>
        </w:rPr>
        <w:lastRenderedPageBreak/>
        <w:t>РАЗДЕЛ 4. РЕЗУЛЬТАТ ОКАЗАННЫХ УСЛУГ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8"/>
        <w:gridCol w:w="9540"/>
        <w:gridCol w:w="383"/>
      </w:tblGrid>
      <w:tr w:rsidR="00933EF6" w:rsidRPr="00A544CE" w:rsidTr="00FF72FC">
        <w:trPr>
          <w:gridBefore w:val="1"/>
          <w:wBefore w:w="108" w:type="dxa"/>
          <w:trHeight w:val="385"/>
        </w:trPr>
        <w:tc>
          <w:tcPr>
            <w:tcW w:w="9923" w:type="dxa"/>
            <w:gridSpan w:val="2"/>
          </w:tcPr>
          <w:p w:rsidR="00933EF6" w:rsidRPr="00A544CE" w:rsidRDefault="00933EF6" w:rsidP="00FF72FC">
            <w:pPr>
              <w:spacing w:line="276" w:lineRule="auto"/>
              <w:jc w:val="center"/>
              <w:rPr>
                <w:b/>
              </w:rPr>
            </w:pPr>
            <w:r w:rsidRPr="00A544CE">
              <w:rPr>
                <w:b/>
              </w:rPr>
              <w:t>Подраздел 4.1 Описание конечного результата оказанных услуг</w:t>
            </w:r>
          </w:p>
        </w:tc>
      </w:tr>
      <w:tr w:rsidR="00933EF6" w:rsidRPr="00A544CE" w:rsidTr="00FF72FC">
        <w:trPr>
          <w:gridBefore w:val="1"/>
          <w:wBefore w:w="108" w:type="dxa"/>
          <w:trHeight w:val="385"/>
        </w:trPr>
        <w:tc>
          <w:tcPr>
            <w:tcW w:w="9923" w:type="dxa"/>
            <w:gridSpan w:val="2"/>
            <w:shd w:val="clear" w:color="auto" w:fill="FFFFFF"/>
          </w:tcPr>
          <w:p w:rsidR="00933EF6" w:rsidRPr="005B7787" w:rsidRDefault="00933EF6" w:rsidP="00FF72FC">
            <w:pPr>
              <w:pStyle w:val="ListParagraph"/>
              <w:spacing w:line="276" w:lineRule="auto"/>
              <w:ind w:left="176" w:hanging="176"/>
              <w:jc w:val="center"/>
              <w:rPr>
                <w:bCs/>
                <w:lang w:val="ru-RU" w:eastAsia="ru-RU"/>
              </w:rPr>
            </w:pPr>
            <w:r w:rsidRPr="005B7787">
              <w:rPr>
                <w:b/>
                <w:bCs/>
                <w:lang w:val="ru-RU" w:eastAsia="ru-RU"/>
              </w:rPr>
              <w:t>П</w:t>
            </w:r>
            <w:r w:rsidRPr="005B7787">
              <w:rPr>
                <w:b/>
                <w:lang w:val="ru-RU" w:eastAsia="ru-RU"/>
              </w:rPr>
              <w:t>одраздел 4.2 Требования по приемке услуг</w:t>
            </w:r>
          </w:p>
        </w:tc>
      </w:tr>
      <w:tr w:rsidR="00933EF6" w:rsidRPr="00A544CE" w:rsidTr="00FF72FC">
        <w:trPr>
          <w:gridBefore w:val="1"/>
          <w:wBefore w:w="108" w:type="dxa"/>
          <w:trHeight w:val="385"/>
        </w:trPr>
        <w:tc>
          <w:tcPr>
            <w:tcW w:w="9923" w:type="dxa"/>
            <w:gridSpan w:val="2"/>
            <w:shd w:val="clear" w:color="auto" w:fill="FFFFFF"/>
          </w:tcPr>
          <w:p w:rsidR="00933EF6" w:rsidRPr="005B7787" w:rsidRDefault="00933EF6" w:rsidP="00FF72FC">
            <w:pPr>
              <w:pStyle w:val="ListParagraph"/>
              <w:shd w:val="clear" w:color="auto" w:fill="FFFFFF"/>
              <w:spacing w:line="276" w:lineRule="auto"/>
              <w:ind w:left="0"/>
              <w:jc w:val="both"/>
              <w:rPr>
                <w:bCs/>
                <w:lang w:val="ru-RU" w:eastAsia="ru-RU"/>
              </w:rPr>
            </w:pPr>
            <w:r w:rsidRPr="005B7787">
              <w:rPr>
                <w:bCs/>
                <w:lang w:val="ru-RU" w:eastAsia="ru-RU"/>
              </w:rPr>
              <w:t xml:space="preserve">4.2.1 Сдача-прием оказанных услуг выполняются </w:t>
            </w:r>
            <w:r w:rsidRPr="005B7787">
              <w:rPr>
                <w:spacing w:val="-2"/>
                <w:lang w:val="ru-RU" w:eastAsia="ru-RU"/>
              </w:rPr>
              <w:t xml:space="preserve">после </w:t>
            </w:r>
            <w:r>
              <w:rPr>
                <w:spacing w:val="-2"/>
                <w:lang w:val="ru-RU" w:eastAsia="ru-RU"/>
              </w:rPr>
              <w:t xml:space="preserve">ежеквартального </w:t>
            </w:r>
            <w:r w:rsidRPr="005B7787">
              <w:rPr>
                <w:spacing w:val="-2"/>
                <w:lang w:val="ru-RU" w:eastAsia="ru-RU"/>
              </w:rPr>
              <w:t>предоставления актов выполненных работ подписанных заявителем работ</w:t>
            </w:r>
            <w:r w:rsidRPr="005B7787">
              <w:rPr>
                <w:bCs/>
                <w:lang w:val="ru-RU" w:eastAsia="ru-RU"/>
              </w:rPr>
              <w:t>, и ответственным лицом со стороны Заказчика.</w:t>
            </w:r>
          </w:p>
          <w:p w:rsidR="00933EF6" w:rsidRPr="005B7787" w:rsidRDefault="00933EF6" w:rsidP="00FF72FC">
            <w:pPr>
              <w:pStyle w:val="ListParagraph"/>
              <w:spacing w:line="276" w:lineRule="auto"/>
              <w:ind w:left="0"/>
              <w:jc w:val="both"/>
              <w:rPr>
                <w:bCs/>
                <w:lang w:val="ru-RU" w:eastAsia="ru-RU"/>
              </w:rPr>
            </w:pPr>
          </w:p>
        </w:tc>
      </w:tr>
      <w:tr w:rsidR="00933EF6" w:rsidRPr="008D5BB0" w:rsidTr="00FF72F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After w:val="1"/>
          <w:wAfter w:w="383" w:type="dxa"/>
          <w:trHeight w:val="986"/>
        </w:trPr>
        <w:tc>
          <w:tcPr>
            <w:tcW w:w="9648" w:type="dxa"/>
            <w:gridSpan w:val="2"/>
          </w:tcPr>
          <w:p w:rsidR="00933EF6" w:rsidRDefault="00933EF6" w:rsidP="00FF72FC">
            <w:pPr>
              <w:jc w:val="right"/>
              <w:rPr>
                <w:bCs/>
              </w:rPr>
            </w:pPr>
          </w:p>
          <w:p w:rsidR="00933EF6" w:rsidRPr="00A544CE" w:rsidRDefault="00933EF6" w:rsidP="00FF72FC">
            <w:pPr>
              <w:spacing w:line="276" w:lineRule="auto"/>
              <w:jc w:val="center"/>
              <w:rPr>
                <w:b/>
              </w:rPr>
            </w:pPr>
            <w:r w:rsidRPr="00A544CE">
              <w:rPr>
                <w:b/>
              </w:rPr>
              <w:t xml:space="preserve">РАЗДЕЛ </w:t>
            </w:r>
            <w:r>
              <w:rPr>
                <w:b/>
              </w:rPr>
              <w:t>5</w:t>
            </w:r>
            <w:r w:rsidRPr="00A544CE">
              <w:rPr>
                <w:b/>
              </w:rPr>
              <w:t xml:space="preserve">. </w:t>
            </w:r>
            <w:r w:rsidRPr="000562FA">
              <w:rPr>
                <w:b/>
              </w:rPr>
              <w:t>ПЕРЕЧЕНЬ ПРИЛОЖЕНИЙ</w:t>
            </w:r>
          </w:p>
          <w:p w:rsidR="00933EF6" w:rsidRPr="008D5BB0" w:rsidRDefault="00933EF6" w:rsidP="00FF72FC">
            <w:pPr>
              <w:rPr>
                <w:sz w:val="26"/>
                <w:szCs w:val="26"/>
              </w:rPr>
            </w:pPr>
          </w:p>
        </w:tc>
      </w:tr>
    </w:tbl>
    <w:p w:rsidR="00933EF6" w:rsidRPr="009A4D13" w:rsidRDefault="00933EF6" w:rsidP="00933EF6">
      <w:pPr>
        <w:pStyle w:val="37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№ 1</w:t>
      </w:r>
    </w:p>
    <w:p w:rsidR="00933EF6" w:rsidRPr="009A4D13" w:rsidRDefault="00933EF6" w:rsidP="00933EF6">
      <w:pPr>
        <w:pStyle w:val="37"/>
        <w:jc w:val="center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Перечень оборудования 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75"/>
        <w:gridCol w:w="6096"/>
        <w:gridCol w:w="1559"/>
        <w:gridCol w:w="1843"/>
      </w:tblGrid>
      <w:tr w:rsidR="00933EF6" w:rsidTr="00FF72FC">
        <w:tc>
          <w:tcPr>
            <w:tcW w:w="675" w:type="dxa"/>
            <w:vAlign w:val="center"/>
          </w:tcPr>
          <w:p w:rsidR="00933EF6" w:rsidRPr="005B7787" w:rsidRDefault="00933EF6" w:rsidP="00FF72FC">
            <w:pPr>
              <w:pStyle w:val="37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5B7787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5B7787">
              <w:rPr>
                <w:sz w:val="24"/>
                <w:szCs w:val="24"/>
              </w:rPr>
              <w:t>/</w:t>
            </w:r>
            <w:proofErr w:type="spellStart"/>
            <w:r w:rsidRPr="005B7787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096" w:type="dxa"/>
            <w:vAlign w:val="center"/>
          </w:tcPr>
          <w:p w:rsidR="00933EF6" w:rsidRPr="005B7787" w:rsidRDefault="00933EF6" w:rsidP="00FF72FC">
            <w:pPr>
              <w:pStyle w:val="37"/>
              <w:jc w:val="center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559" w:type="dxa"/>
            <w:vAlign w:val="center"/>
          </w:tcPr>
          <w:p w:rsidR="00933EF6" w:rsidRPr="005B7787" w:rsidRDefault="00933EF6" w:rsidP="00FF72FC">
            <w:pPr>
              <w:pStyle w:val="37"/>
              <w:jc w:val="center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 xml:space="preserve">Ед. </w:t>
            </w:r>
            <w:proofErr w:type="spellStart"/>
            <w:r w:rsidRPr="005B7787">
              <w:rPr>
                <w:sz w:val="24"/>
                <w:szCs w:val="24"/>
              </w:rPr>
              <w:t>изм</w:t>
            </w:r>
            <w:proofErr w:type="spellEnd"/>
            <w:r w:rsidRPr="005B7787">
              <w:rPr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:rsidR="00933EF6" w:rsidRPr="005B7787" w:rsidRDefault="00933EF6" w:rsidP="00FF72FC">
            <w:pPr>
              <w:pStyle w:val="37"/>
              <w:jc w:val="center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>Плановое количество</w:t>
            </w:r>
          </w:p>
        </w:tc>
      </w:tr>
      <w:tr w:rsidR="00933EF6" w:rsidTr="00FF72FC">
        <w:tc>
          <w:tcPr>
            <w:tcW w:w="675" w:type="dxa"/>
          </w:tcPr>
          <w:p w:rsidR="00933EF6" w:rsidRPr="005B7787" w:rsidRDefault="00933EF6" w:rsidP="00FF72FC">
            <w:pPr>
              <w:pStyle w:val="37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>1</w:t>
            </w:r>
          </w:p>
        </w:tc>
        <w:tc>
          <w:tcPr>
            <w:tcW w:w="6096" w:type="dxa"/>
            <w:vAlign w:val="center"/>
          </w:tcPr>
          <w:p w:rsidR="00933EF6" w:rsidRPr="004A6EBD" w:rsidRDefault="00933EF6" w:rsidP="00FF72FC">
            <w:pPr>
              <w:rPr>
                <w:color w:val="000000"/>
              </w:rPr>
            </w:pPr>
            <w:r>
              <w:t xml:space="preserve">МФУ </w:t>
            </w:r>
            <w:r w:rsidRPr="00093966">
              <w:t>ОСЕ TDS-600</w:t>
            </w:r>
          </w:p>
        </w:tc>
        <w:tc>
          <w:tcPr>
            <w:tcW w:w="1559" w:type="dxa"/>
          </w:tcPr>
          <w:p w:rsidR="00933EF6" w:rsidRPr="005B7787" w:rsidRDefault="00933EF6" w:rsidP="00FF72FC">
            <w:pPr>
              <w:pStyle w:val="3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Шт.</w:t>
            </w:r>
          </w:p>
        </w:tc>
        <w:tc>
          <w:tcPr>
            <w:tcW w:w="1843" w:type="dxa"/>
            <w:vAlign w:val="center"/>
          </w:tcPr>
          <w:p w:rsidR="00933EF6" w:rsidRPr="006F789F" w:rsidRDefault="00933EF6" w:rsidP="00FF7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933EF6" w:rsidTr="00FF72FC">
        <w:tc>
          <w:tcPr>
            <w:tcW w:w="675" w:type="dxa"/>
          </w:tcPr>
          <w:p w:rsidR="00933EF6" w:rsidRPr="005B7787" w:rsidRDefault="00933EF6" w:rsidP="00FF72FC">
            <w:pPr>
              <w:pStyle w:val="37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>2</w:t>
            </w:r>
          </w:p>
        </w:tc>
        <w:tc>
          <w:tcPr>
            <w:tcW w:w="6096" w:type="dxa"/>
            <w:vAlign w:val="center"/>
          </w:tcPr>
          <w:p w:rsidR="00933EF6" w:rsidRPr="004A6EBD" w:rsidRDefault="00933EF6" w:rsidP="00FF72FC">
            <w:pPr>
              <w:rPr>
                <w:color w:val="000000"/>
              </w:rPr>
            </w:pPr>
            <w:r>
              <w:t>МФУ</w:t>
            </w:r>
            <w:r w:rsidRPr="00093966">
              <w:t xml:space="preserve"> ОСЕ TDS-</w:t>
            </w:r>
            <w:r>
              <w:t>700</w:t>
            </w:r>
          </w:p>
        </w:tc>
        <w:tc>
          <w:tcPr>
            <w:tcW w:w="1559" w:type="dxa"/>
          </w:tcPr>
          <w:p w:rsidR="00933EF6" w:rsidRDefault="00933EF6" w:rsidP="00FF72FC">
            <w:pPr>
              <w:jc w:val="center"/>
            </w:pPr>
            <w:r w:rsidRPr="009D6650">
              <w:t>Шт.</w:t>
            </w:r>
          </w:p>
        </w:tc>
        <w:tc>
          <w:tcPr>
            <w:tcW w:w="1843" w:type="dxa"/>
            <w:vAlign w:val="center"/>
          </w:tcPr>
          <w:p w:rsidR="00933EF6" w:rsidRPr="006F789F" w:rsidRDefault="00933EF6" w:rsidP="00FF7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933EF6" w:rsidTr="00FF72FC">
        <w:tc>
          <w:tcPr>
            <w:tcW w:w="675" w:type="dxa"/>
          </w:tcPr>
          <w:p w:rsidR="00933EF6" w:rsidRPr="005B7787" w:rsidRDefault="00933EF6" w:rsidP="00FF72FC">
            <w:pPr>
              <w:pStyle w:val="37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>3</w:t>
            </w:r>
          </w:p>
        </w:tc>
        <w:tc>
          <w:tcPr>
            <w:tcW w:w="6096" w:type="dxa"/>
            <w:vAlign w:val="center"/>
          </w:tcPr>
          <w:p w:rsidR="00933EF6" w:rsidRPr="004A6EBD" w:rsidRDefault="00933EF6" w:rsidP="00FF72FC">
            <w:pPr>
              <w:rPr>
                <w:color w:val="000000"/>
              </w:rPr>
            </w:pPr>
            <w:r>
              <w:t>МФУ</w:t>
            </w:r>
            <w:r w:rsidRPr="00093966">
              <w:t xml:space="preserve"> ОСЕ TDS-</w:t>
            </w:r>
            <w:r>
              <w:t>750</w:t>
            </w:r>
          </w:p>
        </w:tc>
        <w:tc>
          <w:tcPr>
            <w:tcW w:w="1559" w:type="dxa"/>
          </w:tcPr>
          <w:p w:rsidR="00933EF6" w:rsidRDefault="00933EF6" w:rsidP="00FF72FC">
            <w:pPr>
              <w:jc w:val="center"/>
            </w:pPr>
            <w:r w:rsidRPr="009D6650">
              <w:t>Шт.</w:t>
            </w:r>
          </w:p>
        </w:tc>
        <w:tc>
          <w:tcPr>
            <w:tcW w:w="1843" w:type="dxa"/>
            <w:vAlign w:val="center"/>
          </w:tcPr>
          <w:p w:rsidR="00933EF6" w:rsidRPr="006F789F" w:rsidRDefault="00933EF6" w:rsidP="00FF7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933EF6" w:rsidTr="00FF72FC">
        <w:tc>
          <w:tcPr>
            <w:tcW w:w="675" w:type="dxa"/>
          </w:tcPr>
          <w:p w:rsidR="00933EF6" w:rsidRPr="005B7787" w:rsidRDefault="00933EF6" w:rsidP="00FF72FC">
            <w:pPr>
              <w:pStyle w:val="37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>4</w:t>
            </w:r>
          </w:p>
        </w:tc>
        <w:tc>
          <w:tcPr>
            <w:tcW w:w="6096" w:type="dxa"/>
            <w:vAlign w:val="center"/>
          </w:tcPr>
          <w:p w:rsidR="00933EF6" w:rsidRPr="004A6EBD" w:rsidRDefault="00933EF6" w:rsidP="00FF72FC">
            <w:pPr>
              <w:rPr>
                <w:color w:val="000000"/>
              </w:rPr>
            </w:pPr>
            <w:r>
              <w:t>МФУ</w:t>
            </w:r>
            <w:r w:rsidRPr="00093966">
              <w:t xml:space="preserve"> ОС</w:t>
            </w:r>
            <w:proofErr w:type="gramStart"/>
            <w:r w:rsidRPr="00093966">
              <w:t>E</w:t>
            </w:r>
            <w:proofErr w:type="gramEnd"/>
            <w:r w:rsidRPr="00093966">
              <w:t xml:space="preserve"> </w:t>
            </w:r>
            <w:proofErr w:type="spellStart"/>
            <w:r w:rsidRPr="00093966">
              <w:rPr>
                <w:lang w:val="en-US"/>
              </w:rPr>
              <w:t>ColorWave</w:t>
            </w:r>
            <w:proofErr w:type="spellEnd"/>
            <w:r>
              <w:t xml:space="preserve"> 300</w:t>
            </w:r>
          </w:p>
        </w:tc>
        <w:tc>
          <w:tcPr>
            <w:tcW w:w="1559" w:type="dxa"/>
          </w:tcPr>
          <w:p w:rsidR="00933EF6" w:rsidRDefault="00933EF6" w:rsidP="00FF72FC">
            <w:pPr>
              <w:jc w:val="center"/>
            </w:pPr>
            <w:r w:rsidRPr="009D6650">
              <w:t>Шт.</w:t>
            </w:r>
          </w:p>
        </w:tc>
        <w:tc>
          <w:tcPr>
            <w:tcW w:w="1843" w:type="dxa"/>
            <w:vAlign w:val="center"/>
          </w:tcPr>
          <w:p w:rsidR="00933EF6" w:rsidRPr="006F789F" w:rsidRDefault="00933EF6" w:rsidP="00FF7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933EF6" w:rsidTr="00FF72FC">
        <w:tc>
          <w:tcPr>
            <w:tcW w:w="675" w:type="dxa"/>
          </w:tcPr>
          <w:p w:rsidR="00933EF6" w:rsidRPr="005B7787" w:rsidRDefault="00933EF6" w:rsidP="00FF72FC">
            <w:pPr>
              <w:pStyle w:val="37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>5</w:t>
            </w:r>
          </w:p>
        </w:tc>
        <w:tc>
          <w:tcPr>
            <w:tcW w:w="6096" w:type="dxa"/>
            <w:vAlign w:val="center"/>
          </w:tcPr>
          <w:p w:rsidR="00933EF6" w:rsidRPr="004A6EBD" w:rsidRDefault="00933EF6" w:rsidP="00FF72FC">
            <w:pPr>
              <w:rPr>
                <w:color w:val="000000"/>
              </w:rPr>
            </w:pPr>
            <w:r>
              <w:t>МФУ</w:t>
            </w:r>
            <w:r w:rsidRPr="005A6D6C">
              <w:t xml:space="preserve"> OCE </w:t>
            </w:r>
            <w:proofErr w:type="spellStart"/>
            <w:r w:rsidRPr="005A6D6C">
              <w:t>ColorWave</w:t>
            </w:r>
            <w:proofErr w:type="spellEnd"/>
            <w:r w:rsidRPr="005A6D6C">
              <w:t xml:space="preserve"> 650</w:t>
            </w:r>
          </w:p>
        </w:tc>
        <w:tc>
          <w:tcPr>
            <w:tcW w:w="1559" w:type="dxa"/>
          </w:tcPr>
          <w:p w:rsidR="00933EF6" w:rsidRDefault="00933EF6" w:rsidP="00FF72FC">
            <w:pPr>
              <w:jc w:val="center"/>
            </w:pPr>
            <w:r w:rsidRPr="009D6650">
              <w:t>Шт.</w:t>
            </w:r>
          </w:p>
        </w:tc>
        <w:tc>
          <w:tcPr>
            <w:tcW w:w="1843" w:type="dxa"/>
            <w:vAlign w:val="center"/>
          </w:tcPr>
          <w:p w:rsidR="00933EF6" w:rsidRPr="006F789F" w:rsidRDefault="00933EF6" w:rsidP="00FF7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933EF6" w:rsidTr="00FF72FC">
        <w:tc>
          <w:tcPr>
            <w:tcW w:w="675" w:type="dxa"/>
          </w:tcPr>
          <w:p w:rsidR="00933EF6" w:rsidRPr="005B7787" w:rsidRDefault="00933EF6" w:rsidP="00FF72FC">
            <w:pPr>
              <w:pStyle w:val="37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>6</w:t>
            </w:r>
          </w:p>
        </w:tc>
        <w:tc>
          <w:tcPr>
            <w:tcW w:w="6096" w:type="dxa"/>
            <w:vAlign w:val="center"/>
          </w:tcPr>
          <w:p w:rsidR="00933EF6" w:rsidRPr="004A6EBD" w:rsidRDefault="00933EF6" w:rsidP="00FF72FC">
            <w:pPr>
              <w:rPr>
                <w:color w:val="000000"/>
              </w:rPr>
            </w:pPr>
            <w:r>
              <w:t>МФУ</w:t>
            </w:r>
            <w:r w:rsidRPr="005A6D6C">
              <w:t xml:space="preserve"> </w:t>
            </w:r>
            <w:proofErr w:type="spellStart"/>
            <w:r w:rsidRPr="005A6D6C">
              <w:t>Konica</w:t>
            </w:r>
            <w:proofErr w:type="spellEnd"/>
            <w:r w:rsidRPr="005A6D6C">
              <w:t xml:space="preserve"> </w:t>
            </w:r>
            <w:proofErr w:type="spellStart"/>
            <w:r w:rsidRPr="005A6D6C">
              <w:t>bizhub</w:t>
            </w:r>
            <w:proofErr w:type="spellEnd"/>
            <w:r w:rsidRPr="005A6D6C">
              <w:t xml:space="preserve"> 601</w:t>
            </w:r>
          </w:p>
        </w:tc>
        <w:tc>
          <w:tcPr>
            <w:tcW w:w="1559" w:type="dxa"/>
          </w:tcPr>
          <w:p w:rsidR="00933EF6" w:rsidRDefault="00933EF6" w:rsidP="00FF72FC">
            <w:pPr>
              <w:jc w:val="center"/>
            </w:pPr>
            <w:r w:rsidRPr="009D6650">
              <w:t>Шт.</w:t>
            </w:r>
          </w:p>
        </w:tc>
        <w:tc>
          <w:tcPr>
            <w:tcW w:w="1843" w:type="dxa"/>
            <w:vAlign w:val="center"/>
          </w:tcPr>
          <w:p w:rsidR="00933EF6" w:rsidRPr="006F789F" w:rsidRDefault="00933EF6" w:rsidP="00FF7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933EF6" w:rsidTr="00FF72FC">
        <w:tc>
          <w:tcPr>
            <w:tcW w:w="675" w:type="dxa"/>
          </w:tcPr>
          <w:p w:rsidR="00933EF6" w:rsidRPr="005B7787" w:rsidRDefault="00933EF6" w:rsidP="00FF72FC">
            <w:pPr>
              <w:pStyle w:val="37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>7</w:t>
            </w:r>
          </w:p>
        </w:tc>
        <w:tc>
          <w:tcPr>
            <w:tcW w:w="6096" w:type="dxa"/>
            <w:vAlign w:val="center"/>
          </w:tcPr>
          <w:p w:rsidR="00933EF6" w:rsidRPr="004A6EBD" w:rsidRDefault="00933EF6" w:rsidP="00FF72FC">
            <w:pPr>
              <w:rPr>
                <w:color w:val="000000"/>
              </w:rPr>
            </w:pPr>
            <w:r>
              <w:t>МФУ</w:t>
            </w:r>
            <w:r w:rsidRPr="005A6D6C">
              <w:t xml:space="preserve"> </w:t>
            </w:r>
            <w:proofErr w:type="spellStart"/>
            <w:r w:rsidRPr="005A6D6C">
              <w:t>Konica</w:t>
            </w:r>
            <w:proofErr w:type="spellEnd"/>
            <w:r w:rsidRPr="005A6D6C">
              <w:t xml:space="preserve"> </w:t>
            </w:r>
            <w:proofErr w:type="spellStart"/>
            <w:r w:rsidRPr="005A6D6C">
              <w:t>bizhub</w:t>
            </w:r>
            <w:proofErr w:type="spellEnd"/>
            <w:r w:rsidRPr="005A6D6C">
              <w:t xml:space="preserve"> 60</w:t>
            </w:r>
            <w:r>
              <w:t>0</w:t>
            </w:r>
          </w:p>
        </w:tc>
        <w:tc>
          <w:tcPr>
            <w:tcW w:w="1559" w:type="dxa"/>
          </w:tcPr>
          <w:p w:rsidR="00933EF6" w:rsidRDefault="00933EF6" w:rsidP="00FF72FC">
            <w:pPr>
              <w:jc w:val="center"/>
            </w:pPr>
            <w:r w:rsidRPr="009D6650">
              <w:t>Шт.</w:t>
            </w:r>
          </w:p>
        </w:tc>
        <w:tc>
          <w:tcPr>
            <w:tcW w:w="1843" w:type="dxa"/>
            <w:vAlign w:val="center"/>
          </w:tcPr>
          <w:p w:rsidR="00933EF6" w:rsidRPr="006F789F" w:rsidRDefault="00933EF6" w:rsidP="00FF7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933EF6" w:rsidTr="00FF72FC">
        <w:tc>
          <w:tcPr>
            <w:tcW w:w="675" w:type="dxa"/>
          </w:tcPr>
          <w:p w:rsidR="00933EF6" w:rsidRPr="005B7787" w:rsidRDefault="00933EF6" w:rsidP="00FF72FC">
            <w:pPr>
              <w:pStyle w:val="37"/>
              <w:rPr>
                <w:sz w:val="24"/>
                <w:szCs w:val="24"/>
              </w:rPr>
            </w:pPr>
            <w:r w:rsidRPr="005B7787">
              <w:rPr>
                <w:sz w:val="24"/>
                <w:szCs w:val="24"/>
              </w:rPr>
              <w:t>8</w:t>
            </w:r>
          </w:p>
        </w:tc>
        <w:tc>
          <w:tcPr>
            <w:tcW w:w="6096" w:type="dxa"/>
            <w:vAlign w:val="center"/>
          </w:tcPr>
          <w:p w:rsidR="00933EF6" w:rsidRPr="004A6EBD" w:rsidRDefault="00933EF6" w:rsidP="00FF72FC">
            <w:pPr>
              <w:rPr>
                <w:color w:val="000000"/>
              </w:rPr>
            </w:pPr>
            <w:r>
              <w:t>МФУ</w:t>
            </w:r>
            <w:r w:rsidRPr="005A6D6C">
              <w:t xml:space="preserve"> </w:t>
            </w:r>
            <w:proofErr w:type="spellStart"/>
            <w:r w:rsidRPr="005A6D6C">
              <w:t>Konica</w:t>
            </w:r>
            <w:proofErr w:type="spellEnd"/>
            <w:r w:rsidRPr="005A6D6C">
              <w:t xml:space="preserve"> </w:t>
            </w:r>
            <w:proofErr w:type="spellStart"/>
            <w:r w:rsidRPr="005A6D6C">
              <w:t>bizhub</w:t>
            </w:r>
            <w:proofErr w:type="spellEnd"/>
            <w:r w:rsidRPr="005A6D6C">
              <w:t xml:space="preserve"> </w:t>
            </w:r>
            <w:r>
              <w:t>С454е</w:t>
            </w:r>
          </w:p>
        </w:tc>
        <w:tc>
          <w:tcPr>
            <w:tcW w:w="1559" w:type="dxa"/>
          </w:tcPr>
          <w:p w:rsidR="00933EF6" w:rsidRDefault="00933EF6" w:rsidP="00FF72FC">
            <w:pPr>
              <w:jc w:val="center"/>
            </w:pPr>
            <w:r w:rsidRPr="009D6650">
              <w:t>Шт.</w:t>
            </w:r>
          </w:p>
        </w:tc>
        <w:tc>
          <w:tcPr>
            <w:tcW w:w="1843" w:type="dxa"/>
            <w:vAlign w:val="center"/>
          </w:tcPr>
          <w:p w:rsidR="00933EF6" w:rsidRPr="006F789F" w:rsidRDefault="00933EF6" w:rsidP="00FF72F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933EF6" w:rsidRPr="007034EC" w:rsidRDefault="00933EF6" w:rsidP="00933EF6">
      <w:pPr>
        <w:pStyle w:val="37"/>
        <w:rPr>
          <w:rFonts w:ascii="Calibri" w:hAnsi="Calibri"/>
          <w:sz w:val="26"/>
          <w:szCs w:val="26"/>
        </w:rPr>
      </w:pPr>
    </w:p>
    <w:sectPr w:rsidR="00933EF6" w:rsidRPr="007034EC" w:rsidSect="001E2EBA">
      <w:headerReference w:type="default" r:id="rId9"/>
      <w:footerReference w:type="default" r:id="rId10"/>
      <w:pgSz w:w="11906" w:h="16838"/>
      <w:pgMar w:top="1258" w:right="746" w:bottom="737" w:left="1418" w:header="709" w:footer="28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27CF" w:rsidRDefault="004A27CF">
      <w:r>
        <w:separator/>
      </w:r>
    </w:p>
  </w:endnote>
  <w:endnote w:type="continuationSeparator" w:id="0">
    <w:p w:rsidR="004A27CF" w:rsidRDefault="004A27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HelveticaNeueLTStd-Lt">
    <w:altName w:val="Times New Roman"/>
    <w:panose1 w:val="00000000000000000000"/>
    <w:charset w:val="4D"/>
    <w:family w:val="auto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Default="009D4B2F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A6153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6153" w:rsidRDefault="00FA6153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E6219" w:rsidRDefault="00FA6153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27CF" w:rsidRDefault="004A27CF">
      <w:r>
        <w:separator/>
      </w:r>
    </w:p>
  </w:footnote>
  <w:footnote w:type="continuationSeparator" w:id="0">
    <w:p w:rsidR="004A27CF" w:rsidRDefault="004A27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6153" w:rsidRPr="00F429FC" w:rsidRDefault="009D4B2F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A6153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F6048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2E"/>
    <w:multiLevelType w:val="multilevel"/>
    <w:tmpl w:val="0000002E"/>
    <w:name w:val="WWNum59"/>
    <w:lvl w:ilvl="0">
      <w:start w:val="1"/>
      <w:numFmt w:val="decimal"/>
      <w:lvlText w:val="15.1.%1."/>
      <w:lvlJc w:val="left"/>
      <w:pPr>
        <w:tabs>
          <w:tab w:val="num" w:pos="0"/>
        </w:tabs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5">
    <w:nsid w:val="00903C5C"/>
    <w:multiLevelType w:val="hybridMultilevel"/>
    <w:tmpl w:val="B614A4C8"/>
    <w:lvl w:ilvl="0" w:tplc="E35A9616">
      <w:start w:val="1"/>
      <w:numFmt w:val="russianLower"/>
      <w:lvlText w:val="%1)"/>
      <w:lvlJc w:val="left"/>
      <w:pPr>
        <w:ind w:left="14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6">
    <w:nsid w:val="05CC20EA"/>
    <w:multiLevelType w:val="hybridMultilevel"/>
    <w:tmpl w:val="270C84B8"/>
    <w:lvl w:ilvl="0" w:tplc="09C08D10">
      <w:start w:val="1"/>
      <w:numFmt w:val="decimal"/>
      <w:lvlText w:val="13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6146031"/>
    <w:multiLevelType w:val="multilevel"/>
    <w:tmpl w:val="06A89C84"/>
    <w:lvl w:ilvl="0">
      <w:start w:val="1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08EC6E0C"/>
    <w:multiLevelType w:val="hybridMultilevel"/>
    <w:tmpl w:val="F29CCFC4"/>
    <w:lvl w:ilvl="0" w:tplc="293680E8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F084FF8"/>
    <w:multiLevelType w:val="hybridMultilevel"/>
    <w:tmpl w:val="0D16823E"/>
    <w:lvl w:ilvl="0" w:tplc="08D64CE4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448E4E88">
      <w:start w:val="1"/>
      <w:numFmt w:val="lowerLetter"/>
      <w:lvlText w:val="%2."/>
      <w:lvlJc w:val="left"/>
      <w:pPr>
        <w:ind w:left="5756" w:hanging="360"/>
      </w:pPr>
    </w:lvl>
    <w:lvl w:ilvl="2" w:tplc="2A08BE4E" w:tentative="1">
      <w:start w:val="1"/>
      <w:numFmt w:val="lowerRoman"/>
      <w:lvlText w:val="%3."/>
      <w:lvlJc w:val="right"/>
      <w:pPr>
        <w:ind w:left="6476" w:hanging="180"/>
      </w:pPr>
    </w:lvl>
    <w:lvl w:ilvl="3" w:tplc="574C8B0E" w:tentative="1">
      <w:start w:val="1"/>
      <w:numFmt w:val="decimal"/>
      <w:lvlText w:val="%4."/>
      <w:lvlJc w:val="left"/>
      <w:pPr>
        <w:ind w:left="7196" w:hanging="360"/>
      </w:pPr>
    </w:lvl>
    <w:lvl w:ilvl="4" w:tplc="083AF424" w:tentative="1">
      <w:start w:val="1"/>
      <w:numFmt w:val="lowerLetter"/>
      <w:lvlText w:val="%5."/>
      <w:lvlJc w:val="left"/>
      <w:pPr>
        <w:ind w:left="7916" w:hanging="360"/>
      </w:pPr>
    </w:lvl>
    <w:lvl w:ilvl="5" w:tplc="A7A87F7E" w:tentative="1">
      <w:start w:val="1"/>
      <w:numFmt w:val="lowerRoman"/>
      <w:lvlText w:val="%6."/>
      <w:lvlJc w:val="right"/>
      <w:pPr>
        <w:ind w:left="8636" w:hanging="180"/>
      </w:pPr>
    </w:lvl>
    <w:lvl w:ilvl="6" w:tplc="8D8CA82C" w:tentative="1">
      <w:start w:val="1"/>
      <w:numFmt w:val="decimal"/>
      <w:lvlText w:val="%7."/>
      <w:lvlJc w:val="left"/>
      <w:pPr>
        <w:ind w:left="9356" w:hanging="360"/>
      </w:pPr>
    </w:lvl>
    <w:lvl w:ilvl="7" w:tplc="5148A616" w:tentative="1">
      <w:start w:val="1"/>
      <w:numFmt w:val="lowerLetter"/>
      <w:lvlText w:val="%8."/>
      <w:lvlJc w:val="left"/>
      <w:pPr>
        <w:ind w:left="10076" w:hanging="360"/>
      </w:pPr>
    </w:lvl>
    <w:lvl w:ilvl="8" w:tplc="08D058C6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1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20B66B5"/>
    <w:multiLevelType w:val="hybridMultilevel"/>
    <w:tmpl w:val="9BB4D752"/>
    <w:styleLink w:val="21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39E4592"/>
    <w:multiLevelType w:val="hybridMultilevel"/>
    <w:tmpl w:val="E84C6E74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14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9A04CAB"/>
    <w:multiLevelType w:val="hybridMultilevel"/>
    <w:tmpl w:val="4B36C380"/>
    <w:lvl w:ilvl="0" w:tplc="886C0376">
      <w:start w:val="1"/>
      <w:numFmt w:val="russianLower"/>
      <w:lvlText w:val="%1)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1A9152A8"/>
    <w:multiLevelType w:val="multilevel"/>
    <w:tmpl w:val="3028C3F6"/>
    <w:lvl w:ilvl="0">
      <w:start w:val="7"/>
      <w:numFmt w:val="decimal"/>
      <w:lvlText w:val="%1"/>
      <w:lvlJc w:val="left"/>
      <w:pPr>
        <w:tabs>
          <w:tab w:val="num" w:pos="450"/>
        </w:tabs>
        <w:ind w:left="0" w:firstLine="680"/>
      </w:pPr>
      <w:rPr>
        <w:rFonts w:ascii="Times New Roman" w:hAnsi="Times New Roman" w:hint="default"/>
        <w:b/>
        <w:i w:val="0"/>
        <w:color w:val="FFFFFF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0" w:firstLine="680"/>
      </w:pPr>
      <w:rPr>
        <w:rFonts w:hint="default"/>
        <w:b w:val="0"/>
        <w:sz w:val="24"/>
        <w:szCs w:val="24"/>
      </w:rPr>
    </w:lvl>
    <w:lvl w:ilvl="2">
      <w:start w:val="1"/>
      <w:numFmt w:val="decimal"/>
      <w:pStyle w:val="31"/>
      <w:lvlText w:val="%1.%2.%3"/>
      <w:lvlJc w:val="left"/>
      <w:pPr>
        <w:tabs>
          <w:tab w:val="num" w:pos="720"/>
        </w:tabs>
        <w:ind w:left="0" w:firstLine="72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7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4F4A79"/>
    <w:multiLevelType w:val="hybridMultilevel"/>
    <w:tmpl w:val="770EB5E4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22FF451C"/>
    <w:multiLevelType w:val="hybridMultilevel"/>
    <w:tmpl w:val="610ECBB0"/>
    <w:lvl w:ilvl="0" w:tplc="837A444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985CA7A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77416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94726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22C768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627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C8EBA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2249E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707F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151760"/>
    <w:multiLevelType w:val="hybridMultilevel"/>
    <w:tmpl w:val="45DA2154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4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ED43788"/>
    <w:multiLevelType w:val="hybridMultilevel"/>
    <w:tmpl w:val="46BAB658"/>
    <w:lvl w:ilvl="0" w:tplc="FDB6D1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81A4175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9F8D40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B07051C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741E152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C5ECA582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7A2DCA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5038E7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08C19D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>
    <w:nsid w:val="2FAC10DF"/>
    <w:multiLevelType w:val="hybridMultilevel"/>
    <w:tmpl w:val="2C2CE568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34B12810"/>
    <w:multiLevelType w:val="hybridMultilevel"/>
    <w:tmpl w:val="38580E9A"/>
    <w:lvl w:ilvl="0" w:tplc="121C0390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10AE69A0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9168C4FC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6CE87FC8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87A8B50A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D6B452CA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855C83FE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2794D89E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CAC0C49A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9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1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6C30676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8">
    <w:nsid w:val="3BC94A66"/>
    <w:multiLevelType w:val="hybridMultilevel"/>
    <w:tmpl w:val="9D8A56DA"/>
    <w:lvl w:ilvl="0" w:tplc="D67CD4B4">
      <w:start w:val="1"/>
      <w:numFmt w:val="decimal"/>
      <w:lvlText w:val="16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E6C6524"/>
    <w:multiLevelType w:val="hybridMultilevel"/>
    <w:tmpl w:val="BEA65B5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11">
      <w:start w:val="1"/>
      <w:numFmt w:val="decimal"/>
      <w:lvlText w:val="%4)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1854D49"/>
    <w:multiLevelType w:val="multilevel"/>
    <w:tmpl w:val="123E53E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30"/>
        </w:tabs>
        <w:ind w:left="1430" w:hanging="720"/>
      </w:pPr>
      <w:rPr>
        <w:rFonts w:hint="default"/>
        <w:b w:val="0"/>
        <w:i w:val="0"/>
        <w:sz w:val="24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color w:val="auto"/>
        <w:sz w:val="24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trike w:val="0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42">
    <w:nsid w:val="43EB564C"/>
    <w:multiLevelType w:val="hybridMultilevel"/>
    <w:tmpl w:val="AE10109A"/>
    <w:lvl w:ilvl="0" w:tplc="E224099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4">
    <w:nsid w:val="467B32F0"/>
    <w:multiLevelType w:val="hybridMultilevel"/>
    <w:tmpl w:val="D5747C84"/>
    <w:lvl w:ilvl="0" w:tplc="EA50924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6">
    <w:nsid w:val="49546920"/>
    <w:multiLevelType w:val="multilevel"/>
    <w:tmpl w:val="28000C9A"/>
    <w:styleLink w:val="11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7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>
    <w:nsid w:val="49D702B3"/>
    <w:multiLevelType w:val="hybridMultilevel"/>
    <w:tmpl w:val="B0986552"/>
    <w:lvl w:ilvl="0" w:tplc="07466B8E">
      <w:start w:val="3"/>
      <w:numFmt w:val="bullet"/>
      <w:lvlText w:val="-"/>
      <w:lvlJc w:val="left"/>
      <w:pPr>
        <w:ind w:left="10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9" w:hanging="360"/>
      </w:pPr>
      <w:rPr>
        <w:rFonts w:ascii="Wingdings" w:hAnsi="Wingdings" w:hint="default"/>
      </w:rPr>
    </w:lvl>
  </w:abstractNum>
  <w:abstractNum w:abstractNumId="49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>
    <w:nsid w:val="5254186A"/>
    <w:multiLevelType w:val="hybridMultilevel"/>
    <w:tmpl w:val="63146FA8"/>
    <w:lvl w:ilvl="0" w:tplc="F00E0A36">
      <w:start w:val="1"/>
      <w:numFmt w:val="decimal"/>
      <w:lvlText w:val="15.1.%1.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31C0E6C"/>
    <w:multiLevelType w:val="hybridMultilevel"/>
    <w:tmpl w:val="105614E8"/>
    <w:lvl w:ilvl="0" w:tplc="BD76111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35644F8"/>
    <w:multiLevelType w:val="hybridMultilevel"/>
    <w:tmpl w:val="5A10B234"/>
    <w:lvl w:ilvl="0" w:tplc="EB5830F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53A62F2"/>
    <w:multiLevelType w:val="hybridMultilevel"/>
    <w:tmpl w:val="4990816E"/>
    <w:lvl w:ilvl="0" w:tplc="220A4CCC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6BE6CF6"/>
    <w:multiLevelType w:val="hybridMultilevel"/>
    <w:tmpl w:val="CBDAEBD4"/>
    <w:lvl w:ilvl="0" w:tplc="E814CC42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AA40784"/>
    <w:multiLevelType w:val="hybridMultilevel"/>
    <w:tmpl w:val="C71E7856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CFA242F"/>
    <w:multiLevelType w:val="hybridMultilevel"/>
    <w:tmpl w:val="5CE8B2DE"/>
    <w:lvl w:ilvl="0" w:tplc="C3FC46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D3E1C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E9D409F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D4834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7646D3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2260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030AA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34FE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3A21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1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2">
    <w:nsid w:val="60CC2A40"/>
    <w:multiLevelType w:val="hybridMultilevel"/>
    <w:tmpl w:val="41E2E08E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>
    <w:nsid w:val="65291109"/>
    <w:multiLevelType w:val="hybridMultilevel"/>
    <w:tmpl w:val="8C225CF0"/>
    <w:lvl w:ilvl="0" w:tplc="518AB00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691C1496"/>
    <w:multiLevelType w:val="hybridMultilevel"/>
    <w:tmpl w:val="D966A454"/>
    <w:lvl w:ilvl="0" w:tplc="9A8447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E0AADB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631809D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30D6CE44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9AC1C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0EC17EE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6B0412C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AB5EDD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EE48436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6">
    <w:nsid w:val="6BED3D1F"/>
    <w:multiLevelType w:val="hybridMultilevel"/>
    <w:tmpl w:val="2D44FD72"/>
    <w:lvl w:ilvl="0" w:tplc="DA50A760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B75E23D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9E5835E2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80547D7E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CF0E00F4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EB42D28C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E64E46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AF8BB3A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5330C51E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6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8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69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70">
    <w:nsid w:val="70943F09"/>
    <w:multiLevelType w:val="hybridMultilevel"/>
    <w:tmpl w:val="0876F170"/>
    <w:lvl w:ilvl="0" w:tplc="D6806FA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2C80EE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517697B6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D9A885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CEC6040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E660B3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6FAAEA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DB4A2364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56BC0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1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>
    <w:nsid w:val="7F367D25"/>
    <w:multiLevelType w:val="hybridMultilevel"/>
    <w:tmpl w:val="B010CA7A"/>
    <w:lvl w:ilvl="0" w:tplc="6584D49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7260400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ADE607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FE4C8EC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A64994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CD0707A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61015D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428BC18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1F423D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70"/>
  </w:num>
  <w:num w:numId="2">
    <w:abstractNumId w:val="59"/>
  </w:num>
  <w:num w:numId="3">
    <w:abstractNumId w:val="51"/>
  </w:num>
  <w:num w:numId="4">
    <w:abstractNumId w:val="1"/>
  </w:num>
  <w:num w:numId="5">
    <w:abstractNumId w:val="0"/>
  </w:num>
  <w:num w:numId="6">
    <w:abstractNumId w:val="21"/>
  </w:num>
  <w:num w:numId="7">
    <w:abstractNumId w:val="60"/>
  </w:num>
  <w:num w:numId="8">
    <w:abstractNumId w:val="45"/>
  </w:num>
  <w:num w:numId="9">
    <w:abstractNumId w:val="43"/>
  </w:num>
  <w:num w:numId="10">
    <w:abstractNumId w:val="3"/>
  </w:num>
  <w:num w:numId="11">
    <w:abstractNumId w:val="41"/>
  </w:num>
  <w:num w:numId="12">
    <w:abstractNumId w:val="30"/>
  </w:num>
  <w:num w:numId="13">
    <w:abstractNumId w:val="20"/>
  </w:num>
  <w:num w:numId="14">
    <w:abstractNumId w:val="29"/>
  </w:num>
  <w:num w:numId="15">
    <w:abstractNumId w:val="2"/>
  </w:num>
  <w:num w:numId="16">
    <w:abstractNumId w:val="61"/>
  </w:num>
  <w:num w:numId="17">
    <w:abstractNumId w:val="72"/>
  </w:num>
  <w:num w:numId="18">
    <w:abstractNumId w:val="65"/>
  </w:num>
  <w:num w:numId="19">
    <w:abstractNumId w:val="25"/>
  </w:num>
  <w:num w:numId="20">
    <w:abstractNumId w:val="10"/>
  </w:num>
  <w:num w:numId="21">
    <w:abstractNumId w:val="37"/>
  </w:num>
  <w:num w:numId="22">
    <w:abstractNumId w:val="67"/>
  </w:num>
  <w:num w:numId="23">
    <w:abstractNumId w:val="35"/>
  </w:num>
  <w:num w:numId="24">
    <w:abstractNumId w:val="69"/>
  </w:num>
  <w:num w:numId="25">
    <w:abstractNumId w:val="66"/>
  </w:num>
  <w:num w:numId="26">
    <w:abstractNumId w:val="58"/>
  </w:num>
  <w:num w:numId="27">
    <w:abstractNumId w:val="46"/>
  </w:num>
  <w:num w:numId="28">
    <w:abstractNumId w:val="12"/>
  </w:num>
  <w:num w:numId="29">
    <w:abstractNumId w:val="26"/>
  </w:num>
  <w:num w:numId="30">
    <w:abstractNumId w:val="19"/>
  </w:num>
  <w:num w:numId="31">
    <w:abstractNumId w:val="63"/>
  </w:num>
  <w:num w:numId="32">
    <w:abstractNumId w:val="47"/>
  </w:num>
  <w:num w:numId="33">
    <w:abstractNumId w:val="71"/>
  </w:num>
  <w:num w:numId="34">
    <w:abstractNumId w:val="50"/>
  </w:num>
  <w:num w:numId="35">
    <w:abstractNumId w:val="36"/>
  </w:num>
  <w:num w:numId="36">
    <w:abstractNumId w:val="55"/>
  </w:num>
  <w:num w:numId="37">
    <w:abstractNumId w:val="54"/>
  </w:num>
  <w:num w:numId="38">
    <w:abstractNumId w:val="42"/>
  </w:num>
  <w:num w:numId="39">
    <w:abstractNumId w:val="64"/>
  </w:num>
  <w:num w:numId="40">
    <w:abstractNumId w:val="24"/>
  </w:num>
  <w:num w:numId="41">
    <w:abstractNumId w:val="56"/>
  </w:num>
  <w:num w:numId="42">
    <w:abstractNumId w:val="17"/>
  </w:num>
  <w:num w:numId="43">
    <w:abstractNumId w:val="22"/>
  </w:num>
  <w:num w:numId="44">
    <w:abstractNumId w:val="14"/>
  </w:num>
  <w:num w:numId="45">
    <w:abstractNumId w:val="23"/>
  </w:num>
  <w:num w:numId="46">
    <w:abstractNumId w:val="11"/>
  </w:num>
  <w:num w:numId="47">
    <w:abstractNumId w:val="62"/>
  </w:num>
  <w:num w:numId="48">
    <w:abstractNumId w:val="34"/>
  </w:num>
  <w:num w:numId="49">
    <w:abstractNumId w:val="28"/>
  </w:num>
  <w:num w:numId="50">
    <w:abstractNumId w:val="16"/>
  </w:num>
  <w:num w:numId="51">
    <w:abstractNumId w:val="44"/>
  </w:num>
  <w:num w:numId="52">
    <w:abstractNumId w:val="33"/>
  </w:num>
  <w:num w:numId="53">
    <w:abstractNumId w:val="32"/>
  </w:num>
  <w:num w:numId="54">
    <w:abstractNumId w:val="6"/>
  </w:num>
  <w:num w:numId="55">
    <w:abstractNumId w:val="52"/>
  </w:num>
  <w:num w:numId="56">
    <w:abstractNumId w:val="49"/>
  </w:num>
  <w:num w:numId="57">
    <w:abstractNumId w:val="40"/>
  </w:num>
  <w:num w:numId="58">
    <w:abstractNumId w:val="57"/>
  </w:num>
  <w:num w:numId="59">
    <w:abstractNumId w:val="39"/>
  </w:num>
  <w:num w:numId="60">
    <w:abstractNumId w:val="18"/>
  </w:num>
  <w:num w:numId="61">
    <w:abstractNumId w:val="15"/>
  </w:num>
  <w:num w:numId="62">
    <w:abstractNumId w:val="53"/>
  </w:num>
  <w:num w:numId="63">
    <w:abstractNumId w:val="8"/>
  </w:num>
  <w:num w:numId="64">
    <w:abstractNumId w:val="38"/>
  </w:num>
  <w:num w:numId="65">
    <w:abstractNumId w:val="68"/>
  </w:num>
  <w:num w:numId="66">
    <w:abstractNumId w:val="9"/>
  </w:num>
  <w:num w:numId="67">
    <w:abstractNumId w:val="27"/>
  </w:num>
  <w:num w:numId="68">
    <w:abstractNumId w:val="31"/>
  </w:num>
  <w:num w:numId="69">
    <w:abstractNumId w:val="13"/>
  </w:num>
  <w:num w:numId="70">
    <w:abstractNumId w:val="5"/>
  </w:num>
  <w:num w:numId="71">
    <w:abstractNumId w:val="7"/>
  </w:num>
  <w:num w:numId="72">
    <w:abstractNumId w:val="48"/>
  </w:num>
  <w:numIdMacAtCleanup w:val="7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3379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06B8"/>
    <w:rsid w:val="0000162E"/>
    <w:rsid w:val="00001AEB"/>
    <w:rsid w:val="000024E5"/>
    <w:rsid w:val="000028A8"/>
    <w:rsid w:val="000030E8"/>
    <w:rsid w:val="000030E9"/>
    <w:rsid w:val="000033F4"/>
    <w:rsid w:val="00003492"/>
    <w:rsid w:val="00003550"/>
    <w:rsid w:val="000040B1"/>
    <w:rsid w:val="000043D2"/>
    <w:rsid w:val="00004559"/>
    <w:rsid w:val="000049C2"/>
    <w:rsid w:val="00005371"/>
    <w:rsid w:val="000055E5"/>
    <w:rsid w:val="00005878"/>
    <w:rsid w:val="0000638B"/>
    <w:rsid w:val="000101B6"/>
    <w:rsid w:val="0001026F"/>
    <w:rsid w:val="00010734"/>
    <w:rsid w:val="000109AC"/>
    <w:rsid w:val="00012101"/>
    <w:rsid w:val="00012B25"/>
    <w:rsid w:val="000140C6"/>
    <w:rsid w:val="0001444C"/>
    <w:rsid w:val="00014559"/>
    <w:rsid w:val="00015671"/>
    <w:rsid w:val="00015E44"/>
    <w:rsid w:val="000161E0"/>
    <w:rsid w:val="0001687E"/>
    <w:rsid w:val="00017671"/>
    <w:rsid w:val="00020529"/>
    <w:rsid w:val="00021AE1"/>
    <w:rsid w:val="00023308"/>
    <w:rsid w:val="000234B1"/>
    <w:rsid w:val="00024593"/>
    <w:rsid w:val="00024E5F"/>
    <w:rsid w:val="00024E9D"/>
    <w:rsid w:val="00025335"/>
    <w:rsid w:val="00025820"/>
    <w:rsid w:val="00025CEF"/>
    <w:rsid w:val="00027AE0"/>
    <w:rsid w:val="000316C6"/>
    <w:rsid w:val="00031C67"/>
    <w:rsid w:val="00032736"/>
    <w:rsid w:val="00033700"/>
    <w:rsid w:val="00034932"/>
    <w:rsid w:val="00035643"/>
    <w:rsid w:val="000371D2"/>
    <w:rsid w:val="000405A6"/>
    <w:rsid w:val="00041D97"/>
    <w:rsid w:val="0004297D"/>
    <w:rsid w:val="00042DAB"/>
    <w:rsid w:val="00043794"/>
    <w:rsid w:val="0004387C"/>
    <w:rsid w:val="000447E7"/>
    <w:rsid w:val="0004481B"/>
    <w:rsid w:val="0004572E"/>
    <w:rsid w:val="00047423"/>
    <w:rsid w:val="000478A5"/>
    <w:rsid w:val="00050575"/>
    <w:rsid w:val="0005073E"/>
    <w:rsid w:val="00050A25"/>
    <w:rsid w:val="00050BAE"/>
    <w:rsid w:val="00053140"/>
    <w:rsid w:val="00054FD4"/>
    <w:rsid w:val="00055337"/>
    <w:rsid w:val="000577DD"/>
    <w:rsid w:val="00060547"/>
    <w:rsid w:val="00063412"/>
    <w:rsid w:val="0006373D"/>
    <w:rsid w:val="00064B05"/>
    <w:rsid w:val="00064C5C"/>
    <w:rsid w:val="00065353"/>
    <w:rsid w:val="00065F6D"/>
    <w:rsid w:val="00070D33"/>
    <w:rsid w:val="00072713"/>
    <w:rsid w:val="00072F9B"/>
    <w:rsid w:val="00073181"/>
    <w:rsid w:val="000731E7"/>
    <w:rsid w:val="00073AF5"/>
    <w:rsid w:val="00075049"/>
    <w:rsid w:val="00076060"/>
    <w:rsid w:val="00076279"/>
    <w:rsid w:val="00080F6F"/>
    <w:rsid w:val="0008141F"/>
    <w:rsid w:val="000823DA"/>
    <w:rsid w:val="00083870"/>
    <w:rsid w:val="00084056"/>
    <w:rsid w:val="000846E4"/>
    <w:rsid w:val="00085335"/>
    <w:rsid w:val="00085BD5"/>
    <w:rsid w:val="0008622A"/>
    <w:rsid w:val="000864F1"/>
    <w:rsid w:val="0008681A"/>
    <w:rsid w:val="00087208"/>
    <w:rsid w:val="000874C1"/>
    <w:rsid w:val="00087CCA"/>
    <w:rsid w:val="00091B7E"/>
    <w:rsid w:val="000929FE"/>
    <w:rsid w:val="00093A09"/>
    <w:rsid w:val="00093C94"/>
    <w:rsid w:val="000945DD"/>
    <w:rsid w:val="0009501A"/>
    <w:rsid w:val="00095098"/>
    <w:rsid w:val="00096BD0"/>
    <w:rsid w:val="00096FE5"/>
    <w:rsid w:val="000A068F"/>
    <w:rsid w:val="000A079C"/>
    <w:rsid w:val="000A1961"/>
    <w:rsid w:val="000A1DB9"/>
    <w:rsid w:val="000A219A"/>
    <w:rsid w:val="000A2585"/>
    <w:rsid w:val="000A2EC9"/>
    <w:rsid w:val="000A3993"/>
    <w:rsid w:val="000A43AE"/>
    <w:rsid w:val="000A4A41"/>
    <w:rsid w:val="000A4AD2"/>
    <w:rsid w:val="000A5979"/>
    <w:rsid w:val="000A6E42"/>
    <w:rsid w:val="000A762F"/>
    <w:rsid w:val="000B0099"/>
    <w:rsid w:val="000B04BE"/>
    <w:rsid w:val="000B0F69"/>
    <w:rsid w:val="000B1AA1"/>
    <w:rsid w:val="000B1B9B"/>
    <w:rsid w:val="000B26DA"/>
    <w:rsid w:val="000B3AE5"/>
    <w:rsid w:val="000B445D"/>
    <w:rsid w:val="000B486E"/>
    <w:rsid w:val="000B4E34"/>
    <w:rsid w:val="000B52A1"/>
    <w:rsid w:val="000B5374"/>
    <w:rsid w:val="000B5839"/>
    <w:rsid w:val="000B6C11"/>
    <w:rsid w:val="000B7261"/>
    <w:rsid w:val="000B7E5D"/>
    <w:rsid w:val="000C0B55"/>
    <w:rsid w:val="000C0DF7"/>
    <w:rsid w:val="000C166C"/>
    <w:rsid w:val="000C1A98"/>
    <w:rsid w:val="000C1E3C"/>
    <w:rsid w:val="000C2FE5"/>
    <w:rsid w:val="000C5EA0"/>
    <w:rsid w:val="000C75F2"/>
    <w:rsid w:val="000C78DF"/>
    <w:rsid w:val="000D021B"/>
    <w:rsid w:val="000D08B5"/>
    <w:rsid w:val="000D3BD4"/>
    <w:rsid w:val="000D5904"/>
    <w:rsid w:val="000D6BD2"/>
    <w:rsid w:val="000D73B6"/>
    <w:rsid w:val="000D7658"/>
    <w:rsid w:val="000D7B58"/>
    <w:rsid w:val="000E0D53"/>
    <w:rsid w:val="000E12B7"/>
    <w:rsid w:val="000E3F07"/>
    <w:rsid w:val="000E42DF"/>
    <w:rsid w:val="000E4C16"/>
    <w:rsid w:val="000E5EDE"/>
    <w:rsid w:val="000E6268"/>
    <w:rsid w:val="000E796A"/>
    <w:rsid w:val="000F149B"/>
    <w:rsid w:val="000F1CEB"/>
    <w:rsid w:val="000F2DE7"/>
    <w:rsid w:val="000F43B2"/>
    <w:rsid w:val="000F4721"/>
    <w:rsid w:val="000F4944"/>
    <w:rsid w:val="000F4D36"/>
    <w:rsid w:val="000F524B"/>
    <w:rsid w:val="000F5F79"/>
    <w:rsid w:val="000F74EB"/>
    <w:rsid w:val="000F7655"/>
    <w:rsid w:val="001008E2"/>
    <w:rsid w:val="00100A57"/>
    <w:rsid w:val="00101238"/>
    <w:rsid w:val="001015C0"/>
    <w:rsid w:val="00101D5D"/>
    <w:rsid w:val="001027C7"/>
    <w:rsid w:val="00103789"/>
    <w:rsid w:val="00104953"/>
    <w:rsid w:val="001057E9"/>
    <w:rsid w:val="00106D08"/>
    <w:rsid w:val="00106EC5"/>
    <w:rsid w:val="00106F2C"/>
    <w:rsid w:val="00110379"/>
    <w:rsid w:val="001107B4"/>
    <w:rsid w:val="00110E21"/>
    <w:rsid w:val="00111EEE"/>
    <w:rsid w:val="00112B88"/>
    <w:rsid w:val="001131EA"/>
    <w:rsid w:val="00113735"/>
    <w:rsid w:val="00114C60"/>
    <w:rsid w:val="00114F15"/>
    <w:rsid w:val="00115037"/>
    <w:rsid w:val="001172EF"/>
    <w:rsid w:val="0011797C"/>
    <w:rsid w:val="00120D23"/>
    <w:rsid w:val="001217B3"/>
    <w:rsid w:val="00121C57"/>
    <w:rsid w:val="00123C77"/>
    <w:rsid w:val="00123ECE"/>
    <w:rsid w:val="001241E5"/>
    <w:rsid w:val="001246AA"/>
    <w:rsid w:val="001249CA"/>
    <w:rsid w:val="00124A0B"/>
    <w:rsid w:val="00125862"/>
    <w:rsid w:val="0012589D"/>
    <w:rsid w:val="0012627E"/>
    <w:rsid w:val="00126686"/>
    <w:rsid w:val="00127B8F"/>
    <w:rsid w:val="0013016B"/>
    <w:rsid w:val="001310FF"/>
    <w:rsid w:val="00131146"/>
    <w:rsid w:val="0013131C"/>
    <w:rsid w:val="001315F5"/>
    <w:rsid w:val="00132868"/>
    <w:rsid w:val="001333AC"/>
    <w:rsid w:val="00134E1D"/>
    <w:rsid w:val="001355B6"/>
    <w:rsid w:val="0013563D"/>
    <w:rsid w:val="001363A6"/>
    <w:rsid w:val="00137F2A"/>
    <w:rsid w:val="001405FC"/>
    <w:rsid w:val="00142709"/>
    <w:rsid w:val="00147FD3"/>
    <w:rsid w:val="001503E9"/>
    <w:rsid w:val="0015095B"/>
    <w:rsid w:val="00150B90"/>
    <w:rsid w:val="00150DC0"/>
    <w:rsid w:val="00151537"/>
    <w:rsid w:val="001524F0"/>
    <w:rsid w:val="001551FE"/>
    <w:rsid w:val="00155EC6"/>
    <w:rsid w:val="00156EBD"/>
    <w:rsid w:val="001578D5"/>
    <w:rsid w:val="00160064"/>
    <w:rsid w:val="00160C8F"/>
    <w:rsid w:val="00161892"/>
    <w:rsid w:val="00162BA0"/>
    <w:rsid w:val="0016417D"/>
    <w:rsid w:val="00165277"/>
    <w:rsid w:val="00165435"/>
    <w:rsid w:val="00165D5E"/>
    <w:rsid w:val="00166228"/>
    <w:rsid w:val="001710F1"/>
    <w:rsid w:val="00171A03"/>
    <w:rsid w:val="00172140"/>
    <w:rsid w:val="00172174"/>
    <w:rsid w:val="00173D87"/>
    <w:rsid w:val="001748A8"/>
    <w:rsid w:val="00175140"/>
    <w:rsid w:val="00176E85"/>
    <w:rsid w:val="001773AC"/>
    <w:rsid w:val="00180221"/>
    <w:rsid w:val="00182472"/>
    <w:rsid w:val="0018312A"/>
    <w:rsid w:val="0018323C"/>
    <w:rsid w:val="00183A25"/>
    <w:rsid w:val="00183DDE"/>
    <w:rsid w:val="00184DDE"/>
    <w:rsid w:val="00185C17"/>
    <w:rsid w:val="001900EC"/>
    <w:rsid w:val="001903EB"/>
    <w:rsid w:val="0019158F"/>
    <w:rsid w:val="00192006"/>
    <w:rsid w:val="001925E7"/>
    <w:rsid w:val="00192C6F"/>
    <w:rsid w:val="00192DB4"/>
    <w:rsid w:val="001933FA"/>
    <w:rsid w:val="00193F49"/>
    <w:rsid w:val="00195D37"/>
    <w:rsid w:val="00195DA5"/>
    <w:rsid w:val="001A2CF3"/>
    <w:rsid w:val="001A3FEA"/>
    <w:rsid w:val="001A4721"/>
    <w:rsid w:val="001A59CE"/>
    <w:rsid w:val="001A5A73"/>
    <w:rsid w:val="001A6F18"/>
    <w:rsid w:val="001A74C0"/>
    <w:rsid w:val="001A788E"/>
    <w:rsid w:val="001A78DA"/>
    <w:rsid w:val="001A7CC1"/>
    <w:rsid w:val="001B0566"/>
    <w:rsid w:val="001B05CE"/>
    <w:rsid w:val="001B07A6"/>
    <w:rsid w:val="001B0A4F"/>
    <w:rsid w:val="001B0A51"/>
    <w:rsid w:val="001B179B"/>
    <w:rsid w:val="001B1F3C"/>
    <w:rsid w:val="001B2550"/>
    <w:rsid w:val="001B2C65"/>
    <w:rsid w:val="001B3968"/>
    <w:rsid w:val="001B4CA2"/>
    <w:rsid w:val="001B4EFE"/>
    <w:rsid w:val="001B557F"/>
    <w:rsid w:val="001B598E"/>
    <w:rsid w:val="001B5CE1"/>
    <w:rsid w:val="001B7DBD"/>
    <w:rsid w:val="001B7FED"/>
    <w:rsid w:val="001C0603"/>
    <w:rsid w:val="001C18A5"/>
    <w:rsid w:val="001C26E0"/>
    <w:rsid w:val="001C3060"/>
    <w:rsid w:val="001C33B1"/>
    <w:rsid w:val="001C3D2E"/>
    <w:rsid w:val="001C3FFB"/>
    <w:rsid w:val="001C440B"/>
    <w:rsid w:val="001C5320"/>
    <w:rsid w:val="001C56A5"/>
    <w:rsid w:val="001C594D"/>
    <w:rsid w:val="001C5DE0"/>
    <w:rsid w:val="001C5F1F"/>
    <w:rsid w:val="001C7228"/>
    <w:rsid w:val="001C7866"/>
    <w:rsid w:val="001D0134"/>
    <w:rsid w:val="001D0E2E"/>
    <w:rsid w:val="001D1CD8"/>
    <w:rsid w:val="001D7891"/>
    <w:rsid w:val="001D792A"/>
    <w:rsid w:val="001D7F79"/>
    <w:rsid w:val="001E0335"/>
    <w:rsid w:val="001E126B"/>
    <w:rsid w:val="001E14B2"/>
    <w:rsid w:val="001E2D6F"/>
    <w:rsid w:val="001E2E2F"/>
    <w:rsid w:val="001E2EBA"/>
    <w:rsid w:val="001E2EBD"/>
    <w:rsid w:val="001E341D"/>
    <w:rsid w:val="001E40F1"/>
    <w:rsid w:val="001E423E"/>
    <w:rsid w:val="001E4CD9"/>
    <w:rsid w:val="001E70F7"/>
    <w:rsid w:val="001E7F8A"/>
    <w:rsid w:val="001F02C2"/>
    <w:rsid w:val="001F14AE"/>
    <w:rsid w:val="001F2D6E"/>
    <w:rsid w:val="001F4003"/>
    <w:rsid w:val="001F5422"/>
    <w:rsid w:val="001F552D"/>
    <w:rsid w:val="001F5F85"/>
    <w:rsid w:val="001F7063"/>
    <w:rsid w:val="001F7445"/>
    <w:rsid w:val="001F7C5F"/>
    <w:rsid w:val="001F7EA4"/>
    <w:rsid w:val="0020036E"/>
    <w:rsid w:val="00201A9C"/>
    <w:rsid w:val="00202CD6"/>
    <w:rsid w:val="00203E22"/>
    <w:rsid w:val="00204A24"/>
    <w:rsid w:val="00206B3B"/>
    <w:rsid w:val="00207CBD"/>
    <w:rsid w:val="0021028A"/>
    <w:rsid w:val="0021052D"/>
    <w:rsid w:val="00211A8E"/>
    <w:rsid w:val="00212554"/>
    <w:rsid w:val="00213571"/>
    <w:rsid w:val="002136F1"/>
    <w:rsid w:val="00213DF8"/>
    <w:rsid w:val="00214119"/>
    <w:rsid w:val="002141E9"/>
    <w:rsid w:val="00214D28"/>
    <w:rsid w:val="0021629B"/>
    <w:rsid w:val="00216EFA"/>
    <w:rsid w:val="00217325"/>
    <w:rsid w:val="0021777B"/>
    <w:rsid w:val="00220343"/>
    <w:rsid w:val="00220D8D"/>
    <w:rsid w:val="002215C9"/>
    <w:rsid w:val="0022197F"/>
    <w:rsid w:val="00221F63"/>
    <w:rsid w:val="002220BD"/>
    <w:rsid w:val="002223EA"/>
    <w:rsid w:val="00222990"/>
    <w:rsid w:val="00224021"/>
    <w:rsid w:val="0022554A"/>
    <w:rsid w:val="002261D1"/>
    <w:rsid w:val="0022633E"/>
    <w:rsid w:val="00226874"/>
    <w:rsid w:val="002312FA"/>
    <w:rsid w:val="00231F47"/>
    <w:rsid w:val="00232793"/>
    <w:rsid w:val="00232FE1"/>
    <w:rsid w:val="002344BA"/>
    <w:rsid w:val="00235009"/>
    <w:rsid w:val="002372BD"/>
    <w:rsid w:val="002400A9"/>
    <w:rsid w:val="002417C1"/>
    <w:rsid w:val="002429E1"/>
    <w:rsid w:val="00244D06"/>
    <w:rsid w:val="0024719A"/>
    <w:rsid w:val="00250101"/>
    <w:rsid w:val="002506A0"/>
    <w:rsid w:val="0025258E"/>
    <w:rsid w:val="00252FF5"/>
    <w:rsid w:val="00253EB1"/>
    <w:rsid w:val="0025484D"/>
    <w:rsid w:val="00254E19"/>
    <w:rsid w:val="00255686"/>
    <w:rsid w:val="00257C7D"/>
    <w:rsid w:val="00260F0C"/>
    <w:rsid w:val="0026204B"/>
    <w:rsid w:val="00265BE7"/>
    <w:rsid w:val="00266729"/>
    <w:rsid w:val="00266C6E"/>
    <w:rsid w:val="002676DE"/>
    <w:rsid w:val="002705E2"/>
    <w:rsid w:val="0027073B"/>
    <w:rsid w:val="0027144D"/>
    <w:rsid w:val="00271904"/>
    <w:rsid w:val="002719DF"/>
    <w:rsid w:val="00271D93"/>
    <w:rsid w:val="00272993"/>
    <w:rsid w:val="00273359"/>
    <w:rsid w:val="002738B8"/>
    <w:rsid w:val="00274498"/>
    <w:rsid w:val="00275F2E"/>
    <w:rsid w:val="002760B8"/>
    <w:rsid w:val="002764AF"/>
    <w:rsid w:val="002768AF"/>
    <w:rsid w:val="002775B8"/>
    <w:rsid w:val="0028029D"/>
    <w:rsid w:val="00280526"/>
    <w:rsid w:val="0028106E"/>
    <w:rsid w:val="00281F9D"/>
    <w:rsid w:val="00282962"/>
    <w:rsid w:val="0028375C"/>
    <w:rsid w:val="00283C3A"/>
    <w:rsid w:val="002845E9"/>
    <w:rsid w:val="0028488A"/>
    <w:rsid w:val="00285993"/>
    <w:rsid w:val="00293FE3"/>
    <w:rsid w:val="002947A2"/>
    <w:rsid w:val="00294B8E"/>
    <w:rsid w:val="00295D82"/>
    <w:rsid w:val="00295E8C"/>
    <w:rsid w:val="00296532"/>
    <w:rsid w:val="002A0134"/>
    <w:rsid w:val="002A0BBB"/>
    <w:rsid w:val="002A0FF7"/>
    <w:rsid w:val="002A1A72"/>
    <w:rsid w:val="002A1B07"/>
    <w:rsid w:val="002A3178"/>
    <w:rsid w:val="002A351E"/>
    <w:rsid w:val="002A35D9"/>
    <w:rsid w:val="002A4329"/>
    <w:rsid w:val="002A6303"/>
    <w:rsid w:val="002A6B10"/>
    <w:rsid w:val="002A774A"/>
    <w:rsid w:val="002B1311"/>
    <w:rsid w:val="002B2412"/>
    <w:rsid w:val="002B585E"/>
    <w:rsid w:val="002B6897"/>
    <w:rsid w:val="002B6AF0"/>
    <w:rsid w:val="002B6AF7"/>
    <w:rsid w:val="002B7107"/>
    <w:rsid w:val="002C01C2"/>
    <w:rsid w:val="002C12C0"/>
    <w:rsid w:val="002C2295"/>
    <w:rsid w:val="002C2B00"/>
    <w:rsid w:val="002C35B7"/>
    <w:rsid w:val="002C4D45"/>
    <w:rsid w:val="002C54B1"/>
    <w:rsid w:val="002C66CE"/>
    <w:rsid w:val="002D0B5C"/>
    <w:rsid w:val="002D0BE1"/>
    <w:rsid w:val="002D3D05"/>
    <w:rsid w:val="002D436E"/>
    <w:rsid w:val="002D5DB3"/>
    <w:rsid w:val="002D63B7"/>
    <w:rsid w:val="002D78D6"/>
    <w:rsid w:val="002E0FB0"/>
    <w:rsid w:val="002E1075"/>
    <w:rsid w:val="002E3EE2"/>
    <w:rsid w:val="002E43F8"/>
    <w:rsid w:val="002E4972"/>
    <w:rsid w:val="002E497E"/>
    <w:rsid w:val="002E5966"/>
    <w:rsid w:val="002E5F3E"/>
    <w:rsid w:val="002E69A3"/>
    <w:rsid w:val="002E6C3B"/>
    <w:rsid w:val="002E75EF"/>
    <w:rsid w:val="002E77A5"/>
    <w:rsid w:val="002F0188"/>
    <w:rsid w:val="002F1F07"/>
    <w:rsid w:val="002F3367"/>
    <w:rsid w:val="002F4DB7"/>
    <w:rsid w:val="002F61E2"/>
    <w:rsid w:val="002F7216"/>
    <w:rsid w:val="00302536"/>
    <w:rsid w:val="003026FA"/>
    <w:rsid w:val="00303C74"/>
    <w:rsid w:val="003052E4"/>
    <w:rsid w:val="003058B6"/>
    <w:rsid w:val="00305D7D"/>
    <w:rsid w:val="00306C16"/>
    <w:rsid w:val="00312FE1"/>
    <w:rsid w:val="00314D8C"/>
    <w:rsid w:val="00315584"/>
    <w:rsid w:val="003157CF"/>
    <w:rsid w:val="00316AF4"/>
    <w:rsid w:val="0031734B"/>
    <w:rsid w:val="00317C20"/>
    <w:rsid w:val="00320201"/>
    <w:rsid w:val="00321125"/>
    <w:rsid w:val="00321798"/>
    <w:rsid w:val="00321B6D"/>
    <w:rsid w:val="003239EE"/>
    <w:rsid w:val="00323FE8"/>
    <w:rsid w:val="00324BAE"/>
    <w:rsid w:val="003259EA"/>
    <w:rsid w:val="00326380"/>
    <w:rsid w:val="00327639"/>
    <w:rsid w:val="00330613"/>
    <w:rsid w:val="00330785"/>
    <w:rsid w:val="00331BA8"/>
    <w:rsid w:val="00331CD5"/>
    <w:rsid w:val="003336CC"/>
    <w:rsid w:val="003349B0"/>
    <w:rsid w:val="00334CDE"/>
    <w:rsid w:val="00335A49"/>
    <w:rsid w:val="00341F37"/>
    <w:rsid w:val="003442DB"/>
    <w:rsid w:val="003442F0"/>
    <w:rsid w:val="0034547C"/>
    <w:rsid w:val="00347919"/>
    <w:rsid w:val="00350139"/>
    <w:rsid w:val="003523D2"/>
    <w:rsid w:val="00352D65"/>
    <w:rsid w:val="00354CE3"/>
    <w:rsid w:val="0035534B"/>
    <w:rsid w:val="00355599"/>
    <w:rsid w:val="003558F2"/>
    <w:rsid w:val="00355B66"/>
    <w:rsid w:val="00360CF0"/>
    <w:rsid w:val="00361BDC"/>
    <w:rsid w:val="00362743"/>
    <w:rsid w:val="003648DC"/>
    <w:rsid w:val="0036572B"/>
    <w:rsid w:val="00367857"/>
    <w:rsid w:val="003679ED"/>
    <w:rsid w:val="00367ABA"/>
    <w:rsid w:val="00370275"/>
    <w:rsid w:val="00373EEC"/>
    <w:rsid w:val="00373F51"/>
    <w:rsid w:val="003767D0"/>
    <w:rsid w:val="003768A4"/>
    <w:rsid w:val="00380365"/>
    <w:rsid w:val="00380C7E"/>
    <w:rsid w:val="00380F9D"/>
    <w:rsid w:val="00381AD4"/>
    <w:rsid w:val="00382DA0"/>
    <w:rsid w:val="00382F40"/>
    <w:rsid w:val="00386600"/>
    <w:rsid w:val="0038662C"/>
    <w:rsid w:val="00386662"/>
    <w:rsid w:val="003867E4"/>
    <w:rsid w:val="00392183"/>
    <w:rsid w:val="00392911"/>
    <w:rsid w:val="00392D98"/>
    <w:rsid w:val="00393A86"/>
    <w:rsid w:val="0039436E"/>
    <w:rsid w:val="00394DD4"/>
    <w:rsid w:val="00395383"/>
    <w:rsid w:val="003953D5"/>
    <w:rsid w:val="003A1E52"/>
    <w:rsid w:val="003A36E0"/>
    <w:rsid w:val="003A3E4D"/>
    <w:rsid w:val="003A4813"/>
    <w:rsid w:val="003A5666"/>
    <w:rsid w:val="003A627F"/>
    <w:rsid w:val="003A6BDB"/>
    <w:rsid w:val="003A6FAD"/>
    <w:rsid w:val="003B14BD"/>
    <w:rsid w:val="003B46B1"/>
    <w:rsid w:val="003B545C"/>
    <w:rsid w:val="003B616F"/>
    <w:rsid w:val="003B73B0"/>
    <w:rsid w:val="003B7A32"/>
    <w:rsid w:val="003C0011"/>
    <w:rsid w:val="003C0852"/>
    <w:rsid w:val="003C3FD6"/>
    <w:rsid w:val="003C4E77"/>
    <w:rsid w:val="003C5257"/>
    <w:rsid w:val="003C5658"/>
    <w:rsid w:val="003C56F1"/>
    <w:rsid w:val="003C5884"/>
    <w:rsid w:val="003C7416"/>
    <w:rsid w:val="003D1CEF"/>
    <w:rsid w:val="003D2803"/>
    <w:rsid w:val="003D2835"/>
    <w:rsid w:val="003D4120"/>
    <w:rsid w:val="003D53B3"/>
    <w:rsid w:val="003D736D"/>
    <w:rsid w:val="003E0066"/>
    <w:rsid w:val="003E00EC"/>
    <w:rsid w:val="003E0F9B"/>
    <w:rsid w:val="003E1557"/>
    <w:rsid w:val="003E1DD4"/>
    <w:rsid w:val="003E564C"/>
    <w:rsid w:val="003E63C5"/>
    <w:rsid w:val="003E647A"/>
    <w:rsid w:val="003E6CD8"/>
    <w:rsid w:val="003E71FC"/>
    <w:rsid w:val="003E7590"/>
    <w:rsid w:val="003E7B7A"/>
    <w:rsid w:val="003E7FE6"/>
    <w:rsid w:val="003F0D51"/>
    <w:rsid w:val="003F3822"/>
    <w:rsid w:val="003F3CD4"/>
    <w:rsid w:val="003F3D83"/>
    <w:rsid w:val="003F5FC0"/>
    <w:rsid w:val="003F6C75"/>
    <w:rsid w:val="003F7E51"/>
    <w:rsid w:val="0040115F"/>
    <w:rsid w:val="004026C9"/>
    <w:rsid w:val="00402AE6"/>
    <w:rsid w:val="00404B82"/>
    <w:rsid w:val="00405BF3"/>
    <w:rsid w:val="004066BB"/>
    <w:rsid w:val="004100CD"/>
    <w:rsid w:val="004111B3"/>
    <w:rsid w:val="00411582"/>
    <w:rsid w:val="00412527"/>
    <w:rsid w:val="0041272B"/>
    <w:rsid w:val="00412916"/>
    <w:rsid w:val="00413244"/>
    <w:rsid w:val="004132B5"/>
    <w:rsid w:val="004160E3"/>
    <w:rsid w:val="004166F3"/>
    <w:rsid w:val="00416B94"/>
    <w:rsid w:val="0041708A"/>
    <w:rsid w:val="00417E5B"/>
    <w:rsid w:val="00420E19"/>
    <w:rsid w:val="00421273"/>
    <w:rsid w:val="0042164F"/>
    <w:rsid w:val="004230C1"/>
    <w:rsid w:val="00423E0C"/>
    <w:rsid w:val="00424402"/>
    <w:rsid w:val="00426F7A"/>
    <w:rsid w:val="00427833"/>
    <w:rsid w:val="00427B2F"/>
    <w:rsid w:val="004304B8"/>
    <w:rsid w:val="00431BCE"/>
    <w:rsid w:val="004324E4"/>
    <w:rsid w:val="00432BBB"/>
    <w:rsid w:val="00433B2C"/>
    <w:rsid w:val="00433C7B"/>
    <w:rsid w:val="004342FD"/>
    <w:rsid w:val="004352A8"/>
    <w:rsid w:val="004413FE"/>
    <w:rsid w:val="004429C3"/>
    <w:rsid w:val="00443774"/>
    <w:rsid w:val="00443F24"/>
    <w:rsid w:val="00444101"/>
    <w:rsid w:val="00446DF4"/>
    <w:rsid w:val="00450BC8"/>
    <w:rsid w:val="0045113D"/>
    <w:rsid w:val="0045201B"/>
    <w:rsid w:val="004540B1"/>
    <w:rsid w:val="00454165"/>
    <w:rsid w:val="004543EA"/>
    <w:rsid w:val="00454D8F"/>
    <w:rsid w:val="004564FB"/>
    <w:rsid w:val="00456E30"/>
    <w:rsid w:val="004579BD"/>
    <w:rsid w:val="00462605"/>
    <w:rsid w:val="00464086"/>
    <w:rsid w:val="00464647"/>
    <w:rsid w:val="004647B9"/>
    <w:rsid w:val="00464EDF"/>
    <w:rsid w:val="0046797A"/>
    <w:rsid w:val="00471CA8"/>
    <w:rsid w:val="00471DFF"/>
    <w:rsid w:val="00472096"/>
    <w:rsid w:val="00473741"/>
    <w:rsid w:val="004740C2"/>
    <w:rsid w:val="00475C30"/>
    <w:rsid w:val="004772DB"/>
    <w:rsid w:val="00480514"/>
    <w:rsid w:val="004823EF"/>
    <w:rsid w:val="00483AC2"/>
    <w:rsid w:val="00485990"/>
    <w:rsid w:val="00486BE8"/>
    <w:rsid w:val="004871ED"/>
    <w:rsid w:val="004874E4"/>
    <w:rsid w:val="0048769C"/>
    <w:rsid w:val="0049084E"/>
    <w:rsid w:val="00490C2E"/>
    <w:rsid w:val="00490D69"/>
    <w:rsid w:val="0049170A"/>
    <w:rsid w:val="00491C47"/>
    <w:rsid w:val="00491C71"/>
    <w:rsid w:val="00492739"/>
    <w:rsid w:val="00492FDE"/>
    <w:rsid w:val="0049396B"/>
    <w:rsid w:val="00497C61"/>
    <w:rsid w:val="004A0A4B"/>
    <w:rsid w:val="004A0F83"/>
    <w:rsid w:val="004A2612"/>
    <w:rsid w:val="004A2630"/>
    <w:rsid w:val="004A27CF"/>
    <w:rsid w:val="004A41E6"/>
    <w:rsid w:val="004A48BF"/>
    <w:rsid w:val="004A5DFD"/>
    <w:rsid w:val="004A6613"/>
    <w:rsid w:val="004A6C28"/>
    <w:rsid w:val="004A7506"/>
    <w:rsid w:val="004A7526"/>
    <w:rsid w:val="004A77E1"/>
    <w:rsid w:val="004B28DD"/>
    <w:rsid w:val="004B541C"/>
    <w:rsid w:val="004B5BE2"/>
    <w:rsid w:val="004B6039"/>
    <w:rsid w:val="004B7C72"/>
    <w:rsid w:val="004C0943"/>
    <w:rsid w:val="004C0E94"/>
    <w:rsid w:val="004C1016"/>
    <w:rsid w:val="004C1219"/>
    <w:rsid w:val="004C184A"/>
    <w:rsid w:val="004C19E4"/>
    <w:rsid w:val="004C1A41"/>
    <w:rsid w:val="004C2063"/>
    <w:rsid w:val="004C53EE"/>
    <w:rsid w:val="004C5B30"/>
    <w:rsid w:val="004C645A"/>
    <w:rsid w:val="004C6A60"/>
    <w:rsid w:val="004D041B"/>
    <w:rsid w:val="004D09D6"/>
    <w:rsid w:val="004D32BF"/>
    <w:rsid w:val="004D426F"/>
    <w:rsid w:val="004D476F"/>
    <w:rsid w:val="004D4EBA"/>
    <w:rsid w:val="004D6C45"/>
    <w:rsid w:val="004D7500"/>
    <w:rsid w:val="004D77F0"/>
    <w:rsid w:val="004D7EB2"/>
    <w:rsid w:val="004E1C00"/>
    <w:rsid w:val="004E73DA"/>
    <w:rsid w:val="004E7449"/>
    <w:rsid w:val="004F03C1"/>
    <w:rsid w:val="004F04CA"/>
    <w:rsid w:val="004F28D8"/>
    <w:rsid w:val="004F36B9"/>
    <w:rsid w:val="004F3BFF"/>
    <w:rsid w:val="004F3F28"/>
    <w:rsid w:val="004F3F84"/>
    <w:rsid w:val="004F4446"/>
    <w:rsid w:val="004F46C4"/>
    <w:rsid w:val="004F4F2E"/>
    <w:rsid w:val="004F5262"/>
    <w:rsid w:val="004F5E38"/>
    <w:rsid w:val="004F6559"/>
    <w:rsid w:val="004F747A"/>
    <w:rsid w:val="004F78CE"/>
    <w:rsid w:val="0050026E"/>
    <w:rsid w:val="005009E4"/>
    <w:rsid w:val="00500E66"/>
    <w:rsid w:val="00501BD1"/>
    <w:rsid w:val="005035F2"/>
    <w:rsid w:val="00503E7A"/>
    <w:rsid w:val="00504F27"/>
    <w:rsid w:val="00505B31"/>
    <w:rsid w:val="00505C97"/>
    <w:rsid w:val="00506E47"/>
    <w:rsid w:val="00507242"/>
    <w:rsid w:val="005108B1"/>
    <w:rsid w:val="005120F0"/>
    <w:rsid w:val="00513217"/>
    <w:rsid w:val="00513425"/>
    <w:rsid w:val="00515796"/>
    <w:rsid w:val="00515963"/>
    <w:rsid w:val="0052063D"/>
    <w:rsid w:val="00521422"/>
    <w:rsid w:val="005222C8"/>
    <w:rsid w:val="00522C3C"/>
    <w:rsid w:val="00523136"/>
    <w:rsid w:val="0052698F"/>
    <w:rsid w:val="0052783F"/>
    <w:rsid w:val="00530919"/>
    <w:rsid w:val="0053096B"/>
    <w:rsid w:val="005314FD"/>
    <w:rsid w:val="00532B36"/>
    <w:rsid w:val="005336AC"/>
    <w:rsid w:val="005349A9"/>
    <w:rsid w:val="00534FE8"/>
    <w:rsid w:val="005359AC"/>
    <w:rsid w:val="0053624C"/>
    <w:rsid w:val="00537366"/>
    <w:rsid w:val="005410F4"/>
    <w:rsid w:val="00541399"/>
    <w:rsid w:val="0054326F"/>
    <w:rsid w:val="0054368B"/>
    <w:rsid w:val="00543BED"/>
    <w:rsid w:val="00545B36"/>
    <w:rsid w:val="00546650"/>
    <w:rsid w:val="00546E0F"/>
    <w:rsid w:val="00550532"/>
    <w:rsid w:val="00551F0C"/>
    <w:rsid w:val="00552131"/>
    <w:rsid w:val="0055420F"/>
    <w:rsid w:val="005544EA"/>
    <w:rsid w:val="00556B3B"/>
    <w:rsid w:val="00556FB2"/>
    <w:rsid w:val="0056016E"/>
    <w:rsid w:val="005609BB"/>
    <w:rsid w:val="00560BC8"/>
    <w:rsid w:val="00560BD8"/>
    <w:rsid w:val="00561255"/>
    <w:rsid w:val="00561636"/>
    <w:rsid w:val="00563041"/>
    <w:rsid w:val="0056310C"/>
    <w:rsid w:val="0056472B"/>
    <w:rsid w:val="005654AE"/>
    <w:rsid w:val="0056797A"/>
    <w:rsid w:val="00570EF0"/>
    <w:rsid w:val="005710E8"/>
    <w:rsid w:val="00571FA6"/>
    <w:rsid w:val="005731C7"/>
    <w:rsid w:val="005735CC"/>
    <w:rsid w:val="0057397F"/>
    <w:rsid w:val="00574009"/>
    <w:rsid w:val="00574318"/>
    <w:rsid w:val="00574E82"/>
    <w:rsid w:val="005761D6"/>
    <w:rsid w:val="00576587"/>
    <w:rsid w:val="00576817"/>
    <w:rsid w:val="00577191"/>
    <w:rsid w:val="0058002C"/>
    <w:rsid w:val="00580791"/>
    <w:rsid w:val="00581933"/>
    <w:rsid w:val="00581FC9"/>
    <w:rsid w:val="0058319E"/>
    <w:rsid w:val="0058402A"/>
    <w:rsid w:val="00584F42"/>
    <w:rsid w:val="005857C6"/>
    <w:rsid w:val="00586B30"/>
    <w:rsid w:val="00592054"/>
    <w:rsid w:val="005925BE"/>
    <w:rsid w:val="00593185"/>
    <w:rsid w:val="00593D1F"/>
    <w:rsid w:val="00593F78"/>
    <w:rsid w:val="00594A53"/>
    <w:rsid w:val="005974BC"/>
    <w:rsid w:val="005A0391"/>
    <w:rsid w:val="005A232E"/>
    <w:rsid w:val="005A31BC"/>
    <w:rsid w:val="005A39A2"/>
    <w:rsid w:val="005A59A5"/>
    <w:rsid w:val="005B046B"/>
    <w:rsid w:val="005B1C1A"/>
    <w:rsid w:val="005B1DCA"/>
    <w:rsid w:val="005B3454"/>
    <w:rsid w:val="005B4598"/>
    <w:rsid w:val="005B4C66"/>
    <w:rsid w:val="005B4DA2"/>
    <w:rsid w:val="005B53F9"/>
    <w:rsid w:val="005B57B5"/>
    <w:rsid w:val="005B5C46"/>
    <w:rsid w:val="005B6AF9"/>
    <w:rsid w:val="005B7964"/>
    <w:rsid w:val="005B7B08"/>
    <w:rsid w:val="005C0EF3"/>
    <w:rsid w:val="005C15D7"/>
    <w:rsid w:val="005C1B10"/>
    <w:rsid w:val="005C1B81"/>
    <w:rsid w:val="005C1ECA"/>
    <w:rsid w:val="005C2DE0"/>
    <w:rsid w:val="005C3FAB"/>
    <w:rsid w:val="005C4A29"/>
    <w:rsid w:val="005C4C7E"/>
    <w:rsid w:val="005C510F"/>
    <w:rsid w:val="005C6601"/>
    <w:rsid w:val="005C7E2F"/>
    <w:rsid w:val="005D01E2"/>
    <w:rsid w:val="005D0937"/>
    <w:rsid w:val="005D1062"/>
    <w:rsid w:val="005D11D2"/>
    <w:rsid w:val="005D1B66"/>
    <w:rsid w:val="005D1E74"/>
    <w:rsid w:val="005D1F3E"/>
    <w:rsid w:val="005D286F"/>
    <w:rsid w:val="005D289F"/>
    <w:rsid w:val="005D2AE0"/>
    <w:rsid w:val="005D3746"/>
    <w:rsid w:val="005D4B44"/>
    <w:rsid w:val="005D50AB"/>
    <w:rsid w:val="005D73A4"/>
    <w:rsid w:val="005D7692"/>
    <w:rsid w:val="005E13CE"/>
    <w:rsid w:val="005E1A6E"/>
    <w:rsid w:val="005E2193"/>
    <w:rsid w:val="005E30F9"/>
    <w:rsid w:val="005E3229"/>
    <w:rsid w:val="005E3DF5"/>
    <w:rsid w:val="005E4385"/>
    <w:rsid w:val="005E4935"/>
    <w:rsid w:val="005E5469"/>
    <w:rsid w:val="005E6322"/>
    <w:rsid w:val="005E66A9"/>
    <w:rsid w:val="005E6EBD"/>
    <w:rsid w:val="005F0D85"/>
    <w:rsid w:val="005F1237"/>
    <w:rsid w:val="005F17AB"/>
    <w:rsid w:val="005F39CA"/>
    <w:rsid w:val="005F41D1"/>
    <w:rsid w:val="005F5E19"/>
    <w:rsid w:val="005F6473"/>
    <w:rsid w:val="00600052"/>
    <w:rsid w:val="00600DCC"/>
    <w:rsid w:val="00600E86"/>
    <w:rsid w:val="006010F4"/>
    <w:rsid w:val="00601284"/>
    <w:rsid w:val="006037AB"/>
    <w:rsid w:val="006057B9"/>
    <w:rsid w:val="006066A8"/>
    <w:rsid w:val="00606761"/>
    <w:rsid w:val="00606C4F"/>
    <w:rsid w:val="00606FF8"/>
    <w:rsid w:val="00607206"/>
    <w:rsid w:val="00607E45"/>
    <w:rsid w:val="0061023E"/>
    <w:rsid w:val="00613CCB"/>
    <w:rsid w:val="006142EA"/>
    <w:rsid w:val="00614AA2"/>
    <w:rsid w:val="006153AC"/>
    <w:rsid w:val="006153DB"/>
    <w:rsid w:val="006167CC"/>
    <w:rsid w:val="006200A4"/>
    <w:rsid w:val="0062138B"/>
    <w:rsid w:val="00621B1D"/>
    <w:rsid w:val="0062378E"/>
    <w:rsid w:val="00624974"/>
    <w:rsid w:val="00625555"/>
    <w:rsid w:val="0062676D"/>
    <w:rsid w:val="00627656"/>
    <w:rsid w:val="00627F2A"/>
    <w:rsid w:val="006307DE"/>
    <w:rsid w:val="00631450"/>
    <w:rsid w:val="006315E7"/>
    <w:rsid w:val="00631C54"/>
    <w:rsid w:val="00632073"/>
    <w:rsid w:val="006321C4"/>
    <w:rsid w:val="00632E9E"/>
    <w:rsid w:val="00633603"/>
    <w:rsid w:val="00633C42"/>
    <w:rsid w:val="006340DC"/>
    <w:rsid w:val="006341C4"/>
    <w:rsid w:val="0063648E"/>
    <w:rsid w:val="00636A33"/>
    <w:rsid w:val="00636EFD"/>
    <w:rsid w:val="00637473"/>
    <w:rsid w:val="006376EB"/>
    <w:rsid w:val="00637A88"/>
    <w:rsid w:val="006408DE"/>
    <w:rsid w:val="00642647"/>
    <w:rsid w:val="006464DA"/>
    <w:rsid w:val="00647814"/>
    <w:rsid w:val="00647F8D"/>
    <w:rsid w:val="00650FBB"/>
    <w:rsid w:val="00651B2A"/>
    <w:rsid w:val="00653547"/>
    <w:rsid w:val="006541D1"/>
    <w:rsid w:val="00654487"/>
    <w:rsid w:val="0065542B"/>
    <w:rsid w:val="00655679"/>
    <w:rsid w:val="00655AE5"/>
    <w:rsid w:val="00656D73"/>
    <w:rsid w:val="00657073"/>
    <w:rsid w:val="00657A45"/>
    <w:rsid w:val="00660C46"/>
    <w:rsid w:val="006624A0"/>
    <w:rsid w:val="00663F35"/>
    <w:rsid w:val="006667A8"/>
    <w:rsid w:val="00666DA3"/>
    <w:rsid w:val="006708B5"/>
    <w:rsid w:val="00671684"/>
    <w:rsid w:val="00671705"/>
    <w:rsid w:val="00671FDB"/>
    <w:rsid w:val="00672FFA"/>
    <w:rsid w:val="0067385D"/>
    <w:rsid w:val="00675A42"/>
    <w:rsid w:val="00677B17"/>
    <w:rsid w:val="00680C42"/>
    <w:rsid w:val="00680E6E"/>
    <w:rsid w:val="00681000"/>
    <w:rsid w:val="006810AE"/>
    <w:rsid w:val="00681F9D"/>
    <w:rsid w:val="00682FCF"/>
    <w:rsid w:val="00685D1F"/>
    <w:rsid w:val="00686193"/>
    <w:rsid w:val="00686AA9"/>
    <w:rsid w:val="006872A1"/>
    <w:rsid w:val="006873A9"/>
    <w:rsid w:val="006874E7"/>
    <w:rsid w:val="006903B2"/>
    <w:rsid w:val="00691C64"/>
    <w:rsid w:val="00691DEA"/>
    <w:rsid w:val="00691E5B"/>
    <w:rsid w:val="00692839"/>
    <w:rsid w:val="00694644"/>
    <w:rsid w:val="006954A4"/>
    <w:rsid w:val="006958F6"/>
    <w:rsid w:val="00695D9D"/>
    <w:rsid w:val="00697441"/>
    <w:rsid w:val="0069766D"/>
    <w:rsid w:val="006A07E2"/>
    <w:rsid w:val="006A19D7"/>
    <w:rsid w:val="006A2D27"/>
    <w:rsid w:val="006A2ED0"/>
    <w:rsid w:val="006A33E1"/>
    <w:rsid w:val="006A3F4F"/>
    <w:rsid w:val="006A4115"/>
    <w:rsid w:val="006A44BA"/>
    <w:rsid w:val="006A44D9"/>
    <w:rsid w:val="006A61D2"/>
    <w:rsid w:val="006A63C2"/>
    <w:rsid w:val="006A694A"/>
    <w:rsid w:val="006B0D0B"/>
    <w:rsid w:val="006B1317"/>
    <w:rsid w:val="006B23C5"/>
    <w:rsid w:val="006B3C51"/>
    <w:rsid w:val="006B3F04"/>
    <w:rsid w:val="006B5A90"/>
    <w:rsid w:val="006B5E36"/>
    <w:rsid w:val="006B5F87"/>
    <w:rsid w:val="006C0776"/>
    <w:rsid w:val="006C07A7"/>
    <w:rsid w:val="006C0B55"/>
    <w:rsid w:val="006C2166"/>
    <w:rsid w:val="006C2FDF"/>
    <w:rsid w:val="006C3345"/>
    <w:rsid w:val="006C3FC5"/>
    <w:rsid w:val="006C4CED"/>
    <w:rsid w:val="006C5B44"/>
    <w:rsid w:val="006C5B5E"/>
    <w:rsid w:val="006C67FE"/>
    <w:rsid w:val="006C68B5"/>
    <w:rsid w:val="006C6B5A"/>
    <w:rsid w:val="006C7A15"/>
    <w:rsid w:val="006D04C6"/>
    <w:rsid w:val="006D0556"/>
    <w:rsid w:val="006D2171"/>
    <w:rsid w:val="006D234A"/>
    <w:rsid w:val="006D246B"/>
    <w:rsid w:val="006D2831"/>
    <w:rsid w:val="006D2E5E"/>
    <w:rsid w:val="006D4F88"/>
    <w:rsid w:val="006D68ED"/>
    <w:rsid w:val="006D6E9B"/>
    <w:rsid w:val="006D7371"/>
    <w:rsid w:val="006E1652"/>
    <w:rsid w:val="006E1EA3"/>
    <w:rsid w:val="006E46AF"/>
    <w:rsid w:val="006E475E"/>
    <w:rsid w:val="006E5A22"/>
    <w:rsid w:val="006E6B60"/>
    <w:rsid w:val="006E767F"/>
    <w:rsid w:val="006E7BE1"/>
    <w:rsid w:val="006E7C70"/>
    <w:rsid w:val="006F02C8"/>
    <w:rsid w:val="006F2610"/>
    <w:rsid w:val="006F2D16"/>
    <w:rsid w:val="006F31FB"/>
    <w:rsid w:val="006F38AA"/>
    <w:rsid w:val="006F3BDB"/>
    <w:rsid w:val="006F3DAC"/>
    <w:rsid w:val="006F40FB"/>
    <w:rsid w:val="006F4AD9"/>
    <w:rsid w:val="006F6AC9"/>
    <w:rsid w:val="006F6E2A"/>
    <w:rsid w:val="006F7BAB"/>
    <w:rsid w:val="00700644"/>
    <w:rsid w:val="00700834"/>
    <w:rsid w:val="00700D81"/>
    <w:rsid w:val="007016C2"/>
    <w:rsid w:val="00701B53"/>
    <w:rsid w:val="007035A2"/>
    <w:rsid w:val="00703D9D"/>
    <w:rsid w:val="00703F7A"/>
    <w:rsid w:val="00704034"/>
    <w:rsid w:val="00704A41"/>
    <w:rsid w:val="00705C24"/>
    <w:rsid w:val="00712DAC"/>
    <w:rsid w:val="0071394E"/>
    <w:rsid w:val="0071426F"/>
    <w:rsid w:val="00714CEF"/>
    <w:rsid w:val="00715369"/>
    <w:rsid w:val="00715A2F"/>
    <w:rsid w:val="00715CB6"/>
    <w:rsid w:val="00715FD6"/>
    <w:rsid w:val="007161CB"/>
    <w:rsid w:val="0072011F"/>
    <w:rsid w:val="00721B20"/>
    <w:rsid w:val="007222E7"/>
    <w:rsid w:val="007228AF"/>
    <w:rsid w:val="007240C8"/>
    <w:rsid w:val="00725F7F"/>
    <w:rsid w:val="007261A0"/>
    <w:rsid w:val="00726F2A"/>
    <w:rsid w:val="00727359"/>
    <w:rsid w:val="007273AC"/>
    <w:rsid w:val="007302BB"/>
    <w:rsid w:val="00732849"/>
    <w:rsid w:val="00733369"/>
    <w:rsid w:val="00733713"/>
    <w:rsid w:val="00733A75"/>
    <w:rsid w:val="0073471F"/>
    <w:rsid w:val="0073516B"/>
    <w:rsid w:val="00736AE0"/>
    <w:rsid w:val="00737939"/>
    <w:rsid w:val="00740DEE"/>
    <w:rsid w:val="00741530"/>
    <w:rsid w:val="007436B8"/>
    <w:rsid w:val="0074399C"/>
    <w:rsid w:val="00744283"/>
    <w:rsid w:val="00744448"/>
    <w:rsid w:val="0074461F"/>
    <w:rsid w:val="00744676"/>
    <w:rsid w:val="007449C0"/>
    <w:rsid w:val="007461C6"/>
    <w:rsid w:val="007478E2"/>
    <w:rsid w:val="00747AA4"/>
    <w:rsid w:val="00747C93"/>
    <w:rsid w:val="00750ADE"/>
    <w:rsid w:val="00751080"/>
    <w:rsid w:val="0075192F"/>
    <w:rsid w:val="00752160"/>
    <w:rsid w:val="00753445"/>
    <w:rsid w:val="007540C3"/>
    <w:rsid w:val="00754D85"/>
    <w:rsid w:val="00755E36"/>
    <w:rsid w:val="00755E42"/>
    <w:rsid w:val="00756364"/>
    <w:rsid w:val="007565D2"/>
    <w:rsid w:val="007603BF"/>
    <w:rsid w:val="007609AE"/>
    <w:rsid w:val="00762D33"/>
    <w:rsid w:val="0076387B"/>
    <w:rsid w:val="00763BD2"/>
    <w:rsid w:val="00763F68"/>
    <w:rsid w:val="00764333"/>
    <w:rsid w:val="00764362"/>
    <w:rsid w:val="007650A9"/>
    <w:rsid w:val="00767245"/>
    <w:rsid w:val="00770930"/>
    <w:rsid w:val="00770D16"/>
    <w:rsid w:val="0077142A"/>
    <w:rsid w:val="0077217C"/>
    <w:rsid w:val="00772755"/>
    <w:rsid w:val="00772FB7"/>
    <w:rsid w:val="007732AF"/>
    <w:rsid w:val="00774E5E"/>
    <w:rsid w:val="0077552C"/>
    <w:rsid w:val="007761A4"/>
    <w:rsid w:val="00776419"/>
    <w:rsid w:val="0077668F"/>
    <w:rsid w:val="0077683F"/>
    <w:rsid w:val="00776FA2"/>
    <w:rsid w:val="007775B1"/>
    <w:rsid w:val="007816DE"/>
    <w:rsid w:val="00781786"/>
    <w:rsid w:val="00782199"/>
    <w:rsid w:val="007829DC"/>
    <w:rsid w:val="00783373"/>
    <w:rsid w:val="00783E0D"/>
    <w:rsid w:val="007856AC"/>
    <w:rsid w:val="0078574D"/>
    <w:rsid w:val="00785A38"/>
    <w:rsid w:val="007860B9"/>
    <w:rsid w:val="00786DF3"/>
    <w:rsid w:val="00787431"/>
    <w:rsid w:val="0079024B"/>
    <w:rsid w:val="00790F48"/>
    <w:rsid w:val="00791E8A"/>
    <w:rsid w:val="007929FC"/>
    <w:rsid w:val="00792A76"/>
    <w:rsid w:val="0079376D"/>
    <w:rsid w:val="007939E5"/>
    <w:rsid w:val="00794065"/>
    <w:rsid w:val="00794E2C"/>
    <w:rsid w:val="00795B5F"/>
    <w:rsid w:val="007964B1"/>
    <w:rsid w:val="007968E7"/>
    <w:rsid w:val="007969B5"/>
    <w:rsid w:val="007A0627"/>
    <w:rsid w:val="007A0C42"/>
    <w:rsid w:val="007A148C"/>
    <w:rsid w:val="007A2E1A"/>
    <w:rsid w:val="007A33B8"/>
    <w:rsid w:val="007A36EE"/>
    <w:rsid w:val="007A3C36"/>
    <w:rsid w:val="007A44E0"/>
    <w:rsid w:val="007A48ED"/>
    <w:rsid w:val="007A493D"/>
    <w:rsid w:val="007A4D4B"/>
    <w:rsid w:val="007A4DC7"/>
    <w:rsid w:val="007A4F00"/>
    <w:rsid w:val="007A530A"/>
    <w:rsid w:val="007A539C"/>
    <w:rsid w:val="007A54B3"/>
    <w:rsid w:val="007A5C2B"/>
    <w:rsid w:val="007A5D9A"/>
    <w:rsid w:val="007A65AC"/>
    <w:rsid w:val="007A678F"/>
    <w:rsid w:val="007B0E7C"/>
    <w:rsid w:val="007B11B9"/>
    <w:rsid w:val="007B120D"/>
    <w:rsid w:val="007B1C01"/>
    <w:rsid w:val="007B277F"/>
    <w:rsid w:val="007B2F05"/>
    <w:rsid w:val="007B3021"/>
    <w:rsid w:val="007B338F"/>
    <w:rsid w:val="007B35B7"/>
    <w:rsid w:val="007B7A46"/>
    <w:rsid w:val="007B7B11"/>
    <w:rsid w:val="007C06A4"/>
    <w:rsid w:val="007C0E57"/>
    <w:rsid w:val="007C12A6"/>
    <w:rsid w:val="007C1336"/>
    <w:rsid w:val="007C1B71"/>
    <w:rsid w:val="007C4BBD"/>
    <w:rsid w:val="007C4F36"/>
    <w:rsid w:val="007C6598"/>
    <w:rsid w:val="007C737E"/>
    <w:rsid w:val="007D1DBD"/>
    <w:rsid w:val="007D301A"/>
    <w:rsid w:val="007D5823"/>
    <w:rsid w:val="007D5B78"/>
    <w:rsid w:val="007D6049"/>
    <w:rsid w:val="007D69F4"/>
    <w:rsid w:val="007D7BC9"/>
    <w:rsid w:val="007E254A"/>
    <w:rsid w:val="007E3219"/>
    <w:rsid w:val="007E48B6"/>
    <w:rsid w:val="007E4BB0"/>
    <w:rsid w:val="007E53D7"/>
    <w:rsid w:val="007E548B"/>
    <w:rsid w:val="007E559C"/>
    <w:rsid w:val="007E70DE"/>
    <w:rsid w:val="007F0991"/>
    <w:rsid w:val="007F13BB"/>
    <w:rsid w:val="007F1C7B"/>
    <w:rsid w:val="007F1F6B"/>
    <w:rsid w:val="007F2E10"/>
    <w:rsid w:val="007F2F01"/>
    <w:rsid w:val="007F3BB7"/>
    <w:rsid w:val="007F4DE2"/>
    <w:rsid w:val="007F764A"/>
    <w:rsid w:val="007F77AE"/>
    <w:rsid w:val="007F7C96"/>
    <w:rsid w:val="008005D3"/>
    <w:rsid w:val="008018DD"/>
    <w:rsid w:val="0080308E"/>
    <w:rsid w:val="008033D7"/>
    <w:rsid w:val="00803B56"/>
    <w:rsid w:val="00804702"/>
    <w:rsid w:val="0080514B"/>
    <w:rsid w:val="00805543"/>
    <w:rsid w:val="00805829"/>
    <w:rsid w:val="00805F1D"/>
    <w:rsid w:val="00806583"/>
    <w:rsid w:val="00806D8D"/>
    <w:rsid w:val="00812AAF"/>
    <w:rsid w:val="0081449A"/>
    <w:rsid w:val="00815182"/>
    <w:rsid w:val="00815490"/>
    <w:rsid w:val="00815B39"/>
    <w:rsid w:val="0081714E"/>
    <w:rsid w:val="008174BC"/>
    <w:rsid w:val="00817849"/>
    <w:rsid w:val="008178D5"/>
    <w:rsid w:val="00822AB6"/>
    <w:rsid w:val="00822B66"/>
    <w:rsid w:val="008240C6"/>
    <w:rsid w:val="00824550"/>
    <w:rsid w:val="00824D0B"/>
    <w:rsid w:val="00825986"/>
    <w:rsid w:val="00827CF9"/>
    <w:rsid w:val="008320C2"/>
    <w:rsid w:val="00834060"/>
    <w:rsid w:val="008353FC"/>
    <w:rsid w:val="00836354"/>
    <w:rsid w:val="008369FF"/>
    <w:rsid w:val="00836E75"/>
    <w:rsid w:val="00843D8F"/>
    <w:rsid w:val="0084492C"/>
    <w:rsid w:val="00845E3B"/>
    <w:rsid w:val="00846899"/>
    <w:rsid w:val="008516CC"/>
    <w:rsid w:val="00851FA9"/>
    <w:rsid w:val="0085227D"/>
    <w:rsid w:val="00853FC6"/>
    <w:rsid w:val="00854ABD"/>
    <w:rsid w:val="0085523F"/>
    <w:rsid w:val="00857C99"/>
    <w:rsid w:val="00857CE9"/>
    <w:rsid w:val="00860E21"/>
    <w:rsid w:val="00862131"/>
    <w:rsid w:val="0086246F"/>
    <w:rsid w:val="00863E97"/>
    <w:rsid w:val="00864659"/>
    <w:rsid w:val="00864817"/>
    <w:rsid w:val="00865F53"/>
    <w:rsid w:val="00866038"/>
    <w:rsid w:val="0086714B"/>
    <w:rsid w:val="0086718B"/>
    <w:rsid w:val="00870343"/>
    <w:rsid w:val="0087252F"/>
    <w:rsid w:val="008737B1"/>
    <w:rsid w:val="00873ADC"/>
    <w:rsid w:val="0087565C"/>
    <w:rsid w:val="00880068"/>
    <w:rsid w:val="0088045F"/>
    <w:rsid w:val="008815B2"/>
    <w:rsid w:val="008816B2"/>
    <w:rsid w:val="0088596F"/>
    <w:rsid w:val="00885DE9"/>
    <w:rsid w:val="00886B39"/>
    <w:rsid w:val="00886CB4"/>
    <w:rsid w:val="008900C3"/>
    <w:rsid w:val="00891AA2"/>
    <w:rsid w:val="008931A3"/>
    <w:rsid w:val="008942F9"/>
    <w:rsid w:val="0089481E"/>
    <w:rsid w:val="00896268"/>
    <w:rsid w:val="00896587"/>
    <w:rsid w:val="00896E81"/>
    <w:rsid w:val="008975C7"/>
    <w:rsid w:val="00897AF9"/>
    <w:rsid w:val="00897AFE"/>
    <w:rsid w:val="00897DB5"/>
    <w:rsid w:val="008A047B"/>
    <w:rsid w:val="008A087A"/>
    <w:rsid w:val="008A2645"/>
    <w:rsid w:val="008A2CAF"/>
    <w:rsid w:val="008A2DAF"/>
    <w:rsid w:val="008A3E2D"/>
    <w:rsid w:val="008A4163"/>
    <w:rsid w:val="008A644E"/>
    <w:rsid w:val="008A75A4"/>
    <w:rsid w:val="008B0182"/>
    <w:rsid w:val="008B0847"/>
    <w:rsid w:val="008B1B74"/>
    <w:rsid w:val="008B254F"/>
    <w:rsid w:val="008B25AD"/>
    <w:rsid w:val="008B3242"/>
    <w:rsid w:val="008B3786"/>
    <w:rsid w:val="008B398B"/>
    <w:rsid w:val="008B3EF6"/>
    <w:rsid w:val="008B48CF"/>
    <w:rsid w:val="008B4E54"/>
    <w:rsid w:val="008B79DC"/>
    <w:rsid w:val="008C143B"/>
    <w:rsid w:val="008C1F8D"/>
    <w:rsid w:val="008C223E"/>
    <w:rsid w:val="008C2EE7"/>
    <w:rsid w:val="008C318B"/>
    <w:rsid w:val="008C3A88"/>
    <w:rsid w:val="008C3D3F"/>
    <w:rsid w:val="008C481F"/>
    <w:rsid w:val="008C562D"/>
    <w:rsid w:val="008C59DA"/>
    <w:rsid w:val="008C5A1D"/>
    <w:rsid w:val="008C69D0"/>
    <w:rsid w:val="008C69F6"/>
    <w:rsid w:val="008C6C38"/>
    <w:rsid w:val="008D0A3A"/>
    <w:rsid w:val="008D18FD"/>
    <w:rsid w:val="008D2492"/>
    <w:rsid w:val="008D371F"/>
    <w:rsid w:val="008D4E40"/>
    <w:rsid w:val="008D57A0"/>
    <w:rsid w:val="008D5CC2"/>
    <w:rsid w:val="008D5DCC"/>
    <w:rsid w:val="008D7AFD"/>
    <w:rsid w:val="008E1721"/>
    <w:rsid w:val="008E28D7"/>
    <w:rsid w:val="008E2F59"/>
    <w:rsid w:val="008E4429"/>
    <w:rsid w:val="008E6D7A"/>
    <w:rsid w:val="008E78DD"/>
    <w:rsid w:val="008F1407"/>
    <w:rsid w:val="008F33CB"/>
    <w:rsid w:val="008F37CA"/>
    <w:rsid w:val="008F411C"/>
    <w:rsid w:val="009000DC"/>
    <w:rsid w:val="00902294"/>
    <w:rsid w:val="00902E87"/>
    <w:rsid w:val="00903517"/>
    <w:rsid w:val="00904567"/>
    <w:rsid w:val="00904F39"/>
    <w:rsid w:val="00905633"/>
    <w:rsid w:val="00906A50"/>
    <w:rsid w:val="00907356"/>
    <w:rsid w:val="00910B45"/>
    <w:rsid w:val="009128F2"/>
    <w:rsid w:val="00912DBE"/>
    <w:rsid w:val="00913705"/>
    <w:rsid w:val="009149C5"/>
    <w:rsid w:val="009158A4"/>
    <w:rsid w:val="00915CE6"/>
    <w:rsid w:val="00917DCE"/>
    <w:rsid w:val="009204AE"/>
    <w:rsid w:val="00921C43"/>
    <w:rsid w:val="009242AA"/>
    <w:rsid w:val="00925C6C"/>
    <w:rsid w:val="00926212"/>
    <w:rsid w:val="009278D2"/>
    <w:rsid w:val="00927F18"/>
    <w:rsid w:val="00930AC2"/>
    <w:rsid w:val="00932370"/>
    <w:rsid w:val="00932412"/>
    <w:rsid w:val="009324CC"/>
    <w:rsid w:val="009329B4"/>
    <w:rsid w:val="00933CB7"/>
    <w:rsid w:val="00933EF6"/>
    <w:rsid w:val="00934798"/>
    <w:rsid w:val="00934843"/>
    <w:rsid w:val="0093639B"/>
    <w:rsid w:val="00936B0E"/>
    <w:rsid w:val="0093785E"/>
    <w:rsid w:val="00940CBC"/>
    <w:rsid w:val="00940ECE"/>
    <w:rsid w:val="0094253A"/>
    <w:rsid w:val="00942614"/>
    <w:rsid w:val="009430A7"/>
    <w:rsid w:val="009434CF"/>
    <w:rsid w:val="0094447D"/>
    <w:rsid w:val="0094566B"/>
    <w:rsid w:val="00946049"/>
    <w:rsid w:val="00952188"/>
    <w:rsid w:val="00953E1B"/>
    <w:rsid w:val="00954923"/>
    <w:rsid w:val="009611F7"/>
    <w:rsid w:val="009612E0"/>
    <w:rsid w:val="0096252C"/>
    <w:rsid w:val="00962BE5"/>
    <w:rsid w:val="009636C8"/>
    <w:rsid w:val="00963D48"/>
    <w:rsid w:val="0096438F"/>
    <w:rsid w:val="00964B9D"/>
    <w:rsid w:val="00964C45"/>
    <w:rsid w:val="00964D52"/>
    <w:rsid w:val="00964E64"/>
    <w:rsid w:val="00965C1D"/>
    <w:rsid w:val="0097215A"/>
    <w:rsid w:val="009739B2"/>
    <w:rsid w:val="00973E61"/>
    <w:rsid w:val="009746D6"/>
    <w:rsid w:val="00974B07"/>
    <w:rsid w:val="00974CBD"/>
    <w:rsid w:val="00980074"/>
    <w:rsid w:val="0098041E"/>
    <w:rsid w:val="009813EB"/>
    <w:rsid w:val="00981BF7"/>
    <w:rsid w:val="009835B1"/>
    <w:rsid w:val="00983AFE"/>
    <w:rsid w:val="00984DC4"/>
    <w:rsid w:val="00985FBD"/>
    <w:rsid w:val="009865CF"/>
    <w:rsid w:val="00986826"/>
    <w:rsid w:val="009872EF"/>
    <w:rsid w:val="00987F3E"/>
    <w:rsid w:val="00990BCD"/>
    <w:rsid w:val="00990F1B"/>
    <w:rsid w:val="009913E0"/>
    <w:rsid w:val="00992EBF"/>
    <w:rsid w:val="009936F6"/>
    <w:rsid w:val="00994020"/>
    <w:rsid w:val="00994668"/>
    <w:rsid w:val="00994A41"/>
    <w:rsid w:val="00995637"/>
    <w:rsid w:val="009962A9"/>
    <w:rsid w:val="00996482"/>
    <w:rsid w:val="00996895"/>
    <w:rsid w:val="009977C3"/>
    <w:rsid w:val="009A2678"/>
    <w:rsid w:val="009A26D4"/>
    <w:rsid w:val="009A3000"/>
    <w:rsid w:val="009A3F12"/>
    <w:rsid w:val="009A453C"/>
    <w:rsid w:val="009A4C92"/>
    <w:rsid w:val="009A4D02"/>
    <w:rsid w:val="009B05E3"/>
    <w:rsid w:val="009B0E93"/>
    <w:rsid w:val="009B2034"/>
    <w:rsid w:val="009B2D52"/>
    <w:rsid w:val="009B441F"/>
    <w:rsid w:val="009B4E5F"/>
    <w:rsid w:val="009B65E9"/>
    <w:rsid w:val="009B71B1"/>
    <w:rsid w:val="009B78A0"/>
    <w:rsid w:val="009C054D"/>
    <w:rsid w:val="009C1480"/>
    <w:rsid w:val="009C3B19"/>
    <w:rsid w:val="009C5F84"/>
    <w:rsid w:val="009C6FE1"/>
    <w:rsid w:val="009C73C6"/>
    <w:rsid w:val="009D3311"/>
    <w:rsid w:val="009D350D"/>
    <w:rsid w:val="009D403F"/>
    <w:rsid w:val="009D4973"/>
    <w:rsid w:val="009D4B2F"/>
    <w:rsid w:val="009D5AAB"/>
    <w:rsid w:val="009D5BEA"/>
    <w:rsid w:val="009D5E66"/>
    <w:rsid w:val="009D60D6"/>
    <w:rsid w:val="009D6A1E"/>
    <w:rsid w:val="009D6ADE"/>
    <w:rsid w:val="009D6BF8"/>
    <w:rsid w:val="009D75CD"/>
    <w:rsid w:val="009D78B6"/>
    <w:rsid w:val="009D7A9F"/>
    <w:rsid w:val="009E033F"/>
    <w:rsid w:val="009E13E2"/>
    <w:rsid w:val="009E3559"/>
    <w:rsid w:val="009E6B46"/>
    <w:rsid w:val="009E6B81"/>
    <w:rsid w:val="009E6C0B"/>
    <w:rsid w:val="009E78A2"/>
    <w:rsid w:val="009E7AE1"/>
    <w:rsid w:val="009F00E0"/>
    <w:rsid w:val="009F057F"/>
    <w:rsid w:val="009F05F7"/>
    <w:rsid w:val="009F0C9E"/>
    <w:rsid w:val="009F11A9"/>
    <w:rsid w:val="009F39FF"/>
    <w:rsid w:val="009F3E19"/>
    <w:rsid w:val="009F490F"/>
    <w:rsid w:val="009F4F4C"/>
    <w:rsid w:val="009F5224"/>
    <w:rsid w:val="009F5CA3"/>
    <w:rsid w:val="009F7673"/>
    <w:rsid w:val="00A004EB"/>
    <w:rsid w:val="00A00BEF"/>
    <w:rsid w:val="00A01569"/>
    <w:rsid w:val="00A0236A"/>
    <w:rsid w:val="00A03129"/>
    <w:rsid w:val="00A0446F"/>
    <w:rsid w:val="00A128A5"/>
    <w:rsid w:val="00A1593B"/>
    <w:rsid w:val="00A1637C"/>
    <w:rsid w:val="00A1764A"/>
    <w:rsid w:val="00A17D77"/>
    <w:rsid w:val="00A20865"/>
    <w:rsid w:val="00A21B41"/>
    <w:rsid w:val="00A226B0"/>
    <w:rsid w:val="00A22AD1"/>
    <w:rsid w:val="00A24BAF"/>
    <w:rsid w:val="00A2638F"/>
    <w:rsid w:val="00A265D1"/>
    <w:rsid w:val="00A270FD"/>
    <w:rsid w:val="00A274E3"/>
    <w:rsid w:val="00A27B7A"/>
    <w:rsid w:val="00A30317"/>
    <w:rsid w:val="00A30A91"/>
    <w:rsid w:val="00A30D5E"/>
    <w:rsid w:val="00A336F0"/>
    <w:rsid w:val="00A34CDB"/>
    <w:rsid w:val="00A35604"/>
    <w:rsid w:val="00A35D2A"/>
    <w:rsid w:val="00A35DB8"/>
    <w:rsid w:val="00A373D6"/>
    <w:rsid w:val="00A379AD"/>
    <w:rsid w:val="00A37CC3"/>
    <w:rsid w:val="00A4013B"/>
    <w:rsid w:val="00A4040B"/>
    <w:rsid w:val="00A4045D"/>
    <w:rsid w:val="00A40CF7"/>
    <w:rsid w:val="00A40DBD"/>
    <w:rsid w:val="00A40FA1"/>
    <w:rsid w:val="00A415BA"/>
    <w:rsid w:val="00A418D9"/>
    <w:rsid w:val="00A42586"/>
    <w:rsid w:val="00A43352"/>
    <w:rsid w:val="00A43962"/>
    <w:rsid w:val="00A43DE9"/>
    <w:rsid w:val="00A44380"/>
    <w:rsid w:val="00A46310"/>
    <w:rsid w:val="00A46C32"/>
    <w:rsid w:val="00A46F63"/>
    <w:rsid w:val="00A470A6"/>
    <w:rsid w:val="00A4754C"/>
    <w:rsid w:val="00A4754F"/>
    <w:rsid w:val="00A47AFD"/>
    <w:rsid w:val="00A47C3C"/>
    <w:rsid w:val="00A47CA2"/>
    <w:rsid w:val="00A50B74"/>
    <w:rsid w:val="00A5227A"/>
    <w:rsid w:val="00A52F3D"/>
    <w:rsid w:val="00A53630"/>
    <w:rsid w:val="00A53870"/>
    <w:rsid w:val="00A538AF"/>
    <w:rsid w:val="00A53C92"/>
    <w:rsid w:val="00A55CA6"/>
    <w:rsid w:val="00A568B8"/>
    <w:rsid w:val="00A57583"/>
    <w:rsid w:val="00A60574"/>
    <w:rsid w:val="00A62A69"/>
    <w:rsid w:val="00A62D16"/>
    <w:rsid w:val="00A63F34"/>
    <w:rsid w:val="00A6467A"/>
    <w:rsid w:val="00A65E95"/>
    <w:rsid w:val="00A65ED9"/>
    <w:rsid w:val="00A66773"/>
    <w:rsid w:val="00A674D5"/>
    <w:rsid w:val="00A7053D"/>
    <w:rsid w:val="00A71913"/>
    <w:rsid w:val="00A71D8E"/>
    <w:rsid w:val="00A7211C"/>
    <w:rsid w:val="00A74DFA"/>
    <w:rsid w:val="00A74E17"/>
    <w:rsid w:val="00A750C0"/>
    <w:rsid w:val="00A75C8C"/>
    <w:rsid w:val="00A767B9"/>
    <w:rsid w:val="00A7754E"/>
    <w:rsid w:val="00A809C4"/>
    <w:rsid w:val="00A80A40"/>
    <w:rsid w:val="00A81C6C"/>
    <w:rsid w:val="00A8297D"/>
    <w:rsid w:val="00A82C39"/>
    <w:rsid w:val="00A84E67"/>
    <w:rsid w:val="00A8648A"/>
    <w:rsid w:val="00A92747"/>
    <w:rsid w:val="00A92B5E"/>
    <w:rsid w:val="00A94531"/>
    <w:rsid w:val="00A950C5"/>
    <w:rsid w:val="00A95282"/>
    <w:rsid w:val="00A9550F"/>
    <w:rsid w:val="00A95D68"/>
    <w:rsid w:val="00A96C91"/>
    <w:rsid w:val="00A9755C"/>
    <w:rsid w:val="00A978EA"/>
    <w:rsid w:val="00AA0099"/>
    <w:rsid w:val="00AA0F7A"/>
    <w:rsid w:val="00AA100E"/>
    <w:rsid w:val="00AA2590"/>
    <w:rsid w:val="00AA3A80"/>
    <w:rsid w:val="00AA44E9"/>
    <w:rsid w:val="00AA4D81"/>
    <w:rsid w:val="00AA5DBC"/>
    <w:rsid w:val="00AA5F7B"/>
    <w:rsid w:val="00AA6AB7"/>
    <w:rsid w:val="00AA7989"/>
    <w:rsid w:val="00AA7D13"/>
    <w:rsid w:val="00AA7D6C"/>
    <w:rsid w:val="00AA7F0D"/>
    <w:rsid w:val="00AB03FF"/>
    <w:rsid w:val="00AB107A"/>
    <w:rsid w:val="00AB1BD8"/>
    <w:rsid w:val="00AB2229"/>
    <w:rsid w:val="00AB2697"/>
    <w:rsid w:val="00AB28D1"/>
    <w:rsid w:val="00AB2B83"/>
    <w:rsid w:val="00AB2EE0"/>
    <w:rsid w:val="00AB31CA"/>
    <w:rsid w:val="00AB41C3"/>
    <w:rsid w:val="00AB481E"/>
    <w:rsid w:val="00AB580E"/>
    <w:rsid w:val="00AB5AEC"/>
    <w:rsid w:val="00AB5AFC"/>
    <w:rsid w:val="00AB770C"/>
    <w:rsid w:val="00AC2131"/>
    <w:rsid w:val="00AC2C95"/>
    <w:rsid w:val="00AC4086"/>
    <w:rsid w:val="00AC4894"/>
    <w:rsid w:val="00AC5437"/>
    <w:rsid w:val="00AC5C98"/>
    <w:rsid w:val="00AC5D12"/>
    <w:rsid w:val="00AC6757"/>
    <w:rsid w:val="00AC6ABA"/>
    <w:rsid w:val="00AC72B3"/>
    <w:rsid w:val="00AC73CF"/>
    <w:rsid w:val="00AC764F"/>
    <w:rsid w:val="00AD01D9"/>
    <w:rsid w:val="00AD023D"/>
    <w:rsid w:val="00AD2C25"/>
    <w:rsid w:val="00AD2D1F"/>
    <w:rsid w:val="00AD41BD"/>
    <w:rsid w:val="00AD4226"/>
    <w:rsid w:val="00AD4FE8"/>
    <w:rsid w:val="00AD5220"/>
    <w:rsid w:val="00AD5332"/>
    <w:rsid w:val="00AD550A"/>
    <w:rsid w:val="00AD573F"/>
    <w:rsid w:val="00AD5A45"/>
    <w:rsid w:val="00AD708D"/>
    <w:rsid w:val="00AE0266"/>
    <w:rsid w:val="00AE0985"/>
    <w:rsid w:val="00AE5CF7"/>
    <w:rsid w:val="00AE5F5B"/>
    <w:rsid w:val="00AF05E6"/>
    <w:rsid w:val="00AF0E25"/>
    <w:rsid w:val="00AF1E40"/>
    <w:rsid w:val="00AF3E12"/>
    <w:rsid w:val="00AF5B12"/>
    <w:rsid w:val="00AF6429"/>
    <w:rsid w:val="00AF6AAE"/>
    <w:rsid w:val="00AF6D3E"/>
    <w:rsid w:val="00AF6E8F"/>
    <w:rsid w:val="00AF7535"/>
    <w:rsid w:val="00B00DF5"/>
    <w:rsid w:val="00B01623"/>
    <w:rsid w:val="00B01E60"/>
    <w:rsid w:val="00B03906"/>
    <w:rsid w:val="00B03F42"/>
    <w:rsid w:val="00B05601"/>
    <w:rsid w:val="00B07087"/>
    <w:rsid w:val="00B1180E"/>
    <w:rsid w:val="00B13694"/>
    <w:rsid w:val="00B13723"/>
    <w:rsid w:val="00B13A2C"/>
    <w:rsid w:val="00B14BD7"/>
    <w:rsid w:val="00B15A9F"/>
    <w:rsid w:val="00B16933"/>
    <w:rsid w:val="00B178A0"/>
    <w:rsid w:val="00B17913"/>
    <w:rsid w:val="00B20E72"/>
    <w:rsid w:val="00B211D1"/>
    <w:rsid w:val="00B21A6E"/>
    <w:rsid w:val="00B24686"/>
    <w:rsid w:val="00B267B4"/>
    <w:rsid w:val="00B27257"/>
    <w:rsid w:val="00B279A4"/>
    <w:rsid w:val="00B27E89"/>
    <w:rsid w:val="00B3053A"/>
    <w:rsid w:val="00B3083B"/>
    <w:rsid w:val="00B31A37"/>
    <w:rsid w:val="00B3242E"/>
    <w:rsid w:val="00B324E5"/>
    <w:rsid w:val="00B34129"/>
    <w:rsid w:val="00B342A4"/>
    <w:rsid w:val="00B3590B"/>
    <w:rsid w:val="00B35AFC"/>
    <w:rsid w:val="00B36392"/>
    <w:rsid w:val="00B36870"/>
    <w:rsid w:val="00B37011"/>
    <w:rsid w:val="00B37793"/>
    <w:rsid w:val="00B37E49"/>
    <w:rsid w:val="00B40BCA"/>
    <w:rsid w:val="00B416FE"/>
    <w:rsid w:val="00B42D7B"/>
    <w:rsid w:val="00B4492A"/>
    <w:rsid w:val="00B449A2"/>
    <w:rsid w:val="00B45904"/>
    <w:rsid w:val="00B463C9"/>
    <w:rsid w:val="00B479E6"/>
    <w:rsid w:val="00B503FA"/>
    <w:rsid w:val="00B50E31"/>
    <w:rsid w:val="00B52F69"/>
    <w:rsid w:val="00B536FE"/>
    <w:rsid w:val="00B56019"/>
    <w:rsid w:val="00B56725"/>
    <w:rsid w:val="00B57367"/>
    <w:rsid w:val="00B576FC"/>
    <w:rsid w:val="00B60EB3"/>
    <w:rsid w:val="00B60EF9"/>
    <w:rsid w:val="00B61B35"/>
    <w:rsid w:val="00B63606"/>
    <w:rsid w:val="00B63E93"/>
    <w:rsid w:val="00B6410D"/>
    <w:rsid w:val="00B6412E"/>
    <w:rsid w:val="00B64253"/>
    <w:rsid w:val="00B649C6"/>
    <w:rsid w:val="00B650E5"/>
    <w:rsid w:val="00B65B1C"/>
    <w:rsid w:val="00B6666F"/>
    <w:rsid w:val="00B66789"/>
    <w:rsid w:val="00B66C95"/>
    <w:rsid w:val="00B67153"/>
    <w:rsid w:val="00B67284"/>
    <w:rsid w:val="00B72294"/>
    <w:rsid w:val="00B730E7"/>
    <w:rsid w:val="00B73248"/>
    <w:rsid w:val="00B7328C"/>
    <w:rsid w:val="00B734DB"/>
    <w:rsid w:val="00B73848"/>
    <w:rsid w:val="00B73B31"/>
    <w:rsid w:val="00B73D31"/>
    <w:rsid w:val="00B750FD"/>
    <w:rsid w:val="00B768FE"/>
    <w:rsid w:val="00B769BB"/>
    <w:rsid w:val="00B76A1C"/>
    <w:rsid w:val="00B80502"/>
    <w:rsid w:val="00B80772"/>
    <w:rsid w:val="00B80F80"/>
    <w:rsid w:val="00B81D81"/>
    <w:rsid w:val="00B825A7"/>
    <w:rsid w:val="00B83DC9"/>
    <w:rsid w:val="00B85488"/>
    <w:rsid w:val="00B85A38"/>
    <w:rsid w:val="00B86787"/>
    <w:rsid w:val="00B86AFB"/>
    <w:rsid w:val="00B91549"/>
    <w:rsid w:val="00B92351"/>
    <w:rsid w:val="00B932B3"/>
    <w:rsid w:val="00B93CF0"/>
    <w:rsid w:val="00B93D30"/>
    <w:rsid w:val="00B93D7B"/>
    <w:rsid w:val="00B94495"/>
    <w:rsid w:val="00B947FB"/>
    <w:rsid w:val="00B95BF7"/>
    <w:rsid w:val="00B969E5"/>
    <w:rsid w:val="00B96A47"/>
    <w:rsid w:val="00B9761F"/>
    <w:rsid w:val="00B97F63"/>
    <w:rsid w:val="00BA02C7"/>
    <w:rsid w:val="00BA06B4"/>
    <w:rsid w:val="00BA0B47"/>
    <w:rsid w:val="00BA3DDA"/>
    <w:rsid w:val="00BA6D06"/>
    <w:rsid w:val="00BA7443"/>
    <w:rsid w:val="00BA78DD"/>
    <w:rsid w:val="00BB022F"/>
    <w:rsid w:val="00BB0B87"/>
    <w:rsid w:val="00BB184A"/>
    <w:rsid w:val="00BB1A1F"/>
    <w:rsid w:val="00BB1A27"/>
    <w:rsid w:val="00BB2494"/>
    <w:rsid w:val="00BB25FF"/>
    <w:rsid w:val="00BB3229"/>
    <w:rsid w:val="00BB4723"/>
    <w:rsid w:val="00BB66B3"/>
    <w:rsid w:val="00BB734C"/>
    <w:rsid w:val="00BC0EE7"/>
    <w:rsid w:val="00BC127E"/>
    <w:rsid w:val="00BC4461"/>
    <w:rsid w:val="00BC4BB5"/>
    <w:rsid w:val="00BC4D86"/>
    <w:rsid w:val="00BC4F8B"/>
    <w:rsid w:val="00BC63B6"/>
    <w:rsid w:val="00BC6E89"/>
    <w:rsid w:val="00BC7644"/>
    <w:rsid w:val="00BD4EF0"/>
    <w:rsid w:val="00BD6905"/>
    <w:rsid w:val="00BD7D4E"/>
    <w:rsid w:val="00BD7FA6"/>
    <w:rsid w:val="00BE1634"/>
    <w:rsid w:val="00BE1903"/>
    <w:rsid w:val="00BE1E5D"/>
    <w:rsid w:val="00BE1F34"/>
    <w:rsid w:val="00BE3157"/>
    <w:rsid w:val="00BE3D0C"/>
    <w:rsid w:val="00BE4838"/>
    <w:rsid w:val="00BE4848"/>
    <w:rsid w:val="00BE5112"/>
    <w:rsid w:val="00BE59B5"/>
    <w:rsid w:val="00BE5D78"/>
    <w:rsid w:val="00BE6451"/>
    <w:rsid w:val="00BE7BE8"/>
    <w:rsid w:val="00BF006C"/>
    <w:rsid w:val="00BF1DE6"/>
    <w:rsid w:val="00BF213F"/>
    <w:rsid w:val="00BF3FCF"/>
    <w:rsid w:val="00BF50E1"/>
    <w:rsid w:val="00BF5DCE"/>
    <w:rsid w:val="00BF6DD8"/>
    <w:rsid w:val="00BF7985"/>
    <w:rsid w:val="00BF7E49"/>
    <w:rsid w:val="00C00F86"/>
    <w:rsid w:val="00C0245B"/>
    <w:rsid w:val="00C069D9"/>
    <w:rsid w:val="00C07A1F"/>
    <w:rsid w:val="00C1192A"/>
    <w:rsid w:val="00C12539"/>
    <w:rsid w:val="00C12C9A"/>
    <w:rsid w:val="00C12E6B"/>
    <w:rsid w:val="00C14669"/>
    <w:rsid w:val="00C1560B"/>
    <w:rsid w:val="00C1706B"/>
    <w:rsid w:val="00C175F1"/>
    <w:rsid w:val="00C17E9A"/>
    <w:rsid w:val="00C20EF3"/>
    <w:rsid w:val="00C216F1"/>
    <w:rsid w:val="00C22D09"/>
    <w:rsid w:val="00C23FFA"/>
    <w:rsid w:val="00C24D25"/>
    <w:rsid w:val="00C25DA7"/>
    <w:rsid w:val="00C260F6"/>
    <w:rsid w:val="00C261A0"/>
    <w:rsid w:val="00C26880"/>
    <w:rsid w:val="00C26D79"/>
    <w:rsid w:val="00C27E65"/>
    <w:rsid w:val="00C30833"/>
    <w:rsid w:val="00C309D2"/>
    <w:rsid w:val="00C31F2B"/>
    <w:rsid w:val="00C33D9F"/>
    <w:rsid w:val="00C34274"/>
    <w:rsid w:val="00C3523F"/>
    <w:rsid w:val="00C35EE5"/>
    <w:rsid w:val="00C37E0A"/>
    <w:rsid w:val="00C417AF"/>
    <w:rsid w:val="00C419B8"/>
    <w:rsid w:val="00C41C2F"/>
    <w:rsid w:val="00C42313"/>
    <w:rsid w:val="00C42912"/>
    <w:rsid w:val="00C42B6E"/>
    <w:rsid w:val="00C42EBF"/>
    <w:rsid w:val="00C42F1A"/>
    <w:rsid w:val="00C43314"/>
    <w:rsid w:val="00C4397C"/>
    <w:rsid w:val="00C452B6"/>
    <w:rsid w:val="00C45A14"/>
    <w:rsid w:val="00C463D9"/>
    <w:rsid w:val="00C477D8"/>
    <w:rsid w:val="00C479D4"/>
    <w:rsid w:val="00C47FB0"/>
    <w:rsid w:val="00C50C78"/>
    <w:rsid w:val="00C51CA1"/>
    <w:rsid w:val="00C51E47"/>
    <w:rsid w:val="00C5470B"/>
    <w:rsid w:val="00C55324"/>
    <w:rsid w:val="00C55E88"/>
    <w:rsid w:val="00C56222"/>
    <w:rsid w:val="00C56CA2"/>
    <w:rsid w:val="00C5745E"/>
    <w:rsid w:val="00C577F9"/>
    <w:rsid w:val="00C578DC"/>
    <w:rsid w:val="00C57A5F"/>
    <w:rsid w:val="00C57AC5"/>
    <w:rsid w:val="00C604F8"/>
    <w:rsid w:val="00C60613"/>
    <w:rsid w:val="00C61493"/>
    <w:rsid w:val="00C62C56"/>
    <w:rsid w:val="00C62F44"/>
    <w:rsid w:val="00C64BFD"/>
    <w:rsid w:val="00C6628E"/>
    <w:rsid w:val="00C67062"/>
    <w:rsid w:val="00C676CA"/>
    <w:rsid w:val="00C704B0"/>
    <w:rsid w:val="00C70DA3"/>
    <w:rsid w:val="00C70F60"/>
    <w:rsid w:val="00C72054"/>
    <w:rsid w:val="00C72060"/>
    <w:rsid w:val="00C7236B"/>
    <w:rsid w:val="00C72DF2"/>
    <w:rsid w:val="00C73495"/>
    <w:rsid w:val="00C7427F"/>
    <w:rsid w:val="00C74E67"/>
    <w:rsid w:val="00C80054"/>
    <w:rsid w:val="00C8075F"/>
    <w:rsid w:val="00C83293"/>
    <w:rsid w:val="00C84122"/>
    <w:rsid w:val="00C842A4"/>
    <w:rsid w:val="00C849B6"/>
    <w:rsid w:val="00C85796"/>
    <w:rsid w:val="00C85EB9"/>
    <w:rsid w:val="00C87330"/>
    <w:rsid w:val="00C87EE0"/>
    <w:rsid w:val="00C9006E"/>
    <w:rsid w:val="00C90549"/>
    <w:rsid w:val="00C90A41"/>
    <w:rsid w:val="00C90E0F"/>
    <w:rsid w:val="00C9142A"/>
    <w:rsid w:val="00C91856"/>
    <w:rsid w:val="00C91BFD"/>
    <w:rsid w:val="00C92073"/>
    <w:rsid w:val="00C92949"/>
    <w:rsid w:val="00C933D7"/>
    <w:rsid w:val="00C93D66"/>
    <w:rsid w:val="00C9409E"/>
    <w:rsid w:val="00C9637E"/>
    <w:rsid w:val="00C964F3"/>
    <w:rsid w:val="00C96F36"/>
    <w:rsid w:val="00C9710E"/>
    <w:rsid w:val="00CA0CD3"/>
    <w:rsid w:val="00CA1F70"/>
    <w:rsid w:val="00CA2886"/>
    <w:rsid w:val="00CA3F23"/>
    <w:rsid w:val="00CA5128"/>
    <w:rsid w:val="00CA6E09"/>
    <w:rsid w:val="00CA75E9"/>
    <w:rsid w:val="00CA7FA4"/>
    <w:rsid w:val="00CB2F59"/>
    <w:rsid w:val="00CB3291"/>
    <w:rsid w:val="00CB4730"/>
    <w:rsid w:val="00CB4F8C"/>
    <w:rsid w:val="00CB54FD"/>
    <w:rsid w:val="00CB5A4B"/>
    <w:rsid w:val="00CB5DC0"/>
    <w:rsid w:val="00CB6822"/>
    <w:rsid w:val="00CB7741"/>
    <w:rsid w:val="00CB7DAC"/>
    <w:rsid w:val="00CC1CD9"/>
    <w:rsid w:val="00CC286B"/>
    <w:rsid w:val="00CC2A36"/>
    <w:rsid w:val="00CC2B39"/>
    <w:rsid w:val="00CC2B95"/>
    <w:rsid w:val="00CC3CE1"/>
    <w:rsid w:val="00CC6B67"/>
    <w:rsid w:val="00CC7A35"/>
    <w:rsid w:val="00CD0E72"/>
    <w:rsid w:val="00CD2079"/>
    <w:rsid w:val="00CD338E"/>
    <w:rsid w:val="00CD35C8"/>
    <w:rsid w:val="00CD4AA0"/>
    <w:rsid w:val="00CD4B09"/>
    <w:rsid w:val="00CD55B8"/>
    <w:rsid w:val="00CE0DD9"/>
    <w:rsid w:val="00CE118E"/>
    <w:rsid w:val="00CE1339"/>
    <w:rsid w:val="00CE1CDA"/>
    <w:rsid w:val="00CE1D20"/>
    <w:rsid w:val="00CE1F00"/>
    <w:rsid w:val="00CE35B8"/>
    <w:rsid w:val="00CE370A"/>
    <w:rsid w:val="00CE39FE"/>
    <w:rsid w:val="00CE54B4"/>
    <w:rsid w:val="00CE5CDC"/>
    <w:rsid w:val="00CE612B"/>
    <w:rsid w:val="00CE61AD"/>
    <w:rsid w:val="00CE6C0D"/>
    <w:rsid w:val="00CE6F17"/>
    <w:rsid w:val="00CE717E"/>
    <w:rsid w:val="00CF15ED"/>
    <w:rsid w:val="00CF302D"/>
    <w:rsid w:val="00CF32B3"/>
    <w:rsid w:val="00CF3935"/>
    <w:rsid w:val="00CF3DAB"/>
    <w:rsid w:val="00CF43DD"/>
    <w:rsid w:val="00CF4912"/>
    <w:rsid w:val="00CF4D45"/>
    <w:rsid w:val="00CF5596"/>
    <w:rsid w:val="00CF5757"/>
    <w:rsid w:val="00CF6048"/>
    <w:rsid w:val="00CF674A"/>
    <w:rsid w:val="00CF714A"/>
    <w:rsid w:val="00D010C8"/>
    <w:rsid w:val="00D0125C"/>
    <w:rsid w:val="00D027E4"/>
    <w:rsid w:val="00D028AC"/>
    <w:rsid w:val="00D02965"/>
    <w:rsid w:val="00D0297C"/>
    <w:rsid w:val="00D02D6C"/>
    <w:rsid w:val="00D031E1"/>
    <w:rsid w:val="00D03542"/>
    <w:rsid w:val="00D04333"/>
    <w:rsid w:val="00D047A8"/>
    <w:rsid w:val="00D05D2E"/>
    <w:rsid w:val="00D05E75"/>
    <w:rsid w:val="00D06ABB"/>
    <w:rsid w:val="00D06E99"/>
    <w:rsid w:val="00D0768E"/>
    <w:rsid w:val="00D07753"/>
    <w:rsid w:val="00D10286"/>
    <w:rsid w:val="00D10608"/>
    <w:rsid w:val="00D10D10"/>
    <w:rsid w:val="00D11620"/>
    <w:rsid w:val="00D1173F"/>
    <w:rsid w:val="00D13A2E"/>
    <w:rsid w:val="00D14675"/>
    <w:rsid w:val="00D14ABE"/>
    <w:rsid w:val="00D20785"/>
    <w:rsid w:val="00D21970"/>
    <w:rsid w:val="00D22C54"/>
    <w:rsid w:val="00D22C86"/>
    <w:rsid w:val="00D24742"/>
    <w:rsid w:val="00D25348"/>
    <w:rsid w:val="00D25769"/>
    <w:rsid w:val="00D30518"/>
    <w:rsid w:val="00D3087E"/>
    <w:rsid w:val="00D30A27"/>
    <w:rsid w:val="00D3198A"/>
    <w:rsid w:val="00D31C0E"/>
    <w:rsid w:val="00D34B0A"/>
    <w:rsid w:val="00D353EE"/>
    <w:rsid w:val="00D35743"/>
    <w:rsid w:val="00D35A28"/>
    <w:rsid w:val="00D35F80"/>
    <w:rsid w:val="00D36DA5"/>
    <w:rsid w:val="00D372DD"/>
    <w:rsid w:val="00D413CC"/>
    <w:rsid w:val="00D42224"/>
    <w:rsid w:val="00D428BD"/>
    <w:rsid w:val="00D42AD0"/>
    <w:rsid w:val="00D42C3D"/>
    <w:rsid w:val="00D447DD"/>
    <w:rsid w:val="00D44B22"/>
    <w:rsid w:val="00D44F2A"/>
    <w:rsid w:val="00D45187"/>
    <w:rsid w:val="00D45445"/>
    <w:rsid w:val="00D45540"/>
    <w:rsid w:val="00D4573A"/>
    <w:rsid w:val="00D457B9"/>
    <w:rsid w:val="00D46394"/>
    <w:rsid w:val="00D4680A"/>
    <w:rsid w:val="00D46C66"/>
    <w:rsid w:val="00D47358"/>
    <w:rsid w:val="00D47575"/>
    <w:rsid w:val="00D47C04"/>
    <w:rsid w:val="00D47C27"/>
    <w:rsid w:val="00D51718"/>
    <w:rsid w:val="00D524EA"/>
    <w:rsid w:val="00D53A1F"/>
    <w:rsid w:val="00D541A2"/>
    <w:rsid w:val="00D54268"/>
    <w:rsid w:val="00D54C25"/>
    <w:rsid w:val="00D551CA"/>
    <w:rsid w:val="00D561DC"/>
    <w:rsid w:val="00D56DBC"/>
    <w:rsid w:val="00D6095D"/>
    <w:rsid w:val="00D63107"/>
    <w:rsid w:val="00D65600"/>
    <w:rsid w:val="00D65C10"/>
    <w:rsid w:val="00D664E5"/>
    <w:rsid w:val="00D71382"/>
    <w:rsid w:val="00D71393"/>
    <w:rsid w:val="00D7178D"/>
    <w:rsid w:val="00D717F7"/>
    <w:rsid w:val="00D729DD"/>
    <w:rsid w:val="00D7304D"/>
    <w:rsid w:val="00D73552"/>
    <w:rsid w:val="00D73EF7"/>
    <w:rsid w:val="00D74149"/>
    <w:rsid w:val="00D741F9"/>
    <w:rsid w:val="00D742CB"/>
    <w:rsid w:val="00D7506F"/>
    <w:rsid w:val="00D75219"/>
    <w:rsid w:val="00D7547E"/>
    <w:rsid w:val="00D7560D"/>
    <w:rsid w:val="00D76806"/>
    <w:rsid w:val="00D771B7"/>
    <w:rsid w:val="00D77F31"/>
    <w:rsid w:val="00D805A5"/>
    <w:rsid w:val="00D813A1"/>
    <w:rsid w:val="00D8331B"/>
    <w:rsid w:val="00D83509"/>
    <w:rsid w:val="00D839F4"/>
    <w:rsid w:val="00D85D37"/>
    <w:rsid w:val="00D861E6"/>
    <w:rsid w:val="00D87DB1"/>
    <w:rsid w:val="00D90127"/>
    <w:rsid w:val="00D90BBA"/>
    <w:rsid w:val="00D90C21"/>
    <w:rsid w:val="00D90F8A"/>
    <w:rsid w:val="00D913CA"/>
    <w:rsid w:val="00D917C1"/>
    <w:rsid w:val="00D92D5A"/>
    <w:rsid w:val="00D937BC"/>
    <w:rsid w:val="00D94372"/>
    <w:rsid w:val="00D943F4"/>
    <w:rsid w:val="00D96594"/>
    <w:rsid w:val="00D9663F"/>
    <w:rsid w:val="00D96CD1"/>
    <w:rsid w:val="00D96E84"/>
    <w:rsid w:val="00D96FF2"/>
    <w:rsid w:val="00DA05F5"/>
    <w:rsid w:val="00DA0A0B"/>
    <w:rsid w:val="00DA0EBC"/>
    <w:rsid w:val="00DA1362"/>
    <w:rsid w:val="00DA33EF"/>
    <w:rsid w:val="00DA380F"/>
    <w:rsid w:val="00DA4248"/>
    <w:rsid w:val="00DA4397"/>
    <w:rsid w:val="00DA45A5"/>
    <w:rsid w:val="00DA4A00"/>
    <w:rsid w:val="00DA5976"/>
    <w:rsid w:val="00DB05F3"/>
    <w:rsid w:val="00DB3127"/>
    <w:rsid w:val="00DB36AE"/>
    <w:rsid w:val="00DB4635"/>
    <w:rsid w:val="00DB46C9"/>
    <w:rsid w:val="00DB4A7B"/>
    <w:rsid w:val="00DB536C"/>
    <w:rsid w:val="00DB5636"/>
    <w:rsid w:val="00DC0807"/>
    <w:rsid w:val="00DC0A4C"/>
    <w:rsid w:val="00DC193B"/>
    <w:rsid w:val="00DC22CC"/>
    <w:rsid w:val="00DC25A3"/>
    <w:rsid w:val="00DC287E"/>
    <w:rsid w:val="00DC2F9F"/>
    <w:rsid w:val="00DC38E0"/>
    <w:rsid w:val="00DC4D8B"/>
    <w:rsid w:val="00DC546D"/>
    <w:rsid w:val="00DC57C4"/>
    <w:rsid w:val="00DD0201"/>
    <w:rsid w:val="00DD0E7A"/>
    <w:rsid w:val="00DD1022"/>
    <w:rsid w:val="00DD1B8C"/>
    <w:rsid w:val="00DD277F"/>
    <w:rsid w:val="00DD3935"/>
    <w:rsid w:val="00DD6AAA"/>
    <w:rsid w:val="00DD6C09"/>
    <w:rsid w:val="00DE05AF"/>
    <w:rsid w:val="00DE1EB0"/>
    <w:rsid w:val="00DE378E"/>
    <w:rsid w:val="00DE39F3"/>
    <w:rsid w:val="00DE419C"/>
    <w:rsid w:val="00DE6F07"/>
    <w:rsid w:val="00DE7959"/>
    <w:rsid w:val="00DF01A2"/>
    <w:rsid w:val="00DF039B"/>
    <w:rsid w:val="00DF0933"/>
    <w:rsid w:val="00DF09AB"/>
    <w:rsid w:val="00DF12EB"/>
    <w:rsid w:val="00DF168C"/>
    <w:rsid w:val="00DF1A5E"/>
    <w:rsid w:val="00DF2844"/>
    <w:rsid w:val="00DF421D"/>
    <w:rsid w:val="00DF4EC8"/>
    <w:rsid w:val="00DF61DF"/>
    <w:rsid w:val="00DF63CA"/>
    <w:rsid w:val="00DF7BC6"/>
    <w:rsid w:val="00E00A54"/>
    <w:rsid w:val="00E0121D"/>
    <w:rsid w:val="00E0155B"/>
    <w:rsid w:val="00E01A57"/>
    <w:rsid w:val="00E030BB"/>
    <w:rsid w:val="00E047D1"/>
    <w:rsid w:val="00E0660C"/>
    <w:rsid w:val="00E1038C"/>
    <w:rsid w:val="00E107F3"/>
    <w:rsid w:val="00E10DE3"/>
    <w:rsid w:val="00E10E76"/>
    <w:rsid w:val="00E1132F"/>
    <w:rsid w:val="00E124DF"/>
    <w:rsid w:val="00E12CB6"/>
    <w:rsid w:val="00E131AB"/>
    <w:rsid w:val="00E13DC8"/>
    <w:rsid w:val="00E1495F"/>
    <w:rsid w:val="00E14F28"/>
    <w:rsid w:val="00E16F92"/>
    <w:rsid w:val="00E17A9C"/>
    <w:rsid w:val="00E213A3"/>
    <w:rsid w:val="00E23A71"/>
    <w:rsid w:val="00E23AF3"/>
    <w:rsid w:val="00E24393"/>
    <w:rsid w:val="00E25760"/>
    <w:rsid w:val="00E26346"/>
    <w:rsid w:val="00E26670"/>
    <w:rsid w:val="00E26CC6"/>
    <w:rsid w:val="00E26E2F"/>
    <w:rsid w:val="00E34911"/>
    <w:rsid w:val="00E35818"/>
    <w:rsid w:val="00E36C57"/>
    <w:rsid w:val="00E37184"/>
    <w:rsid w:val="00E37444"/>
    <w:rsid w:val="00E37661"/>
    <w:rsid w:val="00E40095"/>
    <w:rsid w:val="00E4039D"/>
    <w:rsid w:val="00E40F04"/>
    <w:rsid w:val="00E43222"/>
    <w:rsid w:val="00E43C23"/>
    <w:rsid w:val="00E45928"/>
    <w:rsid w:val="00E47425"/>
    <w:rsid w:val="00E4760A"/>
    <w:rsid w:val="00E500F7"/>
    <w:rsid w:val="00E51ACD"/>
    <w:rsid w:val="00E51F60"/>
    <w:rsid w:val="00E526CF"/>
    <w:rsid w:val="00E546EE"/>
    <w:rsid w:val="00E54D65"/>
    <w:rsid w:val="00E55E60"/>
    <w:rsid w:val="00E5606F"/>
    <w:rsid w:val="00E5620C"/>
    <w:rsid w:val="00E570F4"/>
    <w:rsid w:val="00E57992"/>
    <w:rsid w:val="00E6089E"/>
    <w:rsid w:val="00E60D6E"/>
    <w:rsid w:val="00E61082"/>
    <w:rsid w:val="00E61A25"/>
    <w:rsid w:val="00E6361B"/>
    <w:rsid w:val="00E63CDD"/>
    <w:rsid w:val="00E64067"/>
    <w:rsid w:val="00E6631E"/>
    <w:rsid w:val="00E67F80"/>
    <w:rsid w:val="00E706E5"/>
    <w:rsid w:val="00E72E6D"/>
    <w:rsid w:val="00E738D3"/>
    <w:rsid w:val="00E76021"/>
    <w:rsid w:val="00E822EB"/>
    <w:rsid w:val="00E82CB1"/>
    <w:rsid w:val="00E83041"/>
    <w:rsid w:val="00E8406C"/>
    <w:rsid w:val="00E845A7"/>
    <w:rsid w:val="00E84F9D"/>
    <w:rsid w:val="00E87A55"/>
    <w:rsid w:val="00E91065"/>
    <w:rsid w:val="00E910B9"/>
    <w:rsid w:val="00E910DD"/>
    <w:rsid w:val="00E914A6"/>
    <w:rsid w:val="00E92781"/>
    <w:rsid w:val="00E92987"/>
    <w:rsid w:val="00E93A8C"/>
    <w:rsid w:val="00E94BD3"/>
    <w:rsid w:val="00E95B26"/>
    <w:rsid w:val="00E95CC8"/>
    <w:rsid w:val="00E96B52"/>
    <w:rsid w:val="00E9737C"/>
    <w:rsid w:val="00E973EB"/>
    <w:rsid w:val="00E97BAC"/>
    <w:rsid w:val="00EA00A3"/>
    <w:rsid w:val="00EA107B"/>
    <w:rsid w:val="00EA154E"/>
    <w:rsid w:val="00EA1C3B"/>
    <w:rsid w:val="00EA2B29"/>
    <w:rsid w:val="00EA2BDA"/>
    <w:rsid w:val="00EA48C7"/>
    <w:rsid w:val="00EA510A"/>
    <w:rsid w:val="00EA5220"/>
    <w:rsid w:val="00EA5B94"/>
    <w:rsid w:val="00EA6F8B"/>
    <w:rsid w:val="00EB01A5"/>
    <w:rsid w:val="00EB0413"/>
    <w:rsid w:val="00EB12E1"/>
    <w:rsid w:val="00EB13B6"/>
    <w:rsid w:val="00EB14CF"/>
    <w:rsid w:val="00EB1F47"/>
    <w:rsid w:val="00EB2435"/>
    <w:rsid w:val="00EB247C"/>
    <w:rsid w:val="00EB28E6"/>
    <w:rsid w:val="00EB3229"/>
    <w:rsid w:val="00EB452A"/>
    <w:rsid w:val="00EB5F0B"/>
    <w:rsid w:val="00EB66B4"/>
    <w:rsid w:val="00EB6A53"/>
    <w:rsid w:val="00EB6A7F"/>
    <w:rsid w:val="00EB72B5"/>
    <w:rsid w:val="00EB74C0"/>
    <w:rsid w:val="00EC01D0"/>
    <w:rsid w:val="00EC02F0"/>
    <w:rsid w:val="00EC147B"/>
    <w:rsid w:val="00EC1F4F"/>
    <w:rsid w:val="00EC22C3"/>
    <w:rsid w:val="00EC2C6D"/>
    <w:rsid w:val="00EC35DC"/>
    <w:rsid w:val="00EC37A0"/>
    <w:rsid w:val="00EC395B"/>
    <w:rsid w:val="00EC457B"/>
    <w:rsid w:val="00EC6423"/>
    <w:rsid w:val="00EC75B2"/>
    <w:rsid w:val="00ED0838"/>
    <w:rsid w:val="00ED3299"/>
    <w:rsid w:val="00ED4098"/>
    <w:rsid w:val="00ED48DC"/>
    <w:rsid w:val="00ED64EA"/>
    <w:rsid w:val="00ED6513"/>
    <w:rsid w:val="00ED6661"/>
    <w:rsid w:val="00ED69D7"/>
    <w:rsid w:val="00EE1314"/>
    <w:rsid w:val="00EE1423"/>
    <w:rsid w:val="00EE17A2"/>
    <w:rsid w:val="00EE3AC6"/>
    <w:rsid w:val="00EE52DA"/>
    <w:rsid w:val="00EE5600"/>
    <w:rsid w:val="00EE5EF4"/>
    <w:rsid w:val="00EE6276"/>
    <w:rsid w:val="00EE7389"/>
    <w:rsid w:val="00EE7B91"/>
    <w:rsid w:val="00EF08C2"/>
    <w:rsid w:val="00EF171B"/>
    <w:rsid w:val="00EF1AD9"/>
    <w:rsid w:val="00EF203B"/>
    <w:rsid w:val="00EF2408"/>
    <w:rsid w:val="00EF2EE5"/>
    <w:rsid w:val="00EF4BBD"/>
    <w:rsid w:val="00EF4F9E"/>
    <w:rsid w:val="00EF6AF0"/>
    <w:rsid w:val="00EF6E02"/>
    <w:rsid w:val="00EF70C5"/>
    <w:rsid w:val="00EF7735"/>
    <w:rsid w:val="00F00588"/>
    <w:rsid w:val="00F00B2E"/>
    <w:rsid w:val="00F0139B"/>
    <w:rsid w:val="00F01D3D"/>
    <w:rsid w:val="00F01FB1"/>
    <w:rsid w:val="00F0228D"/>
    <w:rsid w:val="00F03353"/>
    <w:rsid w:val="00F04213"/>
    <w:rsid w:val="00F0444E"/>
    <w:rsid w:val="00F04D88"/>
    <w:rsid w:val="00F066A0"/>
    <w:rsid w:val="00F074BB"/>
    <w:rsid w:val="00F115E1"/>
    <w:rsid w:val="00F11CAB"/>
    <w:rsid w:val="00F12F2A"/>
    <w:rsid w:val="00F13295"/>
    <w:rsid w:val="00F1348A"/>
    <w:rsid w:val="00F13956"/>
    <w:rsid w:val="00F13BCA"/>
    <w:rsid w:val="00F1547F"/>
    <w:rsid w:val="00F15F5D"/>
    <w:rsid w:val="00F16DF3"/>
    <w:rsid w:val="00F1746E"/>
    <w:rsid w:val="00F2054E"/>
    <w:rsid w:val="00F208D2"/>
    <w:rsid w:val="00F21DF0"/>
    <w:rsid w:val="00F21FE8"/>
    <w:rsid w:val="00F221FA"/>
    <w:rsid w:val="00F23048"/>
    <w:rsid w:val="00F2327B"/>
    <w:rsid w:val="00F23E94"/>
    <w:rsid w:val="00F249AA"/>
    <w:rsid w:val="00F25238"/>
    <w:rsid w:val="00F25D15"/>
    <w:rsid w:val="00F26132"/>
    <w:rsid w:val="00F300DE"/>
    <w:rsid w:val="00F303B3"/>
    <w:rsid w:val="00F3047D"/>
    <w:rsid w:val="00F306A3"/>
    <w:rsid w:val="00F310CC"/>
    <w:rsid w:val="00F33378"/>
    <w:rsid w:val="00F33CF3"/>
    <w:rsid w:val="00F342CD"/>
    <w:rsid w:val="00F34A29"/>
    <w:rsid w:val="00F3540C"/>
    <w:rsid w:val="00F35432"/>
    <w:rsid w:val="00F35F38"/>
    <w:rsid w:val="00F36143"/>
    <w:rsid w:val="00F364D0"/>
    <w:rsid w:val="00F37B05"/>
    <w:rsid w:val="00F400CC"/>
    <w:rsid w:val="00F406C4"/>
    <w:rsid w:val="00F40C24"/>
    <w:rsid w:val="00F40EA1"/>
    <w:rsid w:val="00F41F32"/>
    <w:rsid w:val="00F41F64"/>
    <w:rsid w:val="00F42828"/>
    <w:rsid w:val="00F42A78"/>
    <w:rsid w:val="00F43FBF"/>
    <w:rsid w:val="00F443A0"/>
    <w:rsid w:val="00F44E26"/>
    <w:rsid w:val="00F463E1"/>
    <w:rsid w:val="00F477B8"/>
    <w:rsid w:val="00F511DB"/>
    <w:rsid w:val="00F5152A"/>
    <w:rsid w:val="00F5157F"/>
    <w:rsid w:val="00F5392E"/>
    <w:rsid w:val="00F54EC8"/>
    <w:rsid w:val="00F54FD3"/>
    <w:rsid w:val="00F55364"/>
    <w:rsid w:val="00F55C42"/>
    <w:rsid w:val="00F570D1"/>
    <w:rsid w:val="00F600AC"/>
    <w:rsid w:val="00F61D2F"/>
    <w:rsid w:val="00F62BD9"/>
    <w:rsid w:val="00F658EB"/>
    <w:rsid w:val="00F659AA"/>
    <w:rsid w:val="00F67B4F"/>
    <w:rsid w:val="00F70C83"/>
    <w:rsid w:val="00F71BF0"/>
    <w:rsid w:val="00F73FC2"/>
    <w:rsid w:val="00F8189D"/>
    <w:rsid w:val="00F82E99"/>
    <w:rsid w:val="00F83C60"/>
    <w:rsid w:val="00F84F2E"/>
    <w:rsid w:val="00F90D8B"/>
    <w:rsid w:val="00F9149D"/>
    <w:rsid w:val="00F917D8"/>
    <w:rsid w:val="00F96DE1"/>
    <w:rsid w:val="00F97150"/>
    <w:rsid w:val="00F97762"/>
    <w:rsid w:val="00FA013F"/>
    <w:rsid w:val="00FA131F"/>
    <w:rsid w:val="00FA1AB8"/>
    <w:rsid w:val="00FA22A9"/>
    <w:rsid w:val="00FA35FA"/>
    <w:rsid w:val="00FA414D"/>
    <w:rsid w:val="00FA4902"/>
    <w:rsid w:val="00FA54A7"/>
    <w:rsid w:val="00FA5D0C"/>
    <w:rsid w:val="00FA60F2"/>
    <w:rsid w:val="00FA6153"/>
    <w:rsid w:val="00FA6236"/>
    <w:rsid w:val="00FA68B4"/>
    <w:rsid w:val="00FA71C1"/>
    <w:rsid w:val="00FB0115"/>
    <w:rsid w:val="00FB2A6A"/>
    <w:rsid w:val="00FB2F70"/>
    <w:rsid w:val="00FB4510"/>
    <w:rsid w:val="00FB4E73"/>
    <w:rsid w:val="00FB5251"/>
    <w:rsid w:val="00FB768A"/>
    <w:rsid w:val="00FB794D"/>
    <w:rsid w:val="00FB79B5"/>
    <w:rsid w:val="00FC027A"/>
    <w:rsid w:val="00FC1AB9"/>
    <w:rsid w:val="00FC331F"/>
    <w:rsid w:val="00FC5161"/>
    <w:rsid w:val="00FC5463"/>
    <w:rsid w:val="00FC60AA"/>
    <w:rsid w:val="00FC6D37"/>
    <w:rsid w:val="00FD05B6"/>
    <w:rsid w:val="00FD1877"/>
    <w:rsid w:val="00FD1D89"/>
    <w:rsid w:val="00FD2A3A"/>
    <w:rsid w:val="00FD2CCA"/>
    <w:rsid w:val="00FD3861"/>
    <w:rsid w:val="00FD5481"/>
    <w:rsid w:val="00FD5A1E"/>
    <w:rsid w:val="00FD6F31"/>
    <w:rsid w:val="00FD7941"/>
    <w:rsid w:val="00FE22DF"/>
    <w:rsid w:val="00FE3B0A"/>
    <w:rsid w:val="00FE5703"/>
    <w:rsid w:val="00FE5965"/>
    <w:rsid w:val="00FE6818"/>
    <w:rsid w:val="00FE6A50"/>
    <w:rsid w:val="00FF19CA"/>
    <w:rsid w:val="00FF1A9D"/>
    <w:rsid w:val="00FF1D9B"/>
    <w:rsid w:val="00FF2790"/>
    <w:rsid w:val="00FF53B8"/>
    <w:rsid w:val="00FF57E5"/>
    <w:rsid w:val="00FF582B"/>
    <w:rsid w:val="00FF5992"/>
    <w:rsid w:val="00FF64BB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1629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5D01E2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5D01E2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"/>
    <w:basedOn w:val="a3"/>
    <w:next w:val="a3"/>
    <w:qFormat/>
    <w:rsid w:val="005D01E2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5D01E2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9"/>
    <w:qFormat/>
    <w:rsid w:val="005D01E2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5D01E2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9"/>
    <w:qFormat/>
    <w:rsid w:val="005D01E2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9"/>
    <w:qFormat/>
    <w:rsid w:val="005D01E2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9"/>
    <w:qFormat/>
    <w:rsid w:val="005D01E2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,ВерхКолонтитул"/>
    <w:basedOn w:val="a3"/>
    <w:link w:val="a8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3"/>
    <w:uiPriority w:val="99"/>
    <w:rsid w:val="005D01E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5D01E2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5D01E2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5D01E2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rsid w:val="005D01E2"/>
    <w:rPr>
      <w:sz w:val="24"/>
    </w:rPr>
  </w:style>
  <w:style w:type="character" w:styleId="ac">
    <w:name w:val="page number"/>
    <w:basedOn w:val="a4"/>
    <w:semiHidden/>
    <w:rsid w:val="005D01E2"/>
  </w:style>
  <w:style w:type="character" w:styleId="ad">
    <w:name w:val="annotation reference"/>
    <w:semiHidden/>
    <w:rsid w:val="005D01E2"/>
    <w:rPr>
      <w:sz w:val="16"/>
      <w:szCs w:val="16"/>
    </w:rPr>
  </w:style>
  <w:style w:type="paragraph" w:styleId="ae">
    <w:name w:val="annotation text"/>
    <w:basedOn w:val="a3"/>
    <w:semiHidden/>
    <w:rsid w:val="005D01E2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5D01E2"/>
  </w:style>
  <w:style w:type="paragraph" w:styleId="af0">
    <w:name w:val="annotation subject"/>
    <w:basedOn w:val="ae"/>
    <w:next w:val="ae"/>
    <w:rsid w:val="005D01E2"/>
    <w:rPr>
      <w:b/>
      <w:bCs/>
    </w:rPr>
  </w:style>
  <w:style w:type="character" w:customStyle="1" w:styleId="af1">
    <w:name w:val="Тема примечания Знак"/>
    <w:rsid w:val="005D01E2"/>
    <w:rPr>
      <w:b/>
      <w:bCs/>
    </w:rPr>
  </w:style>
  <w:style w:type="paragraph" w:styleId="af2">
    <w:name w:val="Balloon Text"/>
    <w:basedOn w:val="a3"/>
    <w:rsid w:val="005D01E2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5D01E2"/>
    <w:rPr>
      <w:rFonts w:ascii="Tahoma" w:hAnsi="Tahoma" w:cs="Tahoma"/>
      <w:sz w:val="16"/>
      <w:szCs w:val="16"/>
    </w:rPr>
  </w:style>
  <w:style w:type="paragraph" w:styleId="23">
    <w:name w:val="Body Text Indent 2"/>
    <w:aliases w:val="Знак"/>
    <w:basedOn w:val="a3"/>
    <w:link w:val="210"/>
    <w:rsid w:val="005D01E2"/>
    <w:pPr>
      <w:ind w:firstLine="720"/>
      <w:jc w:val="both"/>
    </w:pPr>
  </w:style>
  <w:style w:type="paragraph" w:styleId="34">
    <w:name w:val="Body Text Indent 3"/>
    <w:basedOn w:val="a3"/>
    <w:link w:val="35"/>
    <w:semiHidden/>
    <w:rsid w:val="005D01E2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5D01E2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qFormat/>
    <w:rsid w:val="005D01E2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5D01E2"/>
    <w:pPr>
      <w:ind w:left="566" w:hanging="283"/>
    </w:pPr>
  </w:style>
  <w:style w:type="paragraph" w:customStyle="1" w:styleId="36">
    <w:name w:val="Знак3"/>
    <w:basedOn w:val="a3"/>
    <w:rsid w:val="005D01E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5D01E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5D01E2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uiPriority w:val="99"/>
    <w:rsid w:val="005D01E2"/>
    <w:pPr>
      <w:spacing w:after="120" w:line="480" w:lineRule="auto"/>
    </w:pPr>
  </w:style>
  <w:style w:type="paragraph" w:styleId="37">
    <w:name w:val="Body Text 3"/>
    <w:basedOn w:val="a3"/>
    <w:link w:val="38"/>
    <w:semiHidden/>
    <w:rsid w:val="005D01E2"/>
    <w:pPr>
      <w:spacing w:after="120"/>
    </w:pPr>
    <w:rPr>
      <w:sz w:val="16"/>
      <w:szCs w:val="16"/>
    </w:rPr>
  </w:style>
  <w:style w:type="paragraph" w:customStyle="1" w:styleId="15">
    <w:name w:val="заголовок 1"/>
    <w:basedOn w:val="a3"/>
    <w:next w:val="a3"/>
    <w:rsid w:val="005D01E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5D01E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5D01E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5D01E2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5D01E2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5D01E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5D01E2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5D01E2"/>
    <w:rPr>
      <w:rFonts w:ascii="Courier New" w:hAnsi="Courier New" w:cs="Courier New"/>
    </w:rPr>
  </w:style>
  <w:style w:type="character" w:styleId="afa">
    <w:name w:val="Hyperlink"/>
    <w:uiPriority w:val="99"/>
    <w:rsid w:val="005D01E2"/>
    <w:rPr>
      <w:color w:val="0000FF"/>
      <w:u w:val="single"/>
    </w:rPr>
  </w:style>
  <w:style w:type="paragraph" w:styleId="afb">
    <w:name w:val="Body Text"/>
    <w:basedOn w:val="a3"/>
    <w:semiHidden/>
    <w:rsid w:val="005D01E2"/>
    <w:pPr>
      <w:spacing w:after="120"/>
    </w:pPr>
  </w:style>
  <w:style w:type="character" w:customStyle="1" w:styleId="afc">
    <w:name w:val="Основной текст Знак"/>
    <w:rsid w:val="005D01E2"/>
    <w:rPr>
      <w:sz w:val="24"/>
      <w:szCs w:val="24"/>
    </w:rPr>
  </w:style>
  <w:style w:type="paragraph" w:styleId="afd">
    <w:name w:val="footnote text"/>
    <w:basedOn w:val="a3"/>
    <w:semiHidden/>
    <w:rsid w:val="005D01E2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5D01E2"/>
    <w:rPr>
      <w:snapToGrid w:val="0"/>
      <w:sz w:val="24"/>
    </w:rPr>
  </w:style>
  <w:style w:type="character" w:customStyle="1" w:styleId="28">
    <w:name w:val="Заголовок 2 Знак"/>
    <w:rsid w:val="005D01E2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5D01E2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5D01E2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5D01E2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5D01E2"/>
    <w:rPr>
      <w:sz w:val="24"/>
      <w:szCs w:val="24"/>
    </w:rPr>
  </w:style>
  <w:style w:type="character" w:customStyle="1" w:styleId="80">
    <w:name w:val="Заголовок 8 Знак"/>
    <w:rsid w:val="005D01E2"/>
    <w:rPr>
      <w:i/>
      <w:iCs/>
      <w:sz w:val="24"/>
      <w:szCs w:val="24"/>
    </w:rPr>
  </w:style>
  <w:style w:type="character" w:customStyle="1" w:styleId="90">
    <w:name w:val="Заголовок 9 Знак"/>
    <w:rsid w:val="005D01E2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5D01E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rsid w:val="005D01E2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5D01E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5D01E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5D01E2"/>
    <w:pPr>
      <w:numPr>
        <w:numId w:val="3"/>
      </w:numPr>
      <w:jc w:val="both"/>
    </w:pPr>
  </w:style>
  <w:style w:type="paragraph" w:customStyle="1" w:styleId="3a">
    <w:name w:val="Стиль3"/>
    <w:basedOn w:val="23"/>
    <w:rsid w:val="005D01E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5D01E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5D01E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5D01E2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5D01E2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5D01E2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5D01E2"/>
    <w:rPr>
      <w:sz w:val="24"/>
      <w:szCs w:val="24"/>
    </w:rPr>
  </w:style>
  <w:style w:type="character" w:customStyle="1" w:styleId="3b">
    <w:name w:val="Заголовок 3 Знак"/>
    <w:rsid w:val="005D01E2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5D01E2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uiPriority w:val="99"/>
    <w:rsid w:val="005D01E2"/>
    <w:rPr>
      <w:rFonts w:ascii="Tahoma" w:hAnsi="Tahoma" w:cs="Tahoma"/>
      <w:sz w:val="24"/>
      <w:shd w:val="clear" w:color="auto" w:fill="000080"/>
    </w:rPr>
  </w:style>
  <w:style w:type="paragraph" w:styleId="16">
    <w:name w:val="toc 1"/>
    <w:basedOn w:val="a3"/>
    <w:next w:val="a3"/>
    <w:autoRedefine/>
    <w:uiPriority w:val="39"/>
    <w:rsid w:val="007D5823"/>
    <w:pPr>
      <w:tabs>
        <w:tab w:val="left" w:pos="426"/>
        <w:tab w:val="right" w:leader="dot" w:pos="9923"/>
      </w:tabs>
      <w:spacing w:line="360" w:lineRule="auto"/>
      <w:ind w:left="425" w:hanging="425"/>
    </w:pPr>
    <w:rPr>
      <w:noProof/>
      <w:szCs w:val="20"/>
    </w:rPr>
  </w:style>
  <w:style w:type="paragraph" w:styleId="3c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5D01E2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5D01E2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5D01E2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5D01E2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5D01E2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5D01E2"/>
    <w:pPr>
      <w:ind w:left="1920"/>
    </w:pPr>
    <w:rPr>
      <w:szCs w:val="20"/>
    </w:rPr>
  </w:style>
  <w:style w:type="paragraph" w:customStyle="1" w:styleId="aff5">
    <w:name w:val="Подраздел"/>
    <w:basedOn w:val="a3"/>
    <w:rsid w:val="005D01E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2"/>
    <w:autoRedefine/>
    <w:rsid w:val="005D01E2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5D01E2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3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2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7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7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20">
    <w:name w:val="Обычный12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20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uiPriority w:val="99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1"/>
      </w:numPr>
    </w:pPr>
  </w:style>
  <w:style w:type="numbering" w:customStyle="1" w:styleId="22">
    <w:name w:val="Стиль2"/>
    <w:uiPriority w:val="99"/>
    <w:rsid w:val="009A46DC"/>
    <w:pPr>
      <w:numPr>
        <w:numId w:val="2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ConsCell">
    <w:name w:val="ConsCell"/>
    <w:rsid w:val="008363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fffd">
    <w:name w:val="footnote reference"/>
    <w:semiHidden/>
    <w:rsid w:val="00E4039D"/>
    <w:rPr>
      <w:vertAlign w:val="superscript"/>
    </w:rPr>
  </w:style>
  <w:style w:type="paragraph" w:customStyle="1" w:styleId="111">
    <w:name w:val="Заголовок 11"/>
    <w:rsid w:val="00127B8F"/>
    <w:pPr>
      <w:widowControl w:val="0"/>
      <w:spacing w:before="360" w:after="40"/>
    </w:pPr>
    <w:rPr>
      <w:b/>
      <w:snapToGrid w:val="0"/>
      <w:sz w:val="24"/>
    </w:rPr>
  </w:style>
  <w:style w:type="paragraph" w:customStyle="1" w:styleId="TableText">
    <w:name w:val="Table Text"/>
    <w:rsid w:val="00127B8F"/>
    <w:pPr>
      <w:widowControl w:val="0"/>
      <w:spacing w:before="20" w:after="20"/>
    </w:pPr>
    <w:rPr>
      <w:snapToGrid w:val="0"/>
    </w:rPr>
  </w:style>
  <w:style w:type="paragraph" w:customStyle="1" w:styleId="Iiiaeuiue">
    <w:name w:val="Ii?iaeuiue"/>
    <w:rsid w:val="00127B8F"/>
    <w:pPr>
      <w:autoSpaceDE w:val="0"/>
      <w:autoSpaceDN w:val="0"/>
    </w:pPr>
  </w:style>
  <w:style w:type="paragraph" w:customStyle="1" w:styleId="19">
    <w:name w:val="Абзац списка1"/>
    <w:basedOn w:val="a3"/>
    <w:rsid w:val="00C7236B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1a">
    <w:name w:val="Замещающий текст1"/>
    <w:semiHidden/>
    <w:rsid w:val="00C7236B"/>
    <w:rPr>
      <w:rFonts w:cs="Times New Roman"/>
      <w:color w:val="808080"/>
    </w:rPr>
  </w:style>
  <w:style w:type="character" w:customStyle="1" w:styleId="afffe">
    <w:name w:val="Стиль вставки"/>
    <w:rsid w:val="00C7236B"/>
    <w:rPr>
      <w:rFonts w:ascii="Tahoma" w:hAnsi="Tahoma" w:cs="Times New Roman"/>
      <w:color w:val="000000"/>
      <w:sz w:val="20"/>
    </w:rPr>
  </w:style>
  <w:style w:type="paragraph" w:customStyle="1" w:styleId="1b">
    <w:name w:val="Текст1"/>
    <w:rsid w:val="00C7236B"/>
    <w:rPr>
      <w:rFonts w:ascii="Courier New" w:hAnsi="Courier New"/>
      <w:color w:val="000000"/>
      <w:lang w:eastAsia="en-US"/>
    </w:rPr>
  </w:style>
  <w:style w:type="paragraph" w:customStyle="1" w:styleId="Default">
    <w:name w:val="Default"/>
    <w:rsid w:val="00C7236B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1c">
    <w:name w:val="Основной текст1"/>
    <w:link w:val="Bodytext"/>
    <w:uiPriority w:val="99"/>
    <w:rsid w:val="00C7236B"/>
    <w:pPr>
      <w:spacing w:after="120" w:line="360" w:lineRule="auto"/>
      <w:ind w:firstLine="567"/>
      <w:jc w:val="both"/>
    </w:pPr>
    <w:rPr>
      <w:rFonts w:eastAsia="ヒラギノ角ゴ Pro W3"/>
      <w:color w:val="000000"/>
      <w:sz w:val="28"/>
      <w:lang w:eastAsia="en-US"/>
    </w:rPr>
  </w:style>
  <w:style w:type="character" w:customStyle="1" w:styleId="Bodytext">
    <w:name w:val="Body text_"/>
    <w:link w:val="1c"/>
    <w:uiPriority w:val="99"/>
    <w:locked/>
    <w:rsid w:val="0058319E"/>
    <w:rPr>
      <w:rFonts w:eastAsia="ヒラギノ角ゴ Pro W3"/>
      <w:color w:val="000000"/>
      <w:sz w:val="28"/>
      <w:lang w:eastAsia="en-US" w:bidi="ar-SA"/>
    </w:rPr>
  </w:style>
  <w:style w:type="paragraph" w:customStyle="1" w:styleId="affff">
    <w:name w:val="Нормальный"/>
    <w:rsid w:val="006D6E9B"/>
    <w:pPr>
      <w:snapToGrid w:val="0"/>
    </w:pPr>
  </w:style>
  <w:style w:type="character" w:customStyle="1" w:styleId="FontStyle49">
    <w:name w:val="Font Style49"/>
    <w:uiPriority w:val="99"/>
    <w:rsid w:val="006D6E9B"/>
    <w:rPr>
      <w:rFonts w:ascii="Times New Roman" w:hAnsi="Times New Roman" w:cs="Times New Roman" w:hint="default"/>
      <w:sz w:val="22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AA7D6C"/>
    <w:rPr>
      <w:rFonts w:ascii="Arial" w:hAnsi="Arial" w:cs="Arial"/>
      <w:b/>
      <w:bCs/>
      <w:i/>
      <w:iCs/>
      <w:sz w:val="28"/>
      <w:szCs w:val="28"/>
    </w:rPr>
  </w:style>
  <w:style w:type="character" w:customStyle="1" w:styleId="afff">
    <w:name w:val="Абзац списка Знак"/>
    <w:link w:val="affe"/>
    <w:uiPriority w:val="34"/>
    <w:rsid w:val="00500E66"/>
    <w:rPr>
      <w:rFonts w:ascii="Calibri" w:eastAsia="Calibri" w:hAnsi="Calibri"/>
      <w:sz w:val="22"/>
      <w:szCs w:val="22"/>
      <w:lang w:eastAsia="en-US"/>
    </w:rPr>
  </w:style>
  <w:style w:type="paragraph" w:customStyle="1" w:styleId="2d">
    <w:name w:val="Знак2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e">
    <w:name w:val="Знак Знак Знак Знак2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10">
    <w:name w:val="Основной текст с отступом 211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112">
    <w:name w:val="Обычный11"/>
    <w:rsid w:val="00125862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rvts30">
    <w:name w:val="rvts30"/>
    <w:rsid w:val="00125862"/>
    <w:rPr>
      <w:rFonts w:ascii="Times New Roman" w:hAnsi="Times New Roman" w:cs="Times New Roman"/>
      <w:sz w:val="22"/>
      <w:szCs w:val="22"/>
    </w:rPr>
  </w:style>
  <w:style w:type="character" w:customStyle="1" w:styleId="210">
    <w:name w:val="Основной текст с отступом 2 Знак1"/>
    <w:aliases w:val="Знак Знак"/>
    <w:link w:val="23"/>
    <w:rsid w:val="00125862"/>
    <w:rPr>
      <w:sz w:val="24"/>
      <w:szCs w:val="24"/>
    </w:rPr>
  </w:style>
  <w:style w:type="paragraph" w:styleId="affff0">
    <w:name w:val="No Spacing"/>
    <w:link w:val="affff1"/>
    <w:uiPriority w:val="1"/>
    <w:qFormat/>
    <w:rsid w:val="00125862"/>
    <w:pPr>
      <w:ind w:firstLine="567"/>
      <w:jc w:val="both"/>
    </w:pPr>
    <w:rPr>
      <w:rFonts w:ascii="Arial" w:eastAsia="Calibri" w:hAnsi="Arial"/>
      <w:sz w:val="24"/>
      <w:szCs w:val="22"/>
      <w:lang w:eastAsia="en-US"/>
    </w:rPr>
  </w:style>
  <w:style w:type="character" w:customStyle="1" w:styleId="affff1">
    <w:name w:val="Без интервала Знак"/>
    <w:link w:val="affff0"/>
    <w:uiPriority w:val="1"/>
    <w:rsid w:val="00125862"/>
    <w:rPr>
      <w:rFonts w:ascii="Arial" w:eastAsia="Calibri" w:hAnsi="Arial"/>
      <w:sz w:val="24"/>
      <w:szCs w:val="22"/>
      <w:lang w:eastAsia="en-US"/>
    </w:rPr>
  </w:style>
  <w:style w:type="character" w:customStyle="1" w:styleId="affff2">
    <w:name w:val="Основной текст_"/>
    <w:link w:val="3d"/>
    <w:rsid w:val="00125862"/>
    <w:rPr>
      <w:sz w:val="23"/>
      <w:szCs w:val="23"/>
      <w:shd w:val="clear" w:color="auto" w:fill="FFFFFF"/>
    </w:rPr>
  </w:style>
  <w:style w:type="paragraph" w:customStyle="1" w:styleId="3d">
    <w:name w:val="Основной текст3"/>
    <w:basedOn w:val="a3"/>
    <w:link w:val="affff2"/>
    <w:rsid w:val="00125862"/>
    <w:pPr>
      <w:shd w:val="clear" w:color="auto" w:fill="FFFFFF"/>
      <w:spacing w:before="180" w:after="720" w:line="394" w:lineRule="exact"/>
      <w:ind w:hanging="500"/>
      <w:jc w:val="both"/>
    </w:pPr>
    <w:rPr>
      <w:sz w:val="23"/>
      <w:szCs w:val="23"/>
    </w:rPr>
  </w:style>
  <w:style w:type="paragraph" w:customStyle="1" w:styleId="31">
    <w:name w:val="заголовок 3"/>
    <w:basedOn w:val="a3"/>
    <w:next w:val="a3"/>
    <w:rsid w:val="00125862"/>
    <w:pPr>
      <w:keepNext/>
      <w:widowControl w:val="0"/>
      <w:numPr>
        <w:ilvl w:val="2"/>
        <w:numId w:val="50"/>
      </w:numPr>
      <w:autoSpaceDE w:val="0"/>
      <w:autoSpaceDN w:val="0"/>
    </w:pPr>
    <w:rPr>
      <w:sz w:val="20"/>
    </w:rPr>
  </w:style>
  <w:style w:type="character" w:customStyle="1" w:styleId="13">
    <w:name w:val="Нижний колонтитул Знак1"/>
    <w:link w:val="a9"/>
    <w:uiPriority w:val="99"/>
    <w:rsid w:val="00125862"/>
    <w:rPr>
      <w:rFonts w:ascii="Courier New" w:hAnsi="Courier New" w:cs="Courier New"/>
    </w:rPr>
  </w:style>
  <w:style w:type="character" w:customStyle="1" w:styleId="26">
    <w:name w:val="Основной текст 2 Знак"/>
    <w:link w:val="25"/>
    <w:uiPriority w:val="99"/>
    <w:rsid w:val="00125862"/>
    <w:rPr>
      <w:sz w:val="24"/>
      <w:szCs w:val="24"/>
    </w:rPr>
  </w:style>
  <w:style w:type="paragraph" w:customStyle="1" w:styleId="2f">
    <w:name w:val="Обычный2"/>
    <w:rsid w:val="00125862"/>
    <w:rPr>
      <w:sz w:val="24"/>
    </w:rPr>
  </w:style>
  <w:style w:type="paragraph" w:customStyle="1" w:styleId="1d">
    <w:name w:val="Знак1"/>
    <w:basedOn w:val="a3"/>
    <w:rsid w:val="0012586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e">
    <w:name w:val="Знак Знак Знак Знак1"/>
    <w:basedOn w:val="a3"/>
    <w:rsid w:val="0012586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1">
    <w:name w:val="Основной текст с отступом 22"/>
    <w:basedOn w:val="a3"/>
    <w:rsid w:val="0012586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35">
    <w:name w:val="Основной текст с отступом 3 Знак"/>
    <w:link w:val="34"/>
    <w:semiHidden/>
    <w:rsid w:val="00125862"/>
    <w:rPr>
      <w:color w:val="0000FF"/>
      <w:sz w:val="24"/>
      <w:szCs w:val="24"/>
      <w:u w:val="single"/>
    </w:rPr>
  </w:style>
  <w:style w:type="character" w:customStyle="1" w:styleId="hps">
    <w:name w:val="hps"/>
    <w:uiPriority w:val="99"/>
    <w:rsid w:val="00125862"/>
    <w:rPr>
      <w:rFonts w:cs="Times New Roman"/>
    </w:rPr>
  </w:style>
  <w:style w:type="character" w:customStyle="1" w:styleId="60">
    <w:name w:val="Заголовок 6 Знак"/>
    <w:link w:val="6"/>
    <w:rsid w:val="00125862"/>
    <w:rPr>
      <w:b/>
      <w:bCs/>
      <w:sz w:val="22"/>
      <w:szCs w:val="22"/>
    </w:rPr>
  </w:style>
  <w:style w:type="character" w:customStyle="1" w:styleId="ab">
    <w:name w:val="Основной текст с отступом Знак"/>
    <w:link w:val="aa"/>
    <w:semiHidden/>
    <w:rsid w:val="00125862"/>
    <w:rPr>
      <w:color w:val="000000"/>
      <w:sz w:val="24"/>
      <w:szCs w:val="24"/>
    </w:rPr>
  </w:style>
  <w:style w:type="character" w:customStyle="1" w:styleId="38">
    <w:name w:val="Основной текст 3 Знак"/>
    <w:link w:val="37"/>
    <w:semiHidden/>
    <w:rsid w:val="00125862"/>
    <w:rPr>
      <w:sz w:val="16"/>
      <w:szCs w:val="16"/>
    </w:rPr>
  </w:style>
  <w:style w:type="character" w:customStyle="1" w:styleId="afff5">
    <w:name w:val="Текст концевой сноски Знак"/>
    <w:link w:val="afff4"/>
    <w:semiHidden/>
    <w:rsid w:val="00125862"/>
  </w:style>
  <w:style w:type="numbering" w:customStyle="1" w:styleId="11">
    <w:name w:val="Стиль11"/>
    <w:uiPriority w:val="99"/>
    <w:rsid w:val="00125862"/>
    <w:pPr>
      <w:numPr>
        <w:numId w:val="27"/>
      </w:numPr>
    </w:pPr>
  </w:style>
  <w:style w:type="numbering" w:customStyle="1" w:styleId="21">
    <w:name w:val="Стиль21"/>
    <w:uiPriority w:val="99"/>
    <w:rsid w:val="00125862"/>
    <w:pPr>
      <w:numPr>
        <w:numId w:val="28"/>
      </w:numPr>
    </w:pPr>
  </w:style>
  <w:style w:type="character" w:styleId="affff3">
    <w:name w:val="endnote reference"/>
    <w:uiPriority w:val="99"/>
    <w:semiHidden/>
    <w:unhideWhenUsed/>
    <w:rsid w:val="00125862"/>
    <w:rPr>
      <w:vertAlign w:val="superscript"/>
    </w:rPr>
  </w:style>
  <w:style w:type="character" w:customStyle="1" w:styleId="FontStyle101">
    <w:name w:val="Font Style101"/>
    <w:rsid w:val="00125862"/>
    <w:rPr>
      <w:rFonts w:ascii="Times New Roman" w:hAnsi="Times New Roman" w:cs="Times New Roman"/>
      <w:sz w:val="26"/>
      <w:szCs w:val="26"/>
    </w:rPr>
  </w:style>
  <w:style w:type="character" w:styleId="affff4">
    <w:name w:val="Strong"/>
    <w:uiPriority w:val="22"/>
    <w:qFormat/>
    <w:rsid w:val="00125862"/>
    <w:rPr>
      <w:b/>
      <w:bCs/>
    </w:rPr>
  </w:style>
  <w:style w:type="character" w:customStyle="1" w:styleId="scayt-misspell">
    <w:name w:val="scayt-misspell"/>
    <w:rsid w:val="00125862"/>
  </w:style>
  <w:style w:type="paragraph" w:styleId="affff5">
    <w:name w:val="toa heading"/>
    <w:basedOn w:val="a3"/>
    <w:next w:val="a3"/>
    <w:uiPriority w:val="99"/>
    <w:semiHidden/>
    <w:unhideWhenUsed/>
    <w:rsid w:val="000929FE"/>
    <w:pPr>
      <w:spacing w:before="120"/>
    </w:pPr>
    <w:rPr>
      <w:rFonts w:ascii="Cambria" w:hAnsi="Cambria"/>
      <w:b/>
      <w:bCs/>
    </w:rPr>
  </w:style>
  <w:style w:type="character" w:customStyle="1" w:styleId="3e">
    <w:name w:val="Основной текст (3)_"/>
    <w:basedOn w:val="a4"/>
    <w:link w:val="310"/>
    <w:locked/>
    <w:rsid w:val="00201A9C"/>
    <w:rPr>
      <w:sz w:val="25"/>
      <w:szCs w:val="25"/>
      <w:shd w:val="clear" w:color="auto" w:fill="FFFFFF"/>
    </w:rPr>
  </w:style>
  <w:style w:type="paragraph" w:customStyle="1" w:styleId="310">
    <w:name w:val="Основной текст (3)1"/>
    <w:basedOn w:val="a3"/>
    <w:link w:val="3e"/>
    <w:rsid w:val="00201A9C"/>
    <w:pPr>
      <w:shd w:val="clear" w:color="auto" w:fill="FFFFFF"/>
      <w:spacing w:line="310" w:lineRule="exact"/>
      <w:ind w:firstLine="660"/>
      <w:jc w:val="both"/>
    </w:pPr>
    <w:rPr>
      <w:sz w:val="25"/>
      <w:szCs w:val="25"/>
    </w:rPr>
  </w:style>
  <w:style w:type="character" w:customStyle="1" w:styleId="FontStyle13">
    <w:name w:val="Font Style13"/>
    <w:uiPriority w:val="99"/>
    <w:rsid w:val="00201A9C"/>
    <w:rPr>
      <w:rFonts w:ascii="Times New Roman" w:hAnsi="Times New Roman" w:cs="Times New Roman" w:hint="default"/>
      <w:sz w:val="26"/>
      <w:szCs w:val="26"/>
    </w:rPr>
  </w:style>
  <w:style w:type="character" w:styleId="affff6">
    <w:name w:val="Emphasis"/>
    <w:qFormat/>
    <w:rsid w:val="00201A9C"/>
    <w:rPr>
      <w:i/>
      <w:iCs/>
    </w:rPr>
  </w:style>
  <w:style w:type="paragraph" w:customStyle="1" w:styleId="2f0">
    <w:name w:val="Абзац списка2"/>
    <w:basedOn w:val="a3"/>
    <w:rsid w:val="00BC127E"/>
    <w:pPr>
      <w:suppressAutoHyphens/>
      <w:spacing w:after="200" w:line="276" w:lineRule="auto"/>
      <w:ind w:left="720"/>
    </w:pPr>
    <w:rPr>
      <w:rFonts w:ascii="Calibri" w:eastAsia="Calibri" w:hAnsi="Calibri"/>
      <w:kern w:val="1"/>
      <w:sz w:val="22"/>
      <w:szCs w:val="22"/>
      <w:lang w:eastAsia="ar-SA"/>
    </w:rPr>
  </w:style>
  <w:style w:type="paragraph" w:customStyle="1" w:styleId="1f">
    <w:name w:val="Обычный (веб)1"/>
    <w:basedOn w:val="a3"/>
    <w:rsid w:val="00D63107"/>
    <w:pPr>
      <w:suppressAutoHyphens/>
      <w:spacing w:before="28" w:after="100"/>
    </w:pPr>
    <w:rPr>
      <w:kern w:val="1"/>
      <w:lang w:val="en-US" w:eastAsia="ar-SA"/>
    </w:rPr>
  </w:style>
  <w:style w:type="paragraph" w:customStyle="1" w:styleId="Body">
    <w:name w:val="Body"/>
    <w:basedOn w:val="a3"/>
    <w:rsid w:val="003679ED"/>
    <w:pPr>
      <w:widowControl w:val="0"/>
      <w:autoSpaceDE w:val="0"/>
      <w:autoSpaceDN w:val="0"/>
      <w:adjustRightInd w:val="0"/>
      <w:spacing w:after="260" w:line="300" w:lineRule="atLeast"/>
      <w:textAlignment w:val="center"/>
    </w:pPr>
    <w:rPr>
      <w:rFonts w:ascii="Arial" w:eastAsia="Cambria" w:hAnsi="Arial" w:cs="HelveticaNeueLTStd-Lt"/>
      <w:color w:val="000000"/>
      <w:spacing w:val="-2"/>
      <w:sz w:val="20"/>
      <w:szCs w:val="18"/>
      <w:lang w:val="en-US" w:eastAsia="en-US"/>
    </w:rPr>
  </w:style>
  <w:style w:type="paragraph" w:customStyle="1" w:styleId="2f1">
    <w:name w:val="Заголовок 2 ненумерованный"/>
    <w:basedOn w:val="a3"/>
    <w:next w:val="a3"/>
    <w:uiPriority w:val="99"/>
    <w:rsid w:val="00EB2435"/>
    <w:pPr>
      <w:spacing w:before="120" w:after="120"/>
      <w:jc w:val="both"/>
    </w:pPr>
    <w:rPr>
      <w:b/>
      <w:color w:val="244061"/>
      <w:sz w:val="28"/>
    </w:rPr>
  </w:style>
  <w:style w:type="paragraph" w:customStyle="1" w:styleId="3f">
    <w:name w:val="çàãîëîâîê 3"/>
    <w:basedOn w:val="a3"/>
    <w:next w:val="a3"/>
    <w:rsid w:val="00B67153"/>
    <w:pPr>
      <w:keepNext/>
      <w:widowControl w:val="0"/>
    </w:pPr>
  </w:style>
  <w:style w:type="paragraph" w:customStyle="1" w:styleId="ListParagraph">
    <w:name w:val="List Paragraph"/>
    <w:basedOn w:val="a3"/>
    <w:link w:val="ListParagraphChar"/>
    <w:rsid w:val="00933EF6"/>
    <w:pPr>
      <w:ind w:left="720"/>
      <w:contextualSpacing/>
    </w:pPr>
    <w:rPr>
      <w:rFonts w:eastAsia="Calibri"/>
      <w:sz w:val="28"/>
      <w:szCs w:val="28"/>
      <w:lang/>
    </w:rPr>
  </w:style>
  <w:style w:type="character" w:customStyle="1" w:styleId="ListParagraphChar">
    <w:name w:val="List Paragraph Char"/>
    <w:link w:val="ListParagraph"/>
    <w:locked/>
    <w:rsid w:val="00933EF6"/>
    <w:rPr>
      <w:rFonts w:eastAsia="Calibri"/>
      <w:sz w:val="28"/>
      <w:szCs w:val="2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53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7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60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9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59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63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2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4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2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3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1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BB13C9-2C16-4F62-B416-9C4E7D24FE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1365</TotalTime>
  <Pages>5</Pages>
  <Words>702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4701</CharactersWithSpaces>
  <SharedDoc>false</SharedDoc>
  <HLinks>
    <vt:vector size="390" baseType="variant">
      <vt:variant>
        <vt:i4>1572875</vt:i4>
      </vt:variant>
      <vt:variant>
        <vt:i4>1098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1095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1080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1074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1068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71696424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1572875</vt:i4>
      </vt:variant>
      <vt:variant>
        <vt:i4>1047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1044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1041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7930983</vt:i4>
      </vt:variant>
      <vt:variant>
        <vt:i4>537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68288635</vt:i4>
      </vt:variant>
      <vt:variant>
        <vt:i4>480</vt:i4>
      </vt:variant>
      <vt:variant>
        <vt:i4>0</vt:i4>
      </vt:variant>
      <vt:variant>
        <vt:i4>5</vt:i4>
      </vt:variant>
      <vt:variant>
        <vt:lpwstr/>
      </vt:variant>
      <vt:variant>
        <vt:lpwstr>Таблица_1</vt:lpwstr>
      </vt:variant>
      <vt:variant>
        <vt:i4>3146804</vt:i4>
      </vt:variant>
      <vt:variant>
        <vt:i4>477</vt:i4>
      </vt:variant>
      <vt:variant>
        <vt:i4>0</vt:i4>
      </vt:variant>
      <vt:variant>
        <vt:i4>5</vt:i4>
      </vt:variant>
      <vt:variant>
        <vt:lpwstr/>
      </vt:variant>
      <vt:variant>
        <vt:lpwstr>Форма2</vt:lpwstr>
      </vt:variant>
      <vt:variant>
        <vt:i4>7274549</vt:i4>
      </vt:variant>
      <vt:variant>
        <vt:i4>306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285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279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276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273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270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1441919</vt:i4>
      </vt:variant>
      <vt:variant>
        <vt:i4>267</vt:i4>
      </vt:variant>
      <vt:variant>
        <vt:i4>0</vt:i4>
      </vt:variant>
      <vt:variant>
        <vt:i4>5</vt:i4>
      </vt:variant>
      <vt:variant>
        <vt:lpwstr>mailto:m.kotelnikova@niaep.ru</vt:lpwstr>
      </vt:variant>
      <vt:variant>
        <vt:lpwstr/>
      </vt:variant>
      <vt:variant>
        <vt:i4>1900606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_Toc387682265</vt:lpwstr>
      </vt:variant>
      <vt:variant>
        <vt:i4>1900606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_Toc387682264</vt:lpwstr>
      </vt:variant>
      <vt:variant>
        <vt:i4>1900606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_Toc387682263</vt:lpwstr>
      </vt:variant>
      <vt:variant>
        <vt:i4>1900606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_Toc387682262</vt:lpwstr>
      </vt:variant>
      <vt:variant>
        <vt:i4>1900606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_Toc387682261</vt:lpwstr>
      </vt:variant>
      <vt:variant>
        <vt:i4>1900606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_Toc387682260</vt:lpwstr>
      </vt:variant>
      <vt:variant>
        <vt:i4>1966142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_Toc387682259</vt:lpwstr>
      </vt:variant>
      <vt:variant>
        <vt:i4>1966142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_Toc387682258</vt:lpwstr>
      </vt:variant>
      <vt:variant>
        <vt:i4>1966142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_Toc387682257</vt:lpwstr>
      </vt:variant>
      <vt:variant>
        <vt:i4>1966142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_Toc387682256</vt:lpwstr>
      </vt:variant>
      <vt:variant>
        <vt:i4>1966142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_Toc387682255</vt:lpwstr>
      </vt:variant>
      <vt:variant>
        <vt:i4>1966142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_Toc387682254</vt:lpwstr>
      </vt:variant>
      <vt:variant>
        <vt:i4>1966142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_Toc387682253</vt:lpwstr>
      </vt:variant>
      <vt:variant>
        <vt:i4>1966142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_Toc387682252</vt:lpwstr>
      </vt:variant>
      <vt:variant>
        <vt:i4>1966142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_Toc387682251</vt:lpwstr>
      </vt:variant>
      <vt:variant>
        <vt:i4>1966142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_Toc387682250</vt:lpwstr>
      </vt:variant>
      <vt:variant>
        <vt:i4>2031678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_Toc387682249</vt:lpwstr>
      </vt:variant>
      <vt:variant>
        <vt:i4>2031678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_Toc387682248</vt:lpwstr>
      </vt:variant>
      <vt:variant>
        <vt:i4>2031678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_Toc387682247</vt:lpwstr>
      </vt:variant>
      <vt:variant>
        <vt:i4>2031678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_Toc387682246</vt:lpwstr>
      </vt:variant>
      <vt:variant>
        <vt:i4>2031678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_Toc387682245</vt:lpwstr>
      </vt:variant>
      <vt:variant>
        <vt:i4>2031678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_Toc387682244</vt:lpwstr>
      </vt:variant>
      <vt:variant>
        <vt:i4>2031678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_Toc387682243</vt:lpwstr>
      </vt:variant>
      <vt:variant>
        <vt:i4>2031678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_Toc387682242</vt:lpwstr>
      </vt:variant>
      <vt:variant>
        <vt:i4>2031678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_Toc387682241</vt:lpwstr>
      </vt:variant>
      <vt:variant>
        <vt:i4>2031678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_Toc387682240</vt:lpwstr>
      </vt:variant>
      <vt:variant>
        <vt:i4>1572926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_Toc387682239</vt:lpwstr>
      </vt:variant>
      <vt:variant>
        <vt:i4>1572926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_Toc387682238</vt:lpwstr>
      </vt:variant>
      <vt:variant>
        <vt:i4>1572926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_Toc387682237</vt:lpwstr>
      </vt:variant>
      <vt:variant>
        <vt:i4>1572926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_Toc387682236</vt:lpwstr>
      </vt:variant>
      <vt:variant>
        <vt:i4>1572926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_Toc387682235</vt:lpwstr>
      </vt:variant>
      <vt:variant>
        <vt:i4>1572926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_Toc387682234</vt:lpwstr>
      </vt:variant>
      <vt:variant>
        <vt:i4>1572926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_Toc387682233</vt:lpwstr>
      </vt:variant>
      <vt:variant>
        <vt:i4>1572926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_Toc387682232</vt:lpwstr>
      </vt:variant>
      <vt:variant>
        <vt:i4>1572926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_Toc387682231</vt:lpwstr>
      </vt:variant>
      <vt:variant>
        <vt:i4>1572926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_Toc387682230</vt:lpwstr>
      </vt:variant>
      <vt:variant>
        <vt:i4>1638462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_Toc387682229</vt:lpwstr>
      </vt:variant>
      <vt:variant>
        <vt:i4>1638462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_Toc387682228</vt:lpwstr>
      </vt:variant>
      <vt:variant>
        <vt:i4>1638462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_Toc387682227</vt:lpwstr>
      </vt:variant>
      <vt:variant>
        <vt:i4>1638462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_Toc387682226</vt:lpwstr>
      </vt:variant>
      <vt:variant>
        <vt:i4>1638462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_Toc387682225</vt:lpwstr>
      </vt:variant>
      <vt:variant>
        <vt:i4>1638462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_Toc387682224</vt:lpwstr>
      </vt:variant>
      <vt:variant>
        <vt:i4>1638462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_Toc387682223</vt:lpwstr>
      </vt:variant>
      <vt:variant>
        <vt:i4>1638462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_Toc387682222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Pisarev</cp:lastModifiedBy>
  <cp:revision>11</cp:revision>
  <cp:lastPrinted>2014-05-14T14:24:00Z</cp:lastPrinted>
  <dcterms:created xsi:type="dcterms:W3CDTF">2014-08-04T16:40:00Z</dcterms:created>
  <dcterms:modified xsi:type="dcterms:W3CDTF">2015-02-02T16:51:00Z</dcterms:modified>
</cp:coreProperties>
</file>