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A99" w:rsidRDefault="00363019" w:rsidP="00C87A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8C347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30467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</w:t>
      </w:r>
      <w:r w:rsidR="00C87A99" w:rsidRP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оказание услуг по </w:t>
      </w:r>
      <w:proofErr w:type="spellStart"/>
      <w:r w:rsidR="00C87A99" w:rsidRP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предаттестационной</w:t>
      </w:r>
      <w:proofErr w:type="spellEnd"/>
      <w:r w:rsidR="00C87A99" w:rsidRP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подготовке и аттестации специалистов </w:t>
      </w:r>
      <w:r w:rsid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C87A99" w:rsidRP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ОАО «СХК» </w:t>
      </w:r>
    </w:p>
    <w:p w:rsidR="00363019" w:rsidRPr="00363019" w:rsidRDefault="00C87A99" w:rsidP="00C87A99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C87A9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 неразрушающим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и разрушающим методам контроля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C87A99"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C87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C8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8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C8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8C3479" w:rsidRPr="008C3479">
        <w:rPr>
          <w:rFonts w:ascii="Times New Roman" w:eastAsia="Times New Roman" w:hAnsi="Times New Roman" w:cs="Times New Roman"/>
          <w:sz w:val="24"/>
          <w:szCs w:val="24"/>
          <w:lang w:eastAsia="ru-RU"/>
        </w:rPr>
        <w:t>Z030467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C87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401056703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C87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40409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C87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198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C87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C87A99">
        <w:rPr>
          <w:rFonts w:ascii="Times New Roman" w:eastAsiaTheme="minorEastAsia" w:hAnsi="Times New Roman" w:cs="Times New Roman"/>
          <w:sz w:val="24"/>
          <w:szCs w:val="24"/>
          <w:lang w:eastAsia="ru-RU"/>
        </w:rPr>
        <w:t>6916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C87A99" w:rsidRPr="00C87A99" w:rsidRDefault="00363019" w:rsidP="00C87A9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C87A99" w:rsidRPr="00C87A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оказание услуг по </w:t>
      </w:r>
      <w:proofErr w:type="spellStart"/>
      <w:r w:rsidR="00C87A99" w:rsidRPr="00C87A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предаттестационной</w:t>
      </w:r>
      <w:proofErr w:type="spellEnd"/>
      <w:r w:rsidR="00C87A99" w:rsidRPr="00C87A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подготовке и аттестации специалистов ОАО «СХК» по неразрушающим и разрушающим методам контроля</w:t>
      </w:r>
      <w:r w:rsidR="00C87A9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http://www.a-k-d.ru в сети Интернет 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87A9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5483C"/>
    <w:rsid w:val="008C3479"/>
    <w:rsid w:val="00C87A99"/>
    <w:rsid w:val="00D31B46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2014-04-15T02:07:00Z</dcterms:created>
  <dcterms:modified xsi:type="dcterms:W3CDTF">2014-04-15T02:07:00Z</dcterms:modified>
</cp:coreProperties>
</file>