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4D0" w:rsidRPr="009204D0" w:rsidRDefault="009204D0" w:rsidP="009204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9204D0" w:rsidRPr="009204D0" w:rsidRDefault="009204D0" w:rsidP="009204D0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4D0" w:rsidRPr="009204D0" w:rsidRDefault="009204D0" w:rsidP="009204D0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4D0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9204D0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9204D0" w:rsidRPr="009204D0" w:rsidRDefault="009204D0" w:rsidP="009204D0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04D0" w:rsidRPr="009204D0" w:rsidRDefault="009204D0" w:rsidP="009204D0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4D0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поставку</w:t>
      </w:r>
      <w:r w:rsidRPr="009204D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периодических печатных изданий </w:t>
      </w:r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 подписке в 2015г для нужд филиала ЗАО «</w:t>
      </w:r>
      <w:proofErr w:type="spellStart"/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Гринатом</w:t>
      </w:r>
      <w:proofErr w:type="spellEnd"/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» в г. Нижнем Новгороде</w:t>
      </w:r>
    </w:p>
    <w:p w:rsidR="009204D0" w:rsidRPr="009204D0" w:rsidRDefault="009204D0" w:rsidP="009204D0">
      <w:p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наб., д.8 стр.1.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9204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9204D0" w:rsidRPr="009204D0" w:rsidRDefault="009204D0" w:rsidP="009204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204D0">
        <w:rPr>
          <w:rFonts w:ascii="Times New Roman" w:eastAsia="Calibri" w:hAnsi="Times New Roman" w:cs="Times New Roman"/>
          <w:sz w:val="24"/>
          <w:szCs w:val="24"/>
        </w:rPr>
        <w:t xml:space="preserve">Контактное лицо: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Никольская Ольга Але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сеевна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204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9204D0" w:rsidRPr="009204D0" w:rsidRDefault="009204D0" w:rsidP="009204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</w:p>
    <w:p w:rsidR="009204D0" w:rsidRPr="009204D0" w:rsidRDefault="009204D0" w:rsidP="009204D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9204D0">
        <w:rPr>
          <w:rFonts w:ascii="Times New Roman" w:eastAsia="Calibri" w:hAnsi="Times New Roman" w:cs="Times New Roman"/>
          <w:sz w:val="24"/>
          <w:szCs w:val="24"/>
        </w:rPr>
        <w:t>Время работы: в рабочие дни с 9-00 до 18-00 по московскому времени.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Поставка периодических печатных изданий </w:t>
      </w:r>
      <w:r w:rsidRPr="009204D0">
        <w:rPr>
          <w:rFonts w:ascii="Times New Roman" w:eastAsia="Times New Roman" w:hAnsi="Times New Roman" w:cs="Times New Roman"/>
          <w:bCs/>
          <w:color w:val="000000"/>
          <w:lang w:eastAsia="ru-RU"/>
        </w:rPr>
        <w:t>по подписке в 2015г для нужд филиала ЗАО «</w:t>
      </w:r>
      <w:proofErr w:type="spellStart"/>
      <w:r w:rsidRPr="009204D0">
        <w:rPr>
          <w:rFonts w:ascii="Times New Roman" w:eastAsia="Times New Roman" w:hAnsi="Times New Roman" w:cs="Times New Roman"/>
          <w:bCs/>
          <w:color w:val="000000"/>
          <w:lang w:eastAsia="ru-RU"/>
        </w:rPr>
        <w:t>Гринатом</w:t>
      </w:r>
      <w:proofErr w:type="spellEnd"/>
      <w:r w:rsidRPr="009204D0">
        <w:rPr>
          <w:rFonts w:ascii="Times New Roman" w:eastAsia="Times New Roman" w:hAnsi="Times New Roman" w:cs="Times New Roman"/>
          <w:bCs/>
          <w:color w:val="000000"/>
          <w:lang w:eastAsia="ru-RU"/>
        </w:rPr>
        <w:t>» в г. Нижнем Новгороде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9204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9204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дата начала поставки 26.01.2015, дата окончания поставки: 31.12.2015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120" w:line="240" w:lineRule="auto"/>
        <w:ind w:left="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6. Место поставки товара: 603064, г. Н. Новгород, пр. Ленина, д. 93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204D0" w:rsidRPr="009204D0" w:rsidRDefault="009204D0" w:rsidP="009204D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 </w:t>
      </w:r>
    </w:p>
    <w:p w:rsidR="009204D0" w:rsidRPr="009204D0" w:rsidRDefault="009204D0" w:rsidP="009204D0">
      <w:pPr>
        <w:numPr>
          <w:ilvl w:val="0"/>
          <w:numId w:val="2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212 180 (Двести двенадцать тысяч сто восемьдесят) рублей 40 копеек с учетом НДС;</w:t>
      </w:r>
    </w:p>
    <w:p w:rsidR="009204D0" w:rsidRPr="009204D0" w:rsidRDefault="009204D0" w:rsidP="009204D0">
      <w:pPr>
        <w:numPr>
          <w:ilvl w:val="0"/>
          <w:numId w:val="2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179 813,90 (сто семьдесят девять тысяч восемьсот тринадцать) рублей 90 копеек без НДС</w:t>
      </w:r>
    </w:p>
    <w:p w:rsidR="009204D0" w:rsidRPr="009204D0" w:rsidRDefault="009204D0" w:rsidP="009204D0">
      <w:pPr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9204D0" w:rsidRPr="009204D0" w:rsidRDefault="009204D0" w:rsidP="009204D0">
      <w:pPr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highlight w:val="yellow"/>
        </w:rPr>
      </w:pPr>
      <w:r w:rsidRPr="009204D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цен цены.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92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стоимость периодических изданий (товара), стоимость услуги по оформлению подписки на периодические издания, налоги, пошлины, иные обязательные сборы и платежи, а также погрузка/разгрузка, доставка и подъем на этаж (при необходимости) по указанному Заказчиком адресу.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9204D0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9204D0" w:rsidRPr="009204D0" w:rsidRDefault="009204D0" w:rsidP="009204D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9204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9204D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,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9204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proofErr w:type="gramEnd"/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</w:p>
    <w:p w:rsidR="009204D0" w:rsidRPr="009204D0" w:rsidRDefault="009204D0" w:rsidP="009204D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наб., д.8 стр.1.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  «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0A030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</w:p>
    <w:p w:rsidR="009204D0" w:rsidRPr="009204D0" w:rsidRDefault="009204D0" w:rsidP="0092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наб., д.8 стр.1.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9204D0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</w:t>
      </w:r>
      <w:bookmarkStart w:id="1" w:name="_GoBack"/>
      <w:bookmarkEnd w:id="1"/>
      <w:r w:rsidRPr="009204D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буется.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92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9204D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04D0" w:rsidRPr="009204D0" w:rsidRDefault="009204D0" w:rsidP="0092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4D0" w:rsidRPr="009204D0" w:rsidRDefault="009204D0" w:rsidP="009204D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92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204D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0A0304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45E"/>
    <w:multiLevelType w:val="hybridMultilevel"/>
    <w:tmpl w:val="25384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058"/>
    <w:rsid w:val="000A0304"/>
    <w:rsid w:val="00872058"/>
    <w:rsid w:val="009204D0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2014-12-16T11:32:00Z</dcterms:created>
  <dcterms:modified xsi:type="dcterms:W3CDTF">2014-12-16T11:32:00Z</dcterms:modified>
</cp:coreProperties>
</file>