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83" w:rsidRDefault="00DD1C83" w:rsidP="00DD1C8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D1C83" w:rsidRPr="00A6215E" w:rsidRDefault="00DD1C83" w:rsidP="00DD1C8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224/67-03/13-251 ОЗЦЭ</w:t>
      </w:r>
      <w:bookmarkStart w:id="0" w:name="_GoBack"/>
      <w:bookmarkEnd w:id="0"/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D1C83" w:rsidRPr="00A6215E" w:rsidRDefault="00DD1C83" w:rsidP="00DD1C8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D1C83" w:rsidRDefault="00DD1C83" w:rsidP="00DD1C8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D1C83" w:rsidRPr="006F3094" w:rsidRDefault="00DD1C83" w:rsidP="00DD1C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D1C83" w:rsidRPr="00807470" w:rsidRDefault="00DD1C83" w:rsidP="00DD1C8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бумаги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D1C83" w:rsidRPr="00A6215E" w:rsidRDefault="00DD1C83" w:rsidP="00DD1C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D1C83" w:rsidRPr="00064702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DD1C83" w:rsidRPr="00064702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D1C83" w:rsidRPr="00A6215E" w:rsidRDefault="00DD1C83" w:rsidP="00DD1C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D1C83" w:rsidRPr="00A6215E" w:rsidRDefault="00DD1C83" w:rsidP="00DD1C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1C83" w:rsidRPr="00A6215E" w:rsidRDefault="00DD1C83" w:rsidP="00DD1C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1C83" w:rsidRPr="00650715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3E77FC">
        <w:rPr>
          <w:rFonts w:ascii="Times New Roman" w:hAnsi="Times New Roman"/>
          <w:bCs/>
          <w:szCs w:val="24"/>
        </w:rPr>
        <w:t>132392,00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(сто тридцать две тысячи триста девяносто два</w:t>
      </w:r>
      <w:r>
        <w:rPr>
          <w:rFonts w:ascii="Times New Roman" w:hAnsi="Times New Roman"/>
          <w:bCs/>
          <w:color w:val="000000"/>
          <w:szCs w:val="24"/>
        </w:rPr>
        <w:t xml:space="preserve"> рубля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рубля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D1C83" w:rsidRPr="00650715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D1C83" w:rsidRPr="00A6215E" w:rsidRDefault="00DD1C83" w:rsidP="00DD1C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D1C83" w:rsidRPr="00A6215E" w:rsidRDefault="00DD1C83" w:rsidP="00DD1C8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D1C83" w:rsidRPr="00D55FE5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D1C83" w:rsidRPr="00A6215E" w:rsidRDefault="00DD1C83" w:rsidP="00DD1C8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844"/>
    <w:rsid w:val="00742844"/>
    <w:rsid w:val="008E3C0C"/>
    <w:rsid w:val="00D42E6F"/>
    <w:rsid w:val="00DD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2013-07-25T11:08:00Z</dcterms:created>
  <dcterms:modified xsi:type="dcterms:W3CDTF">2013-07-25T11:08:00Z</dcterms:modified>
</cp:coreProperties>
</file>