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3A408A" w:rsidP="002137CE">
      <w:pPr>
        <w:jc w:val="center"/>
        <w:rPr>
          <w:b/>
          <w:sz w:val="28"/>
        </w:rPr>
      </w:pPr>
      <w:r>
        <w:rPr>
          <w:b/>
          <w:noProof/>
          <w:sz w:val="28"/>
        </w:rPr>
        <w:pict>
          <v:line id="_x0000_s1026"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Pr="00A16198" w:rsidRDefault="006052BE" w:rsidP="000179AE"/>
        </w:tc>
      </w:tr>
    </w:tbl>
    <w:p w:rsidR="002137CE" w:rsidRDefault="002137CE" w:rsidP="002B73DD"/>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691658" w:rsidRPr="00C86595" w:rsidRDefault="002137CE" w:rsidP="00EF4D33">
      <w:pPr>
        <w:jc w:val="center"/>
        <w:outlineLvl w:val="0"/>
        <w:rPr>
          <w:rFonts w:ascii="Cambria" w:hAnsi="Cambria" w:cs="Arial CYR"/>
          <w:color w:val="FF0000"/>
          <w:sz w:val="20"/>
          <w:szCs w:val="20"/>
        </w:rPr>
      </w:pPr>
      <w:r w:rsidRPr="002622C7">
        <w:t xml:space="preserve">на право заключения </w:t>
      </w:r>
      <w:r>
        <w:t xml:space="preserve">договора </w:t>
      </w:r>
      <w:r w:rsidR="00B44657">
        <w:t xml:space="preserve">на </w:t>
      </w:r>
      <w:r w:rsidR="00EF4D33">
        <w:t xml:space="preserve">поставку </w:t>
      </w:r>
      <w:r w:rsidR="00805237">
        <w:t>моноблока</w:t>
      </w:r>
      <w:r w:rsidR="00EF4D33" w:rsidRPr="00C93231">
        <w:t xml:space="preserve"> </w:t>
      </w:r>
      <w:r w:rsidR="00EF4D33">
        <w:t xml:space="preserve">HP </w:t>
      </w:r>
      <w:proofErr w:type="spellStart"/>
      <w:r w:rsidR="00EF4D33">
        <w:t>Touchsmart</w:t>
      </w:r>
      <w:proofErr w:type="spellEnd"/>
      <w:r w:rsidR="00EF4D33">
        <w:t xml:space="preserve"> 520-1002ru</w:t>
      </w:r>
    </w:p>
    <w:p w:rsidR="00A31B4E" w:rsidRPr="00973C93" w:rsidRDefault="00A31B4E" w:rsidP="002137CE">
      <w:pPr>
        <w:jc w:val="center"/>
      </w:pPr>
    </w:p>
    <w:p w:rsidR="002137CE" w:rsidRDefault="00990FF8" w:rsidP="002137CE">
      <w:pPr>
        <w:jc w:val="center"/>
      </w:pPr>
      <w:r>
        <w:t>ГПЗ 2</w:t>
      </w:r>
      <w:r w:rsidR="00EF4D33">
        <w:t>296</w:t>
      </w:r>
      <w:r>
        <w:t>/</w:t>
      </w:r>
      <w:r w:rsidR="00EF4D33">
        <w:t>1675</w:t>
      </w:r>
    </w:p>
    <w:p w:rsidR="002137CE" w:rsidRDefault="002137CE" w:rsidP="002137CE">
      <w:pPr>
        <w:jc w:val="cente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r w:rsidR="00F27806">
        <w:rPr>
          <w:lang w:val="en-US"/>
        </w:rPr>
        <w:t>ru</w:t>
      </w:r>
    </w:p>
    <w:p w:rsidR="002137CE" w:rsidRDefault="002137CE" w:rsidP="002137CE">
      <w:pPr>
        <w:jc w:val="center"/>
      </w:pPr>
      <w:r w:rsidRPr="00EA45F1">
        <w:t>«</w:t>
      </w:r>
      <w:r w:rsidR="00EF4D33" w:rsidRPr="00805237">
        <w:t>15</w:t>
      </w:r>
      <w:r w:rsidRPr="00EA45F1">
        <w:t xml:space="preserve">» </w:t>
      </w:r>
      <w:r w:rsidR="003E3F6F">
        <w:t>феврал</w:t>
      </w:r>
      <w:r w:rsidR="00990FF8">
        <w:t>я</w:t>
      </w:r>
      <w:r w:rsidR="00A20629">
        <w:t xml:space="preserve"> </w:t>
      </w:r>
      <w:r w:rsidR="00DF5440">
        <w:t>201</w:t>
      </w:r>
      <w:r w:rsidR="00FC6C10">
        <w:t>2</w:t>
      </w:r>
      <w:r w:rsidRPr="00EA45F1">
        <w:t xml:space="preserve"> года </w:t>
      </w:r>
    </w:p>
    <w:p w:rsidR="002137CE" w:rsidRDefault="002137CE" w:rsidP="002137CE">
      <w:pPr>
        <w:jc w:val="center"/>
      </w:pP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6052BE">
            <w:pPr>
              <w:jc w:val="both"/>
            </w:pPr>
            <w:r>
              <w:t>О</w:t>
            </w:r>
            <w:r w:rsidR="001C0DC4">
              <w:t>АО «</w:t>
            </w:r>
            <w:r w:rsidR="006052BE">
              <w:t>Приаргунское производственное горно-химическое объединение</w:t>
            </w:r>
            <w:r>
              <w:t>»</w:t>
            </w:r>
          </w:p>
        </w:tc>
      </w:tr>
      <w:tr w:rsidR="001D0C95" w:rsidTr="000C048C">
        <w:tc>
          <w:tcPr>
            <w:tcW w:w="4785" w:type="dxa"/>
          </w:tcPr>
          <w:p w:rsidR="001D0C95" w:rsidRPr="004542AE" w:rsidRDefault="001D0C95" w:rsidP="00804582">
            <w:pPr>
              <w:jc w:val="both"/>
            </w:pPr>
            <w:r w:rsidRPr="004542AE">
              <w:t>Уполномоченный орган</w:t>
            </w:r>
          </w:p>
        </w:tc>
        <w:tc>
          <w:tcPr>
            <w:tcW w:w="4786" w:type="dxa"/>
          </w:tcPr>
          <w:p w:rsidR="001D0C95" w:rsidRDefault="001D0C95" w:rsidP="00804582">
            <w:pPr>
              <w:jc w:val="both"/>
            </w:pPr>
            <w:r>
              <w:t>ОАО «Приаргунское производственное горно-химическое объединение»</w:t>
            </w:r>
          </w:p>
        </w:tc>
      </w:tr>
    </w:tbl>
    <w:p w:rsidR="00613B89" w:rsidRDefault="00613B89" w:rsidP="00D2795D"/>
    <w:p w:rsidR="002B73DD" w:rsidRDefault="002B73DD" w:rsidP="00D2795D"/>
    <w:p w:rsidR="002B73DD" w:rsidRDefault="002B73DD" w:rsidP="00D2795D"/>
    <w:p w:rsidR="00D2795D" w:rsidRDefault="00D2795D" w:rsidP="00D2795D">
      <w:r>
        <w:t>Согласовано:</w:t>
      </w:r>
    </w:p>
    <w:p w:rsidR="00D2795D" w:rsidRDefault="00D2795D" w:rsidP="00D2795D">
      <w:pPr>
        <w:jc w:val="center"/>
      </w:pPr>
    </w:p>
    <w:p w:rsidR="00D4479F" w:rsidRDefault="00C50397" w:rsidP="00D2795D">
      <w:r>
        <w:t>Заместитель</w:t>
      </w:r>
      <w:r w:rsidR="006052BE">
        <w:t xml:space="preserve"> генерального директора</w:t>
      </w:r>
    </w:p>
    <w:p w:rsidR="006052BE" w:rsidRDefault="006052BE" w:rsidP="00D2795D">
      <w:r>
        <w:t xml:space="preserve">по управлению системой снабжения и </w:t>
      </w:r>
    </w:p>
    <w:p w:rsidR="006052BE" w:rsidRDefault="006052BE" w:rsidP="00D2795D">
      <w:r>
        <w:t>реализации</w:t>
      </w:r>
    </w:p>
    <w:p w:rsidR="00613B89" w:rsidRDefault="00C50397" w:rsidP="00D2795D">
      <w:r>
        <w:t>А.Г. Крышко</w:t>
      </w:r>
    </w:p>
    <w:p w:rsidR="00D2795D" w:rsidRDefault="00613B89" w:rsidP="00D2795D">
      <w:r>
        <w:t xml:space="preserve"> _________________</w:t>
      </w:r>
    </w:p>
    <w:p w:rsidR="00613B89" w:rsidRDefault="00613B89" w:rsidP="00613B89"/>
    <w:p w:rsidR="00C62BC8" w:rsidRDefault="00613B89" w:rsidP="00691658">
      <w:r>
        <w:t>«_____</w:t>
      </w:r>
      <w:r w:rsidRPr="00EA45F1">
        <w:t xml:space="preserve">» </w:t>
      </w:r>
      <w:r w:rsidR="00DF5440">
        <w:t>_________ 201</w:t>
      </w:r>
      <w:r w:rsidR="008C5AD9">
        <w:t>2</w:t>
      </w:r>
      <w:r w:rsidRPr="00EA45F1">
        <w:t xml:space="preserve"> года</w:t>
      </w:r>
    </w:p>
    <w:p w:rsidR="009029CA" w:rsidRDefault="009029CA" w:rsidP="00691658"/>
    <w:p w:rsidR="002B73DD" w:rsidRDefault="002B73DD" w:rsidP="002B73DD"/>
    <w:p w:rsidR="002137CE" w:rsidRDefault="00B44657" w:rsidP="002137CE">
      <w:pPr>
        <w:jc w:val="center"/>
      </w:pPr>
      <w:r>
        <w:t>Краснокаменск</w:t>
      </w:r>
      <w:r w:rsidR="00DF5440">
        <w:t xml:space="preserve"> 201</w:t>
      </w:r>
      <w:r w:rsidR="008C5AD9">
        <w:t>2</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3E3F6F" w:rsidRDefault="001C0DC4" w:rsidP="003E3F6F">
      <w:pPr>
        <w:outlineLvl w:val="0"/>
      </w:pPr>
      <w:r>
        <w:t>на право заключения догов</w:t>
      </w:r>
      <w:r w:rsidR="00AE3AFC">
        <w:t xml:space="preserve">ора </w:t>
      </w:r>
      <w:r w:rsidR="00FE0772">
        <w:t>на поставку</w:t>
      </w:r>
      <w:r w:rsidR="001746DD">
        <w:t xml:space="preserve"> </w:t>
      </w:r>
      <w:r w:rsidR="00805237">
        <w:t>моноблока</w:t>
      </w:r>
      <w:r w:rsidR="002D2F1E" w:rsidRPr="00C93231">
        <w:t xml:space="preserve"> </w:t>
      </w:r>
      <w:r w:rsidR="002D2F1E">
        <w:t xml:space="preserve">HP </w:t>
      </w:r>
      <w:proofErr w:type="spellStart"/>
      <w:r w:rsidR="002D2F1E">
        <w:t>Touchsmart</w:t>
      </w:r>
      <w:proofErr w:type="spellEnd"/>
      <w:r w:rsidR="002D2F1E">
        <w:t xml:space="preserve"> 520-1002ru</w:t>
      </w:r>
    </w:p>
    <w:p w:rsidR="00B44657" w:rsidRDefault="00B44657" w:rsidP="003E3F6F"/>
    <w:p w:rsidR="001D0C95" w:rsidRPr="00705BCF" w:rsidRDefault="001D0C95" w:rsidP="001D0C95">
      <w:r w:rsidRPr="00705BCF">
        <w:rPr>
          <w:b/>
        </w:rPr>
        <w:t>Уполномоченный орган:</w:t>
      </w:r>
      <w:r w:rsidRPr="00705BCF">
        <w:t xml:space="preserve"> Открытое акционерное общество.</w:t>
      </w:r>
    </w:p>
    <w:p w:rsidR="001D0C95" w:rsidRPr="00705BCF" w:rsidRDefault="001D0C95" w:rsidP="001D0C95">
      <w:r w:rsidRPr="00705BCF">
        <w:t xml:space="preserve">Юридический адрес: 674673, Забайкальский край, </w:t>
      </w:r>
      <w:proofErr w:type="gramStart"/>
      <w:r w:rsidRPr="00705BCF">
        <w:t>г</w:t>
      </w:r>
      <w:proofErr w:type="gramEnd"/>
      <w:r w:rsidRPr="00705BCF">
        <w:t>. Краснокаменск</w:t>
      </w:r>
    </w:p>
    <w:p w:rsidR="001D0C95" w:rsidRDefault="001D0C95" w:rsidP="001D0C95">
      <w:pPr>
        <w:jc w:val="both"/>
      </w:pPr>
      <w:r w:rsidRPr="00705BCF">
        <w:t xml:space="preserve">Почтовый адрес: 674673, Забайкальский край, </w:t>
      </w:r>
      <w:proofErr w:type="gramStart"/>
      <w:r w:rsidRPr="00705BCF">
        <w:t>г</w:t>
      </w:r>
      <w:proofErr w:type="gramEnd"/>
      <w:r w:rsidRPr="00705BCF">
        <w:t>. Краснокаменск, ОПС-3, а/я 4</w:t>
      </w:r>
      <w:r w:rsidR="00EF548D">
        <w:t>96</w:t>
      </w:r>
    </w:p>
    <w:p w:rsidR="001D0C95" w:rsidRDefault="001D0C95" w:rsidP="001D0C95">
      <w:pPr>
        <w:jc w:val="both"/>
      </w:pP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 xml:space="preserve">674673, Забайкальский край, </w:t>
      </w:r>
      <w:proofErr w:type="gramStart"/>
      <w:r w:rsidRPr="00256C2F">
        <w:t>г</w:t>
      </w:r>
      <w:proofErr w:type="gramEnd"/>
      <w:r w:rsidRPr="00256C2F">
        <w:t>. Краснокаменск</w:t>
      </w:r>
    </w:p>
    <w:p w:rsidR="00B44657" w:rsidRPr="00256C2F" w:rsidRDefault="00B44657" w:rsidP="00B44657">
      <w:pPr>
        <w:jc w:val="both"/>
      </w:pPr>
      <w:r w:rsidRPr="00256C2F">
        <w:t>Почтовый адрес:</w:t>
      </w:r>
      <w:r w:rsidRPr="003A048B">
        <w:t xml:space="preserve"> </w:t>
      </w:r>
      <w:r w:rsidR="00EF548D" w:rsidRPr="00705BCF">
        <w:t xml:space="preserve">674673, Забайкальский край, </w:t>
      </w:r>
      <w:proofErr w:type="gramStart"/>
      <w:r w:rsidR="00EF548D" w:rsidRPr="00705BCF">
        <w:t>г</w:t>
      </w:r>
      <w:proofErr w:type="gramEnd"/>
      <w:r w:rsidR="00EF548D" w:rsidRPr="00705BCF">
        <w:t>. Краснокаменск, ОПС-3, а/я 4</w:t>
      </w:r>
      <w:r w:rsidR="00EF548D">
        <w:t>96</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3E3F6F" w:rsidRDefault="00A31B4E" w:rsidP="003E3F6F">
      <w:pPr>
        <w:outlineLvl w:val="0"/>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t xml:space="preserve">поставка </w:t>
      </w:r>
      <w:r w:rsidR="00805237">
        <w:t>моноблока</w:t>
      </w:r>
      <w:r w:rsidR="002D2F1E" w:rsidRPr="00C93231">
        <w:t xml:space="preserve"> </w:t>
      </w:r>
      <w:r w:rsidR="002D2F1E">
        <w:t xml:space="preserve">HP </w:t>
      </w:r>
      <w:proofErr w:type="spellStart"/>
      <w:r w:rsidR="002D2F1E">
        <w:t>Touchsmart</w:t>
      </w:r>
      <w:proofErr w:type="spellEnd"/>
      <w:r w:rsidR="002D2F1E">
        <w:t xml:space="preserve"> 520-1002ru</w:t>
      </w:r>
    </w:p>
    <w:p w:rsidR="00A31B4E" w:rsidRDefault="002E6D63" w:rsidP="00EF548D">
      <w:pPr>
        <w:outlineLvl w:val="0"/>
      </w:pPr>
      <w:r w:rsidRPr="002E6D63">
        <w:t>в</w:t>
      </w:r>
      <w:r>
        <w:rPr>
          <w:color w:val="FF0000"/>
        </w:rPr>
        <w:t xml:space="preserve"> </w:t>
      </w:r>
      <w:r w:rsidR="00DC33AC">
        <w:t>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1746DD">
        <w:t>02</w:t>
      </w:r>
      <w:r w:rsidRPr="00613B89">
        <w:t>-</w:t>
      </w:r>
      <w:r w:rsidR="001746DD">
        <w:t>30</w:t>
      </w:r>
      <w:r w:rsidRPr="00613B89">
        <w:t xml:space="preserve"> до </w:t>
      </w:r>
      <w:r w:rsidR="001746DD">
        <w:t>11</w:t>
      </w:r>
      <w:r w:rsidRPr="00613B89">
        <w:t>-</w:t>
      </w:r>
      <w:r w:rsidR="001746DD">
        <w:t>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 xml:space="preserve">несение изменений </w:t>
      </w:r>
      <w:proofErr w:type="gramStart"/>
      <w:r w:rsidR="00235386">
        <w:t>в</w:t>
      </w:r>
      <w:proofErr w:type="gramEnd"/>
      <w:r w:rsidR="00235386">
        <w:t xml:space="preserve">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r w:rsidR="00ED572F">
        <w:rPr>
          <w:lang w:val="en-US"/>
        </w:rPr>
        <w:t>ru</w:t>
      </w:r>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9B167C" w:rsidRDefault="009B167C" w:rsidP="00691658">
      <w:pPr>
        <w:jc w:val="both"/>
        <w:outlineLvl w:val="0"/>
      </w:pPr>
      <w:r w:rsidRPr="00A20629">
        <w:rPr>
          <w:b/>
        </w:rPr>
        <w:t>Начальная (максимальная) цена</w:t>
      </w:r>
      <w:r w:rsidR="0057629E" w:rsidRPr="00A20629">
        <w:rPr>
          <w:b/>
        </w:rPr>
        <w:t xml:space="preserve"> договора, включая НДС: </w:t>
      </w:r>
      <w:r w:rsidR="002D2F1E" w:rsidRPr="002D2F1E">
        <w:rPr>
          <w:b/>
        </w:rPr>
        <w:t>309 600</w:t>
      </w:r>
      <w:r w:rsidR="002D2F1E" w:rsidRPr="00994C51">
        <w:rPr>
          <w:i/>
        </w:rPr>
        <w:t xml:space="preserve"> (</w:t>
      </w:r>
      <w:r w:rsidR="002D2F1E" w:rsidRPr="002D2F1E">
        <w:t>Триста девять тысяч шестьсот</w:t>
      </w:r>
      <w:r w:rsidR="002D2F1E">
        <w:t>)</w:t>
      </w:r>
      <w:r w:rsidR="002D2F1E" w:rsidRPr="002D2F1E">
        <w:t xml:space="preserve"> рублей 56</w:t>
      </w:r>
      <w:r w:rsidR="002D2F1E">
        <w:t xml:space="preserve"> копеек</w:t>
      </w:r>
      <w:r w:rsidR="00044C94" w:rsidRPr="00044C94">
        <w:t>.</w:t>
      </w:r>
      <w:r w:rsidR="00044C94">
        <w:rPr>
          <w:b/>
          <w:color w:val="FF0000"/>
        </w:rPr>
        <w:t xml:space="preserve"> </w:t>
      </w:r>
      <w:proofErr w:type="gramStart"/>
      <w:r w:rsidRPr="00B865F3">
        <w:t xml:space="preserve">Цена </w:t>
      </w:r>
      <w:r w:rsidR="00323457">
        <w:t>договора</w:t>
      </w:r>
      <w:r w:rsidRPr="00B865F3">
        <w:t xml:space="preserve"> </w:t>
      </w:r>
      <w:r w:rsidR="00323457">
        <w:t xml:space="preserve">включает в себя стоимость Товара с учетом: </w:t>
      </w:r>
      <w:r w:rsidR="00EE2417">
        <w:t>всех налогов, сборов, пошлин и других обязательных платежей</w:t>
      </w:r>
      <w:r w:rsidRPr="00B865F3">
        <w:t xml:space="preserve">, транспортные и экспедиторские расходы, </w:t>
      </w:r>
      <w:r w:rsidR="00EE2417">
        <w:t>расходы по страхованию, упаковке</w:t>
      </w:r>
      <w:r w:rsidRPr="00B865F3">
        <w:t>, маркировк</w:t>
      </w:r>
      <w:r w:rsidR="00EE2417">
        <w:t>е</w:t>
      </w:r>
      <w:r w:rsidRPr="00B865F3">
        <w:t xml:space="preserve">, </w:t>
      </w:r>
      <w:r w:rsidR="00EE2417">
        <w:t>доставке и разгрузке, а также другие затраты связанные с выполнением договора.</w:t>
      </w:r>
      <w:proofErr w:type="gramEnd"/>
      <w:r w:rsidR="00EE2417">
        <w:t xml:space="preserve"> Цена договора должна оставаться фиксированной в течение всего срока действия Договора</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EF548D">
        <w:t>12</w:t>
      </w:r>
      <w:r w:rsidRPr="00B44657">
        <w:rPr>
          <w:color w:val="FF0000"/>
        </w:rPr>
        <w:t xml:space="preserve"> </w:t>
      </w:r>
      <w:r w:rsidRPr="00613B89">
        <w:t xml:space="preserve">час. </w:t>
      </w:r>
      <w:r w:rsidR="00EF548D">
        <w:t>00</w:t>
      </w:r>
      <w:r w:rsidRPr="00613B89">
        <w:t xml:space="preserve"> мин. «</w:t>
      </w:r>
      <w:r w:rsidR="00103E8E" w:rsidRPr="00805237">
        <w:t>15</w:t>
      </w:r>
      <w:r w:rsidRPr="00613B89">
        <w:t>»</w:t>
      </w:r>
      <w:r w:rsidR="00C50397">
        <w:t xml:space="preserve"> </w:t>
      </w:r>
      <w:r w:rsidR="00417B9D">
        <w:t>феврал</w:t>
      </w:r>
      <w:r w:rsidR="00EF548D">
        <w:t xml:space="preserve">я </w:t>
      </w:r>
      <w:r w:rsidR="00D628F0">
        <w:t>201</w:t>
      </w:r>
      <w:r w:rsidR="008459F3">
        <w:t>2</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lastRenderedPageBreak/>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E35B4D">
        <w:t>01</w:t>
      </w:r>
      <w:r w:rsidR="00A879D4" w:rsidRPr="00B44657">
        <w:rPr>
          <w:color w:val="FF0000"/>
        </w:rPr>
        <w:t xml:space="preserve"> </w:t>
      </w:r>
      <w:r w:rsidRPr="00613B89">
        <w:t xml:space="preserve">час. </w:t>
      </w:r>
      <w:r w:rsidR="005A0A78">
        <w:t>00</w:t>
      </w:r>
      <w:r w:rsidRPr="00613B89">
        <w:t xml:space="preserve"> мин. «</w:t>
      </w:r>
      <w:r w:rsidR="00103E8E" w:rsidRPr="00805237">
        <w:t>21</w:t>
      </w:r>
      <w:r w:rsidR="00A879D4" w:rsidRPr="00613B89">
        <w:t>»</w:t>
      </w:r>
      <w:r w:rsidR="00C50397">
        <w:t xml:space="preserve"> </w:t>
      </w:r>
      <w:r w:rsidR="00417B9D">
        <w:t>феврал</w:t>
      </w:r>
      <w:r w:rsidR="005A0A78">
        <w:t>я</w:t>
      </w:r>
      <w:r w:rsidR="001D0C95">
        <w:t xml:space="preserve"> </w:t>
      </w:r>
      <w:r w:rsidR="00D628F0">
        <w:t>201</w:t>
      </w:r>
      <w:r w:rsidR="002B73DD">
        <w:t>2</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506C7E">
        <w:t>08</w:t>
      </w:r>
      <w:r w:rsidR="005158E4" w:rsidRPr="00613B89">
        <w:t xml:space="preserve"> час. </w:t>
      </w:r>
      <w:r w:rsidR="00506C7E">
        <w:t>00</w:t>
      </w:r>
      <w:r w:rsidR="005158E4" w:rsidRPr="00613B89">
        <w:t xml:space="preserve"> мин. «</w:t>
      </w:r>
      <w:r w:rsidR="00103E8E" w:rsidRPr="00805237">
        <w:t>24</w:t>
      </w:r>
      <w:r w:rsidR="005158E4" w:rsidRPr="00613B89">
        <w:t xml:space="preserve">» </w:t>
      </w:r>
      <w:r w:rsidR="00417B9D">
        <w:t>феврал</w:t>
      </w:r>
      <w:r w:rsidR="00506C7E">
        <w:t>я</w:t>
      </w:r>
      <w:r w:rsidR="001D0C95">
        <w:t xml:space="preserve"> </w:t>
      </w:r>
      <w:r w:rsidR="00D628F0">
        <w:t>201</w:t>
      </w:r>
      <w:r w:rsidR="008459F3">
        <w:t>2</w:t>
      </w:r>
      <w:r w:rsidR="005158E4" w:rsidRPr="00613B89">
        <w:t xml:space="preserve">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0C1CFE" w:rsidRDefault="000C1CFE" w:rsidP="004D0408">
      <w:pPr>
        <w:rPr>
          <w:sz w:val="22"/>
          <w:szCs w:val="22"/>
        </w:rPr>
      </w:pPr>
    </w:p>
    <w:p w:rsidR="004D0408" w:rsidRDefault="004D0408" w:rsidP="004D0408">
      <w:pPr>
        <w:rPr>
          <w:sz w:val="22"/>
          <w:szCs w:val="22"/>
        </w:rPr>
      </w:pPr>
    </w:p>
    <w:p w:rsidR="00B208B7" w:rsidRDefault="00B208B7" w:rsidP="004D0408">
      <w:pPr>
        <w:rPr>
          <w:sz w:val="22"/>
          <w:szCs w:val="22"/>
        </w:rPr>
      </w:pPr>
    </w:p>
    <w:p w:rsidR="00B208B7" w:rsidRDefault="00B208B7" w:rsidP="004D0408">
      <w:pPr>
        <w:rPr>
          <w:sz w:val="22"/>
          <w:szCs w:val="22"/>
        </w:rPr>
      </w:pPr>
    </w:p>
    <w:p w:rsidR="00B208B7" w:rsidRDefault="00B208B7" w:rsidP="004D0408">
      <w:pPr>
        <w:rPr>
          <w:sz w:val="22"/>
          <w:szCs w:val="22"/>
        </w:rPr>
      </w:pPr>
    </w:p>
    <w:p w:rsidR="00B208B7" w:rsidRDefault="00B208B7" w:rsidP="004D0408">
      <w:pPr>
        <w:rPr>
          <w:sz w:val="22"/>
          <w:szCs w:val="22"/>
        </w:rPr>
      </w:pPr>
    </w:p>
    <w:p w:rsidR="00B208B7" w:rsidRDefault="00B208B7"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B208B7" w:rsidRDefault="00B208B7" w:rsidP="004D0408">
      <w:pPr>
        <w:pStyle w:val="3"/>
        <w:spacing w:before="0" w:after="0"/>
        <w:ind w:firstLine="709"/>
        <w:jc w:val="both"/>
        <w:rPr>
          <w:rFonts w:ascii="Times New Roman" w:hAnsi="Times New Roman"/>
          <w:bCs w:val="0"/>
          <w:sz w:val="24"/>
          <w:szCs w:val="24"/>
        </w:rPr>
      </w:pPr>
      <w:bookmarkStart w:id="0" w:name="_Toc231549589"/>
      <w:bookmarkStart w:id="1" w:name="_Toc236236010"/>
    </w:p>
    <w:p w:rsidR="004D0408" w:rsidRPr="003E0E14" w:rsidRDefault="004D0408" w:rsidP="004D0408">
      <w:pPr>
        <w:pStyle w:val="3"/>
        <w:spacing w:before="0" w:after="0"/>
        <w:ind w:firstLine="709"/>
        <w:jc w:val="both"/>
        <w:rPr>
          <w:rFonts w:ascii="Times New Roman" w:hAnsi="Times New Roman"/>
          <w:bCs w:val="0"/>
          <w:sz w:val="24"/>
          <w:szCs w:val="24"/>
        </w:rPr>
      </w:pPr>
      <w:r w:rsidRPr="005C7763">
        <w:rPr>
          <w:rFonts w:ascii="Times New Roman" w:hAnsi="Times New Roman"/>
          <w:bCs w:val="0"/>
          <w:sz w:val="24"/>
          <w:szCs w:val="24"/>
        </w:rPr>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4D0408" w:rsidRDefault="00DB76F1" w:rsidP="005E0FF2">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4D0408" w:rsidRDefault="004D0408" w:rsidP="004D0408">
      <w:pPr>
        <w:ind w:firstLine="709"/>
      </w:pPr>
    </w:p>
    <w:p w:rsidR="004D0408" w:rsidRPr="00143CE2" w:rsidRDefault="004D0408" w:rsidP="004D0408">
      <w:pPr>
        <w:ind w:firstLine="709"/>
        <w:rPr>
          <w:b/>
        </w:rPr>
      </w:pPr>
      <w:r w:rsidRPr="00143CE2">
        <w:rPr>
          <w:b/>
        </w:rPr>
        <w:t xml:space="preserve">Статья </w:t>
      </w:r>
      <w:r w:rsidR="005E0FF2">
        <w:rPr>
          <w:b/>
        </w:rPr>
        <w:t>4</w:t>
      </w:r>
      <w:r w:rsidRPr="00143CE2">
        <w:rPr>
          <w:b/>
        </w:rPr>
        <w:t>.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lastRenderedPageBreak/>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rsidR="00E3341A">
        <w:t>.</w:t>
      </w:r>
    </w:p>
    <w:p w:rsidR="00B208B7" w:rsidRDefault="00B208B7" w:rsidP="004D0408">
      <w:pPr>
        <w:rPr>
          <w:b/>
          <w:caps/>
          <w:sz w:val="28"/>
          <w:szCs w:val="28"/>
        </w:rPr>
      </w:pPr>
    </w:p>
    <w:p w:rsidR="004D0408" w:rsidRDefault="004D0408" w:rsidP="004D0408">
      <w:pPr>
        <w:rPr>
          <w:b/>
          <w:caps/>
          <w:sz w:val="28"/>
          <w:szCs w:val="28"/>
        </w:rPr>
      </w:pPr>
      <w:r>
        <w:rPr>
          <w:b/>
          <w:caps/>
          <w:sz w:val="28"/>
          <w:szCs w:val="28"/>
        </w:rPr>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proofErr w:type="gramStart"/>
            <w:r w:rsidRPr="009C673B">
              <w:rPr>
                <w:rFonts w:ascii="Times New Roman" w:hAnsi="Times New Roman"/>
                <w:b/>
                <w:color w:val="auto"/>
                <w:sz w:val="22"/>
                <w:szCs w:val="22"/>
              </w:rPr>
              <w:t>п</w:t>
            </w:r>
            <w:proofErr w:type="spellEnd"/>
            <w:proofErr w:type="gram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 xml:space="preserve">Юридический адрес: 674673, Забайкальский край, </w:t>
            </w:r>
            <w:proofErr w:type="gramStart"/>
            <w:r w:rsidRPr="005C4E94">
              <w:rPr>
                <w:sz w:val="22"/>
                <w:szCs w:val="22"/>
              </w:rPr>
              <w:t>г</w:t>
            </w:r>
            <w:proofErr w:type="gramEnd"/>
            <w:r w:rsidRPr="005C4E94">
              <w:rPr>
                <w:sz w:val="22"/>
                <w:szCs w:val="22"/>
              </w:rPr>
              <w:t>. Краснокаменск</w:t>
            </w:r>
          </w:p>
          <w:p w:rsidR="004D0408" w:rsidRPr="005C4E94" w:rsidRDefault="005C4E94" w:rsidP="005C4E94">
            <w:pPr>
              <w:ind w:left="57" w:right="162"/>
              <w:jc w:val="both"/>
            </w:pPr>
            <w:r w:rsidRPr="005C4E94">
              <w:rPr>
                <w:sz w:val="22"/>
                <w:szCs w:val="22"/>
              </w:rPr>
              <w:t xml:space="preserve">Почтовый адрес: </w:t>
            </w:r>
            <w:r w:rsidR="000C1CFE">
              <w:rPr>
                <w:sz w:val="22"/>
                <w:szCs w:val="22"/>
              </w:rPr>
              <w:t>674673</w:t>
            </w:r>
            <w:r w:rsidR="000C1CFE" w:rsidRPr="000E2B3F">
              <w:rPr>
                <w:sz w:val="22"/>
                <w:szCs w:val="22"/>
              </w:rPr>
              <w:t>, Забайкаль</w:t>
            </w:r>
            <w:r w:rsidR="000C1CFE">
              <w:rPr>
                <w:sz w:val="22"/>
                <w:szCs w:val="22"/>
              </w:rPr>
              <w:t xml:space="preserve">ский край, </w:t>
            </w:r>
            <w:proofErr w:type="gramStart"/>
            <w:r w:rsidR="000C1CFE">
              <w:rPr>
                <w:sz w:val="22"/>
                <w:szCs w:val="22"/>
              </w:rPr>
              <w:t>г</w:t>
            </w:r>
            <w:proofErr w:type="gramEnd"/>
            <w:r w:rsidR="000C1CFE">
              <w:rPr>
                <w:sz w:val="22"/>
                <w:szCs w:val="22"/>
              </w:rPr>
              <w:t>. Краснокаменск, ОПС-3, а/я 4</w:t>
            </w:r>
            <w:r w:rsidR="000C1CFE" w:rsidRPr="000E2B3F">
              <w:rPr>
                <w:sz w:val="22"/>
                <w:szCs w:val="22"/>
              </w:rPr>
              <w:t>9</w:t>
            </w:r>
            <w:r w:rsidR="000C1CFE">
              <w:rPr>
                <w:sz w:val="22"/>
                <w:szCs w:val="22"/>
              </w:rPr>
              <w:t>6</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0E2B3F" w:rsidRDefault="00CB3A53" w:rsidP="0088402C">
            <w:pPr>
              <w:ind w:left="57" w:right="162"/>
              <w:jc w:val="both"/>
              <w:rPr>
                <w:sz w:val="22"/>
                <w:szCs w:val="22"/>
              </w:rPr>
            </w:pPr>
            <w:r w:rsidRPr="000E2B3F">
              <w:rPr>
                <w:sz w:val="22"/>
                <w:szCs w:val="22"/>
              </w:rPr>
              <w:t>Открытое акционерное общество «Приаргунское производственное горно-химическое объединение»</w:t>
            </w:r>
            <w:r w:rsidR="004D0408" w:rsidRPr="000E2B3F">
              <w:rPr>
                <w:sz w:val="22"/>
                <w:szCs w:val="22"/>
              </w:rPr>
              <w:t>.</w:t>
            </w:r>
          </w:p>
          <w:p w:rsidR="00CB3A53" w:rsidRPr="000E2B3F" w:rsidRDefault="00CB3A53" w:rsidP="00CB3A53">
            <w:pPr>
              <w:ind w:left="57" w:right="162"/>
              <w:jc w:val="both"/>
              <w:rPr>
                <w:sz w:val="22"/>
                <w:szCs w:val="22"/>
              </w:rPr>
            </w:pPr>
            <w:r w:rsidRPr="000E2B3F">
              <w:rPr>
                <w:sz w:val="22"/>
                <w:szCs w:val="22"/>
              </w:rPr>
              <w:t xml:space="preserve">Юридический адрес: 674673, Забайкальский край, </w:t>
            </w:r>
            <w:proofErr w:type="gramStart"/>
            <w:r w:rsidRPr="000E2B3F">
              <w:rPr>
                <w:sz w:val="22"/>
                <w:szCs w:val="22"/>
              </w:rPr>
              <w:t>г</w:t>
            </w:r>
            <w:proofErr w:type="gramEnd"/>
            <w:r w:rsidRPr="000E2B3F">
              <w:rPr>
                <w:sz w:val="22"/>
                <w:szCs w:val="22"/>
              </w:rPr>
              <w:t>. Краснокаменск</w:t>
            </w:r>
          </w:p>
          <w:p w:rsidR="00CB3A53" w:rsidRPr="000E2B3F" w:rsidRDefault="00FD07AD" w:rsidP="00CB3A53">
            <w:pPr>
              <w:ind w:left="57" w:right="162"/>
              <w:jc w:val="both"/>
              <w:rPr>
                <w:sz w:val="22"/>
                <w:szCs w:val="22"/>
              </w:rPr>
            </w:pPr>
            <w:r>
              <w:rPr>
                <w:sz w:val="22"/>
                <w:szCs w:val="22"/>
              </w:rPr>
              <w:t>Почтовый адрес: 674673</w:t>
            </w:r>
            <w:r w:rsidR="00CB3A53" w:rsidRPr="000E2B3F">
              <w:rPr>
                <w:sz w:val="22"/>
                <w:szCs w:val="22"/>
              </w:rPr>
              <w:t>, Забайкаль</w:t>
            </w:r>
            <w:r>
              <w:rPr>
                <w:sz w:val="22"/>
                <w:szCs w:val="22"/>
              </w:rPr>
              <w:t xml:space="preserve">ский край, </w:t>
            </w:r>
            <w:proofErr w:type="gramStart"/>
            <w:r>
              <w:rPr>
                <w:sz w:val="22"/>
                <w:szCs w:val="22"/>
              </w:rPr>
              <w:t>г</w:t>
            </w:r>
            <w:proofErr w:type="gramEnd"/>
            <w:r>
              <w:rPr>
                <w:sz w:val="22"/>
                <w:szCs w:val="22"/>
              </w:rPr>
              <w:t>. Краснокаменск, ОПС-3, а/я 4</w:t>
            </w:r>
            <w:r w:rsidR="00CB3A53" w:rsidRPr="000E2B3F">
              <w:rPr>
                <w:sz w:val="22"/>
                <w:szCs w:val="22"/>
              </w:rPr>
              <w:t>9</w:t>
            </w:r>
            <w:r>
              <w:rPr>
                <w:sz w:val="22"/>
                <w:szCs w:val="22"/>
              </w:rPr>
              <w:t>6</w:t>
            </w:r>
          </w:p>
          <w:p w:rsidR="00EA7EA6" w:rsidRPr="005C36BA" w:rsidRDefault="004D0408" w:rsidP="00EA7EA6">
            <w:pPr>
              <w:ind w:left="57" w:right="162"/>
              <w:jc w:val="both"/>
              <w:rPr>
                <w:sz w:val="22"/>
                <w:szCs w:val="22"/>
              </w:rPr>
            </w:pPr>
            <w:r w:rsidRPr="000E2B3F">
              <w:rPr>
                <w:sz w:val="22"/>
                <w:szCs w:val="22"/>
              </w:rPr>
              <w:t xml:space="preserve">Контактное лицо по техническим вопросам: </w:t>
            </w:r>
            <w:r w:rsidR="005C36BA" w:rsidRPr="005C36BA">
              <w:rPr>
                <w:sz w:val="22"/>
                <w:szCs w:val="22"/>
              </w:rPr>
              <w:t>Зам. директора ДИТ</w:t>
            </w:r>
          </w:p>
          <w:p w:rsidR="00CE7BB9" w:rsidRDefault="00251DBD" w:rsidP="00EA7EA6">
            <w:pPr>
              <w:ind w:right="162"/>
              <w:jc w:val="both"/>
              <w:rPr>
                <w:sz w:val="22"/>
                <w:szCs w:val="22"/>
              </w:rPr>
            </w:pPr>
            <w:r w:rsidRPr="005C36BA">
              <w:rPr>
                <w:sz w:val="22"/>
                <w:szCs w:val="22"/>
              </w:rPr>
              <w:t xml:space="preserve"> </w:t>
            </w:r>
            <w:r w:rsidR="005C36BA" w:rsidRPr="005C36BA">
              <w:rPr>
                <w:sz w:val="22"/>
                <w:szCs w:val="22"/>
              </w:rPr>
              <w:t>Фетинг Виктор Николаевич</w:t>
            </w:r>
          </w:p>
          <w:p w:rsidR="00EA7EA6" w:rsidRPr="00EA7EA6" w:rsidRDefault="00251DBD" w:rsidP="00EA7EA6">
            <w:pPr>
              <w:ind w:right="162"/>
              <w:jc w:val="both"/>
              <w:rPr>
                <w:sz w:val="22"/>
                <w:szCs w:val="22"/>
              </w:rPr>
            </w:pPr>
            <w:r>
              <w:rPr>
                <w:sz w:val="22"/>
                <w:szCs w:val="22"/>
              </w:rPr>
              <w:t xml:space="preserve"> </w:t>
            </w:r>
            <w:r w:rsidR="00EA7EA6" w:rsidRPr="00EA7EA6">
              <w:rPr>
                <w:sz w:val="22"/>
                <w:szCs w:val="22"/>
              </w:rPr>
              <w:t xml:space="preserve">Телефон: 8 (30245) </w:t>
            </w:r>
            <w:r w:rsidR="005C36BA">
              <w:rPr>
                <w:sz w:val="22"/>
                <w:szCs w:val="22"/>
              </w:rPr>
              <w:t>2-89-12, 3-50-01</w:t>
            </w:r>
          </w:p>
          <w:p w:rsidR="00B208B7" w:rsidRPr="00B208B7" w:rsidRDefault="00EA7EA6" w:rsidP="005979E8">
            <w:pPr>
              <w:rPr>
                <w:rFonts w:eastAsiaTheme="minorEastAsia"/>
                <w:noProof/>
              </w:rPr>
            </w:pPr>
            <w:r w:rsidRPr="00EA7EA6">
              <w:rPr>
                <w:sz w:val="22"/>
                <w:szCs w:val="22"/>
              </w:rPr>
              <w:t xml:space="preserve"> Адрес электронной почты: </w:t>
            </w:r>
            <w:proofErr w:type="spellStart"/>
            <w:r w:rsidR="005C36BA" w:rsidRPr="005C36BA">
              <w:rPr>
                <w:sz w:val="22"/>
                <w:szCs w:val="22"/>
                <w:lang w:val="en-US"/>
              </w:rPr>
              <w:t>FetingVN</w:t>
            </w:r>
            <w:proofErr w:type="spellEnd"/>
            <w:r w:rsidRPr="00EA7EA6">
              <w:rPr>
                <w:rFonts w:eastAsiaTheme="minorEastAsia"/>
                <w:noProof/>
              </w:rPr>
              <w:t>@</w:t>
            </w:r>
            <w:r w:rsidRPr="00EA7EA6">
              <w:rPr>
                <w:rFonts w:eastAsiaTheme="minorEastAsia"/>
                <w:noProof/>
                <w:lang w:val="en-US"/>
              </w:rPr>
              <w:t>ppgho</w:t>
            </w:r>
            <w:r w:rsidRPr="00EA7EA6">
              <w:rPr>
                <w:rFonts w:eastAsiaTheme="minorEastAsia"/>
                <w:noProof/>
              </w:rPr>
              <w:t>.</w:t>
            </w:r>
            <w:r w:rsidRPr="00EA7EA6">
              <w:rPr>
                <w:rFonts w:eastAsiaTheme="minorEastAsia"/>
                <w:noProof/>
                <w:lang w:val="en-US"/>
              </w:rPr>
              <w:t>ru</w:t>
            </w:r>
            <w:r w:rsidR="00F0356F" w:rsidRPr="00EA7EA6">
              <w:rPr>
                <w:rFonts w:eastAsiaTheme="minorEastAsia"/>
                <w:noProof/>
              </w:rPr>
              <w:t xml:space="preserve"> </w:t>
            </w:r>
          </w:p>
          <w:p w:rsidR="00D35A67" w:rsidRDefault="004D0408" w:rsidP="00D35A67">
            <w:pPr>
              <w:ind w:left="57" w:right="162"/>
              <w:jc w:val="both"/>
              <w:rPr>
                <w:sz w:val="22"/>
                <w:szCs w:val="22"/>
              </w:rPr>
            </w:pPr>
            <w:r w:rsidRPr="000E2B3F">
              <w:rPr>
                <w:sz w:val="22"/>
                <w:szCs w:val="22"/>
              </w:rPr>
              <w:t xml:space="preserve">Контактное лицо по процедурным вопросам: </w:t>
            </w:r>
            <w:r w:rsidR="000C1CFE">
              <w:rPr>
                <w:sz w:val="22"/>
                <w:szCs w:val="22"/>
              </w:rPr>
              <w:t>начальник</w:t>
            </w:r>
            <w:r w:rsidR="00D35A67">
              <w:rPr>
                <w:sz w:val="22"/>
                <w:szCs w:val="22"/>
              </w:rPr>
              <w:t xml:space="preserve"> отдела подготовки и обработки закупочных операций</w:t>
            </w:r>
          </w:p>
          <w:p w:rsidR="00D35A67" w:rsidRDefault="00FD07AD" w:rsidP="00D35A67">
            <w:pPr>
              <w:ind w:left="57" w:right="162"/>
              <w:jc w:val="both"/>
              <w:rPr>
                <w:sz w:val="22"/>
                <w:szCs w:val="22"/>
              </w:rPr>
            </w:pPr>
            <w:r>
              <w:rPr>
                <w:sz w:val="22"/>
                <w:szCs w:val="22"/>
              </w:rPr>
              <w:t>Шуранова Елена Вадимовна</w:t>
            </w:r>
          </w:p>
          <w:p w:rsidR="00D35A67" w:rsidRDefault="00C50397" w:rsidP="00D35A67">
            <w:pPr>
              <w:ind w:left="57" w:right="162"/>
              <w:jc w:val="both"/>
              <w:rPr>
                <w:sz w:val="22"/>
                <w:szCs w:val="22"/>
              </w:rPr>
            </w:pPr>
            <w:r>
              <w:rPr>
                <w:sz w:val="22"/>
                <w:szCs w:val="22"/>
              </w:rPr>
              <w:lastRenderedPageBreak/>
              <w:t>Телефон: 8 (30245) 3-5</w:t>
            </w:r>
            <w:r w:rsidR="00F23D27">
              <w:rPr>
                <w:sz w:val="22"/>
                <w:szCs w:val="22"/>
              </w:rPr>
              <w:t>2</w:t>
            </w:r>
            <w:r>
              <w:rPr>
                <w:sz w:val="22"/>
                <w:szCs w:val="22"/>
              </w:rPr>
              <w:t>-</w:t>
            </w:r>
            <w:r w:rsidR="00F23D27">
              <w:rPr>
                <w:sz w:val="22"/>
                <w:szCs w:val="22"/>
              </w:rPr>
              <w:t>75</w:t>
            </w:r>
          </w:p>
          <w:p w:rsidR="004D0408" w:rsidRPr="000C1CFE" w:rsidRDefault="00D35A67" w:rsidP="000C1CFE">
            <w:pPr>
              <w:ind w:left="57" w:right="162"/>
              <w:jc w:val="both"/>
              <w:rPr>
                <w:sz w:val="22"/>
                <w:szCs w:val="22"/>
              </w:rPr>
            </w:pPr>
            <w:r>
              <w:rPr>
                <w:sz w:val="22"/>
                <w:szCs w:val="22"/>
              </w:rPr>
              <w:t xml:space="preserve">Адрес электронной почты:  </w:t>
            </w:r>
            <w:r w:rsidR="00FD07AD" w:rsidRPr="000C1CFE">
              <w:rPr>
                <w:rFonts w:eastAsiaTheme="minorEastAsia"/>
                <w:noProof/>
                <w:lang w:val="en-US"/>
              </w:rPr>
              <w:t>ShuranovaEV</w:t>
            </w:r>
            <w:r w:rsidRPr="000C1CFE">
              <w:rPr>
                <w:rFonts w:eastAsiaTheme="minorEastAsia"/>
                <w:noProof/>
              </w:rPr>
              <w:t>@</w:t>
            </w:r>
            <w:r w:rsidRPr="000C1CFE">
              <w:rPr>
                <w:rFonts w:eastAsiaTheme="minorEastAsia"/>
                <w:noProof/>
                <w:lang w:val="en-US"/>
              </w:rPr>
              <w:t>ppgho</w:t>
            </w:r>
            <w:r w:rsidRPr="000C1CFE">
              <w:rPr>
                <w:rFonts w:eastAsiaTheme="minorEastAsia"/>
                <w:noProof/>
              </w:rPr>
              <w:t>.</w:t>
            </w:r>
            <w:r w:rsidRPr="000C1CFE">
              <w:rPr>
                <w:rFonts w:eastAsiaTheme="minorEastAsia"/>
                <w:noProof/>
                <w:lang w:val="en-US"/>
              </w:rPr>
              <w:t>ru</w:t>
            </w:r>
          </w:p>
        </w:tc>
      </w:tr>
      <w:tr w:rsidR="004D0408" w:rsidRPr="009C673B" w:rsidTr="00F43969">
        <w:tc>
          <w:tcPr>
            <w:tcW w:w="439" w:type="dxa"/>
          </w:tcPr>
          <w:p w:rsidR="004D0408" w:rsidRPr="009C673B" w:rsidRDefault="004D0408" w:rsidP="00F43969">
            <w:pPr>
              <w:rPr>
                <w:sz w:val="22"/>
                <w:szCs w:val="22"/>
              </w:rPr>
            </w:pPr>
            <w:r w:rsidRPr="009C673B">
              <w:rPr>
                <w:sz w:val="22"/>
                <w:szCs w:val="22"/>
              </w:rPr>
              <w:lastRenderedPageBreak/>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CE7BB9" w:rsidRDefault="004D0408" w:rsidP="00CE7BB9">
            <w:pPr>
              <w:outlineLvl w:val="0"/>
            </w:pPr>
            <w:r w:rsidRPr="000C1CFE">
              <w:rPr>
                <w:sz w:val="22"/>
                <w:szCs w:val="22"/>
              </w:rPr>
              <w:t>Право на заключение договора на поставку</w:t>
            </w:r>
            <w:r w:rsidR="00D628F0" w:rsidRPr="000C1CFE">
              <w:rPr>
                <w:sz w:val="22"/>
                <w:szCs w:val="22"/>
              </w:rPr>
              <w:t xml:space="preserve"> </w:t>
            </w:r>
            <w:r w:rsidR="00C83BDB">
              <w:rPr>
                <w:sz w:val="22"/>
                <w:szCs w:val="22"/>
              </w:rPr>
              <w:t>моноблока</w:t>
            </w:r>
            <w:r w:rsidR="002D2F1E" w:rsidRPr="002D2F1E">
              <w:rPr>
                <w:sz w:val="22"/>
                <w:szCs w:val="22"/>
              </w:rPr>
              <w:t xml:space="preserve"> HP </w:t>
            </w:r>
            <w:proofErr w:type="spellStart"/>
            <w:r w:rsidR="002D2F1E" w:rsidRPr="002D2F1E">
              <w:rPr>
                <w:sz w:val="22"/>
                <w:szCs w:val="22"/>
              </w:rPr>
              <w:t>Touchsmart</w:t>
            </w:r>
            <w:proofErr w:type="spellEnd"/>
            <w:r w:rsidR="002D2F1E" w:rsidRPr="002D2F1E">
              <w:rPr>
                <w:sz w:val="22"/>
                <w:szCs w:val="22"/>
              </w:rPr>
              <w:t xml:space="preserve"> 520-1002ru</w:t>
            </w:r>
          </w:p>
          <w:p w:rsidR="004D0408" w:rsidRPr="006E1722" w:rsidRDefault="004D0408" w:rsidP="005979E8">
            <w:pPr>
              <w:ind w:right="162"/>
              <w:jc w:val="both"/>
              <w:rPr>
                <w:color w:val="FF0000"/>
                <w:sz w:val="22"/>
                <w:szCs w:val="22"/>
              </w:rPr>
            </w:pP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6E1722" w:rsidRDefault="004D0408" w:rsidP="00C83BDB">
            <w:pPr>
              <w:ind w:left="57" w:right="162"/>
              <w:jc w:val="both"/>
              <w:rPr>
                <w:sz w:val="22"/>
                <w:szCs w:val="22"/>
              </w:rPr>
            </w:pPr>
            <w:r w:rsidRPr="006E1722">
              <w:rPr>
                <w:sz w:val="22"/>
                <w:szCs w:val="22"/>
              </w:rPr>
              <w:t xml:space="preserve">Поставка </w:t>
            </w:r>
            <w:r w:rsidR="00C83BDB">
              <w:rPr>
                <w:sz w:val="22"/>
                <w:szCs w:val="22"/>
              </w:rPr>
              <w:t>моноблока</w:t>
            </w:r>
            <w:r w:rsidR="002D2F1E" w:rsidRPr="002D2F1E">
              <w:rPr>
                <w:sz w:val="22"/>
                <w:szCs w:val="22"/>
              </w:rPr>
              <w:t xml:space="preserve"> HP </w:t>
            </w:r>
            <w:proofErr w:type="spellStart"/>
            <w:r w:rsidR="002D2F1E" w:rsidRPr="002D2F1E">
              <w:rPr>
                <w:sz w:val="22"/>
                <w:szCs w:val="22"/>
              </w:rPr>
              <w:t>Touchsmart</w:t>
            </w:r>
            <w:proofErr w:type="spellEnd"/>
            <w:r w:rsidR="002D2F1E" w:rsidRPr="002D2F1E">
              <w:rPr>
                <w:sz w:val="22"/>
                <w:szCs w:val="22"/>
              </w:rPr>
              <w:t xml:space="preserve"> 520-1002ru</w:t>
            </w:r>
            <w:r w:rsidR="0056658B">
              <w:rPr>
                <w:color w:val="FF0000"/>
                <w:sz w:val="22"/>
                <w:szCs w:val="22"/>
              </w:rPr>
              <w:t xml:space="preserve"> </w:t>
            </w:r>
            <w:r w:rsidRPr="00973C93">
              <w:rPr>
                <w:sz w:val="22"/>
                <w:szCs w:val="22"/>
              </w:rPr>
              <w:t>в</w:t>
            </w:r>
            <w:r w:rsidRPr="006E1722">
              <w:rPr>
                <w:sz w:val="22"/>
                <w:szCs w:val="22"/>
              </w:rPr>
              <w:t xml:space="preserve"> соответствии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4D0408" w:rsidRPr="00BF3B91" w:rsidRDefault="001C56E7" w:rsidP="001C56E7">
            <w:pPr>
              <w:ind w:left="57" w:right="162"/>
              <w:jc w:val="both"/>
              <w:rPr>
                <w:sz w:val="22"/>
                <w:szCs w:val="22"/>
              </w:rPr>
            </w:pPr>
            <w:r>
              <w:rPr>
                <w:b/>
                <w:sz w:val="22"/>
                <w:szCs w:val="22"/>
              </w:rPr>
              <w:t>309</w:t>
            </w:r>
            <w:r w:rsidR="00CE7BB9" w:rsidRPr="00CE7BB9">
              <w:rPr>
                <w:b/>
                <w:sz w:val="22"/>
                <w:szCs w:val="22"/>
              </w:rPr>
              <w:t xml:space="preserve"> </w:t>
            </w:r>
            <w:r>
              <w:rPr>
                <w:b/>
                <w:sz w:val="22"/>
                <w:szCs w:val="22"/>
              </w:rPr>
              <w:t>600</w:t>
            </w:r>
            <w:r w:rsidR="00CE7BB9" w:rsidRPr="00CE7BB9">
              <w:rPr>
                <w:b/>
                <w:sz w:val="22"/>
                <w:szCs w:val="22"/>
              </w:rPr>
              <w:t xml:space="preserve"> </w:t>
            </w:r>
            <w:r w:rsidR="00CE7BB9" w:rsidRPr="00CE7BB9">
              <w:rPr>
                <w:sz w:val="22"/>
                <w:szCs w:val="22"/>
              </w:rPr>
              <w:t>(</w:t>
            </w:r>
            <w:r>
              <w:rPr>
                <w:sz w:val="22"/>
                <w:szCs w:val="22"/>
              </w:rPr>
              <w:t>триста девя</w:t>
            </w:r>
            <w:r w:rsidR="00CE7BB9" w:rsidRPr="00CE7BB9">
              <w:rPr>
                <w:sz w:val="22"/>
                <w:szCs w:val="22"/>
              </w:rPr>
              <w:t xml:space="preserve">ть тысяч </w:t>
            </w:r>
            <w:r>
              <w:rPr>
                <w:sz w:val="22"/>
                <w:szCs w:val="22"/>
              </w:rPr>
              <w:t>шестьсот</w:t>
            </w:r>
            <w:r w:rsidR="00CE7BB9" w:rsidRPr="00CE7BB9">
              <w:rPr>
                <w:sz w:val="22"/>
                <w:szCs w:val="22"/>
              </w:rPr>
              <w:t xml:space="preserve">) рублей </w:t>
            </w:r>
            <w:r>
              <w:rPr>
                <w:sz w:val="22"/>
                <w:szCs w:val="22"/>
              </w:rPr>
              <w:t>56</w:t>
            </w:r>
            <w:r w:rsidR="00CE7BB9" w:rsidRPr="00CE7BB9">
              <w:rPr>
                <w:sz w:val="22"/>
                <w:szCs w:val="22"/>
              </w:rPr>
              <w:t xml:space="preserve"> копеек</w:t>
            </w:r>
            <w:r w:rsidR="009A6B73" w:rsidRPr="00CE7BB9">
              <w:rPr>
                <w:sz w:val="22"/>
                <w:szCs w:val="22"/>
              </w:rPr>
              <w:t>.</w:t>
            </w:r>
            <w:r w:rsidR="00551014">
              <w:rPr>
                <w:color w:val="FF0000"/>
                <w:sz w:val="22"/>
                <w:szCs w:val="22"/>
              </w:rPr>
              <w:t xml:space="preserve"> </w:t>
            </w:r>
            <w:r w:rsidR="00221389" w:rsidRPr="00221389">
              <w:rPr>
                <w:sz w:val="22"/>
                <w:szCs w:val="22"/>
              </w:rPr>
              <w:t>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w:t>
            </w:r>
            <w:r w:rsidR="00A04D01" w:rsidRPr="0053093E">
              <w:rPr>
                <w:color w:val="FF0000"/>
                <w:sz w:val="22"/>
                <w:szCs w:val="22"/>
              </w:rPr>
              <w:t>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w:t>
            </w:r>
          </w:p>
          <w:p w:rsidR="004D0408" w:rsidRPr="004D0408" w:rsidRDefault="00132CD0" w:rsidP="0088402C">
            <w:pPr>
              <w:ind w:left="57" w:right="162"/>
              <w:jc w:val="both"/>
              <w:rPr>
                <w:sz w:val="22"/>
                <w:szCs w:val="22"/>
              </w:rPr>
            </w:pPr>
            <w:r>
              <w:rPr>
                <w:sz w:val="22"/>
                <w:szCs w:val="22"/>
              </w:rPr>
              <w:t>7)</w:t>
            </w:r>
            <w:r w:rsidR="004D0408" w:rsidRPr="006857F9">
              <w:rPr>
                <w:sz w:val="22"/>
                <w:szCs w:val="22"/>
              </w:rPr>
              <w:t xml:space="preserve"> </w:t>
            </w:r>
            <w:r>
              <w:rPr>
                <w:sz w:val="22"/>
                <w:szCs w:val="22"/>
              </w:rPr>
              <w:t xml:space="preserve">Наличие у участника опыта поставок, аналогичных поставке, являющейся предметом настоящего запроса котировок. Сумма исполненных поставок должна быть не </w:t>
            </w:r>
            <w:proofErr w:type="gramStart"/>
            <w:r>
              <w:rPr>
                <w:sz w:val="22"/>
                <w:szCs w:val="22"/>
              </w:rPr>
              <w:t>менее начальной</w:t>
            </w:r>
            <w:proofErr w:type="gramEnd"/>
            <w:r>
              <w:rPr>
                <w:sz w:val="22"/>
                <w:szCs w:val="22"/>
              </w:rPr>
              <w:t xml:space="preserve"> (максимальной) цены договора, являющегося предметом настоящего запроса котировок</w:t>
            </w:r>
            <w:r w:rsidR="004D0408" w:rsidRPr="006857F9">
              <w:rPr>
                <w:sz w:val="22"/>
                <w:szCs w:val="22"/>
              </w:rPr>
              <w:t>.</w:t>
            </w:r>
          </w:p>
          <w:p w:rsidR="00132CD0" w:rsidRDefault="00132CD0" w:rsidP="00132CD0">
            <w:pPr>
              <w:ind w:left="57" w:right="162"/>
              <w:jc w:val="both"/>
              <w:rPr>
                <w:sz w:val="22"/>
                <w:szCs w:val="22"/>
              </w:rPr>
            </w:pPr>
            <w:r>
              <w:rPr>
                <w:sz w:val="22"/>
                <w:szCs w:val="22"/>
              </w:rPr>
              <w:t>8)</w:t>
            </w:r>
            <w:r w:rsidR="004D0408">
              <w:rPr>
                <w:sz w:val="22"/>
                <w:szCs w:val="22"/>
              </w:rPr>
              <w:t xml:space="preserve"> </w:t>
            </w:r>
            <w:r>
              <w:rPr>
                <w:sz w:val="22"/>
                <w:szCs w:val="22"/>
              </w:rPr>
              <w:t>В отношении наличия финансовых ресурсов:</w:t>
            </w:r>
          </w:p>
          <w:p w:rsidR="004D0408" w:rsidRPr="009C673B" w:rsidRDefault="00132CD0" w:rsidP="00132CD0">
            <w:pPr>
              <w:ind w:left="57" w:right="162"/>
              <w:jc w:val="both"/>
              <w:rPr>
                <w:sz w:val="22"/>
                <w:szCs w:val="22"/>
              </w:rPr>
            </w:pPr>
            <w:r>
              <w:rPr>
                <w:sz w:val="22"/>
                <w:szCs w:val="22"/>
              </w:rPr>
              <w:t xml:space="preserve">- обладать активами/денежными средствами в размере не </w:t>
            </w:r>
            <w:proofErr w:type="gramStart"/>
            <w:r>
              <w:rPr>
                <w:sz w:val="22"/>
                <w:szCs w:val="22"/>
              </w:rPr>
              <w:t>менее начальной</w:t>
            </w:r>
            <w:proofErr w:type="gramEnd"/>
            <w:r>
              <w:rPr>
                <w:sz w:val="22"/>
                <w:szCs w:val="22"/>
              </w:rPr>
              <w:t xml:space="preserve"> (максимальной) цены договора являющегося </w:t>
            </w:r>
            <w:r>
              <w:rPr>
                <w:sz w:val="22"/>
                <w:szCs w:val="22"/>
              </w:rPr>
              <w:lastRenderedPageBreak/>
              <w:t>предметом настоящего запроса котировок, что определяется данными баланса на последнюю отчетную дату</w:t>
            </w:r>
            <w:r w:rsidR="004D0408">
              <w:rPr>
                <w:sz w:val="22"/>
                <w:szCs w:val="22"/>
              </w:rPr>
              <w:t>.</w:t>
            </w:r>
          </w:p>
        </w:tc>
      </w:tr>
      <w:tr w:rsidR="00C50397" w:rsidRPr="009C673B" w:rsidTr="00F43969">
        <w:tc>
          <w:tcPr>
            <w:tcW w:w="439" w:type="dxa"/>
          </w:tcPr>
          <w:p w:rsidR="00C50397" w:rsidRDefault="00C50397" w:rsidP="00C50397">
            <w:pPr>
              <w:rPr>
                <w:sz w:val="22"/>
                <w:szCs w:val="22"/>
              </w:rPr>
            </w:pPr>
            <w:r>
              <w:rPr>
                <w:sz w:val="22"/>
                <w:szCs w:val="22"/>
              </w:rPr>
              <w:lastRenderedPageBreak/>
              <w:t>9</w:t>
            </w:r>
          </w:p>
        </w:tc>
        <w:tc>
          <w:tcPr>
            <w:tcW w:w="2740" w:type="dxa"/>
          </w:tcPr>
          <w:p w:rsidR="00C50397" w:rsidRPr="009C673B" w:rsidRDefault="00C50397" w:rsidP="00F43969">
            <w:pPr>
              <w:ind w:left="121" w:right="107"/>
              <w:rPr>
                <w:sz w:val="22"/>
                <w:szCs w:val="22"/>
              </w:rPr>
            </w:pPr>
            <w:r>
              <w:rPr>
                <w:color w:val="000000"/>
              </w:rPr>
              <w:t>Перечень копий документов предоставляемых участником запроса котировок</w:t>
            </w:r>
          </w:p>
        </w:tc>
        <w:tc>
          <w:tcPr>
            <w:tcW w:w="6197" w:type="dxa"/>
          </w:tcPr>
          <w:p w:rsidR="00C50397" w:rsidRPr="00BA059A" w:rsidRDefault="00C50397" w:rsidP="00C50397">
            <w:pPr>
              <w:ind w:left="126" w:right="162"/>
              <w:jc w:val="both"/>
              <w:rPr>
                <w:sz w:val="22"/>
                <w:szCs w:val="22"/>
              </w:rPr>
            </w:pPr>
            <w:r w:rsidRPr="00BA059A">
              <w:rPr>
                <w:sz w:val="22"/>
                <w:szCs w:val="22"/>
              </w:rPr>
              <w:t xml:space="preserve">Заявка и требуемые документы прикрепляется на ЭТП в виде отсканированной копии каждого документа в целом, а не отдельными листами. </w:t>
            </w:r>
            <w:proofErr w:type="gramStart"/>
            <w:r w:rsidRPr="00BA059A">
              <w:rPr>
                <w:sz w:val="22"/>
                <w:szCs w:val="22"/>
              </w:rPr>
              <w:t>Название каждого документа должно соответствовать содержанию (например:</w:t>
            </w:r>
            <w:proofErr w:type="gramEnd"/>
            <w:r w:rsidRPr="00BA059A">
              <w:rPr>
                <w:sz w:val="22"/>
                <w:szCs w:val="22"/>
              </w:rPr>
              <w:t xml:space="preserve">  </w:t>
            </w:r>
            <w:proofErr w:type="gramStart"/>
            <w:r w:rsidRPr="00BA059A">
              <w:rPr>
                <w:sz w:val="22"/>
                <w:szCs w:val="22"/>
              </w:rPr>
              <w:t>Заявка, Устав, Анкета и т.д.) с чётко видимым текстом, печатью и подписью руководителя/уполномоченного лица участника.</w:t>
            </w:r>
            <w:proofErr w:type="gramEnd"/>
            <w:r w:rsidRPr="00BA059A">
              <w:rPr>
                <w:sz w:val="22"/>
                <w:szCs w:val="22"/>
              </w:rPr>
              <w:t xml:space="preserve"> (Нечитаемые заявки к рассмотрению не принимаются).</w:t>
            </w:r>
          </w:p>
          <w:p w:rsidR="00C50397" w:rsidRPr="00BA059A" w:rsidRDefault="00C50397" w:rsidP="00C50397">
            <w:pPr>
              <w:ind w:left="126" w:right="162"/>
              <w:jc w:val="both"/>
              <w:rPr>
                <w:rFonts w:ascii="Calibri" w:hAnsi="Calibri"/>
                <w:color w:val="000000"/>
                <w:sz w:val="22"/>
                <w:szCs w:val="22"/>
              </w:rPr>
            </w:pPr>
            <w:r w:rsidRPr="00BA059A">
              <w:rPr>
                <w:color w:val="000000"/>
                <w:sz w:val="22"/>
                <w:szCs w:val="22"/>
              </w:rPr>
              <w:t> Котировочная заявка должна содержать следующие сведения:</w:t>
            </w:r>
          </w:p>
          <w:p w:rsidR="00C50397" w:rsidRPr="00BA059A" w:rsidRDefault="00C50397" w:rsidP="00C50397">
            <w:pPr>
              <w:ind w:left="126" w:right="162"/>
              <w:jc w:val="both"/>
              <w:rPr>
                <w:color w:val="000000"/>
                <w:sz w:val="22"/>
                <w:szCs w:val="22"/>
              </w:rPr>
            </w:pPr>
            <w:r w:rsidRPr="00BA059A">
              <w:rPr>
                <w:color w:val="000000"/>
                <w:sz w:val="22"/>
                <w:szCs w:val="22"/>
              </w:rPr>
              <w:t>1) Заявку (по форме приложения 1 к Извещению;</w:t>
            </w:r>
          </w:p>
          <w:p w:rsidR="00C50397" w:rsidRPr="00BA059A" w:rsidRDefault="00C50397" w:rsidP="00C50397">
            <w:pPr>
              <w:ind w:left="126" w:right="162"/>
              <w:jc w:val="both"/>
              <w:rPr>
                <w:color w:val="000000"/>
                <w:sz w:val="22"/>
                <w:szCs w:val="22"/>
              </w:rPr>
            </w:pPr>
            <w:r w:rsidRPr="00BA059A">
              <w:rPr>
                <w:color w:val="000000"/>
                <w:sz w:val="22"/>
                <w:szCs w:val="22"/>
              </w:rPr>
              <w:t>2) Анкету (по форме приложения 2 к Извещению);</w:t>
            </w:r>
          </w:p>
          <w:p w:rsidR="00C50397" w:rsidRPr="00BA059A" w:rsidRDefault="00C50397" w:rsidP="00C50397">
            <w:pPr>
              <w:ind w:left="126" w:right="162"/>
              <w:jc w:val="both"/>
              <w:rPr>
                <w:color w:val="000000"/>
                <w:sz w:val="22"/>
                <w:szCs w:val="22"/>
              </w:rPr>
            </w:pPr>
            <w:r w:rsidRPr="00BA059A">
              <w:rPr>
                <w:color w:val="000000"/>
                <w:sz w:val="22"/>
                <w:szCs w:val="22"/>
              </w:rPr>
              <w:t>3) сведения о наименование, марке, товарных знаках и характеристиках поставляемых товаров в случае проведения запроса ценовых котировок цен товаров, на поставку которых размещается заказ;</w:t>
            </w:r>
          </w:p>
          <w:p w:rsidR="00C50397" w:rsidRPr="00BA059A" w:rsidRDefault="00C50397" w:rsidP="00C50397">
            <w:pPr>
              <w:ind w:left="126" w:right="162"/>
              <w:jc w:val="both"/>
              <w:rPr>
                <w:color w:val="000000"/>
                <w:sz w:val="22"/>
                <w:szCs w:val="22"/>
              </w:rPr>
            </w:pPr>
            <w:r w:rsidRPr="00BA059A">
              <w:rPr>
                <w:color w:val="000000"/>
                <w:sz w:val="22"/>
                <w:szCs w:val="22"/>
              </w:rPr>
              <w:t>4) согласие участника процедуры закупки исполнить условия договора, указанные в извещении о проведении запроса ценовых котировок;</w:t>
            </w:r>
          </w:p>
          <w:p w:rsidR="00C50397" w:rsidRPr="00BA059A" w:rsidRDefault="00C50397" w:rsidP="00C50397">
            <w:pPr>
              <w:ind w:left="126" w:right="162"/>
              <w:jc w:val="both"/>
              <w:rPr>
                <w:color w:val="000000"/>
                <w:sz w:val="22"/>
                <w:szCs w:val="22"/>
              </w:rPr>
            </w:pPr>
            <w:r w:rsidRPr="00BA059A">
              <w:rPr>
                <w:color w:val="000000"/>
                <w:sz w:val="22"/>
                <w:szCs w:val="22"/>
              </w:rPr>
              <w:t>5) цена товара, работы, услуги с указанием сведений о включенных или не включенных в нее расходах (расходы на перевозку, страхование, уплату таможенных пошлин, налогов, сборов и другие обязательные платежи);</w:t>
            </w:r>
          </w:p>
          <w:p w:rsidR="00C50397" w:rsidRPr="00BA059A" w:rsidRDefault="00C50397" w:rsidP="00C50397">
            <w:pPr>
              <w:ind w:left="126" w:right="162"/>
              <w:jc w:val="both"/>
              <w:rPr>
                <w:color w:val="000000"/>
                <w:sz w:val="22"/>
                <w:szCs w:val="22"/>
              </w:rPr>
            </w:pPr>
            <w:r w:rsidRPr="00BA059A">
              <w:rPr>
                <w:color w:val="000000"/>
                <w:sz w:val="22"/>
                <w:szCs w:val="22"/>
              </w:rPr>
              <w:t>6) сроки и порядок оплаты поставок товаров, выполнения работ, оказания услуг;</w:t>
            </w:r>
          </w:p>
          <w:p w:rsidR="00C50397" w:rsidRPr="00BA059A" w:rsidRDefault="00C50397" w:rsidP="00C50397">
            <w:pPr>
              <w:ind w:left="126" w:right="162"/>
              <w:jc w:val="both"/>
              <w:rPr>
                <w:color w:val="000000"/>
                <w:sz w:val="22"/>
                <w:szCs w:val="22"/>
              </w:rPr>
            </w:pPr>
            <w:r w:rsidRPr="00BA059A">
              <w:rPr>
                <w:color w:val="000000"/>
                <w:sz w:val="22"/>
                <w:szCs w:val="22"/>
              </w:rPr>
              <w:t xml:space="preserve">7) копии документов (лицензии, сертификаты, разрешения и т.д.), подтверждающих соответствие участника процедуры закупки требованиям, установленным в </w:t>
            </w:r>
            <w:proofErr w:type="gramStart"/>
            <w:r w:rsidRPr="00BA059A">
              <w:rPr>
                <w:color w:val="000000"/>
                <w:sz w:val="22"/>
                <w:szCs w:val="22"/>
              </w:rPr>
              <w:t>ч</w:t>
            </w:r>
            <w:proofErr w:type="gramEnd"/>
            <w:r w:rsidRPr="00BA059A">
              <w:rPr>
                <w:color w:val="000000"/>
                <w:sz w:val="22"/>
                <w:szCs w:val="22"/>
              </w:rPr>
              <w:t xml:space="preserve">. 2, 3 п. </w:t>
            </w:r>
            <w:r w:rsidR="00C26C4F" w:rsidRPr="00BA059A">
              <w:rPr>
                <w:color w:val="000000"/>
                <w:sz w:val="22"/>
                <w:szCs w:val="22"/>
              </w:rPr>
              <w:t>8</w:t>
            </w:r>
            <w:r w:rsidRPr="00BA059A">
              <w:rPr>
                <w:color w:val="000000"/>
                <w:sz w:val="22"/>
                <w:szCs w:val="22"/>
              </w:rPr>
              <w:t xml:space="preserve"> Информационной карты Извещении о запросе котировок;</w:t>
            </w:r>
          </w:p>
          <w:p w:rsidR="00C50397" w:rsidRPr="00BA059A" w:rsidRDefault="00C50397" w:rsidP="00C50397">
            <w:pPr>
              <w:ind w:left="126" w:right="162"/>
              <w:jc w:val="both"/>
              <w:rPr>
                <w:color w:val="000000"/>
                <w:sz w:val="22"/>
                <w:szCs w:val="22"/>
              </w:rPr>
            </w:pPr>
            <w:proofErr w:type="gramStart"/>
            <w:r w:rsidRPr="00BA059A">
              <w:rPr>
                <w:color w:val="000000"/>
                <w:sz w:val="22"/>
                <w:szCs w:val="22"/>
              </w:rPr>
              <w:t>8) копию выписки из ЕГРЮЛ (для юридического лица) или копия выписки из ЕГРИП (для индивидуальных предпринимателей), полученной не ранее чем за шесть месяцев до дня размещения на официальном сайте извещения о проведении редукциона, или копии документов, удостоверяющих личность (для иных физических лиц) или надлежащим образом заверенный перевод на русский язык документов о государственной регистрации юридического или физического лица в качестве</w:t>
            </w:r>
            <w:proofErr w:type="gramEnd"/>
            <w:r w:rsidRPr="00BA059A">
              <w:rPr>
                <w:color w:val="000000"/>
                <w:sz w:val="22"/>
                <w:szCs w:val="22"/>
              </w:rPr>
              <w:t xml:space="preserve"> индивидуального предпринимателя в соответствии с законодательством соответствующего государства (для иностранных лиц);</w:t>
            </w:r>
          </w:p>
          <w:p w:rsidR="00C50397" w:rsidRPr="00BA059A" w:rsidRDefault="00C50397" w:rsidP="00C50397">
            <w:pPr>
              <w:ind w:left="82" w:right="162"/>
              <w:jc w:val="both"/>
              <w:rPr>
                <w:color w:val="000000"/>
                <w:sz w:val="22"/>
                <w:szCs w:val="22"/>
              </w:rPr>
            </w:pPr>
            <w:r w:rsidRPr="00BA059A">
              <w:rPr>
                <w:color w:val="000000"/>
                <w:sz w:val="22"/>
                <w:szCs w:val="22"/>
              </w:rPr>
              <w:t>9) копии документов (протокол о назначении или об избрании и приказ), подтверждающие полномочия руководителя или доверенность</w:t>
            </w:r>
            <w:proofErr w:type="gramStart"/>
            <w:r w:rsidRPr="00BA059A">
              <w:rPr>
                <w:color w:val="000000"/>
                <w:sz w:val="22"/>
                <w:szCs w:val="22"/>
              </w:rPr>
              <w:t xml:space="preserve"> (-</w:t>
            </w:r>
            <w:proofErr w:type="spellStart"/>
            <w:proofErr w:type="gramEnd"/>
            <w:r w:rsidRPr="00BA059A">
              <w:rPr>
                <w:color w:val="000000"/>
                <w:sz w:val="22"/>
                <w:szCs w:val="22"/>
              </w:rPr>
              <w:t>ти</w:t>
            </w:r>
            <w:proofErr w:type="spellEnd"/>
            <w:r w:rsidRPr="00BA059A">
              <w:rPr>
                <w:color w:val="000000"/>
                <w:sz w:val="22"/>
                <w:szCs w:val="22"/>
              </w:rPr>
              <w:t>), выданная (-</w:t>
            </w:r>
            <w:proofErr w:type="spellStart"/>
            <w:r w:rsidRPr="00BA059A">
              <w:rPr>
                <w:color w:val="000000"/>
                <w:sz w:val="22"/>
                <w:szCs w:val="22"/>
              </w:rPr>
              <w:t>ные</w:t>
            </w:r>
            <w:proofErr w:type="spellEnd"/>
            <w:r w:rsidRPr="00BA059A">
              <w:rPr>
                <w:color w:val="000000"/>
                <w:sz w:val="22"/>
                <w:szCs w:val="22"/>
              </w:rPr>
              <w:t>) физическому лицу или физическим лицам на осуществление действий от имени участника процедуры закупки по участию в запросе котировок (-</w:t>
            </w:r>
            <w:proofErr w:type="spellStart"/>
            <w:r w:rsidRPr="00BA059A">
              <w:rPr>
                <w:color w:val="000000"/>
                <w:sz w:val="22"/>
                <w:szCs w:val="22"/>
              </w:rPr>
              <w:t>нах</w:t>
            </w:r>
            <w:proofErr w:type="spellEnd"/>
            <w:r w:rsidRPr="00BA059A">
              <w:rPr>
                <w:color w:val="000000"/>
                <w:sz w:val="22"/>
                <w:szCs w:val="22"/>
              </w:rPr>
              <w:t>), в случае если от имени участника процедуры закупки действует не руководитель.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C50397" w:rsidRPr="00BA059A" w:rsidRDefault="00C50397" w:rsidP="00C50397">
            <w:pPr>
              <w:ind w:left="82" w:right="162"/>
              <w:jc w:val="both"/>
              <w:rPr>
                <w:sz w:val="22"/>
                <w:szCs w:val="22"/>
              </w:rPr>
            </w:pPr>
            <w:r w:rsidRPr="00BA059A">
              <w:rPr>
                <w:color w:val="000000"/>
                <w:sz w:val="22"/>
                <w:szCs w:val="22"/>
              </w:rPr>
              <w:t>10) к</w:t>
            </w:r>
            <w:r w:rsidRPr="00BA059A">
              <w:rPr>
                <w:sz w:val="22"/>
                <w:szCs w:val="22"/>
              </w:rPr>
              <w:t>опии учредительных документов (Устав, Свидетельства о регистрации и т.д.);</w:t>
            </w:r>
          </w:p>
          <w:p w:rsidR="00C50397" w:rsidRPr="00BA059A" w:rsidRDefault="00C50397" w:rsidP="00C50397">
            <w:pPr>
              <w:ind w:left="126" w:right="162"/>
              <w:jc w:val="both"/>
              <w:rPr>
                <w:color w:val="000000"/>
                <w:sz w:val="22"/>
                <w:szCs w:val="22"/>
              </w:rPr>
            </w:pPr>
            <w:proofErr w:type="gramStart"/>
            <w:r w:rsidRPr="00BA059A">
              <w:rPr>
                <w:color w:val="000000"/>
                <w:sz w:val="22"/>
                <w:szCs w:val="22"/>
              </w:rPr>
              <w:t xml:space="preserve">11) копии бухгалтерского баланса и отчета о прибылях и убытках за последний завершенный финансовый год и </w:t>
            </w:r>
            <w:r w:rsidRPr="00BA059A">
              <w:rPr>
                <w:color w:val="000000"/>
                <w:sz w:val="22"/>
                <w:szCs w:val="22"/>
              </w:rPr>
              <w:lastRenderedPageBreak/>
              <w:t>последний отчетный период, предшествующий подаче заявки,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roofErr w:type="gramEnd"/>
            <w:r w:rsidRPr="00BA059A">
              <w:rPr>
                <w:color w:val="000000"/>
                <w:sz w:val="22"/>
                <w:szCs w:val="22"/>
              </w:rPr>
              <w:t xml:space="preserve"> (требование </w:t>
            </w:r>
            <w:proofErr w:type="gramStart"/>
            <w:r w:rsidRPr="00BA059A">
              <w:rPr>
                <w:color w:val="000000"/>
                <w:sz w:val="22"/>
                <w:szCs w:val="22"/>
              </w:rPr>
              <w:t>ч</w:t>
            </w:r>
            <w:proofErr w:type="gramEnd"/>
            <w:r w:rsidRPr="00BA059A">
              <w:rPr>
                <w:color w:val="000000"/>
                <w:sz w:val="22"/>
                <w:szCs w:val="22"/>
              </w:rPr>
              <w:t xml:space="preserve">. 8 п. </w:t>
            </w:r>
            <w:r w:rsidR="00C26C4F" w:rsidRPr="00BA059A">
              <w:rPr>
                <w:color w:val="000000"/>
                <w:sz w:val="22"/>
                <w:szCs w:val="22"/>
              </w:rPr>
              <w:t>8</w:t>
            </w:r>
            <w:r w:rsidRPr="00BA059A">
              <w:rPr>
                <w:color w:val="000000"/>
                <w:sz w:val="22"/>
                <w:szCs w:val="22"/>
              </w:rPr>
              <w:t xml:space="preserve"> Информационной карты);</w:t>
            </w:r>
          </w:p>
          <w:p w:rsidR="00C50397" w:rsidRPr="00BA059A" w:rsidRDefault="00C50397" w:rsidP="00C50397">
            <w:pPr>
              <w:ind w:left="126" w:right="162"/>
              <w:jc w:val="both"/>
              <w:rPr>
                <w:color w:val="000000"/>
                <w:sz w:val="22"/>
                <w:szCs w:val="22"/>
              </w:rPr>
            </w:pPr>
            <w:r w:rsidRPr="00BA059A">
              <w:rPr>
                <w:color w:val="000000"/>
                <w:sz w:val="22"/>
                <w:szCs w:val="22"/>
              </w:rPr>
              <w:t>12) справку Арбитражного суда об отсутствии дела о банкротстве или письмо участника на фирменном бланке предприятия подписанного руководителем/уполномоченным представителем;</w:t>
            </w:r>
          </w:p>
          <w:p w:rsidR="00C50397" w:rsidRPr="00BA059A" w:rsidRDefault="00C50397" w:rsidP="00C50397">
            <w:pPr>
              <w:ind w:left="126" w:right="162"/>
              <w:jc w:val="both"/>
              <w:rPr>
                <w:color w:val="000000"/>
                <w:sz w:val="22"/>
                <w:szCs w:val="22"/>
              </w:rPr>
            </w:pPr>
            <w:r w:rsidRPr="00BA059A">
              <w:rPr>
                <w:color w:val="000000"/>
                <w:sz w:val="22"/>
                <w:szCs w:val="22"/>
              </w:rPr>
              <w:t>13) справку об отсутствии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завершенный отчетный период;</w:t>
            </w:r>
          </w:p>
          <w:p w:rsidR="00C50397" w:rsidRPr="00BA059A" w:rsidRDefault="00C50397" w:rsidP="00C26C4F">
            <w:pPr>
              <w:ind w:left="57" w:right="162"/>
              <w:jc w:val="both"/>
              <w:rPr>
                <w:color w:val="000000"/>
                <w:sz w:val="22"/>
                <w:szCs w:val="22"/>
              </w:rPr>
            </w:pPr>
            <w:r w:rsidRPr="00BA059A">
              <w:rPr>
                <w:color w:val="000000"/>
                <w:sz w:val="22"/>
                <w:szCs w:val="22"/>
              </w:rPr>
              <w:t>14)</w:t>
            </w:r>
            <w:r w:rsidRPr="00BA059A">
              <w:rPr>
                <w:sz w:val="22"/>
                <w:szCs w:val="22"/>
              </w:rPr>
              <w:t xml:space="preserve">  </w:t>
            </w:r>
            <w:r w:rsidRPr="00BA059A">
              <w:rPr>
                <w:color w:val="000000"/>
                <w:sz w:val="22"/>
                <w:szCs w:val="22"/>
              </w:rPr>
              <w:t xml:space="preserve">для подтверждения обладания соответствующим опытом участник запроса котировок представляет перечень исполненных договоров поставки с копиями договоров и товарных накладных (требование </w:t>
            </w:r>
            <w:proofErr w:type="gramStart"/>
            <w:r w:rsidRPr="00BA059A">
              <w:rPr>
                <w:color w:val="000000"/>
                <w:sz w:val="22"/>
                <w:szCs w:val="22"/>
              </w:rPr>
              <w:t>ч</w:t>
            </w:r>
            <w:proofErr w:type="gramEnd"/>
            <w:r w:rsidRPr="00BA059A">
              <w:rPr>
                <w:color w:val="000000"/>
                <w:sz w:val="22"/>
                <w:szCs w:val="22"/>
              </w:rPr>
              <w:t xml:space="preserve">. 7 п. </w:t>
            </w:r>
            <w:r w:rsidR="00C26C4F" w:rsidRPr="00BA059A">
              <w:rPr>
                <w:color w:val="000000"/>
                <w:sz w:val="22"/>
                <w:szCs w:val="22"/>
              </w:rPr>
              <w:t>8</w:t>
            </w:r>
            <w:r w:rsidRPr="00BA059A">
              <w:rPr>
                <w:color w:val="000000"/>
                <w:sz w:val="22"/>
                <w:szCs w:val="22"/>
              </w:rPr>
              <w:t xml:space="preserve"> Информационной карты)</w:t>
            </w:r>
            <w:r w:rsidR="00C26C4F" w:rsidRPr="00BA059A">
              <w:rPr>
                <w:color w:val="000000"/>
                <w:sz w:val="22"/>
                <w:szCs w:val="22"/>
              </w:rPr>
              <w:t>;</w:t>
            </w:r>
          </w:p>
          <w:p w:rsidR="00C26C4F" w:rsidRPr="00BA059A" w:rsidRDefault="00C26C4F" w:rsidP="00C26C4F">
            <w:pPr>
              <w:ind w:left="57" w:right="162"/>
              <w:jc w:val="both"/>
              <w:rPr>
                <w:color w:val="000000"/>
                <w:sz w:val="22"/>
                <w:szCs w:val="22"/>
              </w:rPr>
            </w:pPr>
            <w:r w:rsidRPr="00BA059A">
              <w:rPr>
                <w:color w:val="000000"/>
                <w:sz w:val="22"/>
                <w:szCs w:val="22"/>
              </w:rPr>
              <w:t>15) заполненный и подписанный проект спецификации</w:t>
            </w:r>
            <w:r w:rsidR="00CE7BB9" w:rsidRPr="00BA059A">
              <w:rPr>
                <w:color w:val="000000"/>
                <w:sz w:val="22"/>
                <w:szCs w:val="22"/>
              </w:rPr>
              <w:t>;</w:t>
            </w:r>
          </w:p>
          <w:p w:rsidR="00CE7BB9" w:rsidRPr="00A633F3" w:rsidRDefault="00CE7BB9" w:rsidP="00C26C4F">
            <w:pPr>
              <w:ind w:left="57" w:right="162"/>
              <w:jc w:val="both"/>
              <w:rPr>
                <w:sz w:val="22"/>
                <w:szCs w:val="22"/>
              </w:rPr>
            </w:pPr>
            <w:r w:rsidRPr="00BA059A">
              <w:rPr>
                <w:color w:val="000000"/>
                <w:sz w:val="22"/>
                <w:szCs w:val="22"/>
              </w:rPr>
              <w:t xml:space="preserve">16) </w:t>
            </w:r>
            <w:r w:rsidR="00BA059A" w:rsidRPr="00787D83">
              <w:rPr>
                <w:color w:val="FF0000"/>
                <w:sz w:val="22"/>
                <w:szCs w:val="22"/>
              </w:rPr>
              <w:t>з</w:t>
            </w:r>
            <w:r w:rsidRPr="00787D83">
              <w:rPr>
                <w:color w:val="FF0000"/>
                <w:sz w:val="22"/>
                <w:szCs w:val="22"/>
              </w:rPr>
              <w:t xml:space="preserve">аполненная форма раскрытия цепочки собственников (Приложение </w:t>
            </w:r>
            <w:r w:rsidR="00B56156" w:rsidRPr="00B56156">
              <w:rPr>
                <w:color w:val="FF0000"/>
                <w:sz w:val="22"/>
                <w:szCs w:val="22"/>
              </w:rPr>
              <w:t>№ 3 к настоящему извещению</w:t>
            </w:r>
            <w:r w:rsidRPr="00787D83">
              <w:rPr>
                <w:color w:val="FF0000"/>
                <w:sz w:val="22"/>
                <w:szCs w:val="22"/>
              </w:rPr>
              <w:t>)</w:t>
            </w:r>
            <w:r w:rsidR="007C6192">
              <w:rPr>
                <w:color w:val="FF0000"/>
                <w:sz w:val="22"/>
                <w:szCs w:val="22"/>
              </w:rPr>
              <w:t>.</w:t>
            </w:r>
          </w:p>
        </w:tc>
      </w:tr>
      <w:tr w:rsidR="004D0408" w:rsidRPr="009C673B" w:rsidTr="00F43969">
        <w:tc>
          <w:tcPr>
            <w:tcW w:w="439" w:type="dxa"/>
          </w:tcPr>
          <w:p w:rsidR="004D0408" w:rsidRPr="009C673B" w:rsidRDefault="00C50397" w:rsidP="00F43969">
            <w:pPr>
              <w:rPr>
                <w:sz w:val="22"/>
                <w:szCs w:val="22"/>
              </w:rPr>
            </w:pPr>
            <w:r>
              <w:rPr>
                <w:sz w:val="22"/>
                <w:szCs w:val="22"/>
              </w:rPr>
              <w:lastRenderedPageBreak/>
              <w:t>10</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BF3B91" w:rsidRDefault="004D0408" w:rsidP="0088402C">
            <w:pPr>
              <w:ind w:left="57" w:right="162"/>
              <w:jc w:val="both"/>
              <w:rPr>
                <w:color w:val="FF0000"/>
                <w:sz w:val="22"/>
                <w:szCs w:val="22"/>
              </w:rPr>
            </w:pPr>
            <w:r w:rsidRPr="00F56F63">
              <w:rPr>
                <w:color w:val="000000" w:themeColor="text1"/>
                <w:sz w:val="22"/>
                <w:szCs w:val="22"/>
              </w:rPr>
              <w:t>Источник финансирования – собственные средств</w:t>
            </w:r>
            <w:r w:rsidR="00F56F63">
              <w:rPr>
                <w:color w:val="000000" w:themeColor="text1"/>
                <w:sz w:val="22"/>
                <w:szCs w:val="22"/>
              </w:rPr>
              <w:t>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w:t>
            </w:r>
            <w:r w:rsidR="00C50397">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B208B7" w:rsidRPr="00494353" w:rsidRDefault="004D0408" w:rsidP="00381A5A">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tc>
      </w:tr>
      <w:tr w:rsidR="004D0408" w:rsidRPr="009C673B" w:rsidTr="00F43969">
        <w:tc>
          <w:tcPr>
            <w:tcW w:w="439" w:type="dxa"/>
          </w:tcPr>
          <w:p w:rsidR="004D0408" w:rsidRPr="004629A6" w:rsidRDefault="004D0408" w:rsidP="00F43969">
            <w:pPr>
              <w:rPr>
                <w:sz w:val="22"/>
                <w:szCs w:val="22"/>
              </w:rPr>
            </w:pPr>
            <w:r>
              <w:rPr>
                <w:sz w:val="22"/>
                <w:szCs w:val="22"/>
              </w:rPr>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t xml:space="preserve">Оператор торгов - ООО «Аукционный Конкурсный Дом» (далее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w:t>
            </w:r>
            <w:r>
              <w:rPr>
                <w:sz w:val="22"/>
                <w:szCs w:val="22"/>
              </w:rPr>
              <w:lastRenderedPageBreak/>
              <w:t xml:space="preserve">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lastRenderedPageBreak/>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w:t>
            </w:r>
            <w:r w:rsidRPr="00446A09">
              <w:rPr>
                <w:sz w:val="22"/>
                <w:szCs w:val="22"/>
              </w:rPr>
              <w:lastRenderedPageBreak/>
              <w:t xml:space="preserve">непосредственно на сайте </w:t>
            </w:r>
            <w:hyperlink r:id="rId10" w:history="1">
              <w:r w:rsidRPr="00446A09">
                <w:rPr>
                  <w:sz w:val="22"/>
                  <w:szCs w:val="22"/>
                </w:rPr>
                <w:t>www.a-k-d.ru</w:t>
              </w:r>
            </w:hyperlink>
            <w:r w:rsidRPr="00446A09">
              <w:rPr>
                <w:sz w:val="22"/>
                <w:szCs w:val="22"/>
              </w:rPr>
              <w:t xml:space="preserve"> в разделе </w:t>
            </w:r>
            <w:hyperlink r:id="rId11"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w:t>
            </w:r>
            <w:proofErr w:type="gramStart"/>
            <w:r w:rsidRPr="00446A09">
              <w:rPr>
                <w:sz w:val="22"/>
                <w:szCs w:val="22"/>
              </w:rPr>
              <w:t>для участия в запросе ценовых котировках в электронной форме в любое время с начала</w:t>
            </w:r>
            <w:proofErr w:type="gramEnd"/>
            <w:r w:rsidRPr="00446A09">
              <w:rPr>
                <w:sz w:val="22"/>
                <w:szCs w:val="22"/>
              </w:rPr>
              <w:t xml:space="preserve">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2"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3"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181F75">
            <w:pPr>
              <w:ind w:left="57" w:right="162"/>
              <w:jc w:val="both"/>
              <w:rPr>
                <w:sz w:val="22"/>
                <w:szCs w:val="22"/>
              </w:rPr>
            </w:pPr>
            <w:r>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(приложение № 2 к настоящему извещению)</w:t>
            </w:r>
            <w:r w:rsidR="00381A5A">
              <w:rPr>
                <w:sz w:val="22"/>
                <w:szCs w:val="22"/>
              </w:rPr>
              <w:t xml:space="preserve"> и Техническим заданием</w:t>
            </w:r>
            <w:r w:rsidR="00311650" w:rsidRPr="00311650">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0E2B3F" w:rsidRPr="000E2B3F">
              <w:rPr>
                <w:sz w:val="22"/>
                <w:szCs w:val="22"/>
              </w:rPr>
              <w:t>___</w:t>
            </w:r>
            <w:r w:rsidRPr="000E2B3F">
              <w:rPr>
                <w:sz w:val="22"/>
                <w:szCs w:val="22"/>
              </w:rPr>
              <w:t xml:space="preserve"> час</w:t>
            </w:r>
            <w:proofErr w:type="gramStart"/>
            <w:r w:rsidRPr="000E2B3F">
              <w:rPr>
                <w:sz w:val="22"/>
                <w:szCs w:val="22"/>
              </w:rPr>
              <w:t>.</w:t>
            </w:r>
            <w:proofErr w:type="gramEnd"/>
            <w:r w:rsidRPr="000E2B3F">
              <w:rPr>
                <w:sz w:val="22"/>
                <w:szCs w:val="22"/>
              </w:rPr>
              <w:t xml:space="preserve"> </w:t>
            </w:r>
            <w:r w:rsidR="000E2B3F" w:rsidRPr="000E2B3F">
              <w:rPr>
                <w:sz w:val="22"/>
                <w:szCs w:val="22"/>
              </w:rPr>
              <w:t>___</w:t>
            </w:r>
            <w:r w:rsidRPr="000E2B3F">
              <w:rPr>
                <w:sz w:val="22"/>
                <w:szCs w:val="22"/>
              </w:rPr>
              <w:t xml:space="preserve"> </w:t>
            </w:r>
            <w:proofErr w:type="gramStart"/>
            <w:r w:rsidRPr="000E2B3F">
              <w:rPr>
                <w:sz w:val="22"/>
                <w:szCs w:val="22"/>
              </w:rPr>
              <w:t>м</w:t>
            </w:r>
            <w:proofErr w:type="gramEnd"/>
            <w:r w:rsidRPr="000E2B3F">
              <w:rPr>
                <w:sz w:val="22"/>
                <w:szCs w:val="22"/>
              </w:rPr>
              <w:t>ин. «</w:t>
            </w:r>
            <w:r w:rsidR="000E2B3F" w:rsidRPr="000E2B3F">
              <w:rPr>
                <w:sz w:val="22"/>
                <w:szCs w:val="22"/>
              </w:rPr>
              <w:t>__</w:t>
            </w:r>
            <w:r w:rsidRPr="000E2B3F">
              <w:rPr>
                <w:sz w:val="22"/>
                <w:szCs w:val="22"/>
              </w:rPr>
              <w:t xml:space="preserve">» </w:t>
            </w:r>
            <w:r w:rsidR="000E2B3F" w:rsidRPr="000E2B3F">
              <w:rPr>
                <w:sz w:val="22"/>
                <w:szCs w:val="22"/>
              </w:rPr>
              <w:t>_______</w:t>
            </w:r>
            <w:r w:rsidR="00636DE2" w:rsidRPr="000E2B3F">
              <w:rPr>
                <w:sz w:val="22"/>
                <w:szCs w:val="22"/>
              </w:rPr>
              <w:t xml:space="preserve"> </w:t>
            </w:r>
            <w:r w:rsidR="00D628F0">
              <w:rPr>
                <w:sz w:val="22"/>
                <w:szCs w:val="22"/>
              </w:rPr>
              <w:t>2011</w:t>
            </w:r>
            <w:r w:rsidR="00103E25" w:rsidRPr="000E2B3F">
              <w:rPr>
                <w:sz w:val="22"/>
                <w:szCs w:val="22"/>
              </w:rPr>
              <w:t xml:space="preserve"> года до</w:t>
            </w:r>
            <w:r w:rsidRPr="000E2B3F">
              <w:rPr>
                <w:sz w:val="22"/>
                <w:szCs w:val="22"/>
              </w:rPr>
              <w:t xml:space="preserve"> </w:t>
            </w:r>
            <w:r w:rsidR="000E2B3F" w:rsidRPr="000E2B3F">
              <w:rPr>
                <w:sz w:val="22"/>
                <w:szCs w:val="22"/>
              </w:rPr>
              <w:t>___</w:t>
            </w:r>
            <w:r w:rsidRPr="000E2B3F">
              <w:rPr>
                <w:sz w:val="22"/>
                <w:szCs w:val="22"/>
              </w:rPr>
              <w:t xml:space="preserve"> час.</w:t>
            </w:r>
            <w:r w:rsidR="00636DE2" w:rsidRPr="000E2B3F">
              <w:rPr>
                <w:sz w:val="22"/>
                <w:szCs w:val="22"/>
              </w:rPr>
              <w:t xml:space="preserve"> </w:t>
            </w:r>
            <w:r w:rsidR="000E2B3F" w:rsidRPr="00583F81">
              <w:rPr>
                <w:sz w:val="22"/>
                <w:szCs w:val="22"/>
              </w:rPr>
              <w:t>___</w:t>
            </w:r>
            <w:r w:rsidRPr="000E2B3F">
              <w:rPr>
                <w:sz w:val="22"/>
                <w:szCs w:val="22"/>
              </w:rPr>
              <w:t xml:space="preserve"> </w:t>
            </w:r>
            <w:r w:rsidR="00636DE2" w:rsidRPr="000E2B3F">
              <w:rPr>
                <w:sz w:val="22"/>
                <w:szCs w:val="22"/>
              </w:rPr>
              <w:t xml:space="preserve">мин </w:t>
            </w:r>
            <w:r w:rsidRPr="000E2B3F">
              <w:rPr>
                <w:sz w:val="22"/>
                <w:szCs w:val="22"/>
              </w:rPr>
              <w:t>«</w:t>
            </w:r>
            <w:r w:rsidR="000E2B3F" w:rsidRPr="00583F81">
              <w:rPr>
                <w:sz w:val="22"/>
                <w:szCs w:val="22"/>
              </w:rPr>
              <w:t>____</w:t>
            </w:r>
            <w:r w:rsidR="00636DE2" w:rsidRPr="000E2B3F">
              <w:rPr>
                <w:sz w:val="22"/>
                <w:szCs w:val="22"/>
              </w:rPr>
              <w:t>» </w:t>
            </w:r>
            <w:r w:rsidR="000E2B3F" w:rsidRPr="00583F81">
              <w:rPr>
                <w:sz w:val="22"/>
                <w:szCs w:val="22"/>
              </w:rPr>
              <w:t>______</w:t>
            </w:r>
            <w:r w:rsidR="00636DE2" w:rsidRPr="000E2B3F">
              <w:rPr>
                <w:sz w:val="22"/>
                <w:szCs w:val="22"/>
              </w:rPr>
              <w:t> </w:t>
            </w:r>
            <w:r w:rsidR="00D628F0">
              <w:rPr>
                <w:sz w:val="22"/>
                <w:szCs w:val="22"/>
              </w:rPr>
              <w:t>2011</w:t>
            </w:r>
            <w:r w:rsidRPr="000E2B3F">
              <w:rPr>
                <w:sz w:val="22"/>
                <w:szCs w:val="22"/>
              </w:rPr>
              <w:t xml:space="preserve">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lastRenderedPageBreak/>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lastRenderedPageBreak/>
              <w:t xml:space="preserve">Договор с победителем запроса ценовых котировок либо </w:t>
            </w:r>
            <w:r w:rsidRPr="00054C8E">
              <w:rPr>
                <w:sz w:val="22"/>
                <w:szCs w:val="22"/>
              </w:rPr>
              <w:lastRenderedPageBreak/>
              <w:t xml:space="preserve">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4"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lastRenderedPageBreak/>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79F" w:rsidRDefault="005531E3" w:rsidP="0088402C">
            <w:pPr>
              <w:pStyle w:val="af8"/>
              <w:ind w:left="57" w:right="162"/>
              <w:jc w:val="both"/>
            </w:pPr>
            <w:r>
              <w:t>ОАО «ППГХО»</w:t>
            </w:r>
          </w:p>
          <w:p w:rsidR="005531E3" w:rsidRPr="005531E3" w:rsidRDefault="00FD07AD" w:rsidP="0088402C">
            <w:pPr>
              <w:pStyle w:val="af8"/>
              <w:ind w:left="57" w:right="162"/>
              <w:jc w:val="both"/>
            </w:pPr>
            <w:r>
              <w:t>67467</w:t>
            </w:r>
            <w:r w:rsidRPr="00FD07AD">
              <w:t>3</w:t>
            </w:r>
            <w:r w:rsidR="005531E3" w:rsidRPr="00256C2F">
              <w:t>, Забайкаль</w:t>
            </w:r>
            <w:r>
              <w:t xml:space="preserve">ский край, </w:t>
            </w:r>
            <w:proofErr w:type="gramStart"/>
            <w:r>
              <w:t>г</w:t>
            </w:r>
            <w:proofErr w:type="gramEnd"/>
            <w:r>
              <w:t>. Краснокаменск, ОПС-3, а/я 4</w:t>
            </w:r>
            <w:r w:rsidR="005531E3" w:rsidRPr="00256C2F">
              <w:t>9</w:t>
            </w:r>
            <w:r>
              <w:t>6</w:t>
            </w:r>
          </w:p>
          <w:p w:rsidR="004D0408" w:rsidRPr="005531E3" w:rsidRDefault="004D0408" w:rsidP="0088402C">
            <w:pPr>
              <w:pStyle w:val="af8"/>
              <w:ind w:left="57" w:right="162"/>
              <w:jc w:val="both"/>
              <w:rPr>
                <w:sz w:val="22"/>
                <w:szCs w:val="22"/>
              </w:rPr>
            </w:pPr>
            <w:r w:rsidRPr="005531E3">
              <w:rPr>
                <w:sz w:val="22"/>
                <w:szCs w:val="22"/>
              </w:rPr>
              <w:t>Контактное лицо:</w:t>
            </w:r>
            <w:r w:rsidR="00006318">
              <w:rPr>
                <w:sz w:val="22"/>
                <w:szCs w:val="22"/>
              </w:rPr>
              <w:t xml:space="preserve"> Директор Департамента финансов</w:t>
            </w:r>
            <w:r w:rsidRPr="005531E3">
              <w:rPr>
                <w:sz w:val="22"/>
                <w:szCs w:val="22"/>
              </w:rPr>
              <w:t xml:space="preserve">, Председатель арбитражного комитета </w:t>
            </w:r>
          </w:p>
          <w:p w:rsidR="004D0408" w:rsidRPr="005531E3" w:rsidRDefault="00C50397" w:rsidP="0088402C">
            <w:pPr>
              <w:pStyle w:val="af8"/>
              <w:ind w:left="57" w:right="162"/>
              <w:jc w:val="both"/>
              <w:rPr>
                <w:sz w:val="22"/>
                <w:szCs w:val="22"/>
              </w:rPr>
            </w:pPr>
            <w:r>
              <w:rPr>
                <w:sz w:val="22"/>
                <w:szCs w:val="22"/>
              </w:rPr>
              <w:t>Сухачева Наталья Ивановна</w:t>
            </w:r>
            <w:r w:rsidR="004D0408" w:rsidRPr="005531E3">
              <w:rPr>
                <w:sz w:val="22"/>
                <w:szCs w:val="22"/>
              </w:rPr>
              <w:t xml:space="preserve"> </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proofErr w:type="spellStart"/>
            <w:r w:rsidR="00C50397" w:rsidRPr="00C50397">
              <w:rPr>
                <w:sz w:val="22"/>
                <w:szCs w:val="22"/>
                <w:lang w:val="en-US"/>
              </w:rPr>
              <w:t>SukhachevaNI</w:t>
            </w:r>
            <w:proofErr w:type="spellEnd"/>
            <w:r w:rsidR="005531E3" w:rsidRPr="005531E3">
              <w:rPr>
                <w:sz w:val="22"/>
                <w:szCs w:val="22"/>
              </w:rPr>
              <w:t>@</w:t>
            </w:r>
            <w:proofErr w:type="spellStart"/>
            <w:r w:rsidR="005531E3" w:rsidRPr="005531E3">
              <w:rPr>
                <w:sz w:val="22"/>
                <w:szCs w:val="22"/>
                <w:lang w:val="en-US"/>
              </w:rPr>
              <w:t>ppgho</w:t>
            </w:r>
            <w:proofErr w:type="spellEnd"/>
            <w:r w:rsidR="005531E3" w:rsidRPr="005531E3">
              <w:rPr>
                <w:sz w:val="22"/>
                <w:szCs w:val="22"/>
              </w:rPr>
              <w:t>.</w:t>
            </w:r>
            <w:proofErr w:type="spellStart"/>
            <w:r w:rsidR="005531E3" w:rsidRPr="005531E3">
              <w:rPr>
                <w:sz w:val="22"/>
                <w:szCs w:val="22"/>
                <w:lang w:val="en-US"/>
              </w:rPr>
              <w:t>ru</w:t>
            </w:r>
            <w:proofErr w:type="spellEnd"/>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CB2DD8" w:rsidRDefault="00CB2DD8" w:rsidP="00CB2DD8">
      <w:pPr>
        <w:rPr>
          <w:b/>
          <w:caps/>
          <w:sz w:val="28"/>
          <w:szCs w:val="28"/>
        </w:rPr>
      </w:pPr>
      <w:r>
        <w:rPr>
          <w:b/>
          <w:caps/>
          <w:sz w:val="28"/>
          <w:szCs w:val="28"/>
        </w:rPr>
        <w:t>РАздел 4.</w:t>
      </w:r>
    </w:p>
    <w:p w:rsidR="00CB2DD8" w:rsidRDefault="00CB2DD8" w:rsidP="00CB2DD8">
      <w:pPr>
        <w:rPr>
          <w:b/>
          <w:caps/>
          <w:sz w:val="28"/>
          <w:szCs w:val="28"/>
        </w:rPr>
      </w:pPr>
    </w:p>
    <w:p w:rsidR="005B5048" w:rsidRDefault="00CB2DD8" w:rsidP="00CB2DD8">
      <w:pPr>
        <w:rPr>
          <w:b/>
        </w:rPr>
      </w:pPr>
      <w:r>
        <w:rPr>
          <w:b/>
        </w:rPr>
        <w:t>ТЕХНИЧЕСКОЕ ЗАДАНИЕ</w:t>
      </w:r>
    </w:p>
    <w:p w:rsidR="00CB2DD8" w:rsidRDefault="00CB2DD8" w:rsidP="00CB2DD8">
      <w:pPr>
        <w:rPr>
          <w:b/>
        </w:rPr>
      </w:pPr>
    </w:p>
    <w:p w:rsidR="00A2372E" w:rsidRDefault="00A2372E" w:rsidP="00A2372E">
      <w:pPr>
        <w:jc w:val="center"/>
        <w:rPr>
          <w:b/>
        </w:rPr>
      </w:pPr>
      <w:r w:rsidRPr="009F3572">
        <w:rPr>
          <w:b/>
        </w:rPr>
        <w:t>Техническое задание</w:t>
      </w:r>
    </w:p>
    <w:p w:rsidR="00A2372E" w:rsidRDefault="00A2372E" w:rsidP="00A2372E">
      <w:pPr>
        <w:jc w:val="center"/>
        <w:rPr>
          <w:b/>
        </w:rPr>
      </w:pPr>
      <w:bookmarkStart w:id="4" w:name="OLE_LINK1"/>
      <w:bookmarkStart w:id="5" w:name="OLE_LINK2"/>
      <w:r>
        <w:rPr>
          <w:b/>
        </w:rPr>
        <w:t>на поставку</w:t>
      </w:r>
      <w:r w:rsidRPr="00040619">
        <w:rPr>
          <w:b/>
          <w:sz w:val="22"/>
          <w:szCs w:val="22"/>
        </w:rPr>
        <w:t xml:space="preserve"> </w:t>
      </w:r>
      <w:r w:rsidRPr="00994C51">
        <w:rPr>
          <w:b/>
          <w:sz w:val="22"/>
          <w:szCs w:val="22"/>
        </w:rPr>
        <w:t xml:space="preserve">оборудования  </w:t>
      </w:r>
      <w:proofErr w:type="gramStart"/>
      <w:r w:rsidRPr="00994C51">
        <w:rPr>
          <w:b/>
          <w:sz w:val="22"/>
          <w:szCs w:val="22"/>
        </w:rPr>
        <w:t xml:space="preserve">( </w:t>
      </w:r>
      <w:proofErr w:type="gramEnd"/>
      <w:r>
        <w:rPr>
          <w:b/>
          <w:sz w:val="22"/>
          <w:szCs w:val="22"/>
        </w:rPr>
        <w:t xml:space="preserve">моноблок </w:t>
      </w:r>
      <w:r>
        <w:rPr>
          <w:b/>
          <w:sz w:val="22"/>
          <w:szCs w:val="22"/>
          <w:lang w:val="en-US"/>
        </w:rPr>
        <w:t>HP</w:t>
      </w:r>
      <w:r w:rsidRPr="00993610">
        <w:rPr>
          <w:b/>
          <w:sz w:val="22"/>
          <w:szCs w:val="22"/>
        </w:rPr>
        <w:t xml:space="preserve"> </w:t>
      </w:r>
      <w:proofErr w:type="spellStart"/>
      <w:r>
        <w:rPr>
          <w:b/>
          <w:sz w:val="22"/>
          <w:szCs w:val="22"/>
          <w:lang w:val="en-US"/>
        </w:rPr>
        <w:t>TouchSmart</w:t>
      </w:r>
      <w:proofErr w:type="spellEnd"/>
      <w:r w:rsidRPr="00993610">
        <w:rPr>
          <w:b/>
          <w:sz w:val="22"/>
          <w:szCs w:val="22"/>
        </w:rPr>
        <w:t xml:space="preserve"> 520-1002</w:t>
      </w:r>
      <w:proofErr w:type="spellStart"/>
      <w:r>
        <w:rPr>
          <w:b/>
          <w:sz w:val="22"/>
          <w:szCs w:val="22"/>
          <w:lang w:val="en-US"/>
        </w:rPr>
        <w:t>ru</w:t>
      </w:r>
      <w:bookmarkEnd w:id="4"/>
      <w:bookmarkEnd w:id="5"/>
      <w:proofErr w:type="spellEnd"/>
      <w:r w:rsidRPr="00993610">
        <w:rPr>
          <w:b/>
          <w:sz w:val="22"/>
          <w:szCs w:val="22"/>
        </w:rPr>
        <w:t xml:space="preserve"> )</w:t>
      </w:r>
    </w:p>
    <w:p w:rsidR="00A2372E" w:rsidRPr="009F3572" w:rsidRDefault="00A2372E" w:rsidP="00A2372E"/>
    <w:p w:rsidR="00A2372E" w:rsidRPr="007E3CE8" w:rsidRDefault="00A2372E" w:rsidP="00A2372E">
      <w:pPr>
        <w:rPr>
          <w:b/>
        </w:rPr>
      </w:pPr>
      <w:r w:rsidRPr="007E3CE8">
        <w:rPr>
          <w:b/>
        </w:rPr>
        <w:t>1. Наименование поставляемого товара, выполняемых работ, оказываемых услуг</w:t>
      </w:r>
      <w:r>
        <w:rPr>
          <w:b/>
        </w:rPr>
        <w:t>:</w:t>
      </w:r>
      <w:r w:rsidRPr="007E3CE8">
        <w:rPr>
          <w:b/>
        </w:rPr>
        <w:br/>
      </w:r>
    </w:p>
    <w:p w:rsidR="00A2372E" w:rsidRDefault="00A2372E" w:rsidP="00A2372E">
      <w:r>
        <w:t xml:space="preserve">     1.1. </w:t>
      </w:r>
      <w:r w:rsidRPr="00284526">
        <w:t xml:space="preserve">Услуги </w:t>
      </w:r>
      <w:r>
        <w:t xml:space="preserve"> </w:t>
      </w:r>
      <w:r w:rsidRPr="00993610">
        <w:t xml:space="preserve">приобретения </w:t>
      </w:r>
      <w:proofErr w:type="gramStart"/>
      <w:r w:rsidRPr="00993610">
        <w:rPr>
          <w:sz w:val="22"/>
          <w:szCs w:val="22"/>
        </w:rPr>
        <w:t xml:space="preserve">( </w:t>
      </w:r>
      <w:proofErr w:type="gramEnd"/>
      <w:r w:rsidRPr="00993610">
        <w:rPr>
          <w:sz w:val="22"/>
          <w:szCs w:val="22"/>
        </w:rPr>
        <w:t xml:space="preserve">моноблок </w:t>
      </w:r>
      <w:r w:rsidRPr="00993610">
        <w:rPr>
          <w:sz w:val="22"/>
          <w:szCs w:val="22"/>
          <w:lang w:val="en-US"/>
        </w:rPr>
        <w:t>HP</w:t>
      </w:r>
      <w:r w:rsidRPr="00993610">
        <w:rPr>
          <w:sz w:val="22"/>
          <w:szCs w:val="22"/>
        </w:rPr>
        <w:t xml:space="preserve"> </w:t>
      </w:r>
      <w:proofErr w:type="spellStart"/>
      <w:r w:rsidRPr="00993610">
        <w:rPr>
          <w:sz w:val="22"/>
          <w:szCs w:val="22"/>
          <w:lang w:val="en-US"/>
        </w:rPr>
        <w:t>TouchSmart</w:t>
      </w:r>
      <w:proofErr w:type="spellEnd"/>
      <w:r w:rsidRPr="00993610">
        <w:rPr>
          <w:sz w:val="22"/>
          <w:szCs w:val="22"/>
        </w:rPr>
        <w:t xml:space="preserve"> 520-1002</w:t>
      </w:r>
      <w:proofErr w:type="spellStart"/>
      <w:r w:rsidRPr="00993610">
        <w:rPr>
          <w:sz w:val="22"/>
          <w:szCs w:val="22"/>
          <w:lang w:val="en-US"/>
        </w:rPr>
        <w:t>ru</w:t>
      </w:r>
      <w:proofErr w:type="spellEnd"/>
      <w:r w:rsidRPr="00993610">
        <w:rPr>
          <w:sz w:val="22"/>
          <w:szCs w:val="22"/>
        </w:rPr>
        <w:t xml:space="preserve"> )</w:t>
      </w:r>
      <w:r>
        <w:rPr>
          <w:sz w:val="22"/>
          <w:szCs w:val="22"/>
        </w:rPr>
        <w:t>, доставка п</w:t>
      </w:r>
      <w:r>
        <w:t xml:space="preserve">о адресу: г. Москва, </w:t>
      </w:r>
      <w:r w:rsidRPr="00993610">
        <w:t xml:space="preserve"> Большой Дровяной 2</w:t>
      </w:r>
      <w:r>
        <w:t xml:space="preserve">2 бизнес центр </w:t>
      </w:r>
      <w:proofErr w:type="spellStart"/>
      <w:r>
        <w:t>Ефимия</w:t>
      </w:r>
      <w:proofErr w:type="spellEnd"/>
      <w:r>
        <w:t xml:space="preserve"> офис 209</w:t>
      </w:r>
    </w:p>
    <w:p w:rsidR="00A2372E" w:rsidRDefault="00A2372E" w:rsidP="00A2372E">
      <w:pPr>
        <w:spacing w:line="360" w:lineRule="auto"/>
        <w:rPr>
          <w:b/>
        </w:rPr>
      </w:pPr>
    </w:p>
    <w:p w:rsidR="00A2372E" w:rsidRPr="007E3CE8" w:rsidRDefault="00A2372E" w:rsidP="00A2372E">
      <w:pPr>
        <w:spacing w:line="360" w:lineRule="auto"/>
        <w:rPr>
          <w:b/>
        </w:rPr>
      </w:pPr>
      <w:r w:rsidRPr="007E3CE8">
        <w:rPr>
          <w:b/>
        </w:rPr>
        <w:t>2. Описание товаров, работ, услуг (функциональные характеристики и потребительские свойства)</w:t>
      </w:r>
      <w:r>
        <w:rPr>
          <w:b/>
        </w:rPr>
        <w:t>:</w:t>
      </w:r>
    </w:p>
    <w:p w:rsidR="00A2372E" w:rsidRPr="00993610" w:rsidRDefault="00A2372E" w:rsidP="00A2372E">
      <w:pPr>
        <w:spacing w:line="360" w:lineRule="auto"/>
        <w:rPr>
          <w:lang w:val="en-US"/>
        </w:rPr>
      </w:pPr>
      <w:r w:rsidRPr="005F4835">
        <w:t xml:space="preserve">     </w:t>
      </w:r>
      <w:r w:rsidRPr="005F4835">
        <w:rPr>
          <w:lang w:val="en-US"/>
        </w:rPr>
        <w:t xml:space="preserve">2.1. </w:t>
      </w:r>
      <w:proofErr w:type="gramStart"/>
      <w:r w:rsidRPr="00993610">
        <w:rPr>
          <w:sz w:val="22"/>
          <w:szCs w:val="22"/>
        </w:rPr>
        <w:t>моноблок</w:t>
      </w:r>
      <w:proofErr w:type="gramEnd"/>
      <w:r w:rsidRPr="005F4835">
        <w:rPr>
          <w:sz w:val="22"/>
          <w:szCs w:val="22"/>
          <w:lang w:val="en-US"/>
        </w:rPr>
        <w:t xml:space="preserve"> </w:t>
      </w:r>
      <w:r w:rsidRPr="00993610">
        <w:rPr>
          <w:sz w:val="22"/>
          <w:szCs w:val="22"/>
          <w:lang w:val="en-US"/>
        </w:rPr>
        <w:t>HP</w:t>
      </w:r>
      <w:r w:rsidRPr="005F4835">
        <w:rPr>
          <w:sz w:val="22"/>
          <w:szCs w:val="22"/>
          <w:lang w:val="en-US"/>
        </w:rPr>
        <w:t xml:space="preserve"> </w:t>
      </w:r>
      <w:proofErr w:type="spellStart"/>
      <w:r w:rsidRPr="00993610">
        <w:rPr>
          <w:sz w:val="22"/>
          <w:szCs w:val="22"/>
          <w:lang w:val="en-US"/>
        </w:rPr>
        <w:t>TouchSmart</w:t>
      </w:r>
      <w:proofErr w:type="spellEnd"/>
      <w:r w:rsidRPr="00993610">
        <w:rPr>
          <w:sz w:val="22"/>
          <w:szCs w:val="22"/>
          <w:lang w:val="en-US"/>
        </w:rPr>
        <w:t xml:space="preserve"> 520-1002ru</w:t>
      </w:r>
      <w:r w:rsidRPr="00993610">
        <w:rPr>
          <w:lang w:val="en-US"/>
        </w:rPr>
        <w:t xml:space="preserve">  </w:t>
      </w:r>
    </w:p>
    <w:p w:rsidR="00A2372E" w:rsidRPr="00993610" w:rsidRDefault="00A2372E" w:rsidP="00A2372E">
      <w:pPr>
        <w:tabs>
          <w:tab w:val="left" w:pos="7371"/>
        </w:tabs>
        <w:spacing w:line="360" w:lineRule="auto"/>
        <w:ind w:firstLine="708"/>
        <w:rPr>
          <w:lang w:val="en-US"/>
        </w:rPr>
      </w:pPr>
      <w:r w:rsidRPr="00993610">
        <w:rPr>
          <w:lang w:val="en-US"/>
        </w:rPr>
        <w:t>Core i5/23”/</w:t>
      </w:r>
      <w:proofErr w:type="gramStart"/>
      <w:r w:rsidRPr="00993610">
        <w:rPr>
          <w:lang w:val="en-US"/>
        </w:rPr>
        <w:t>4Gb/1500Gb</w:t>
      </w:r>
      <w:proofErr w:type="gramEnd"/>
      <w:r w:rsidRPr="00993610">
        <w:rPr>
          <w:lang w:val="en-US"/>
        </w:rPr>
        <w:tab/>
        <w:t>(</w:t>
      </w:r>
      <w:r w:rsidRPr="005F4835">
        <w:rPr>
          <w:lang w:val="en-US"/>
        </w:rPr>
        <w:t>8</w:t>
      </w:r>
      <w:r w:rsidRPr="00993610">
        <w:rPr>
          <w:lang w:val="en-US"/>
        </w:rPr>
        <w:t xml:space="preserve"> </w:t>
      </w:r>
      <w:r w:rsidRPr="00993610">
        <w:t>штук</w:t>
      </w:r>
      <w:r w:rsidRPr="00993610">
        <w:rPr>
          <w:lang w:val="en-US"/>
        </w:rPr>
        <w:t xml:space="preserve">)    </w:t>
      </w:r>
    </w:p>
    <w:p w:rsidR="00A2372E" w:rsidRPr="007E3CE8" w:rsidRDefault="00A2372E" w:rsidP="00A2372E">
      <w:pPr>
        <w:spacing w:line="360" w:lineRule="auto"/>
        <w:rPr>
          <w:b/>
        </w:rPr>
      </w:pPr>
      <w:bookmarkStart w:id="6" w:name="_GoBack"/>
      <w:bookmarkEnd w:id="6"/>
      <w:r w:rsidRPr="007E3CE8">
        <w:rPr>
          <w:b/>
        </w:rPr>
        <w:t>3. Требования к техническим характеристикам товара, работ, услуг</w:t>
      </w:r>
      <w:r>
        <w:rPr>
          <w:b/>
        </w:rPr>
        <w:t>:</w:t>
      </w:r>
    </w:p>
    <w:p w:rsidR="00A2372E" w:rsidRDefault="00A2372E" w:rsidP="00A2372E">
      <w:pPr>
        <w:spacing w:line="360" w:lineRule="auto"/>
      </w:pPr>
      <w:r>
        <w:t xml:space="preserve">    3.1. Поставщик гарантирует Заказчику  качество оборудования  должно соответствовать </w:t>
      </w:r>
      <w:proofErr w:type="spellStart"/>
      <w:r>
        <w:t>ГОСТам</w:t>
      </w:r>
      <w:proofErr w:type="spellEnd"/>
      <w:r>
        <w:t xml:space="preserve"> и  техническим условиям ( ТУ) на данный вид оборудования</w:t>
      </w:r>
      <w:proofErr w:type="gramStart"/>
      <w:r>
        <w:t xml:space="preserve">  ,</w:t>
      </w:r>
      <w:proofErr w:type="gramEnd"/>
      <w:r>
        <w:t xml:space="preserve"> а также требованиям , указанным в спецификации к договору .</w:t>
      </w:r>
    </w:p>
    <w:p w:rsidR="00A2372E" w:rsidRDefault="00A2372E" w:rsidP="00A2372E">
      <w:pPr>
        <w:spacing w:line="360" w:lineRule="auto"/>
        <w:rPr>
          <w:b/>
        </w:rPr>
      </w:pPr>
      <w:r>
        <w:rPr>
          <w:b/>
        </w:rPr>
        <w:t>4</w:t>
      </w:r>
      <w:r w:rsidRPr="003A6D14">
        <w:rPr>
          <w:b/>
        </w:rPr>
        <w:t>. Требования к сроку (периодичности) поставки товара, выполнения работ, оказания услуг</w:t>
      </w:r>
      <w:r>
        <w:rPr>
          <w:b/>
        </w:rPr>
        <w:t>:</w:t>
      </w:r>
    </w:p>
    <w:p w:rsidR="00A2372E" w:rsidRDefault="00A2372E" w:rsidP="00A2372E">
      <w:pPr>
        <w:spacing w:line="360" w:lineRule="auto"/>
      </w:pPr>
      <w:r>
        <w:t xml:space="preserve">    4.1 Поставка оборудования Заказчику  должна быть произведена в срок: май  2012г., с возможностью досрочной поставки</w:t>
      </w:r>
    </w:p>
    <w:p w:rsidR="00A2372E" w:rsidRPr="00382977" w:rsidRDefault="00A2372E" w:rsidP="00A2372E">
      <w:pPr>
        <w:spacing w:line="360" w:lineRule="auto"/>
        <w:rPr>
          <w:b/>
        </w:rPr>
      </w:pPr>
      <w:r>
        <w:rPr>
          <w:b/>
        </w:rPr>
        <w:lastRenderedPageBreak/>
        <w:t>5</w:t>
      </w:r>
      <w:r w:rsidRPr="00382977">
        <w:rPr>
          <w:b/>
        </w:rPr>
        <w:t>. Требования к месту поставки товара, выполнения работ, оказания услуг</w:t>
      </w:r>
      <w:r>
        <w:rPr>
          <w:b/>
        </w:rPr>
        <w:t>:</w:t>
      </w:r>
    </w:p>
    <w:p w:rsidR="00A2372E" w:rsidRDefault="00A2372E" w:rsidP="00A2372E">
      <w:r>
        <w:t xml:space="preserve">     5.1. Поставщик  обязан осуществить поставку по следующему адресу:</w:t>
      </w:r>
      <w:r w:rsidRPr="00761529">
        <w:t xml:space="preserve"> </w:t>
      </w:r>
      <w:proofErr w:type="gramStart"/>
      <w:r>
        <w:t>г</w:t>
      </w:r>
      <w:proofErr w:type="gramEnd"/>
      <w:r>
        <w:t xml:space="preserve">. Москва, </w:t>
      </w:r>
      <w:r w:rsidRPr="00993610">
        <w:t xml:space="preserve"> Большой Дровяной 22 бизнес центр </w:t>
      </w:r>
      <w:proofErr w:type="spellStart"/>
      <w:r w:rsidRPr="00993610">
        <w:t>Ефимия</w:t>
      </w:r>
      <w:proofErr w:type="spellEnd"/>
      <w:r w:rsidRPr="00993610">
        <w:t xml:space="preserve"> офис 209</w:t>
      </w:r>
    </w:p>
    <w:p w:rsidR="00A2372E" w:rsidRDefault="00A2372E" w:rsidP="00A2372E"/>
    <w:p w:rsidR="00A2372E" w:rsidRDefault="00A2372E" w:rsidP="00A2372E">
      <w:pPr>
        <w:spacing w:line="360" w:lineRule="auto"/>
      </w:pPr>
      <w:r>
        <w:rPr>
          <w:b/>
        </w:rPr>
        <w:t>6</w:t>
      </w:r>
      <w:r w:rsidRPr="00382977">
        <w:rPr>
          <w:b/>
        </w:rPr>
        <w:t>. Требования к безопасности поставляемого товара, выполняемых работ, оказываемых услуг</w:t>
      </w:r>
      <w:r>
        <w:rPr>
          <w:b/>
        </w:rPr>
        <w:t>:</w:t>
      </w:r>
      <w:r>
        <w:t xml:space="preserve"> </w:t>
      </w:r>
    </w:p>
    <w:p w:rsidR="00A2372E" w:rsidRDefault="00A2372E" w:rsidP="00A2372E">
      <w:pPr>
        <w:tabs>
          <w:tab w:val="left" w:pos="284"/>
        </w:tabs>
        <w:spacing w:line="360" w:lineRule="auto"/>
      </w:pPr>
      <w:r>
        <w:t xml:space="preserve">     6.1. Иметь сертификат соответствия РФ.</w:t>
      </w:r>
    </w:p>
    <w:p w:rsidR="00A2372E" w:rsidRPr="003A6D14" w:rsidRDefault="00A2372E" w:rsidP="00A2372E">
      <w:pPr>
        <w:spacing w:line="360" w:lineRule="auto"/>
        <w:rPr>
          <w:b/>
        </w:rPr>
      </w:pPr>
      <w:r w:rsidRPr="003A6D14">
        <w:rPr>
          <w:b/>
        </w:rPr>
        <w:t>7. Требования к обслуживанию товара</w:t>
      </w:r>
      <w:r>
        <w:rPr>
          <w:b/>
        </w:rPr>
        <w:t>:</w:t>
      </w:r>
    </w:p>
    <w:p w:rsidR="00A2372E" w:rsidRDefault="00A2372E" w:rsidP="00A2372E">
      <w:pPr>
        <w:spacing w:line="360" w:lineRule="auto"/>
      </w:pPr>
      <w:r>
        <w:t xml:space="preserve">      7.1. Поставщик предоставляет гарантию на поставленное оборудование на срок 12</w:t>
      </w:r>
    </w:p>
    <w:p w:rsidR="00A2372E" w:rsidRDefault="00A2372E" w:rsidP="00A2372E">
      <w:pPr>
        <w:spacing w:line="360" w:lineRule="auto"/>
      </w:pPr>
      <w:r>
        <w:t xml:space="preserve"> ( двенадцать) месяцев со дня вв</w:t>
      </w:r>
      <w:r w:rsidR="00D854FA">
        <w:t>ода оборудования в эксплуатацию</w:t>
      </w:r>
      <w:r>
        <w:t>.</w:t>
      </w:r>
    </w:p>
    <w:p w:rsidR="00A2372E" w:rsidRPr="00F05154" w:rsidRDefault="00A2372E" w:rsidP="00A2372E">
      <w:pPr>
        <w:spacing w:line="360" w:lineRule="auto"/>
        <w:rPr>
          <w:b/>
        </w:rPr>
      </w:pPr>
      <w:r>
        <w:rPr>
          <w:b/>
        </w:rPr>
        <w:t>8</w:t>
      </w:r>
      <w:r w:rsidRPr="00382977">
        <w:rPr>
          <w:b/>
        </w:rPr>
        <w:t>. Требования к качеству поставляемого товара, выполняемых работ, оказываемых услуг</w:t>
      </w:r>
      <w:r>
        <w:rPr>
          <w:b/>
        </w:rPr>
        <w:t>:</w:t>
      </w:r>
    </w:p>
    <w:p w:rsidR="00CB2DD8" w:rsidRPr="00CB2DD8" w:rsidRDefault="00A2372E" w:rsidP="00A2372E">
      <w:pPr>
        <w:rPr>
          <w:sz w:val="22"/>
          <w:szCs w:val="22"/>
        </w:rPr>
      </w:pPr>
      <w:r>
        <w:t xml:space="preserve">     8.1. </w:t>
      </w:r>
      <w:proofErr w:type="gramStart"/>
      <w:r>
        <w:t>Качество и комплектность должны соответствовать назначению оборудования, требованиям, предъявляемых к техническим характеристикам оборудования в стране производителя,  а также действующим в РФ стандартам и техническим условиям.</w:t>
      </w:r>
      <w:proofErr w:type="gramEnd"/>
    </w:p>
    <w:p w:rsidR="0026398C" w:rsidRPr="00CB2DD8" w:rsidRDefault="0026398C" w:rsidP="00CB2DD8">
      <w:pPr>
        <w:rPr>
          <w:sz w:val="22"/>
          <w:szCs w:val="22"/>
        </w:rPr>
      </w:pPr>
    </w:p>
    <w:p w:rsidR="0026398C" w:rsidRPr="00CB2DD8" w:rsidRDefault="0026398C" w:rsidP="00CB2DD8">
      <w:pPr>
        <w:rPr>
          <w:sz w:val="22"/>
          <w:szCs w:val="22"/>
        </w:rPr>
      </w:pPr>
    </w:p>
    <w:p w:rsidR="0053093E" w:rsidRDefault="0053093E" w:rsidP="004D0408">
      <w:pPr>
        <w:rPr>
          <w:sz w:val="22"/>
          <w:szCs w:val="22"/>
        </w:rPr>
      </w:pPr>
    </w:p>
    <w:p w:rsidR="0053093E" w:rsidRDefault="0053093E" w:rsidP="004D0408">
      <w:pPr>
        <w:rPr>
          <w:sz w:val="22"/>
          <w:szCs w:val="22"/>
        </w:rPr>
      </w:pPr>
    </w:p>
    <w:p w:rsidR="0053093E" w:rsidRDefault="0053093E" w:rsidP="004D0408">
      <w:pPr>
        <w:rPr>
          <w:sz w:val="22"/>
          <w:szCs w:val="22"/>
        </w:rPr>
      </w:pPr>
    </w:p>
    <w:p w:rsidR="0053093E" w:rsidRDefault="0053093E" w:rsidP="004D0408">
      <w:pPr>
        <w:rPr>
          <w:sz w:val="22"/>
          <w:szCs w:val="22"/>
        </w:rPr>
      </w:pPr>
    </w:p>
    <w:p w:rsidR="0053093E" w:rsidRDefault="0053093E" w:rsidP="004D0408">
      <w:pPr>
        <w:rPr>
          <w:sz w:val="22"/>
          <w:szCs w:val="22"/>
        </w:rPr>
      </w:pPr>
    </w:p>
    <w:p w:rsidR="0053093E" w:rsidRDefault="0053093E" w:rsidP="004D0408">
      <w:pPr>
        <w:rPr>
          <w:sz w:val="22"/>
          <w:szCs w:val="22"/>
        </w:rPr>
      </w:pPr>
    </w:p>
    <w:p w:rsidR="0053093E" w:rsidRDefault="0053093E" w:rsidP="004D0408">
      <w:pPr>
        <w:rPr>
          <w:sz w:val="22"/>
          <w:szCs w:val="22"/>
        </w:rPr>
      </w:pPr>
    </w:p>
    <w:p w:rsidR="0053093E" w:rsidRDefault="0053093E" w:rsidP="004D0408">
      <w:pPr>
        <w:rPr>
          <w:sz w:val="22"/>
          <w:szCs w:val="22"/>
        </w:rPr>
      </w:pPr>
    </w:p>
    <w:p w:rsidR="0053093E" w:rsidRDefault="0053093E" w:rsidP="004D0408">
      <w:pPr>
        <w:rPr>
          <w:sz w:val="22"/>
          <w:szCs w:val="22"/>
        </w:rPr>
      </w:pPr>
    </w:p>
    <w:p w:rsidR="0026398C" w:rsidRDefault="0026398C" w:rsidP="004D0408">
      <w:pPr>
        <w:rPr>
          <w:sz w:val="22"/>
          <w:szCs w:val="22"/>
        </w:rPr>
      </w:pPr>
    </w:p>
    <w:p w:rsidR="005C4E94" w:rsidRDefault="005C4E94" w:rsidP="004D0408">
      <w:pPr>
        <w:rPr>
          <w:sz w:val="22"/>
          <w:szCs w:val="22"/>
        </w:rPr>
      </w:pPr>
    </w:p>
    <w:p w:rsidR="00411A09" w:rsidRDefault="00411A09" w:rsidP="004D0408">
      <w:pPr>
        <w:rPr>
          <w:sz w:val="22"/>
          <w:szCs w:val="22"/>
        </w:rPr>
      </w:pPr>
    </w:p>
    <w:p w:rsidR="00411A09" w:rsidRDefault="00411A09" w:rsidP="004D0408">
      <w:pPr>
        <w:rPr>
          <w:sz w:val="22"/>
          <w:szCs w:val="22"/>
        </w:rPr>
      </w:pPr>
    </w:p>
    <w:p w:rsidR="00411A09" w:rsidRDefault="00411A09" w:rsidP="004D0408">
      <w:pPr>
        <w:rPr>
          <w:sz w:val="22"/>
          <w:szCs w:val="22"/>
        </w:rPr>
      </w:pPr>
    </w:p>
    <w:p w:rsidR="00411A09" w:rsidRDefault="00411A09" w:rsidP="004D0408">
      <w:pPr>
        <w:rPr>
          <w:sz w:val="22"/>
          <w:szCs w:val="22"/>
        </w:rPr>
      </w:pPr>
    </w:p>
    <w:p w:rsidR="00411A09" w:rsidRDefault="00411A09" w:rsidP="004D0408">
      <w:pPr>
        <w:rPr>
          <w:sz w:val="22"/>
          <w:szCs w:val="22"/>
        </w:rPr>
      </w:pPr>
    </w:p>
    <w:p w:rsidR="00411A09" w:rsidRDefault="00411A09" w:rsidP="004D0408">
      <w:pPr>
        <w:rPr>
          <w:sz w:val="22"/>
          <w:szCs w:val="22"/>
        </w:rPr>
      </w:pPr>
    </w:p>
    <w:p w:rsidR="00411A09" w:rsidRDefault="00411A09" w:rsidP="004D0408">
      <w:pPr>
        <w:rPr>
          <w:sz w:val="22"/>
          <w:szCs w:val="22"/>
        </w:rPr>
      </w:pPr>
    </w:p>
    <w:p w:rsidR="00411A09" w:rsidRDefault="00411A09" w:rsidP="004D0408">
      <w:pPr>
        <w:rPr>
          <w:sz w:val="22"/>
          <w:szCs w:val="22"/>
        </w:rPr>
      </w:pPr>
    </w:p>
    <w:p w:rsidR="00411A09" w:rsidRDefault="00411A09" w:rsidP="004D0408">
      <w:pPr>
        <w:rPr>
          <w:sz w:val="22"/>
          <w:szCs w:val="22"/>
        </w:rPr>
      </w:pPr>
    </w:p>
    <w:p w:rsidR="00411A09" w:rsidRDefault="00411A09" w:rsidP="004D0408">
      <w:pPr>
        <w:rPr>
          <w:sz w:val="22"/>
          <w:szCs w:val="22"/>
        </w:rPr>
      </w:pPr>
    </w:p>
    <w:p w:rsidR="00411A09" w:rsidRDefault="00411A09" w:rsidP="004D0408">
      <w:pPr>
        <w:rPr>
          <w:sz w:val="22"/>
          <w:szCs w:val="22"/>
        </w:rPr>
      </w:pPr>
    </w:p>
    <w:p w:rsidR="00CB2DD8" w:rsidRDefault="00CB2DD8" w:rsidP="004D0408">
      <w:pPr>
        <w:rPr>
          <w:sz w:val="22"/>
          <w:szCs w:val="22"/>
        </w:rPr>
      </w:pPr>
    </w:p>
    <w:p w:rsidR="00F135F7" w:rsidRDefault="00F135F7" w:rsidP="004D0408">
      <w:pPr>
        <w:rPr>
          <w:sz w:val="22"/>
          <w:szCs w:val="22"/>
        </w:rPr>
      </w:pPr>
    </w:p>
    <w:p w:rsidR="00F135F7" w:rsidRDefault="00F135F7" w:rsidP="004D0408">
      <w:pPr>
        <w:rPr>
          <w:sz w:val="22"/>
          <w:szCs w:val="22"/>
        </w:rPr>
      </w:pPr>
    </w:p>
    <w:p w:rsidR="00F135F7" w:rsidRDefault="00F135F7" w:rsidP="004D0408">
      <w:pPr>
        <w:rPr>
          <w:sz w:val="22"/>
          <w:szCs w:val="22"/>
        </w:rPr>
      </w:pPr>
    </w:p>
    <w:p w:rsidR="00F135F7" w:rsidRDefault="00F135F7" w:rsidP="004D0408">
      <w:pPr>
        <w:rPr>
          <w:sz w:val="22"/>
          <w:szCs w:val="22"/>
        </w:rPr>
      </w:pPr>
    </w:p>
    <w:p w:rsidR="00F135F7" w:rsidRDefault="00F135F7" w:rsidP="004D0408">
      <w:pPr>
        <w:rPr>
          <w:sz w:val="22"/>
          <w:szCs w:val="22"/>
        </w:rPr>
      </w:pPr>
    </w:p>
    <w:p w:rsidR="00F135F7" w:rsidRDefault="00F135F7" w:rsidP="004D0408">
      <w:pPr>
        <w:rPr>
          <w:sz w:val="22"/>
          <w:szCs w:val="22"/>
        </w:rPr>
      </w:pPr>
    </w:p>
    <w:p w:rsidR="00F135F7" w:rsidRDefault="00F135F7" w:rsidP="004D0408">
      <w:pPr>
        <w:rPr>
          <w:sz w:val="22"/>
          <w:szCs w:val="22"/>
        </w:rPr>
      </w:pPr>
    </w:p>
    <w:p w:rsidR="00F135F7" w:rsidRDefault="00F135F7" w:rsidP="004D0408">
      <w:pPr>
        <w:rPr>
          <w:sz w:val="22"/>
          <w:szCs w:val="22"/>
        </w:rPr>
      </w:pPr>
    </w:p>
    <w:p w:rsidR="005C4E94" w:rsidRDefault="005C4E94"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lastRenderedPageBreak/>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AD1C5D" w:rsidRDefault="00DF2889" w:rsidP="00DF2889">
      <w:pPr>
        <w:pStyle w:val="20"/>
        <w:jc w:val="center"/>
        <w:rPr>
          <w:b/>
        </w:rPr>
      </w:pPr>
      <w:r w:rsidRPr="00AD1C5D">
        <w:rPr>
          <w:b/>
        </w:rPr>
        <w:t>на ___________________________________________________________</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lastRenderedPageBreak/>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 xml:space="preserve">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w:t>
      </w:r>
      <w:proofErr w:type="gramStart"/>
      <w:r w:rsidRPr="00AD1C5D">
        <w:rPr>
          <w:sz w:val="22"/>
          <w:szCs w:val="22"/>
        </w:rPr>
        <w:t>право</w:t>
      </w:r>
      <w:proofErr w:type="gramEnd"/>
      <w:r w:rsidRPr="00AD1C5D">
        <w:rPr>
          <w:sz w:val="22"/>
          <w:szCs w:val="22"/>
        </w:rPr>
        <w:t xml:space="preserve">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r w:rsidRPr="00AD1C5D">
        <w:rPr>
          <w:sz w:val="22"/>
          <w:szCs w:val="22"/>
        </w:rPr>
        <w:br w:type="page"/>
      </w:r>
    </w:p>
    <w:p w:rsidR="00DF2889" w:rsidRPr="00AD1C5D" w:rsidRDefault="00DF2889" w:rsidP="00DF2889">
      <w:pPr>
        <w:jc w:val="right"/>
        <w:rPr>
          <w:sz w:val="22"/>
          <w:szCs w:val="22"/>
        </w:rPr>
      </w:pPr>
      <w:r w:rsidRPr="00AD1C5D">
        <w:rPr>
          <w:sz w:val="22"/>
          <w:szCs w:val="22"/>
        </w:rPr>
        <w:lastRenderedPageBreak/>
        <w:t>Приложение № 2 к Извещению</w:t>
      </w:r>
    </w:p>
    <w:p w:rsidR="00DF2889" w:rsidRPr="00AD1C5D" w:rsidRDefault="00DF2889" w:rsidP="00DF2889">
      <w:pPr>
        <w:jc w:val="right"/>
        <w:rPr>
          <w:sz w:val="22"/>
          <w:szCs w:val="22"/>
        </w:rPr>
      </w:pPr>
      <w:r w:rsidRPr="00AD1C5D">
        <w:rPr>
          <w:sz w:val="22"/>
          <w:szCs w:val="22"/>
        </w:rPr>
        <w:t>о проведении запроса ценовых котировок в электронной форме</w:t>
      </w:r>
    </w:p>
    <w:p w:rsidR="00DF2889"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083855" w:rsidRDefault="00DF2889" w:rsidP="00DF2889">
      <w:pPr>
        <w:rPr>
          <w:b/>
          <w:sz w:val="28"/>
          <w:szCs w:val="28"/>
        </w:rPr>
      </w:pPr>
    </w:p>
    <w:p w:rsidR="00DF2889" w:rsidRPr="003D561E" w:rsidRDefault="00DF2889" w:rsidP="00DF2889">
      <w:pPr>
        <w:rPr>
          <w:b/>
          <w:sz w:val="28"/>
          <w:szCs w:val="28"/>
        </w:rPr>
      </w:pPr>
      <w:r w:rsidRPr="00AD1C5D">
        <w:rPr>
          <w:b/>
          <w:sz w:val="28"/>
          <w:szCs w:val="28"/>
        </w:rPr>
        <w:t>ПРОЕКТ ДОГОВОРА</w:t>
      </w:r>
    </w:p>
    <w:p w:rsidR="00DF2889" w:rsidRDefault="00DF2889"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sectPr w:rsidR="0053093E"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Arial CYR">
    <w:panose1 w:val="020B0604020202020204"/>
    <w:charset w:val="CC"/>
    <w:family w:val="swiss"/>
    <w:pitch w:val="variable"/>
    <w:sig w:usb0="20002A87" w:usb1="80000000" w:usb2="00000008"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303E"/>
    <w:rsid w:val="0000462D"/>
    <w:rsid w:val="000047FA"/>
    <w:rsid w:val="000052D4"/>
    <w:rsid w:val="00006318"/>
    <w:rsid w:val="00014939"/>
    <w:rsid w:val="00016EC4"/>
    <w:rsid w:val="000179AE"/>
    <w:rsid w:val="00032C70"/>
    <w:rsid w:val="00044103"/>
    <w:rsid w:val="00044C94"/>
    <w:rsid w:val="00045D37"/>
    <w:rsid w:val="00052D23"/>
    <w:rsid w:val="00054309"/>
    <w:rsid w:val="00054773"/>
    <w:rsid w:val="0006504A"/>
    <w:rsid w:val="00081B78"/>
    <w:rsid w:val="0008345E"/>
    <w:rsid w:val="0008567B"/>
    <w:rsid w:val="00090273"/>
    <w:rsid w:val="0009148B"/>
    <w:rsid w:val="00093347"/>
    <w:rsid w:val="0009374C"/>
    <w:rsid w:val="00093D76"/>
    <w:rsid w:val="000A2FA7"/>
    <w:rsid w:val="000A3598"/>
    <w:rsid w:val="000B1644"/>
    <w:rsid w:val="000B31BE"/>
    <w:rsid w:val="000B75D1"/>
    <w:rsid w:val="000C048C"/>
    <w:rsid w:val="000C1CFE"/>
    <w:rsid w:val="000C284A"/>
    <w:rsid w:val="000D18AF"/>
    <w:rsid w:val="000D1B89"/>
    <w:rsid w:val="000D397B"/>
    <w:rsid w:val="000D3F40"/>
    <w:rsid w:val="000D71BF"/>
    <w:rsid w:val="000E2B3F"/>
    <w:rsid w:val="000F5188"/>
    <w:rsid w:val="00102DD0"/>
    <w:rsid w:val="00103D12"/>
    <w:rsid w:val="00103E25"/>
    <w:rsid w:val="00103E8E"/>
    <w:rsid w:val="00121579"/>
    <w:rsid w:val="00121BC4"/>
    <w:rsid w:val="001257D6"/>
    <w:rsid w:val="00126388"/>
    <w:rsid w:val="00132CD0"/>
    <w:rsid w:val="00137F05"/>
    <w:rsid w:val="00142E2A"/>
    <w:rsid w:val="00152452"/>
    <w:rsid w:val="00156B40"/>
    <w:rsid w:val="001607C0"/>
    <w:rsid w:val="00162F1B"/>
    <w:rsid w:val="00163107"/>
    <w:rsid w:val="0016728B"/>
    <w:rsid w:val="001746DD"/>
    <w:rsid w:val="00176F98"/>
    <w:rsid w:val="00181F75"/>
    <w:rsid w:val="001822F2"/>
    <w:rsid w:val="00183C37"/>
    <w:rsid w:val="00186459"/>
    <w:rsid w:val="0018677B"/>
    <w:rsid w:val="001913B3"/>
    <w:rsid w:val="001A614A"/>
    <w:rsid w:val="001B29D3"/>
    <w:rsid w:val="001B34A6"/>
    <w:rsid w:val="001C0DC4"/>
    <w:rsid w:val="001C56E7"/>
    <w:rsid w:val="001C5997"/>
    <w:rsid w:val="001C6612"/>
    <w:rsid w:val="001D0C95"/>
    <w:rsid w:val="001D3741"/>
    <w:rsid w:val="001E1A1E"/>
    <w:rsid w:val="001F017A"/>
    <w:rsid w:val="001F0738"/>
    <w:rsid w:val="001F17F4"/>
    <w:rsid w:val="001F3B23"/>
    <w:rsid w:val="001F5449"/>
    <w:rsid w:val="001F5C30"/>
    <w:rsid w:val="0021326E"/>
    <w:rsid w:val="002137CE"/>
    <w:rsid w:val="00221389"/>
    <w:rsid w:val="002313B1"/>
    <w:rsid w:val="00235386"/>
    <w:rsid w:val="002416DE"/>
    <w:rsid w:val="00243E84"/>
    <w:rsid w:val="00244BE8"/>
    <w:rsid w:val="0024660A"/>
    <w:rsid w:val="00251DBD"/>
    <w:rsid w:val="00252759"/>
    <w:rsid w:val="002578C7"/>
    <w:rsid w:val="00262882"/>
    <w:rsid w:val="0026398C"/>
    <w:rsid w:val="00265799"/>
    <w:rsid w:val="0027135D"/>
    <w:rsid w:val="00273444"/>
    <w:rsid w:val="002744D6"/>
    <w:rsid w:val="0028717F"/>
    <w:rsid w:val="00293AB5"/>
    <w:rsid w:val="002A6064"/>
    <w:rsid w:val="002B02A9"/>
    <w:rsid w:val="002B1219"/>
    <w:rsid w:val="002B3E01"/>
    <w:rsid w:val="002B718B"/>
    <w:rsid w:val="002B73DD"/>
    <w:rsid w:val="002C3CDC"/>
    <w:rsid w:val="002D2F1E"/>
    <w:rsid w:val="002D6CEE"/>
    <w:rsid w:val="002D7355"/>
    <w:rsid w:val="002E0CAB"/>
    <w:rsid w:val="002E211E"/>
    <w:rsid w:val="002E5F39"/>
    <w:rsid w:val="002E6D63"/>
    <w:rsid w:val="002F3074"/>
    <w:rsid w:val="0030270B"/>
    <w:rsid w:val="00310BFA"/>
    <w:rsid w:val="00311650"/>
    <w:rsid w:val="00311AEF"/>
    <w:rsid w:val="00317590"/>
    <w:rsid w:val="003217C0"/>
    <w:rsid w:val="00323457"/>
    <w:rsid w:val="00327D40"/>
    <w:rsid w:val="003319CD"/>
    <w:rsid w:val="00335482"/>
    <w:rsid w:val="00337BF0"/>
    <w:rsid w:val="00343CE5"/>
    <w:rsid w:val="0034590C"/>
    <w:rsid w:val="00347023"/>
    <w:rsid w:val="00347476"/>
    <w:rsid w:val="00353326"/>
    <w:rsid w:val="0035377C"/>
    <w:rsid w:val="00357B5C"/>
    <w:rsid w:val="00357C17"/>
    <w:rsid w:val="0036023C"/>
    <w:rsid w:val="003679F1"/>
    <w:rsid w:val="0037685D"/>
    <w:rsid w:val="00380BE4"/>
    <w:rsid w:val="00381A5A"/>
    <w:rsid w:val="003821C7"/>
    <w:rsid w:val="00382AE3"/>
    <w:rsid w:val="0039034C"/>
    <w:rsid w:val="003919DD"/>
    <w:rsid w:val="0039310A"/>
    <w:rsid w:val="00395ED6"/>
    <w:rsid w:val="003A408A"/>
    <w:rsid w:val="003A5599"/>
    <w:rsid w:val="003A6238"/>
    <w:rsid w:val="003A6BD8"/>
    <w:rsid w:val="003B19E7"/>
    <w:rsid w:val="003B61E3"/>
    <w:rsid w:val="003C2B2F"/>
    <w:rsid w:val="003C4E82"/>
    <w:rsid w:val="003C50F4"/>
    <w:rsid w:val="003D6659"/>
    <w:rsid w:val="003E198F"/>
    <w:rsid w:val="003E3F6F"/>
    <w:rsid w:val="003E61A7"/>
    <w:rsid w:val="003E63C7"/>
    <w:rsid w:val="003E6AE2"/>
    <w:rsid w:val="003F08DC"/>
    <w:rsid w:val="003F4D10"/>
    <w:rsid w:val="003F6337"/>
    <w:rsid w:val="004027F7"/>
    <w:rsid w:val="00403A00"/>
    <w:rsid w:val="00404499"/>
    <w:rsid w:val="00411A09"/>
    <w:rsid w:val="004170F9"/>
    <w:rsid w:val="00417B9D"/>
    <w:rsid w:val="00422CAE"/>
    <w:rsid w:val="00424A7D"/>
    <w:rsid w:val="00424B7F"/>
    <w:rsid w:val="00425CAD"/>
    <w:rsid w:val="004350E9"/>
    <w:rsid w:val="00442C24"/>
    <w:rsid w:val="004431C7"/>
    <w:rsid w:val="00450709"/>
    <w:rsid w:val="00454B6D"/>
    <w:rsid w:val="00461110"/>
    <w:rsid w:val="00461704"/>
    <w:rsid w:val="004619E9"/>
    <w:rsid w:val="00466394"/>
    <w:rsid w:val="004663CF"/>
    <w:rsid w:val="00467032"/>
    <w:rsid w:val="00467BD1"/>
    <w:rsid w:val="0048117F"/>
    <w:rsid w:val="00492F51"/>
    <w:rsid w:val="00493BD8"/>
    <w:rsid w:val="0049419F"/>
    <w:rsid w:val="004A17FD"/>
    <w:rsid w:val="004A31E9"/>
    <w:rsid w:val="004A574E"/>
    <w:rsid w:val="004A751B"/>
    <w:rsid w:val="004B1085"/>
    <w:rsid w:val="004B1661"/>
    <w:rsid w:val="004B7ABA"/>
    <w:rsid w:val="004C5679"/>
    <w:rsid w:val="004D0408"/>
    <w:rsid w:val="004D0F4D"/>
    <w:rsid w:val="004D0FE2"/>
    <w:rsid w:val="004D1E07"/>
    <w:rsid w:val="004E069B"/>
    <w:rsid w:val="004E52C3"/>
    <w:rsid w:val="004E53BB"/>
    <w:rsid w:val="004E5D37"/>
    <w:rsid w:val="004F2B04"/>
    <w:rsid w:val="004F3A58"/>
    <w:rsid w:val="00506C7E"/>
    <w:rsid w:val="00506C96"/>
    <w:rsid w:val="00507EBA"/>
    <w:rsid w:val="0051043C"/>
    <w:rsid w:val="00510866"/>
    <w:rsid w:val="00515582"/>
    <w:rsid w:val="005158E4"/>
    <w:rsid w:val="005179E4"/>
    <w:rsid w:val="00524F6C"/>
    <w:rsid w:val="0052591F"/>
    <w:rsid w:val="005306B8"/>
    <w:rsid w:val="0053093E"/>
    <w:rsid w:val="00531DF9"/>
    <w:rsid w:val="00533DDF"/>
    <w:rsid w:val="00534252"/>
    <w:rsid w:val="00540913"/>
    <w:rsid w:val="00540B29"/>
    <w:rsid w:val="0054109B"/>
    <w:rsid w:val="00551014"/>
    <w:rsid w:val="00551169"/>
    <w:rsid w:val="00551DE5"/>
    <w:rsid w:val="005531E3"/>
    <w:rsid w:val="0055768B"/>
    <w:rsid w:val="00565328"/>
    <w:rsid w:val="00566589"/>
    <w:rsid w:val="0056658B"/>
    <w:rsid w:val="00571632"/>
    <w:rsid w:val="00572D3A"/>
    <w:rsid w:val="0057629E"/>
    <w:rsid w:val="005772CD"/>
    <w:rsid w:val="00577E00"/>
    <w:rsid w:val="00580F78"/>
    <w:rsid w:val="00583064"/>
    <w:rsid w:val="00583F81"/>
    <w:rsid w:val="00585012"/>
    <w:rsid w:val="00587132"/>
    <w:rsid w:val="00592FA6"/>
    <w:rsid w:val="00592FC9"/>
    <w:rsid w:val="00596047"/>
    <w:rsid w:val="005979E8"/>
    <w:rsid w:val="005A0A78"/>
    <w:rsid w:val="005A221F"/>
    <w:rsid w:val="005A390A"/>
    <w:rsid w:val="005A7BD9"/>
    <w:rsid w:val="005B2E8B"/>
    <w:rsid w:val="005B3AEA"/>
    <w:rsid w:val="005B5048"/>
    <w:rsid w:val="005B5350"/>
    <w:rsid w:val="005B6349"/>
    <w:rsid w:val="005C36BA"/>
    <w:rsid w:val="005C4E94"/>
    <w:rsid w:val="005D17A2"/>
    <w:rsid w:val="005D46A5"/>
    <w:rsid w:val="005D495F"/>
    <w:rsid w:val="005D512C"/>
    <w:rsid w:val="005D7BE6"/>
    <w:rsid w:val="005E0FF2"/>
    <w:rsid w:val="005F4182"/>
    <w:rsid w:val="005F4FDD"/>
    <w:rsid w:val="006040FD"/>
    <w:rsid w:val="006052BE"/>
    <w:rsid w:val="00606392"/>
    <w:rsid w:val="00613B89"/>
    <w:rsid w:val="00615921"/>
    <w:rsid w:val="00624933"/>
    <w:rsid w:val="00630FF8"/>
    <w:rsid w:val="006329E7"/>
    <w:rsid w:val="006337DD"/>
    <w:rsid w:val="00636DE2"/>
    <w:rsid w:val="00644218"/>
    <w:rsid w:val="00656081"/>
    <w:rsid w:val="006566A9"/>
    <w:rsid w:val="00657C70"/>
    <w:rsid w:val="00660209"/>
    <w:rsid w:val="00664B3F"/>
    <w:rsid w:val="0066614B"/>
    <w:rsid w:val="00676ED0"/>
    <w:rsid w:val="006866A5"/>
    <w:rsid w:val="00691658"/>
    <w:rsid w:val="006A0823"/>
    <w:rsid w:val="006B26EA"/>
    <w:rsid w:val="006B346A"/>
    <w:rsid w:val="006E1722"/>
    <w:rsid w:val="006E6931"/>
    <w:rsid w:val="006F0F71"/>
    <w:rsid w:val="00702697"/>
    <w:rsid w:val="007076BD"/>
    <w:rsid w:val="0071423C"/>
    <w:rsid w:val="00722AAE"/>
    <w:rsid w:val="00726DA6"/>
    <w:rsid w:val="00731C18"/>
    <w:rsid w:val="00733414"/>
    <w:rsid w:val="00741D3D"/>
    <w:rsid w:val="00750E6F"/>
    <w:rsid w:val="00751694"/>
    <w:rsid w:val="00752775"/>
    <w:rsid w:val="00752979"/>
    <w:rsid w:val="00762378"/>
    <w:rsid w:val="0076287B"/>
    <w:rsid w:val="00770B0D"/>
    <w:rsid w:val="00773CAA"/>
    <w:rsid w:val="00776E6A"/>
    <w:rsid w:val="00781E14"/>
    <w:rsid w:val="0078321D"/>
    <w:rsid w:val="00786176"/>
    <w:rsid w:val="00787D83"/>
    <w:rsid w:val="00796A1F"/>
    <w:rsid w:val="007A24A5"/>
    <w:rsid w:val="007A5C10"/>
    <w:rsid w:val="007A6166"/>
    <w:rsid w:val="007B18AC"/>
    <w:rsid w:val="007C527D"/>
    <w:rsid w:val="007C53CD"/>
    <w:rsid w:val="007C6192"/>
    <w:rsid w:val="007D36F1"/>
    <w:rsid w:val="007D538A"/>
    <w:rsid w:val="007D7F52"/>
    <w:rsid w:val="007F30EB"/>
    <w:rsid w:val="007F4728"/>
    <w:rsid w:val="007F7DFE"/>
    <w:rsid w:val="00805237"/>
    <w:rsid w:val="00806F21"/>
    <w:rsid w:val="00807898"/>
    <w:rsid w:val="00816CCB"/>
    <w:rsid w:val="00822529"/>
    <w:rsid w:val="00827111"/>
    <w:rsid w:val="00835912"/>
    <w:rsid w:val="00837197"/>
    <w:rsid w:val="00837F14"/>
    <w:rsid w:val="00843185"/>
    <w:rsid w:val="008459F3"/>
    <w:rsid w:val="00857A9B"/>
    <w:rsid w:val="00864061"/>
    <w:rsid w:val="00865C6B"/>
    <w:rsid w:val="00865ED6"/>
    <w:rsid w:val="00870889"/>
    <w:rsid w:val="0088402C"/>
    <w:rsid w:val="0088465A"/>
    <w:rsid w:val="00886144"/>
    <w:rsid w:val="008A67E5"/>
    <w:rsid w:val="008B0425"/>
    <w:rsid w:val="008B20F2"/>
    <w:rsid w:val="008B32BE"/>
    <w:rsid w:val="008C05E6"/>
    <w:rsid w:val="008C371F"/>
    <w:rsid w:val="008C5AD9"/>
    <w:rsid w:val="008D0587"/>
    <w:rsid w:val="008D146B"/>
    <w:rsid w:val="008D21C1"/>
    <w:rsid w:val="008D5710"/>
    <w:rsid w:val="008D58E9"/>
    <w:rsid w:val="008E00F4"/>
    <w:rsid w:val="008E14FC"/>
    <w:rsid w:val="008E1AA4"/>
    <w:rsid w:val="008E2564"/>
    <w:rsid w:val="008F191D"/>
    <w:rsid w:val="008F5944"/>
    <w:rsid w:val="008F5E26"/>
    <w:rsid w:val="0090190A"/>
    <w:rsid w:val="009029CA"/>
    <w:rsid w:val="00906044"/>
    <w:rsid w:val="00907494"/>
    <w:rsid w:val="00911165"/>
    <w:rsid w:val="009146DB"/>
    <w:rsid w:val="009164F0"/>
    <w:rsid w:val="00923613"/>
    <w:rsid w:val="009242C2"/>
    <w:rsid w:val="00925D4B"/>
    <w:rsid w:val="00926987"/>
    <w:rsid w:val="00931324"/>
    <w:rsid w:val="009329E8"/>
    <w:rsid w:val="00940CF2"/>
    <w:rsid w:val="00942A32"/>
    <w:rsid w:val="00952F1C"/>
    <w:rsid w:val="009579BE"/>
    <w:rsid w:val="00973C93"/>
    <w:rsid w:val="00975028"/>
    <w:rsid w:val="00976FEB"/>
    <w:rsid w:val="00977871"/>
    <w:rsid w:val="00983DB1"/>
    <w:rsid w:val="0098698E"/>
    <w:rsid w:val="009871E2"/>
    <w:rsid w:val="00990FF8"/>
    <w:rsid w:val="009A2728"/>
    <w:rsid w:val="009A4EDA"/>
    <w:rsid w:val="009A6B73"/>
    <w:rsid w:val="009A7E09"/>
    <w:rsid w:val="009B12FA"/>
    <w:rsid w:val="009B167C"/>
    <w:rsid w:val="009C3CA1"/>
    <w:rsid w:val="009C6729"/>
    <w:rsid w:val="009D20B1"/>
    <w:rsid w:val="009D2836"/>
    <w:rsid w:val="009D5C05"/>
    <w:rsid w:val="009E03EA"/>
    <w:rsid w:val="009F20C7"/>
    <w:rsid w:val="009F6C85"/>
    <w:rsid w:val="00A00A9E"/>
    <w:rsid w:val="00A04D01"/>
    <w:rsid w:val="00A150A5"/>
    <w:rsid w:val="00A16198"/>
    <w:rsid w:val="00A20629"/>
    <w:rsid w:val="00A21F30"/>
    <w:rsid w:val="00A2372E"/>
    <w:rsid w:val="00A25916"/>
    <w:rsid w:val="00A272EE"/>
    <w:rsid w:val="00A31B4E"/>
    <w:rsid w:val="00A32062"/>
    <w:rsid w:val="00A3265D"/>
    <w:rsid w:val="00A4005B"/>
    <w:rsid w:val="00A419FA"/>
    <w:rsid w:val="00A565D9"/>
    <w:rsid w:val="00A569F9"/>
    <w:rsid w:val="00A633F3"/>
    <w:rsid w:val="00A64959"/>
    <w:rsid w:val="00A650B8"/>
    <w:rsid w:val="00A75E27"/>
    <w:rsid w:val="00A8041A"/>
    <w:rsid w:val="00A83562"/>
    <w:rsid w:val="00A852F9"/>
    <w:rsid w:val="00A879D4"/>
    <w:rsid w:val="00A964C5"/>
    <w:rsid w:val="00AA6DBA"/>
    <w:rsid w:val="00AA7362"/>
    <w:rsid w:val="00AB466C"/>
    <w:rsid w:val="00AC43D0"/>
    <w:rsid w:val="00AD023A"/>
    <w:rsid w:val="00AD2647"/>
    <w:rsid w:val="00AD28A6"/>
    <w:rsid w:val="00AD49E6"/>
    <w:rsid w:val="00AD5702"/>
    <w:rsid w:val="00AD78AC"/>
    <w:rsid w:val="00AE026B"/>
    <w:rsid w:val="00AE397B"/>
    <w:rsid w:val="00AE3AFC"/>
    <w:rsid w:val="00AF0A87"/>
    <w:rsid w:val="00AF1DEE"/>
    <w:rsid w:val="00B03029"/>
    <w:rsid w:val="00B06364"/>
    <w:rsid w:val="00B11E24"/>
    <w:rsid w:val="00B162F0"/>
    <w:rsid w:val="00B1657A"/>
    <w:rsid w:val="00B208B7"/>
    <w:rsid w:val="00B21C92"/>
    <w:rsid w:val="00B23780"/>
    <w:rsid w:val="00B33CFE"/>
    <w:rsid w:val="00B34260"/>
    <w:rsid w:val="00B34A0A"/>
    <w:rsid w:val="00B34A15"/>
    <w:rsid w:val="00B42325"/>
    <w:rsid w:val="00B44657"/>
    <w:rsid w:val="00B47E34"/>
    <w:rsid w:val="00B52ABF"/>
    <w:rsid w:val="00B56156"/>
    <w:rsid w:val="00B625C7"/>
    <w:rsid w:val="00B643E1"/>
    <w:rsid w:val="00B81543"/>
    <w:rsid w:val="00B83C1C"/>
    <w:rsid w:val="00B85F00"/>
    <w:rsid w:val="00BA059A"/>
    <w:rsid w:val="00BA1638"/>
    <w:rsid w:val="00BA193E"/>
    <w:rsid w:val="00BD157C"/>
    <w:rsid w:val="00BD390F"/>
    <w:rsid w:val="00BE1625"/>
    <w:rsid w:val="00BF13AD"/>
    <w:rsid w:val="00BF3B91"/>
    <w:rsid w:val="00BF47E5"/>
    <w:rsid w:val="00BF6E7A"/>
    <w:rsid w:val="00C006C6"/>
    <w:rsid w:val="00C01223"/>
    <w:rsid w:val="00C01EA2"/>
    <w:rsid w:val="00C04508"/>
    <w:rsid w:val="00C11A15"/>
    <w:rsid w:val="00C171DE"/>
    <w:rsid w:val="00C24358"/>
    <w:rsid w:val="00C26C4F"/>
    <w:rsid w:val="00C309CD"/>
    <w:rsid w:val="00C32CA8"/>
    <w:rsid w:val="00C3575C"/>
    <w:rsid w:val="00C372A5"/>
    <w:rsid w:val="00C37B8D"/>
    <w:rsid w:val="00C4475A"/>
    <w:rsid w:val="00C44D8A"/>
    <w:rsid w:val="00C50397"/>
    <w:rsid w:val="00C530C2"/>
    <w:rsid w:val="00C5740A"/>
    <w:rsid w:val="00C6036A"/>
    <w:rsid w:val="00C62BC8"/>
    <w:rsid w:val="00C63110"/>
    <w:rsid w:val="00C83BDB"/>
    <w:rsid w:val="00C83D8D"/>
    <w:rsid w:val="00C85113"/>
    <w:rsid w:val="00C86595"/>
    <w:rsid w:val="00C86C4F"/>
    <w:rsid w:val="00C91E9D"/>
    <w:rsid w:val="00CA0B2F"/>
    <w:rsid w:val="00CB1BD3"/>
    <w:rsid w:val="00CB2DD8"/>
    <w:rsid w:val="00CB3A53"/>
    <w:rsid w:val="00CC3A21"/>
    <w:rsid w:val="00CC4CEE"/>
    <w:rsid w:val="00CC507C"/>
    <w:rsid w:val="00CD036E"/>
    <w:rsid w:val="00CD3DAF"/>
    <w:rsid w:val="00CD7BCA"/>
    <w:rsid w:val="00CE142C"/>
    <w:rsid w:val="00CE7BB9"/>
    <w:rsid w:val="00CF21C7"/>
    <w:rsid w:val="00CF7ABE"/>
    <w:rsid w:val="00D10BB7"/>
    <w:rsid w:val="00D11589"/>
    <w:rsid w:val="00D26B15"/>
    <w:rsid w:val="00D2795D"/>
    <w:rsid w:val="00D34B9E"/>
    <w:rsid w:val="00D35A67"/>
    <w:rsid w:val="00D40E74"/>
    <w:rsid w:val="00D41008"/>
    <w:rsid w:val="00D4479F"/>
    <w:rsid w:val="00D45414"/>
    <w:rsid w:val="00D57260"/>
    <w:rsid w:val="00D572EB"/>
    <w:rsid w:val="00D628F0"/>
    <w:rsid w:val="00D71016"/>
    <w:rsid w:val="00D822DB"/>
    <w:rsid w:val="00D854FA"/>
    <w:rsid w:val="00D96E19"/>
    <w:rsid w:val="00DA0144"/>
    <w:rsid w:val="00DA28ED"/>
    <w:rsid w:val="00DA3713"/>
    <w:rsid w:val="00DB50A1"/>
    <w:rsid w:val="00DB7283"/>
    <w:rsid w:val="00DB764D"/>
    <w:rsid w:val="00DB76F1"/>
    <w:rsid w:val="00DC1B5A"/>
    <w:rsid w:val="00DC33AC"/>
    <w:rsid w:val="00DC3868"/>
    <w:rsid w:val="00DC3C25"/>
    <w:rsid w:val="00DC4B5E"/>
    <w:rsid w:val="00DC5F9B"/>
    <w:rsid w:val="00DD089B"/>
    <w:rsid w:val="00DE1864"/>
    <w:rsid w:val="00DE3C30"/>
    <w:rsid w:val="00DE40D2"/>
    <w:rsid w:val="00DE48F9"/>
    <w:rsid w:val="00DE6842"/>
    <w:rsid w:val="00DE6A17"/>
    <w:rsid w:val="00DF0EC8"/>
    <w:rsid w:val="00DF2889"/>
    <w:rsid w:val="00DF5440"/>
    <w:rsid w:val="00DF62A9"/>
    <w:rsid w:val="00DF7BF3"/>
    <w:rsid w:val="00E00076"/>
    <w:rsid w:val="00E00C55"/>
    <w:rsid w:val="00E06E26"/>
    <w:rsid w:val="00E21F0B"/>
    <w:rsid w:val="00E26271"/>
    <w:rsid w:val="00E27E00"/>
    <w:rsid w:val="00E3341A"/>
    <w:rsid w:val="00E3375B"/>
    <w:rsid w:val="00E35B4D"/>
    <w:rsid w:val="00E40672"/>
    <w:rsid w:val="00E409AC"/>
    <w:rsid w:val="00E43458"/>
    <w:rsid w:val="00E45A03"/>
    <w:rsid w:val="00E5291E"/>
    <w:rsid w:val="00E668AD"/>
    <w:rsid w:val="00E71499"/>
    <w:rsid w:val="00E75E2D"/>
    <w:rsid w:val="00E767AC"/>
    <w:rsid w:val="00E80E37"/>
    <w:rsid w:val="00E820BE"/>
    <w:rsid w:val="00E8323F"/>
    <w:rsid w:val="00E83B35"/>
    <w:rsid w:val="00E907ED"/>
    <w:rsid w:val="00E916C3"/>
    <w:rsid w:val="00E91A6A"/>
    <w:rsid w:val="00E944B3"/>
    <w:rsid w:val="00E94BBF"/>
    <w:rsid w:val="00EA17CF"/>
    <w:rsid w:val="00EA4AE4"/>
    <w:rsid w:val="00EA7890"/>
    <w:rsid w:val="00EA7EA6"/>
    <w:rsid w:val="00EB0BB4"/>
    <w:rsid w:val="00EB16FC"/>
    <w:rsid w:val="00EB7B4C"/>
    <w:rsid w:val="00EC65EF"/>
    <w:rsid w:val="00EC760C"/>
    <w:rsid w:val="00ED29DF"/>
    <w:rsid w:val="00ED3426"/>
    <w:rsid w:val="00ED36F4"/>
    <w:rsid w:val="00ED572F"/>
    <w:rsid w:val="00ED75A7"/>
    <w:rsid w:val="00EE2417"/>
    <w:rsid w:val="00EE4057"/>
    <w:rsid w:val="00EE4D3F"/>
    <w:rsid w:val="00EE5091"/>
    <w:rsid w:val="00EE5541"/>
    <w:rsid w:val="00EF4160"/>
    <w:rsid w:val="00EF4D33"/>
    <w:rsid w:val="00EF4FD1"/>
    <w:rsid w:val="00EF5481"/>
    <w:rsid w:val="00EF548D"/>
    <w:rsid w:val="00F00BC3"/>
    <w:rsid w:val="00F0356F"/>
    <w:rsid w:val="00F07662"/>
    <w:rsid w:val="00F135F7"/>
    <w:rsid w:val="00F15D0A"/>
    <w:rsid w:val="00F16C76"/>
    <w:rsid w:val="00F23D27"/>
    <w:rsid w:val="00F250B5"/>
    <w:rsid w:val="00F27806"/>
    <w:rsid w:val="00F34AB8"/>
    <w:rsid w:val="00F43969"/>
    <w:rsid w:val="00F46EC0"/>
    <w:rsid w:val="00F52264"/>
    <w:rsid w:val="00F56F63"/>
    <w:rsid w:val="00F62B73"/>
    <w:rsid w:val="00F64CC9"/>
    <w:rsid w:val="00F66975"/>
    <w:rsid w:val="00F67092"/>
    <w:rsid w:val="00F732F1"/>
    <w:rsid w:val="00F765BA"/>
    <w:rsid w:val="00F76CB8"/>
    <w:rsid w:val="00F80D42"/>
    <w:rsid w:val="00F854DC"/>
    <w:rsid w:val="00F93F9A"/>
    <w:rsid w:val="00FA2BD4"/>
    <w:rsid w:val="00FB6809"/>
    <w:rsid w:val="00FC1462"/>
    <w:rsid w:val="00FC25BF"/>
    <w:rsid w:val="00FC69B5"/>
    <w:rsid w:val="00FC6C10"/>
    <w:rsid w:val="00FD07AD"/>
    <w:rsid w:val="00FD51D4"/>
    <w:rsid w:val="00FE0772"/>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68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39117600">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853879964">
      <w:bodyDiv w:val="1"/>
      <w:marLeft w:val="0"/>
      <w:marRight w:val="0"/>
      <w:marTop w:val="0"/>
      <w:marBottom w:val="0"/>
      <w:divBdr>
        <w:top w:val="none" w:sz="0" w:space="0" w:color="auto"/>
        <w:left w:val="none" w:sz="0" w:space="0" w:color="auto"/>
        <w:bottom w:val="none" w:sz="0" w:space="0" w:color="auto"/>
        <w:right w:val="none" w:sz="0" w:space="0" w:color="auto"/>
      </w:divBdr>
    </w:div>
    <w:div w:id="902788336">
      <w:bodyDiv w:val="1"/>
      <w:marLeft w:val="0"/>
      <w:marRight w:val="0"/>
      <w:marTop w:val="0"/>
      <w:marBottom w:val="0"/>
      <w:divBdr>
        <w:top w:val="none" w:sz="0" w:space="0" w:color="auto"/>
        <w:left w:val="none" w:sz="0" w:space="0" w:color="auto"/>
        <w:bottom w:val="none" w:sz="0" w:space="0" w:color="auto"/>
        <w:right w:val="none" w:sz="0" w:space="0" w:color="auto"/>
      </w:divBdr>
    </w:div>
    <w:div w:id="920454888">
      <w:bodyDiv w:val="1"/>
      <w:marLeft w:val="0"/>
      <w:marRight w:val="0"/>
      <w:marTop w:val="0"/>
      <w:marBottom w:val="0"/>
      <w:divBdr>
        <w:top w:val="none" w:sz="0" w:space="0" w:color="auto"/>
        <w:left w:val="none" w:sz="0" w:space="0" w:color="auto"/>
        <w:bottom w:val="none" w:sz="0" w:space="0" w:color="auto"/>
        <w:right w:val="none" w:sz="0" w:space="0" w:color="auto"/>
      </w:divBdr>
    </w:div>
    <w:div w:id="1328244702">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 w:id="15670334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7A7964-14EA-4938-B501-0FB10718AA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582</TotalTime>
  <Pages>15</Pages>
  <Words>5055</Words>
  <Characters>28815</Characters>
  <Application>Microsoft Office Word</Application>
  <DocSecurity>0</DocSecurity>
  <Lines>240</Lines>
  <Paragraphs>67</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33803</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Poluyanova</cp:lastModifiedBy>
  <cp:revision>104</cp:revision>
  <cp:lastPrinted>2012-02-15T01:16:00Z</cp:lastPrinted>
  <dcterms:created xsi:type="dcterms:W3CDTF">2011-11-28T08:55:00Z</dcterms:created>
  <dcterms:modified xsi:type="dcterms:W3CDTF">2012-02-15T01:18:00Z</dcterms:modified>
</cp:coreProperties>
</file>