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390" w:rsidRPr="007776EB" w:rsidRDefault="00A74390" w:rsidP="00A74390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A74390" w:rsidRPr="007776EB" w:rsidRDefault="00A74390" w:rsidP="00A7439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74390" w:rsidRPr="007776EB" w:rsidRDefault="00A74390" w:rsidP="00A74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74390" w:rsidRPr="007776EB" w:rsidRDefault="00A74390" w:rsidP="00A74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A74390" w:rsidRPr="007776EB" w:rsidRDefault="00A74390" w:rsidP="00A74390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A74390" w:rsidRPr="007776EB" w:rsidRDefault="00A74390" w:rsidP="00A74390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A74390" w:rsidRPr="007776EB" w:rsidRDefault="00A74390" w:rsidP="00A743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A74390" w:rsidRPr="007776EB" w:rsidRDefault="00A74390" w:rsidP="00A74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FD7984">
        <w:rPr>
          <w:bCs/>
          <w:sz w:val="28"/>
        </w:rPr>
        <w:t xml:space="preserve">Поставка </w:t>
      </w:r>
      <w:r w:rsidRPr="007C2D28">
        <w:rPr>
          <w:b/>
          <w:sz w:val="28"/>
          <w:szCs w:val="28"/>
        </w:rPr>
        <w:t>мозаичных элементов и корпусов</w:t>
      </w:r>
      <w:r w:rsidRPr="00FD7984">
        <w:rPr>
          <w:bCs/>
          <w:sz w:val="28"/>
        </w:rPr>
        <w:t xml:space="preserve"> для сооружения энергоблока №3 Ростовской АЭС</w:t>
      </w:r>
      <w:r w:rsidRPr="007776EB">
        <w:rPr>
          <w:sz w:val="28"/>
          <w:szCs w:val="28"/>
        </w:rPr>
        <w:t>.</w:t>
      </w:r>
    </w:p>
    <w:p w:rsidR="00A74390" w:rsidRPr="007776EB" w:rsidRDefault="00A74390" w:rsidP="00A743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A74390" w:rsidRPr="007776EB" w:rsidRDefault="00A74390" w:rsidP="00A743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A74390" w:rsidRPr="007776EB" w:rsidRDefault="00A74390" w:rsidP="00A74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A74390" w:rsidRPr="007776EB" w:rsidRDefault="00A74390" w:rsidP="00A743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A74390" w:rsidRPr="007776EB" w:rsidRDefault="00A74390" w:rsidP="00A74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74390" w:rsidRPr="007776EB" w:rsidRDefault="00A74390" w:rsidP="00A7439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74390" w:rsidRPr="007776EB" w:rsidRDefault="00A74390" w:rsidP="00A743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4390" w:rsidRPr="007776EB" w:rsidRDefault="00A74390" w:rsidP="00A743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74390" w:rsidRDefault="00A74390" w:rsidP="00A74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7C2D28">
        <w:rPr>
          <w:b/>
          <w:sz w:val="28"/>
          <w:szCs w:val="28"/>
        </w:rPr>
        <w:t>592 350,21</w:t>
      </w:r>
      <w:r>
        <w:rPr>
          <w:sz w:val="28"/>
          <w:szCs w:val="28"/>
        </w:rPr>
        <w:t xml:space="preserve"> (</w:t>
      </w:r>
      <w:r w:rsidRPr="007C2D28">
        <w:rPr>
          <w:sz w:val="28"/>
          <w:szCs w:val="28"/>
        </w:rPr>
        <w:t>Пятьсот девяносто две тысячи триста пятьдесят</w:t>
      </w:r>
      <w:r>
        <w:rPr>
          <w:sz w:val="28"/>
          <w:szCs w:val="28"/>
        </w:rPr>
        <w:t>)</w:t>
      </w:r>
      <w:r w:rsidRPr="00FD7984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21</w:t>
      </w:r>
      <w:r w:rsidRPr="00FD7984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A74390" w:rsidRPr="007776EB" w:rsidRDefault="00A74390" w:rsidP="00A743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74390" w:rsidRPr="007776EB" w:rsidRDefault="00A74390" w:rsidP="00A74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74390" w:rsidRPr="007776EB" w:rsidRDefault="00A74390" w:rsidP="00A7439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74390" w:rsidRPr="007776EB" w:rsidRDefault="00A74390" w:rsidP="00A74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A74390" w:rsidRPr="007776EB" w:rsidRDefault="00A74390" w:rsidP="00A74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A74390" w:rsidRPr="007776EB" w:rsidRDefault="00A74390" w:rsidP="00A74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74390" w:rsidRPr="007776EB" w:rsidRDefault="00A74390" w:rsidP="00A7439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A74390" w:rsidRPr="007776EB" w:rsidRDefault="00A74390" w:rsidP="00A74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A74390" w:rsidRPr="007776EB" w:rsidRDefault="00A74390" w:rsidP="00A74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A74390" w:rsidRPr="007776EB" w:rsidRDefault="00A74390" w:rsidP="00A74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A74390" w:rsidRPr="007776EB" w:rsidRDefault="00A74390" w:rsidP="00A74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A74390" w:rsidRPr="007776EB" w:rsidRDefault="00A74390" w:rsidP="00A74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A74390" w:rsidRPr="007776EB" w:rsidRDefault="00A74390" w:rsidP="00A74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74390" w:rsidRPr="007776EB" w:rsidRDefault="00A74390" w:rsidP="00A74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8689E" w:rsidRDefault="00A74390" w:rsidP="00A74390"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4390"/>
    <w:rsid w:val="00010A6A"/>
    <w:rsid w:val="000470CF"/>
    <w:rsid w:val="00056BF6"/>
    <w:rsid w:val="00065C8C"/>
    <w:rsid w:val="00070FB7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4E4AD8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94211C"/>
    <w:rsid w:val="00963358"/>
    <w:rsid w:val="0096609B"/>
    <w:rsid w:val="00A74390"/>
    <w:rsid w:val="00A77AE0"/>
    <w:rsid w:val="00A95555"/>
    <w:rsid w:val="00AE6CE5"/>
    <w:rsid w:val="00B06D62"/>
    <w:rsid w:val="00B30131"/>
    <w:rsid w:val="00B54E92"/>
    <w:rsid w:val="00B87A3E"/>
    <w:rsid w:val="00BD4ED0"/>
    <w:rsid w:val="00C0470D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069E1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3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743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892</Words>
  <Characters>5089</Characters>
  <Application>Microsoft Office Word</Application>
  <DocSecurity>0</DocSecurity>
  <Lines>42</Lines>
  <Paragraphs>11</Paragraphs>
  <ScaleCrop>false</ScaleCrop>
  <Company>NIAEP</Company>
  <LinksUpToDate>false</LinksUpToDate>
  <CharactersWithSpaces>5970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2014-04-04T07:31:00Z</dcterms:created>
  <dcterms:modified xsi:type="dcterms:W3CDTF">2014-04-04T07:31:00Z</dcterms:modified>
</cp:coreProperties>
</file>