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CC6414" w:rsidRPr="00CC6414">
        <w:rPr>
          <w:b/>
        </w:rPr>
        <w:t xml:space="preserve">термометров </w:t>
      </w:r>
      <w:r w:rsidR="001C4563">
        <w:rPr>
          <w:b/>
        </w:rPr>
        <w:t xml:space="preserve"> </w:t>
      </w:r>
      <w:r w:rsidR="00CC6414" w:rsidRPr="00CC6414">
        <w:rPr>
          <w:b/>
        </w:rPr>
        <w:t xml:space="preserve"> ТБП100Ю/100НХ/Т</w:t>
      </w:r>
      <w:r w:rsidR="001C4563">
        <w:rPr>
          <w:b/>
        </w:rPr>
        <w:t>,</w:t>
      </w:r>
      <w:r w:rsidR="00CC6414" w:rsidRPr="00CC6414">
        <w:rPr>
          <w:b/>
        </w:rPr>
        <w:t xml:space="preserve"> </w:t>
      </w:r>
      <w:r w:rsidR="006E7731">
        <w:rPr>
          <w:b/>
        </w:rPr>
        <w:t>ТПБ63;</w:t>
      </w:r>
      <w:r w:rsidR="001C4563" w:rsidRPr="001C4563">
        <w:rPr>
          <w:b/>
        </w:rPr>
        <w:t>манометров МП160НН</w:t>
      </w:r>
      <w:r w:rsidR="00DE0DBD">
        <w:rPr>
          <w:b/>
        </w:rPr>
        <w:t>,</w:t>
      </w:r>
      <w:r w:rsidR="005E3491" w:rsidRPr="005E3491">
        <w:rPr>
          <w:b/>
          <w:u w:val="single"/>
        </w:rPr>
        <w:t xml:space="preserve"> </w:t>
      </w:r>
      <w:r w:rsidR="005E3491" w:rsidRPr="005E3491">
        <w:rPr>
          <w:b/>
        </w:rPr>
        <w:t>ЭКМ160НВм,</w:t>
      </w:r>
      <w:r w:rsidR="006E7731">
        <w:rPr>
          <w:b/>
        </w:rPr>
        <w:t xml:space="preserve"> МТК 1054; </w:t>
      </w:r>
      <w:r w:rsidR="00DE0DBD" w:rsidRPr="00DE0DBD">
        <w:rPr>
          <w:b/>
          <w:u w:val="single"/>
        </w:rPr>
        <w:t xml:space="preserve"> </w:t>
      </w:r>
      <w:proofErr w:type="spellStart"/>
      <w:r w:rsidR="00DE0DBD" w:rsidRPr="00DE0DBD">
        <w:rPr>
          <w:b/>
        </w:rPr>
        <w:t>мановакуумметров</w:t>
      </w:r>
      <w:proofErr w:type="spellEnd"/>
      <w:r w:rsidR="00DE0DBD" w:rsidRPr="00DE0DBD">
        <w:rPr>
          <w:b/>
        </w:rPr>
        <w:t xml:space="preserve"> МВП160НН</w:t>
      </w:r>
      <w:r w:rsidR="00C64D62">
        <w:rPr>
          <w:b/>
        </w:rPr>
        <w:t>,</w:t>
      </w:r>
      <w:r w:rsidR="00DE0DBD" w:rsidRPr="00DE0DBD">
        <w:rPr>
          <w:b/>
        </w:rPr>
        <w:t xml:space="preserve">  </w:t>
      </w:r>
      <w:r w:rsidR="00C64D62" w:rsidRPr="00C64D62">
        <w:rPr>
          <w:b/>
        </w:rPr>
        <w:t>тягомеров ТП160НН</w:t>
      </w:r>
      <w:r w:rsidR="0022510C" w:rsidRPr="0022510C">
        <w:rPr>
          <w:b/>
        </w:rPr>
        <w:t xml:space="preserve">, разделителей </w:t>
      </w:r>
      <w:r w:rsidR="0022510C" w:rsidRPr="005E3491">
        <w:rPr>
          <w:b/>
        </w:rPr>
        <w:t>РМФЗ</w:t>
      </w:r>
      <w:r w:rsidR="001C4563" w:rsidRPr="005E3491">
        <w:rPr>
          <w:b/>
        </w:rPr>
        <w:t xml:space="preserve"> </w:t>
      </w:r>
      <w:r w:rsidR="00BA37FF" w:rsidRPr="005E3491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CC6414">
        <w:t>Т</w:t>
      </w:r>
      <w:r w:rsidR="00CC6414" w:rsidRPr="00CC6414">
        <w:t>ермометр</w:t>
      </w:r>
      <w:r w:rsidR="00CC6414">
        <w:t>ы</w:t>
      </w:r>
      <w:r w:rsidR="00CC6414" w:rsidRPr="00CC6414">
        <w:t xml:space="preserve"> </w:t>
      </w:r>
      <w:r w:rsidR="001C4563">
        <w:t xml:space="preserve"> </w:t>
      </w:r>
      <w:r w:rsidR="00CC6414" w:rsidRPr="00CC6414">
        <w:t>ТБП100Ю/100НХ/Т</w:t>
      </w:r>
      <w:r w:rsidR="001C4563">
        <w:t>,</w:t>
      </w:r>
      <w:r w:rsidR="00CC6414" w:rsidRPr="00CC6414">
        <w:t xml:space="preserve"> </w:t>
      </w:r>
      <w:r w:rsidR="00116A54">
        <w:t>ТПБ 63;</w:t>
      </w:r>
      <w:r w:rsidR="001C4563" w:rsidRPr="001C4563">
        <w:t>манометр</w:t>
      </w:r>
      <w:r w:rsidR="001C4563">
        <w:t xml:space="preserve">ы </w:t>
      </w:r>
      <w:r w:rsidR="001C4563" w:rsidRPr="001C4563">
        <w:t xml:space="preserve"> МП160НН</w:t>
      </w:r>
      <w:r w:rsidR="005E3491">
        <w:t xml:space="preserve"> и</w:t>
      </w:r>
      <w:r w:rsidR="001C4563" w:rsidRPr="001C4563">
        <w:rPr>
          <w:b/>
        </w:rPr>
        <w:t xml:space="preserve"> </w:t>
      </w:r>
      <w:r w:rsidR="005E3491" w:rsidRPr="005E3491">
        <w:t>ЭКМ160НВм,</w:t>
      </w:r>
      <w:r w:rsidR="00B753D4">
        <w:rPr>
          <w:b/>
        </w:rPr>
        <w:t xml:space="preserve"> </w:t>
      </w:r>
      <w:r w:rsidR="00116A54" w:rsidRPr="00116A54">
        <w:t>МТК 1054;</w:t>
      </w:r>
      <w:r w:rsidR="00B753D4" w:rsidRPr="00B753D4">
        <w:t>мановакуумметр</w:t>
      </w:r>
      <w:r w:rsidR="00B753D4">
        <w:t>ы</w:t>
      </w:r>
      <w:r w:rsidR="00B753D4" w:rsidRPr="00B753D4">
        <w:t xml:space="preserve"> МВП160НН</w:t>
      </w:r>
      <w:r w:rsidR="00C64D62">
        <w:t>,</w:t>
      </w:r>
      <w:r w:rsidR="00B753D4" w:rsidRPr="00B753D4">
        <w:rPr>
          <w:b/>
        </w:rPr>
        <w:t xml:space="preserve"> </w:t>
      </w:r>
      <w:r w:rsidR="00C64D62">
        <w:rPr>
          <w:b/>
        </w:rPr>
        <w:t xml:space="preserve"> </w:t>
      </w:r>
      <w:r w:rsidR="00C64D62" w:rsidRPr="00C64D62">
        <w:t>тягомер</w:t>
      </w:r>
      <w:r w:rsidR="00C64D62">
        <w:t>ы</w:t>
      </w:r>
      <w:r w:rsidR="00C64D62" w:rsidRPr="00C64D62">
        <w:t xml:space="preserve"> ТП160НН</w:t>
      </w:r>
      <w:r w:rsidR="0022510C">
        <w:t>,</w:t>
      </w:r>
      <w:r w:rsidR="00C64D62" w:rsidRPr="00C64D62">
        <w:rPr>
          <w:b/>
        </w:rPr>
        <w:t xml:space="preserve"> </w:t>
      </w:r>
      <w:r w:rsidR="0022510C" w:rsidRPr="0022510C">
        <w:t>разделител</w:t>
      </w:r>
      <w:r w:rsidR="0078236A">
        <w:t xml:space="preserve">и </w:t>
      </w:r>
      <w:r w:rsidR="0022510C" w:rsidRPr="0022510C">
        <w:t xml:space="preserve"> РМФЗ</w:t>
      </w:r>
      <w:r w:rsidR="001C4563" w:rsidRPr="0022510C">
        <w:rPr>
          <w:b/>
        </w:rPr>
        <w:t xml:space="preserve"> </w:t>
      </w:r>
      <w:r w:rsidR="00467B44" w:rsidRPr="0022510C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C6E89" w:rsidRPr="0022510C">
        <w:t xml:space="preserve"> </w:t>
      </w:r>
      <w:r w:rsidR="00F72DF2" w:rsidRPr="0022510C">
        <w:t>1</w:t>
      </w:r>
      <w:r w:rsidR="00CC6414" w:rsidRPr="0022510C">
        <w:t>5</w:t>
      </w:r>
      <w:r w:rsidR="00B373AE" w:rsidRPr="0022510C">
        <w:t>(</w:t>
      </w:r>
      <w:r w:rsidR="00CC6414" w:rsidRPr="0022510C">
        <w:t>пятнадцати</w:t>
      </w:r>
      <w:r w:rsidR="00B373AE" w:rsidRPr="0022510C">
        <w:t xml:space="preserve">) </w:t>
      </w:r>
      <w:r w:rsidR="00F72DF2" w:rsidRPr="0022510C">
        <w:t xml:space="preserve"> </w:t>
      </w:r>
      <w:r w:rsidR="00CC6414" w:rsidRPr="0022510C">
        <w:t>термометров биметаллических</w:t>
      </w:r>
      <w:r w:rsidR="00CC6414" w:rsidRPr="00CC6414">
        <w:t xml:space="preserve"> ТБП100Ю/100НХ/Т</w:t>
      </w:r>
      <w:r w:rsidR="001C4563">
        <w:t>,</w:t>
      </w:r>
      <w:r w:rsidR="005E3491">
        <w:t xml:space="preserve"> </w:t>
      </w:r>
      <w:r w:rsidR="00116A54">
        <w:t xml:space="preserve">3 (трех) ТПБ63; </w:t>
      </w:r>
      <w:r w:rsidR="005E3491" w:rsidRPr="005E3491">
        <w:t>31 (тридцат</w:t>
      </w:r>
      <w:r w:rsidR="005E3491">
        <w:t>и</w:t>
      </w:r>
      <w:r w:rsidR="005E3491" w:rsidRPr="005E3491">
        <w:t xml:space="preserve"> одн</w:t>
      </w:r>
      <w:r w:rsidR="005E3491">
        <w:t>ого</w:t>
      </w:r>
      <w:r w:rsidR="005E3491" w:rsidRPr="005E3491">
        <w:t>) манометр</w:t>
      </w:r>
      <w:r w:rsidR="005E3491">
        <w:t xml:space="preserve">а </w:t>
      </w:r>
      <w:r w:rsidR="005E3491" w:rsidRPr="005E3491">
        <w:t>МП160НН, 1(один</w:t>
      </w:r>
      <w:proofErr w:type="gramStart"/>
      <w:r w:rsidR="005E3491" w:rsidRPr="005E3491">
        <w:t>)Э</w:t>
      </w:r>
      <w:proofErr w:type="gramEnd"/>
      <w:r w:rsidR="005E3491" w:rsidRPr="005E3491">
        <w:t>КМ160НВм</w:t>
      </w:r>
      <w:r w:rsidR="005E3491" w:rsidRPr="00116A54">
        <w:t>,</w:t>
      </w:r>
      <w:r w:rsidR="000E69AE">
        <w:t xml:space="preserve"> 2(двух) МТК 1054;</w:t>
      </w:r>
      <w:r w:rsidR="00116A54">
        <w:t xml:space="preserve"> </w:t>
      </w:r>
      <w:r w:rsidR="005E3491" w:rsidRPr="00116A54">
        <w:rPr>
          <w:i/>
        </w:rPr>
        <w:t xml:space="preserve"> </w:t>
      </w:r>
      <w:r w:rsidR="005E3491" w:rsidRPr="00116A54">
        <w:rPr>
          <w:b/>
        </w:rPr>
        <w:t xml:space="preserve"> </w:t>
      </w:r>
      <w:r w:rsidR="00B753D4" w:rsidRPr="00116A54">
        <w:t>5(пят</w:t>
      </w:r>
      <w:r w:rsidR="0078236A" w:rsidRPr="00116A54">
        <w:t>и</w:t>
      </w:r>
      <w:r w:rsidR="00B753D4" w:rsidRPr="00116A54">
        <w:t>)</w:t>
      </w:r>
      <w:r w:rsidR="00B753D4">
        <w:t xml:space="preserve"> </w:t>
      </w:r>
      <w:proofErr w:type="spellStart"/>
      <w:r w:rsidR="00B753D4" w:rsidRPr="00B753D4">
        <w:t>мановакуумметров</w:t>
      </w:r>
      <w:proofErr w:type="spellEnd"/>
      <w:r w:rsidR="00B753D4" w:rsidRPr="00B753D4">
        <w:t xml:space="preserve"> МВП160НН</w:t>
      </w:r>
      <w:r w:rsidR="00C64D62">
        <w:t>, 2 (дв</w:t>
      </w:r>
      <w:r w:rsidR="0078236A">
        <w:t>ух</w:t>
      </w:r>
      <w:r w:rsidR="00C64D62">
        <w:t>)</w:t>
      </w:r>
      <w:r w:rsidR="00B753D4" w:rsidRPr="00B753D4">
        <w:t xml:space="preserve"> </w:t>
      </w:r>
      <w:r w:rsidR="00C64D62" w:rsidRPr="00C64D62">
        <w:t>тягомер</w:t>
      </w:r>
      <w:r w:rsidR="00C64D62">
        <w:t>а</w:t>
      </w:r>
      <w:r w:rsidR="00C64D62" w:rsidRPr="00C64D62">
        <w:t xml:space="preserve"> ТП160НН</w:t>
      </w:r>
      <w:r w:rsidR="0022510C">
        <w:t>,</w:t>
      </w:r>
      <w:r w:rsidR="00C64D62" w:rsidRPr="00C64D62">
        <w:rPr>
          <w:b/>
        </w:rPr>
        <w:t xml:space="preserve"> </w:t>
      </w:r>
      <w:r w:rsidR="0078236A" w:rsidRPr="0078236A">
        <w:t>15</w:t>
      </w:r>
      <w:r w:rsidR="0078236A">
        <w:t>(пятнадцати)</w:t>
      </w:r>
      <w:r w:rsidR="0078236A" w:rsidRPr="0078236A">
        <w:t xml:space="preserve"> </w:t>
      </w:r>
      <w:r w:rsidR="0022510C" w:rsidRPr="0022510C">
        <w:t>разделителей РМФЗ</w:t>
      </w:r>
      <w:r w:rsidR="0022510C" w:rsidRPr="0022510C">
        <w:rPr>
          <w:b/>
        </w:rPr>
        <w:t xml:space="preserve"> </w:t>
      </w:r>
      <w:r w:rsidR="001C4563" w:rsidRPr="0022510C">
        <w:t xml:space="preserve"> </w:t>
      </w:r>
      <w:r w:rsidR="001C6E89" w:rsidRPr="0022510C">
        <w:t>с</w:t>
      </w:r>
      <w:r w:rsidR="001C6E89" w:rsidRPr="00C64D62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CC6414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Термометры </w:t>
      </w:r>
      <w:r w:rsidR="001C4563">
        <w:rPr>
          <w:b/>
          <w:u w:val="single"/>
        </w:rPr>
        <w:t xml:space="preserve"> </w:t>
      </w:r>
      <w:r>
        <w:rPr>
          <w:b/>
          <w:u w:val="single"/>
        </w:rPr>
        <w:t xml:space="preserve"> ТБП100Ю/100НХ/Т</w:t>
      </w:r>
      <w:r w:rsidR="001C4563">
        <w:rPr>
          <w:b/>
          <w:u w:val="single"/>
        </w:rPr>
        <w:t>,</w:t>
      </w:r>
      <w:r w:rsidR="001C4563" w:rsidRPr="001C4563">
        <w:rPr>
          <w:b/>
          <w:u w:val="single"/>
        </w:rPr>
        <w:t xml:space="preserve"> </w:t>
      </w:r>
      <w:r w:rsidR="000E69AE">
        <w:rPr>
          <w:b/>
          <w:u w:val="single"/>
        </w:rPr>
        <w:t xml:space="preserve">ТПБ 63; </w:t>
      </w:r>
      <w:r w:rsidR="001C4563">
        <w:rPr>
          <w:b/>
          <w:u w:val="single"/>
        </w:rPr>
        <w:t>манометры МП160НН</w:t>
      </w:r>
      <w:r w:rsidR="005E3491">
        <w:rPr>
          <w:b/>
          <w:u w:val="single"/>
        </w:rPr>
        <w:t xml:space="preserve"> и ЭКМ160НВм,</w:t>
      </w:r>
      <w:r w:rsidR="001C4563">
        <w:rPr>
          <w:b/>
          <w:u w:val="single"/>
        </w:rPr>
        <w:t xml:space="preserve"> </w:t>
      </w:r>
      <w:r w:rsidR="000E69AE">
        <w:rPr>
          <w:b/>
          <w:u w:val="single"/>
        </w:rPr>
        <w:t xml:space="preserve">МТК 1054; </w:t>
      </w:r>
      <w:proofErr w:type="spellStart"/>
      <w:r w:rsidR="00B753D4">
        <w:rPr>
          <w:b/>
          <w:u w:val="single"/>
        </w:rPr>
        <w:t>мановакуумметры</w:t>
      </w:r>
      <w:proofErr w:type="spellEnd"/>
      <w:r w:rsidR="00B753D4">
        <w:rPr>
          <w:b/>
          <w:u w:val="single"/>
        </w:rPr>
        <w:t xml:space="preserve"> МВП160НН</w:t>
      </w:r>
      <w:r w:rsidR="00C64D62">
        <w:rPr>
          <w:b/>
          <w:u w:val="single"/>
        </w:rPr>
        <w:t>,</w:t>
      </w:r>
      <w:r w:rsidR="00B753D4">
        <w:rPr>
          <w:b/>
          <w:u w:val="single"/>
        </w:rPr>
        <w:t xml:space="preserve">  </w:t>
      </w:r>
      <w:r w:rsidR="00C64D62">
        <w:rPr>
          <w:b/>
          <w:u w:val="single"/>
        </w:rPr>
        <w:t>тягомеры ТП160НН</w:t>
      </w:r>
      <w:r w:rsidR="0022510C">
        <w:rPr>
          <w:b/>
          <w:u w:val="single"/>
        </w:rPr>
        <w:t>,</w:t>
      </w:r>
      <w:r w:rsidR="00C64D62">
        <w:rPr>
          <w:b/>
          <w:u w:val="single"/>
        </w:rPr>
        <w:t xml:space="preserve"> </w:t>
      </w:r>
      <w:r w:rsidR="0022510C">
        <w:rPr>
          <w:b/>
          <w:u w:val="single"/>
        </w:rPr>
        <w:t xml:space="preserve">разделителей РМФЗ  </w:t>
      </w:r>
      <w:r w:rsidR="00C64D62">
        <w:rPr>
          <w:b/>
          <w:u w:val="single"/>
        </w:rPr>
        <w:t xml:space="preserve"> </w:t>
      </w:r>
      <w:r w:rsidR="001C4563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678"/>
        <w:gridCol w:w="2268"/>
        <w:gridCol w:w="709"/>
        <w:gridCol w:w="850"/>
      </w:tblGrid>
      <w:tr w:rsidR="00CC6414" w:rsidRPr="005F4673" w:rsidTr="00034A85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CC6414" w:rsidRPr="009B50D8" w:rsidRDefault="00CC6414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2268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0" w:type="dxa"/>
            <w:vAlign w:val="center"/>
          </w:tcPr>
          <w:p w:rsidR="00CC6414" w:rsidRPr="009B50D8" w:rsidRDefault="00CC6414" w:rsidP="004823BF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034A85">
        <w:trPr>
          <w:cantSplit/>
          <w:trHeight w:hRule="exact" w:val="1469"/>
        </w:trPr>
        <w:tc>
          <w:tcPr>
            <w:tcW w:w="567" w:type="dxa"/>
          </w:tcPr>
          <w:p w:rsidR="00CC6414" w:rsidRPr="009B50D8" w:rsidRDefault="00CC6414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CC6414" w:rsidRDefault="00CC6414" w:rsidP="00CC6414">
            <w:pPr>
              <w:rPr>
                <w:u w:val="single"/>
              </w:rPr>
            </w:pPr>
            <w:r>
              <w:rPr>
                <w:u w:val="single"/>
              </w:rPr>
              <w:t>Т</w:t>
            </w:r>
            <w:r w:rsidRPr="00CC6414">
              <w:rPr>
                <w:u w:val="single"/>
              </w:rPr>
              <w:t>ермометр</w:t>
            </w:r>
            <w:r>
              <w:rPr>
                <w:u w:val="single"/>
              </w:rPr>
              <w:t xml:space="preserve"> </w:t>
            </w:r>
            <w:r w:rsidRPr="00CC6414">
              <w:rPr>
                <w:u w:val="single"/>
              </w:rPr>
              <w:t xml:space="preserve"> биметаллически</w:t>
            </w:r>
            <w:r>
              <w:rPr>
                <w:u w:val="single"/>
              </w:rPr>
              <w:t>й</w:t>
            </w:r>
            <w:r w:rsidRPr="00CC6414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</w:p>
          <w:p w:rsidR="00CC6414" w:rsidRDefault="00CC6414" w:rsidP="00CC6414">
            <w:proofErr w:type="spellStart"/>
            <w:r>
              <w:t>К</w:t>
            </w:r>
            <w:r w:rsidRPr="00CC6414">
              <w:t>о</w:t>
            </w:r>
            <w:r>
              <w:t>ррозионностойкий</w:t>
            </w:r>
            <w:proofErr w:type="spellEnd"/>
          </w:p>
          <w:p w:rsidR="00CC6414" w:rsidRDefault="00CC6414" w:rsidP="00CC6414">
            <w:r>
              <w:t>Нефтехимическое исполнение</w:t>
            </w:r>
          </w:p>
          <w:p w:rsidR="00CC6414" w:rsidRDefault="00CC6414" w:rsidP="00CC6414">
            <w:r>
              <w:t>Резьба штуцера М20х1,5</w:t>
            </w:r>
          </w:p>
          <w:p w:rsidR="00CC6414" w:rsidRDefault="00CC6414" w:rsidP="00CC6414">
            <w:r>
              <w:t>Диапазон измерения, ˚С                     0…120</w:t>
            </w:r>
          </w:p>
          <w:p w:rsidR="00CC6414" w:rsidRDefault="00CC6414" w:rsidP="00CC6414"/>
          <w:p w:rsidR="00CC6414" w:rsidRPr="00CC6414" w:rsidRDefault="00CC6414" w:rsidP="00CC6414"/>
        </w:tc>
        <w:tc>
          <w:tcPr>
            <w:tcW w:w="2268" w:type="dxa"/>
          </w:tcPr>
          <w:p w:rsidR="00CC6414" w:rsidRDefault="00CC6414" w:rsidP="009B50D8">
            <w:pPr>
              <w:jc w:val="center"/>
              <w:rPr>
                <w:u w:val="single"/>
              </w:rPr>
            </w:pPr>
            <w:r w:rsidRPr="00CC6414">
              <w:rPr>
                <w:u w:val="single"/>
              </w:rPr>
              <w:t>ТБП100Ю/100НХ/Т</w:t>
            </w:r>
            <w:r>
              <w:rPr>
                <w:u w:val="single"/>
              </w:rPr>
              <w:t xml:space="preserve"> </w:t>
            </w:r>
          </w:p>
          <w:p w:rsidR="00CC6414" w:rsidRPr="00CC6414" w:rsidRDefault="00CC6414" w:rsidP="009B50D8">
            <w:pPr>
              <w:jc w:val="center"/>
            </w:pPr>
            <w:proofErr w:type="gramStart"/>
            <w:r w:rsidRPr="00CC6414">
              <w:t xml:space="preserve">ТУ </w:t>
            </w:r>
            <w:r>
              <w:t>РБ</w:t>
            </w:r>
            <w:proofErr w:type="gramEnd"/>
            <w:r>
              <w:t xml:space="preserve"> 37388602.003-97</w:t>
            </w:r>
          </w:p>
          <w:p w:rsidR="00CC6414" w:rsidRPr="00220032" w:rsidRDefault="00CC6414" w:rsidP="009B50D8">
            <w:pPr>
              <w:jc w:val="center"/>
            </w:pPr>
            <w:r>
              <w:t xml:space="preserve"> </w:t>
            </w:r>
          </w:p>
          <w:p w:rsidR="00CC6414" w:rsidRPr="002B5667" w:rsidRDefault="00CC6414" w:rsidP="009B50D8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Pr="009B50D8" w:rsidRDefault="00CC6414" w:rsidP="009B50D8">
            <w:pPr>
              <w:jc w:val="center"/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Pr="009B50D8" w:rsidRDefault="00CC6414" w:rsidP="007651C2">
            <w:pPr>
              <w:jc w:val="center"/>
            </w:pPr>
            <w:r>
              <w:t>4</w:t>
            </w:r>
          </w:p>
        </w:tc>
      </w:tr>
      <w:tr w:rsidR="00CC6414" w:rsidRPr="005F4673" w:rsidTr="00034A85">
        <w:trPr>
          <w:cantSplit/>
          <w:trHeight w:hRule="exact" w:val="1469"/>
        </w:trPr>
        <w:tc>
          <w:tcPr>
            <w:tcW w:w="567" w:type="dxa"/>
          </w:tcPr>
          <w:p w:rsidR="00CC6414" w:rsidRPr="009B50D8" w:rsidRDefault="00CC6414" w:rsidP="004823BF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CC6414" w:rsidRDefault="00CC6414" w:rsidP="00CC6414">
            <w:pPr>
              <w:rPr>
                <w:u w:val="single"/>
              </w:rPr>
            </w:pPr>
            <w:r>
              <w:rPr>
                <w:u w:val="single"/>
              </w:rPr>
              <w:t>Т</w:t>
            </w:r>
            <w:r w:rsidRPr="00CC6414">
              <w:rPr>
                <w:u w:val="single"/>
              </w:rPr>
              <w:t>ермометр</w:t>
            </w:r>
            <w:r>
              <w:rPr>
                <w:u w:val="single"/>
              </w:rPr>
              <w:t xml:space="preserve"> </w:t>
            </w:r>
            <w:r w:rsidRPr="00CC6414">
              <w:rPr>
                <w:u w:val="single"/>
              </w:rPr>
              <w:t xml:space="preserve"> биметаллически</w:t>
            </w:r>
            <w:r>
              <w:rPr>
                <w:u w:val="single"/>
              </w:rPr>
              <w:t>й</w:t>
            </w:r>
            <w:r w:rsidRPr="00CC6414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</w:p>
          <w:p w:rsidR="00CC6414" w:rsidRDefault="00CC6414" w:rsidP="00CC6414">
            <w:proofErr w:type="spellStart"/>
            <w:r>
              <w:t>К</w:t>
            </w:r>
            <w:r w:rsidRPr="00CC6414">
              <w:t>о</w:t>
            </w:r>
            <w:r>
              <w:t>ррозионностойкий</w:t>
            </w:r>
            <w:proofErr w:type="spellEnd"/>
          </w:p>
          <w:p w:rsidR="00CC6414" w:rsidRDefault="00CC6414" w:rsidP="00CC6414">
            <w:r>
              <w:t>Нефтехимическое исполнение</w:t>
            </w:r>
          </w:p>
          <w:p w:rsidR="00CC6414" w:rsidRDefault="00CC6414" w:rsidP="00CC6414">
            <w:r>
              <w:t>Резьба штуцера М20х1,5</w:t>
            </w:r>
          </w:p>
          <w:p w:rsidR="00CC6414" w:rsidRDefault="00CC6414" w:rsidP="00CC6414">
            <w:r>
              <w:t>Диапазон измерения, ˚С                     0…200</w:t>
            </w:r>
          </w:p>
          <w:p w:rsidR="00CC6414" w:rsidRDefault="00CC6414" w:rsidP="00CC6414">
            <w:pPr>
              <w:rPr>
                <w:u w:val="single"/>
              </w:rPr>
            </w:pPr>
          </w:p>
        </w:tc>
        <w:tc>
          <w:tcPr>
            <w:tcW w:w="2268" w:type="dxa"/>
          </w:tcPr>
          <w:p w:rsidR="00CC6414" w:rsidRDefault="00CC6414" w:rsidP="00CC6414">
            <w:pPr>
              <w:jc w:val="center"/>
              <w:rPr>
                <w:u w:val="single"/>
              </w:rPr>
            </w:pPr>
            <w:r w:rsidRPr="00CC6414">
              <w:rPr>
                <w:u w:val="single"/>
              </w:rPr>
              <w:t>ТБП100Ю/100НХ/Т</w:t>
            </w:r>
            <w:r>
              <w:rPr>
                <w:u w:val="single"/>
              </w:rPr>
              <w:t xml:space="preserve"> </w:t>
            </w:r>
          </w:p>
          <w:p w:rsidR="00CC6414" w:rsidRPr="00CC6414" w:rsidRDefault="00CC6414" w:rsidP="00CC6414">
            <w:pPr>
              <w:jc w:val="center"/>
            </w:pPr>
            <w:proofErr w:type="gramStart"/>
            <w:r w:rsidRPr="00CC6414">
              <w:t xml:space="preserve">ТУ </w:t>
            </w:r>
            <w:r>
              <w:t>РБ</w:t>
            </w:r>
            <w:proofErr w:type="gramEnd"/>
            <w:r>
              <w:t xml:space="preserve"> 37388602.003-97</w:t>
            </w:r>
          </w:p>
          <w:p w:rsidR="00CC6414" w:rsidRPr="00CC6414" w:rsidRDefault="00CC6414" w:rsidP="009B50D8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CC6414" w:rsidP="009B50D8">
            <w:pPr>
              <w:jc w:val="center"/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CC6414" w:rsidP="007651C2">
            <w:pPr>
              <w:jc w:val="center"/>
            </w:pPr>
            <w:r>
              <w:t>11</w:t>
            </w:r>
          </w:p>
        </w:tc>
      </w:tr>
      <w:tr w:rsidR="000E69AE" w:rsidRPr="005F4673" w:rsidTr="000E69AE">
        <w:trPr>
          <w:cantSplit/>
          <w:trHeight w:hRule="exact" w:val="1681"/>
        </w:trPr>
        <w:tc>
          <w:tcPr>
            <w:tcW w:w="567" w:type="dxa"/>
          </w:tcPr>
          <w:p w:rsidR="000E69AE" w:rsidRDefault="000E69AE" w:rsidP="004823BF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0E69AE" w:rsidRDefault="000E69AE" w:rsidP="000E69AE">
            <w:pPr>
              <w:rPr>
                <w:u w:val="single"/>
              </w:rPr>
            </w:pPr>
            <w:r>
              <w:rPr>
                <w:u w:val="single"/>
              </w:rPr>
              <w:t>Т</w:t>
            </w:r>
            <w:r w:rsidRPr="00CC6414">
              <w:rPr>
                <w:u w:val="single"/>
              </w:rPr>
              <w:t>ермометр</w:t>
            </w:r>
            <w:r>
              <w:rPr>
                <w:u w:val="single"/>
              </w:rPr>
              <w:t xml:space="preserve"> </w:t>
            </w:r>
            <w:r w:rsidRPr="00CC6414">
              <w:rPr>
                <w:u w:val="single"/>
              </w:rPr>
              <w:t xml:space="preserve"> биметаллически</w:t>
            </w:r>
            <w:r>
              <w:rPr>
                <w:u w:val="single"/>
              </w:rPr>
              <w:t>й</w:t>
            </w:r>
            <w:r w:rsidRPr="00CC6414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показывающий</w:t>
            </w:r>
          </w:p>
          <w:p w:rsidR="000E69AE" w:rsidRDefault="000E69AE" w:rsidP="000E69AE">
            <w:proofErr w:type="gramStart"/>
            <w:r w:rsidRPr="000E69AE">
              <w:t>Трубный</w:t>
            </w:r>
            <w:proofErr w:type="gramEnd"/>
            <w:r>
              <w:t xml:space="preserve">, с пружинным креплением для </w:t>
            </w:r>
            <w:r>
              <w:rPr>
                <w:lang w:val="en-US"/>
              </w:rPr>
              <w:t>d</w:t>
            </w:r>
            <w:r>
              <w:t>«30мм</w:t>
            </w:r>
          </w:p>
          <w:p w:rsidR="000E69AE" w:rsidRDefault="000E69AE" w:rsidP="000E69AE">
            <w:pPr>
              <w:rPr>
                <w:u w:val="single"/>
              </w:rPr>
            </w:pPr>
            <w:r>
              <w:t>Диапазон измерений 0…+120, класс точности 25</w:t>
            </w:r>
          </w:p>
        </w:tc>
        <w:tc>
          <w:tcPr>
            <w:tcW w:w="2268" w:type="dxa"/>
          </w:tcPr>
          <w:p w:rsidR="000E69AE" w:rsidRPr="00CC6414" w:rsidRDefault="000E69AE" w:rsidP="00CC641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ТПБ63/Тр30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7651C2">
            <w:pPr>
              <w:jc w:val="center"/>
            </w:pPr>
            <w:r>
              <w:t>2</w:t>
            </w:r>
          </w:p>
        </w:tc>
      </w:tr>
      <w:tr w:rsidR="000E69AE" w:rsidRPr="005F4673" w:rsidTr="000E69AE">
        <w:trPr>
          <w:cantSplit/>
          <w:trHeight w:hRule="exact" w:val="1421"/>
        </w:trPr>
        <w:tc>
          <w:tcPr>
            <w:tcW w:w="567" w:type="dxa"/>
          </w:tcPr>
          <w:p w:rsidR="000E69AE" w:rsidRDefault="000E69AE" w:rsidP="004823BF">
            <w:pPr>
              <w:jc w:val="center"/>
            </w:pPr>
            <w:r>
              <w:t>4.</w:t>
            </w:r>
          </w:p>
        </w:tc>
        <w:tc>
          <w:tcPr>
            <w:tcW w:w="4678" w:type="dxa"/>
          </w:tcPr>
          <w:p w:rsidR="000E69AE" w:rsidRDefault="000E69AE" w:rsidP="000E69AE">
            <w:pPr>
              <w:rPr>
                <w:u w:val="single"/>
              </w:rPr>
            </w:pPr>
            <w:r>
              <w:rPr>
                <w:u w:val="single"/>
              </w:rPr>
              <w:t>Т</w:t>
            </w:r>
            <w:r w:rsidRPr="00CC6414">
              <w:rPr>
                <w:u w:val="single"/>
              </w:rPr>
              <w:t>ермометр</w:t>
            </w:r>
            <w:r>
              <w:rPr>
                <w:u w:val="single"/>
              </w:rPr>
              <w:t xml:space="preserve"> </w:t>
            </w:r>
            <w:r w:rsidRPr="00CC6414">
              <w:rPr>
                <w:u w:val="single"/>
              </w:rPr>
              <w:t xml:space="preserve"> биметаллически</w:t>
            </w:r>
            <w:r>
              <w:rPr>
                <w:u w:val="single"/>
              </w:rPr>
              <w:t>й</w:t>
            </w:r>
            <w:r w:rsidRPr="00CC6414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показывающий</w:t>
            </w:r>
          </w:p>
          <w:p w:rsidR="000E69AE" w:rsidRDefault="000E69AE" w:rsidP="000E69AE">
            <w:proofErr w:type="gramStart"/>
            <w:r>
              <w:t>радиальный</w:t>
            </w:r>
            <w:proofErr w:type="gramEnd"/>
            <w:r>
              <w:t>, длина рабочего участка 50мм</w:t>
            </w:r>
          </w:p>
          <w:p w:rsidR="000E69AE" w:rsidRDefault="000E69AE" w:rsidP="000E69AE">
            <w:pPr>
              <w:rPr>
                <w:u w:val="single"/>
              </w:rPr>
            </w:pPr>
            <w:r>
              <w:t xml:space="preserve">Диапазон измерений 0…+60 </w:t>
            </w:r>
          </w:p>
        </w:tc>
        <w:tc>
          <w:tcPr>
            <w:tcW w:w="2268" w:type="dxa"/>
          </w:tcPr>
          <w:p w:rsidR="000E69AE" w:rsidRDefault="000E69AE" w:rsidP="00CC641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ТПБ63Н/50/</w:t>
            </w:r>
            <w:proofErr w:type="gramStart"/>
            <w:r>
              <w:rPr>
                <w:u w:val="single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7651C2">
            <w:pPr>
              <w:jc w:val="center"/>
            </w:pPr>
            <w:r>
              <w:t>1</w:t>
            </w:r>
          </w:p>
        </w:tc>
      </w:tr>
      <w:tr w:rsidR="001C4563" w:rsidRPr="005F4673" w:rsidTr="00034A85">
        <w:trPr>
          <w:cantSplit/>
          <w:trHeight w:hRule="exact" w:val="1251"/>
        </w:trPr>
        <w:tc>
          <w:tcPr>
            <w:tcW w:w="567" w:type="dxa"/>
          </w:tcPr>
          <w:p w:rsidR="001C4563" w:rsidRDefault="00357C00" w:rsidP="004823BF">
            <w:pPr>
              <w:jc w:val="center"/>
            </w:pPr>
            <w:r>
              <w:lastRenderedPageBreak/>
              <w:t>5</w:t>
            </w:r>
            <w:r w:rsidR="001C4563">
              <w:t>.</w:t>
            </w:r>
          </w:p>
        </w:tc>
        <w:tc>
          <w:tcPr>
            <w:tcW w:w="4678" w:type="dxa"/>
          </w:tcPr>
          <w:p w:rsidR="001C4563" w:rsidRDefault="001C4563" w:rsidP="001C4563">
            <w:pPr>
              <w:rPr>
                <w:u w:val="single"/>
              </w:rPr>
            </w:pPr>
            <w:r w:rsidRPr="001C4563">
              <w:rPr>
                <w:u w:val="single"/>
              </w:rPr>
              <w:t xml:space="preserve">Манометр  </w:t>
            </w:r>
            <w:proofErr w:type="spellStart"/>
            <w:r>
              <w:rPr>
                <w:u w:val="single"/>
              </w:rPr>
              <w:t>коррозионностойкий</w:t>
            </w:r>
            <w:proofErr w:type="spellEnd"/>
            <w:r w:rsidRPr="001C4563">
              <w:rPr>
                <w:u w:val="single"/>
              </w:rPr>
              <w:t xml:space="preserve"> </w:t>
            </w:r>
          </w:p>
          <w:p w:rsidR="00185E77" w:rsidRDefault="00185E77" w:rsidP="001C4563">
            <w:r w:rsidRPr="00185E77">
              <w:t>Предел измерения</w:t>
            </w:r>
            <w:r>
              <w:t>, МПа                     0…0,4</w:t>
            </w:r>
          </w:p>
          <w:p w:rsidR="00185E77" w:rsidRPr="00185E77" w:rsidRDefault="00185E77" w:rsidP="001C4563">
            <w:r>
              <w:t>Конструкция с радиальным штуцером</w:t>
            </w:r>
          </w:p>
        </w:tc>
        <w:tc>
          <w:tcPr>
            <w:tcW w:w="2268" w:type="dxa"/>
          </w:tcPr>
          <w:p w:rsidR="001C4563" w:rsidRPr="00185E77" w:rsidRDefault="001C4563" w:rsidP="00CC6414">
            <w:pPr>
              <w:jc w:val="center"/>
              <w:rPr>
                <w:u w:val="single"/>
              </w:rPr>
            </w:pPr>
            <w:r w:rsidRPr="00185E77">
              <w:rPr>
                <w:u w:val="single"/>
              </w:rPr>
              <w:t>МП160НН-0,4 М</w:t>
            </w:r>
            <w:r w:rsidR="00C64D62">
              <w:rPr>
                <w:u w:val="single"/>
              </w:rPr>
              <w:t>П</w:t>
            </w:r>
            <w:r w:rsidRPr="00185E77">
              <w:rPr>
                <w:u w:val="single"/>
              </w:rPr>
              <w:t xml:space="preserve">а </w:t>
            </w:r>
          </w:p>
          <w:p w:rsidR="001C4563" w:rsidRPr="00CC6414" w:rsidRDefault="001C4563" w:rsidP="00CC6414">
            <w:pPr>
              <w:jc w:val="center"/>
              <w:rPr>
                <w:u w:val="single"/>
              </w:rPr>
            </w:pPr>
            <w:proofErr w:type="gramStart"/>
            <w:r>
              <w:t>ТУ РБ</w:t>
            </w:r>
            <w:proofErr w:type="gramEnd"/>
            <w:r>
              <w:t xml:space="preserve"> 37388602.002-96</w:t>
            </w:r>
            <w:r w:rsidRPr="001C4563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563" w:rsidRDefault="001C4563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563" w:rsidRDefault="001C4563" w:rsidP="007651C2">
            <w:pPr>
              <w:jc w:val="center"/>
            </w:pPr>
            <w:r>
              <w:t>25</w:t>
            </w:r>
          </w:p>
        </w:tc>
      </w:tr>
      <w:tr w:rsidR="00185E77" w:rsidRPr="005F4673" w:rsidTr="00034A85">
        <w:trPr>
          <w:cantSplit/>
          <w:trHeight w:hRule="exact" w:val="1127"/>
        </w:trPr>
        <w:tc>
          <w:tcPr>
            <w:tcW w:w="567" w:type="dxa"/>
          </w:tcPr>
          <w:p w:rsidR="00185E77" w:rsidRDefault="00357C00" w:rsidP="004823BF">
            <w:pPr>
              <w:jc w:val="center"/>
            </w:pPr>
            <w:r>
              <w:t>6</w:t>
            </w:r>
            <w:r w:rsidR="00185E77">
              <w:t>.</w:t>
            </w:r>
          </w:p>
        </w:tc>
        <w:tc>
          <w:tcPr>
            <w:tcW w:w="4678" w:type="dxa"/>
          </w:tcPr>
          <w:p w:rsidR="00185E77" w:rsidRDefault="00185E77" w:rsidP="00185E77">
            <w:pPr>
              <w:rPr>
                <w:u w:val="single"/>
              </w:rPr>
            </w:pPr>
            <w:r w:rsidRPr="001C4563">
              <w:rPr>
                <w:u w:val="single"/>
              </w:rPr>
              <w:t xml:space="preserve">Манометр  </w:t>
            </w:r>
            <w:proofErr w:type="spellStart"/>
            <w:r>
              <w:rPr>
                <w:u w:val="single"/>
              </w:rPr>
              <w:t>коррозионностойкий</w:t>
            </w:r>
            <w:proofErr w:type="spellEnd"/>
            <w:r w:rsidRPr="001C4563">
              <w:rPr>
                <w:u w:val="single"/>
              </w:rPr>
              <w:t xml:space="preserve"> </w:t>
            </w:r>
          </w:p>
          <w:p w:rsidR="00185E77" w:rsidRDefault="00185E77" w:rsidP="00185E77">
            <w:r w:rsidRPr="00185E77">
              <w:t>Предел измерения</w:t>
            </w:r>
            <w:r>
              <w:t>, М</w:t>
            </w:r>
            <w:r w:rsidR="00C64D62">
              <w:t>П</w:t>
            </w:r>
            <w:r>
              <w:t>а                     0…2,5</w:t>
            </w:r>
          </w:p>
          <w:p w:rsidR="00185E77" w:rsidRPr="001C4563" w:rsidRDefault="00185E77" w:rsidP="00185E77">
            <w:pPr>
              <w:rPr>
                <w:u w:val="single"/>
              </w:rPr>
            </w:pPr>
            <w:r>
              <w:t>Конструкция с радиальным штуцером</w:t>
            </w:r>
          </w:p>
        </w:tc>
        <w:tc>
          <w:tcPr>
            <w:tcW w:w="2268" w:type="dxa"/>
          </w:tcPr>
          <w:p w:rsidR="00185E77" w:rsidRPr="00185E77" w:rsidRDefault="00185E77" w:rsidP="00185E77">
            <w:pPr>
              <w:jc w:val="center"/>
              <w:rPr>
                <w:u w:val="single"/>
              </w:rPr>
            </w:pPr>
            <w:r w:rsidRPr="00185E77">
              <w:rPr>
                <w:u w:val="single"/>
              </w:rPr>
              <w:t>МП160НН-2,5 М</w:t>
            </w:r>
            <w:r w:rsidR="00C64D62">
              <w:rPr>
                <w:u w:val="single"/>
              </w:rPr>
              <w:t>П</w:t>
            </w:r>
            <w:r w:rsidRPr="00185E77">
              <w:rPr>
                <w:u w:val="single"/>
              </w:rPr>
              <w:t xml:space="preserve">а </w:t>
            </w:r>
          </w:p>
          <w:p w:rsidR="00185E77" w:rsidRPr="001C4563" w:rsidRDefault="00185E77" w:rsidP="00185E77">
            <w:pPr>
              <w:jc w:val="center"/>
            </w:pPr>
            <w:proofErr w:type="gramStart"/>
            <w:r>
              <w:t>ТУ РБ</w:t>
            </w:r>
            <w:proofErr w:type="gramEnd"/>
            <w:r>
              <w:t xml:space="preserve"> 37388602.002-96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77" w:rsidRDefault="00185E77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77" w:rsidRDefault="00185E77" w:rsidP="007651C2">
            <w:pPr>
              <w:jc w:val="center"/>
            </w:pPr>
            <w:r>
              <w:t>3</w:t>
            </w:r>
          </w:p>
        </w:tc>
      </w:tr>
      <w:tr w:rsidR="005E3491" w:rsidRPr="005F4673" w:rsidTr="00034A85">
        <w:trPr>
          <w:cantSplit/>
          <w:trHeight w:hRule="exact" w:val="2297"/>
        </w:trPr>
        <w:tc>
          <w:tcPr>
            <w:tcW w:w="567" w:type="dxa"/>
          </w:tcPr>
          <w:p w:rsidR="005E3491" w:rsidRDefault="00357C00" w:rsidP="004823BF">
            <w:pPr>
              <w:jc w:val="center"/>
            </w:pPr>
            <w:r>
              <w:t>7</w:t>
            </w:r>
            <w:r w:rsidR="005E3491">
              <w:t>.</w:t>
            </w:r>
          </w:p>
        </w:tc>
        <w:tc>
          <w:tcPr>
            <w:tcW w:w="4678" w:type="dxa"/>
          </w:tcPr>
          <w:p w:rsidR="005E3491" w:rsidRDefault="005E3491" w:rsidP="00185E77">
            <w:pPr>
              <w:rPr>
                <w:u w:val="single"/>
              </w:rPr>
            </w:pPr>
            <w:r>
              <w:rPr>
                <w:u w:val="single"/>
              </w:rPr>
              <w:t xml:space="preserve">Манометр технический                      </w:t>
            </w:r>
          </w:p>
          <w:p w:rsidR="005E3491" w:rsidRDefault="005E3491" w:rsidP="00185E77">
            <w:r w:rsidRPr="005E3491">
              <w:t xml:space="preserve">Предел измерения, </w:t>
            </w:r>
            <w:proofErr w:type="spellStart"/>
            <w:r w:rsidRPr="005E3491">
              <w:t>Мпа</w:t>
            </w:r>
            <w:proofErr w:type="spellEnd"/>
            <w:r>
              <w:t xml:space="preserve">                      0…4,0 </w:t>
            </w:r>
          </w:p>
          <w:p w:rsidR="005E3491" w:rsidRDefault="005E3491" w:rsidP="00185E77">
            <w:r>
              <w:t xml:space="preserve">Диаметр корпуса, </w:t>
            </w:r>
            <w:proofErr w:type="gramStart"/>
            <w:r>
              <w:t>мм</w:t>
            </w:r>
            <w:proofErr w:type="gramEnd"/>
            <w:r>
              <w:t xml:space="preserve">                            160</w:t>
            </w:r>
          </w:p>
          <w:p w:rsidR="005E3491" w:rsidRDefault="005E3491" w:rsidP="00185E77">
            <w:r>
              <w:t xml:space="preserve">Степень защиты                                    </w:t>
            </w:r>
            <w:r>
              <w:rPr>
                <w:lang w:val="en-US"/>
              </w:rPr>
              <w:t>IP</w:t>
            </w:r>
            <w:r>
              <w:t>65</w:t>
            </w:r>
          </w:p>
          <w:p w:rsidR="005E3491" w:rsidRDefault="005E3491" w:rsidP="00185E77">
            <w:r>
              <w:t>Класс точности                                     1,0</w:t>
            </w:r>
          </w:p>
          <w:p w:rsidR="005E3491" w:rsidRDefault="005E3491" w:rsidP="00185E77">
            <w:r>
              <w:t>Корпус – нержавеющая сталь</w:t>
            </w:r>
          </w:p>
          <w:p w:rsidR="005E3491" w:rsidRDefault="005E3491" w:rsidP="005E3491">
            <w:r>
              <w:t>Расположение штуцера – радиальное</w:t>
            </w:r>
          </w:p>
          <w:p w:rsidR="005E3491" w:rsidRPr="005E3491" w:rsidRDefault="005E3491" w:rsidP="005E3491">
            <w:r>
              <w:t xml:space="preserve">Резьба штуцера </w:t>
            </w:r>
            <w:proofErr w:type="gramStart"/>
            <w:r>
              <w:t>–М</w:t>
            </w:r>
            <w:proofErr w:type="gramEnd"/>
            <w:r>
              <w:t>20х1,5</w:t>
            </w:r>
          </w:p>
        </w:tc>
        <w:tc>
          <w:tcPr>
            <w:tcW w:w="2268" w:type="dxa"/>
          </w:tcPr>
          <w:p w:rsidR="005E3491" w:rsidRPr="00185E77" w:rsidRDefault="005E3491" w:rsidP="00185E7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МП160Н-4,0МПа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91" w:rsidRDefault="005E3491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91" w:rsidRDefault="005E3491" w:rsidP="007651C2">
            <w:pPr>
              <w:jc w:val="center"/>
            </w:pPr>
            <w:r>
              <w:t>2</w:t>
            </w:r>
          </w:p>
        </w:tc>
      </w:tr>
      <w:tr w:rsidR="00BB089E" w:rsidRPr="005F4673" w:rsidTr="00034A85">
        <w:trPr>
          <w:cantSplit/>
          <w:trHeight w:hRule="exact" w:val="2297"/>
        </w:trPr>
        <w:tc>
          <w:tcPr>
            <w:tcW w:w="567" w:type="dxa"/>
          </w:tcPr>
          <w:p w:rsidR="00BB089E" w:rsidRDefault="00357C00" w:rsidP="004823BF">
            <w:pPr>
              <w:jc w:val="center"/>
            </w:pPr>
            <w:r>
              <w:t>8</w:t>
            </w:r>
            <w:r w:rsidR="00BB089E">
              <w:t>.</w:t>
            </w:r>
          </w:p>
        </w:tc>
        <w:tc>
          <w:tcPr>
            <w:tcW w:w="4678" w:type="dxa"/>
          </w:tcPr>
          <w:p w:rsidR="00BB089E" w:rsidRDefault="00BB089E" w:rsidP="005E3491">
            <w:pPr>
              <w:rPr>
                <w:u w:val="single"/>
              </w:rPr>
            </w:pPr>
            <w:r>
              <w:rPr>
                <w:u w:val="single"/>
              </w:rPr>
              <w:t xml:space="preserve">Манометр технический                      </w:t>
            </w:r>
          </w:p>
          <w:p w:rsidR="00BB089E" w:rsidRDefault="00BB089E" w:rsidP="005E3491">
            <w:r w:rsidRPr="005E3491">
              <w:t xml:space="preserve">Предел измерения, </w:t>
            </w:r>
            <w:proofErr w:type="spellStart"/>
            <w:r w:rsidRPr="005E3491">
              <w:t>Мпа</w:t>
            </w:r>
            <w:proofErr w:type="spellEnd"/>
            <w:r>
              <w:t xml:space="preserve">                      0…6,0 </w:t>
            </w:r>
          </w:p>
          <w:p w:rsidR="00BB089E" w:rsidRDefault="00BB089E" w:rsidP="005E3491">
            <w:r>
              <w:t xml:space="preserve">Диаметр корпуса, </w:t>
            </w:r>
            <w:proofErr w:type="gramStart"/>
            <w:r>
              <w:t>мм</w:t>
            </w:r>
            <w:proofErr w:type="gramEnd"/>
            <w:r>
              <w:t xml:space="preserve">                            160</w:t>
            </w:r>
          </w:p>
          <w:p w:rsidR="00BB089E" w:rsidRDefault="00BB089E" w:rsidP="005E3491">
            <w:r>
              <w:t xml:space="preserve">Степень защиты                                    </w:t>
            </w:r>
            <w:r>
              <w:rPr>
                <w:lang w:val="en-US"/>
              </w:rPr>
              <w:t>IP</w:t>
            </w:r>
            <w:r>
              <w:t>65</w:t>
            </w:r>
          </w:p>
          <w:p w:rsidR="00BB089E" w:rsidRDefault="00BB089E" w:rsidP="005E3491">
            <w:r>
              <w:t>Класс точности                                     1,0</w:t>
            </w:r>
          </w:p>
          <w:p w:rsidR="00BB089E" w:rsidRDefault="00BB089E" w:rsidP="005E3491">
            <w:r>
              <w:t>Корпус – нержавеющая сталь</w:t>
            </w:r>
          </w:p>
          <w:p w:rsidR="00BB089E" w:rsidRDefault="00BB089E" w:rsidP="005E3491">
            <w:r>
              <w:t>Расположение штуцера – радиальное</w:t>
            </w:r>
          </w:p>
          <w:p w:rsidR="00BB089E" w:rsidRDefault="00BB089E" w:rsidP="005E3491">
            <w:pPr>
              <w:rPr>
                <w:u w:val="single"/>
              </w:rPr>
            </w:pPr>
            <w:r>
              <w:t xml:space="preserve">Резьба штуцера </w:t>
            </w:r>
            <w:proofErr w:type="gramStart"/>
            <w:r>
              <w:t>–М</w:t>
            </w:r>
            <w:proofErr w:type="gramEnd"/>
            <w:r>
              <w:t>20х1,5</w:t>
            </w:r>
          </w:p>
        </w:tc>
        <w:tc>
          <w:tcPr>
            <w:tcW w:w="2268" w:type="dxa"/>
          </w:tcPr>
          <w:p w:rsidR="00BB089E" w:rsidRDefault="00BB089E" w:rsidP="00BB089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МП160Н-6,0МПа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9E" w:rsidRDefault="00BB089E" w:rsidP="00B71ED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9E" w:rsidRDefault="00193A63" w:rsidP="00B71ED9">
            <w:pPr>
              <w:jc w:val="center"/>
            </w:pPr>
            <w:r>
              <w:t>1</w:t>
            </w:r>
          </w:p>
        </w:tc>
      </w:tr>
      <w:tr w:rsidR="00082D86" w:rsidRPr="005F4673" w:rsidTr="00034A85">
        <w:trPr>
          <w:cantSplit/>
          <w:trHeight w:hRule="exact" w:val="3216"/>
        </w:trPr>
        <w:tc>
          <w:tcPr>
            <w:tcW w:w="567" w:type="dxa"/>
          </w:tcPr>
          <w:p w:rsidR="00082D86" w:rsidRDefault="00357C00" w:rsidP="004823BF">
            <w:pPr>
              <w:jc w:val="center"/>
            </w:pPr>
            <w:r>
              <w:t>9</w:t>
            </w:r>
            <w:r w:rsidR="00082D86">
              <w:t>,</w:t>
            </w:r>
          </w:p>
        </w:tc>
        <w:tc>
          <w:tcPr>
            <w:tcW w:w="4678" w:type="dxa"/>
          </w:tcPr>
          <w:p w:rsidR="00082D86" w:rsidRDefault="00082D86" w:rsidP="00082D86">
            <w:pPr>
              <w:rPr>
                <w:u w:val="single"/>
              </w:rPr>
            </w:pPr>
            <w:r>
              <w:rPr>
                <w:u w:val="single"/>
              </w:rPr>
              <w:t xml:space="preserve">Манометр </w:t>
            </w:r>
            <w:proofErr w:type="spellStart"/>
            <w:r>
              <w:rPr>
                <w:u w:val="single"/>
              </w:rPr>
              <w:t>электроконтактный</w:t>
            </w:r>
            <w:proofErr w:type="spellEnd"/>
            <w:r>
              <w:rPr>
                <w:u w:val="single"/>
              </w:rPr>
              <w:t xml:space="preserve"> виброустойчивый на </w:t>
            </w:r>
            <w:proofErr w:type="spellStart"/>
            <w:r>
              <w:rPr>
                <w:u w:val="single"/>
              </w:rPr>
              <w:t>микровыключателях</w:t>
            </w:r>
            <w:proofErr w:type="spellEnd"/>
            <w:r>
              <w:rPr>
                <w:u w:val="single"/>
              </w:rPr>
              <w:t xml:space="preserve">                     </w:t>
            </w:r>
          </w:p>
          <w:p w:rsidR="00082D86" w:rsidRDefault="00082D86" w:rsidP="00082D86">
            <w:r w:rsidRPr="005E3491">
              <w:t xml:space="preserve">Предел измерения, </w:t>
            </w:r>
            <w:proofErr w:type="spellStart"/>
            <w:r w:rsidRPr="005E3491">
              <w:t>Мпа</w:t>
            </w:r>
            <w:proofErr w:type="spellEnd"/>
            <w:r>
              <w:t xml:space="preserve">                        4,0 </w:t>
            </w:r>
          </w:p>
          <w:p w:rsidR="00082D86" w:rsidRDefault="00082D86" w:rsidP="00082D86">
            <w:r>
              <w:t>Исполнение 5 (1-размыкающий, 1-замыкающий контакт)</w:t>
            </w:r>
          </w:p>
          <w:p w:rsidR="00082D86" w:rsidRDefault="00082D86" w:rsidP="00082D86">
            <w:r>
              <w:t xml:space="preserve">Диаметр корпуса, </w:t>
            </w:r>
            <w:proofErr w:type="gramStart"/>
            <w:r>
              <w:t>мм</w:t>
            </w:r>
            <w:proofErr w:type="gramEnd"/>
            <w:r>
              <w:t xml:space="preserve">                            160</w:t>
            </w:r>
          </w:p>
          <w:p w:rsidR="00082D86" w:rsidRDefault="00082D86" w:rsidP="00082D86">
            <w:r>
              <w:t>Класс точности                                     1,,5</w:t>
            </w:r>
          </w:p>
          <w:p w:rsidR="00082D86" w:rsidRDefault="00082D86" w:rsidP="00082D86">
            <w:r>
              <w:t>Корпус – нержавеющая сталь</w:t>
            </w:r>
          </w:p>
          <w:p w:rsidR="00082D86" w:rsidRDefault="00082D86" w:rsidP="00082D86">
            <w:r>
              <w:t>Расположение штуцера – радиальное</w:t>
            </w:r>
          </w:p>
          <w:p w:rsidR="00082D86" w:rsidRDefault="00082D86" w:rsidP="00082D86">
            <w:pPr>
              <w:rPr>
                <w:u w:val="single"/>
              </w:rPr>
            </w:pPr>
            <w:r>
              <w:t xml:space="preserve">Резьба штуцера </w:t>
            </w:r>
            <w:proofErr w:type="gramStart"/>
            <w:r>
              <w:t>–М</w:t>
            </w:r>
            <w:proofErr w:type="gramEnd"/>
            <w:r>
              <w:t>20х1,5</w:t>
            </w:r>
          </w:p>
        </w:tc>
        <w:tc>
          <w:tcPr>
            <w:tcW w:w="2268" w:type="dxa"/>
          </w:tcPr>
          <w:p w:rsidR="00082D86" w:rsidRDefault="00082D86" w:rsidP="00BB089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ЭКМ160НВм-ВуСл-4,0Мпа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86" w:rsidRDefault="00082D86" w:rsidP="00B71ED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86" w:rsidRDefault="00082D86" w:rsidP="00B71ED9">
            <w:pPr>
              <w:jc w:val="center"/>
            </w:pPr>
            <w:r>
              <w:t>1</w:t>
            </w:r>
          </w:p>
        </w:tc>
      </w:tr>
      <w:tr w:rsidR="000E69AE" w:rsidRPr="005F4673" w:rsidTr="000E69AE">
        <w:trPr>
          <w:cantSplit/>
          <w:trHeight w:hRule="exact" w:val="1014"/>
        </w:trPr>
        <w:tc>
          <w:tcPr>
            <w:tcW w:w="567" w:type="dxa"/>
          </w:tcPr>
          <w:p w:rsidR="000E69AE" w:rsidRDefault="00357C00" w:rsidP="004823BF">
            <w:pPr>
              <w:jc w:val="center"/>
            </w:pPr>
            <w:r>
              <w:t>10</w:t>
            </w:r>
            <w:r w:rsidR="000E69AE">
              <w:t>.</w:t>
            </w:r>
          </w:p>
        </w:tc>
        <w:tc>
          <w:tcPr>
            <w:tcW w:w="4678" w:type="dxa"/>
          </w:tcPr>
          <w:p w:rsidR="000E69AE" w:rsidRDefault="000E69AE" w:rsidP="00082D86">
            <w:pPr>
              <w:rPr>
                <w:u w:val="single"/>
              </w:rPr>
            </w:pPr>
            <w:r>
              <w:rPr>
                <w:u w:val="single"/>
              </w:rPr>
              <w:t>Манометр</w:t>
            </w:r>
          </w:p>
          <w:p w:rsidR="000E69AE" w:rsidRDefault="000E69AE" w:rsidP="00082D86">
            <w:r w:rsidRPr="000E69AE">
              <w:t xml:space="preserve">Верхний предел измерения </w:t>
            </w:r>
            <w:r>
              <w:t>6,0кгс/см</w:t>
            </w:r>
            <w:proofErr w:type="gramStart"/>
            <w:r>
              <w:t>2</w:t>
            </w:r>
            <w:proofErr w:type="gramEnd"/>
          </w:p>
          <w:p w:rsidR="000E69AE" w:rsidRPr="000E69AE" w:rsidRDefault="000E69AE" w:rsidP="00082D86">
            <w:r>
              <w:t xml:space="preserve">Класс точности 1,5 Штуцер </w:t>
            </w:r>
            <w:r>
              <w:rPr>
                <w:lang w:val="en-US"/>
              </w:rPr>
              <w:t>G</w:t>
            </w:r>
            <w:r>
              <w:t>1/2-В</w:t>
            </w:r>
          </w:p>
        </w:tc>
        <w:tc>
          <w:tcPr>
            <w:tcW w:w="2268" w:type="dxa"/>
          </w:tcPr>
          <w:p w:rsidR="000E69AE" w:rsidRDefault="000E69AE" w:rsidP="00BB089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МТК </w:t>
            </w:r>
          </w:p>
          <w:p w:rsidR="000E69AE" w:rsidRDefault="000E69AE" w:rsidP="00BB089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Модель1054</w:t>
            </w:r>
          </w:p>
          <w:p w:rsidR="000E69AE" w:rsidRDefault="000E69AE" w:rsidP="00BB089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B71ED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AE" w:rsidRDefault="000E69AE" w:rsidP="00B71ED9">
            <w:pPr>
              <w:jc w:val="center"/>
            </w:pPr>
            <w:r>
              <w:t>2</w:t>
            </w:r>
          </w:p>
        </w:tc>
      </w:tr>
      <w:tr w:rsidR="00B753D4" w:rsidRPr="005F4673" w:rsidTr="00034A85">
        <w:trPr>
          <w:cantSplit/>
          <w:trHeight w:hRule="exact" w:val="1133"/>
        </w:trPr>
        <w:tc>
          <w:tcPr>
            <w:tcW w:w="567" w:type="dxa"/>
          </w:tcPr>
          <w:p w:rsidR="00B753D4" w:rsidRDefault="000E69AE" w:rsidP="004823BF">
            <w:pPr>
              <w:jc w:val="center"/>
            </w:pPr>
            <w:r>
              <w:t>1</w:t>
            </w:r>
            <w:r w:rsidR="00357C00">
              <w:t>1</w:t>
            </w:r>
          </w:p>
        </w:tc>
        <w:tc>
          <w:tcPr>
            <w:tcW w:w="4678" w:type="dxa"/>
          </w:tcPr>
          <w:p w:rsidR="00B753D4" w:rsidRDefault="00B753D4" w:rsidP="00B753D4">
            <w:pPr>
              <w:rPr>
                <w:u w:val="single"/>
              </w:rPr>
            </w:pPr>
            <w:proofErr w:type="spellStart"/>
            <w:r w:rsidRPr="00B753D4">
              <w:rPr>
                <w:u w:val="single"/>
              </w:rPr>
              <w:t>Мановакуумметр</w:t>
            </w:r>
            <w:proofErr w:type="spellEnd"/>
            <w:r w:rsidRPr="00B753D4">
              <w:rPr>
                <w:u w:val="single"/>
              </w:rPr>
              <w:t xml:space="preserve">   </w:t>
            </w:r>
            <w:proofErr w:type="spellStart"/>
            <w:r>
              <w:rPr>
                <w:u w:val="single"/>
              </w:rPr>
              <w:t>коррозионностойкий</w:t>
            </w:r>
            <w:proofErr w:type="spellEnd"/>
            <w:r w:rsidRPr="001C4563">
              <w:rPr>
                <w:u w:val="single"/>
              </w:rPr>
              <w:t xml:space="preserve"> </w:t>
            </w:r>
          </w:p>
          <w:p w:rsidR="00B753D4" w:rsidRDefault="00B753D4" w:rsidP="00B753D4">
            <w:r w:rsidRPr="00185E77">
              <w:t>Предел измерения</w:t>
            </w:r>
            <w:r>
              <w:t>, М</w:t>
            </w:r>
            <w:r w:rsidR="00C64D62">
              <w:t xml:space="preserve">Па              </w:t>
            </w:r>
            <w:r>
              <w:t xml:space="preserve"> -0,1…0,15      </w:t>
            </w:r>
          </w:p>
          <w:p w:rsidR="00B753D4" w:rsidRPr="00B753D4" w:rsidRDefault="00B753D4" w:rsidP="00B753D4">
            <w:pPr>
              <w:rPr>
                <w:u w:val="single"/>
              </w:rPr>
            </w:pPr>
            <w:r>
              <w:t>Конструкция с радиальным штуцером</w:t>
            </w:r>
          </w:p>
        </w:tc>
        <w:tc>
          <w:tcPr>
            <w:tcW w:w="2268" w:type="dxa"/>
          </w:tcPr>
          <w:p w:rsidR="00B753D4" w:rsidRDefault="00B753D4" w:rsidP="00185E77">
            <w:pPr>
              <w:jc w:val="center"/>
              <w:rPr>
                <w:u w:val="single"/>
              </w:rPr>
            </w:pPr>
            <w:r w:rsidRPr="00B753D4">
              <w:rPr>
                <w:u w:val="single"/>
              </w:rPr>
              <w:t>МВП160НН</w:t>
            </w:r>
            <w:r>
              <w:rPr>
                <w:u w:val="single"/>
              </w:rPr>
              <w:t>-</w:t>
            </w:r>
            <w:r w:rsidR="00034A85">
              <w:rPr>
                <w:u w:val="single"/>
              </w:rPr>
              <w:t>(0,1…</w:t>
            </w:r>
            <w:r>
              <w:rPr>
                <w:u w:val="single"/>
              </w:rPr>
              <w:t>0,15</w:t>
            </w:r>
            <w:r w:rsidR="00034A85">
              <w:rPr>
                <w:u w:val="single"/>
              </w:rPr>
              <w:t>)</w:t>
            </w:r>
            <w:r>
              <w:rPr>
                <w:u w:val="single"/>
              </w:rPr>
              <w:t>М</w:t>
            </w:r>
            <w:r w:rsidR="00C64D62">
              <w:rPr>
                <w:u w:val="single"/>
              </w:rPr>
              <w:t>П</w:t>
            </w:r>
            <w:r>
              <w:rPr>
                <w:u w:val="single"/>
              </w:rPr>
              <w:t>а</w:t>
            </w:r>
          </w:p>
          <w:p w:rsidR="00B753D4" w:rsidRPr="00B753D4" w:rsidRDefault="00B753D4" w:rsidP="00185E77">
            <w:pPr>
              <w:jc w:val="center"/>
              <w:rPr>
                <w:u w:val="single"/>
              </w:rPr>
            </w:pPr>
            <w:proofErr w:type="gramStart"/>
            <w:r>
              <w:t>ТУ РБ</w:t>
            </w:r>
            <w:proofErr w:type="gramEnd"/>
            <w:r>
              <w:t xml:space="preserve"> 37388602.002-96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B753D4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B753D4" w:rsidP="007651C2">
            <w:pPr>
              <w:jc w:val="center"/>
            </w:pPr>
            <w:r>
              <w:t>4</w:t>
            </w:r>
          </w:p>
        </w:tc>
      </w:tr>
      <w:tr w:rsidR="00B753D4" w:rsidRPr="005F4673" w:rsidTr="00034A85">
        <w:trPr>
          <w:cantSplit/>
          <w:trHeight w:hRule="exact" w:val="1133"/>
        </w:trPr>
        <w:tc>
          <w:tcPr>
            <w:tcW w:w="567" w:type="dxa"/>
          </w:tcPr>
          <w:p w:rsidR="00B753D4" w:rsidRDefault="000E69AE" w:rsidP="004823BF">
            <w:pPr>
              <w:jc w:val="center"/>
            </w:pPr>
            <w:r>
              <w:t>1</w:t>
            </w:r>
            <w:r w:rsidR="00357C00">
              <w:t>2</w:t>
            </w:r>
          </w:p>
        </w:tc>
        <w:tc>
          <w:tcPr>
            <w:tcW w:w="4678" w:type="dxa"/>
          </w:tcPr>
          <w:p w:rsidR="00B753D4" w:rsidRDefault="00B753D4" w:rsidP="00B753D4">
            <w:pPr>
              <w:rPr>
                <w:u w:val="single"/>
              </w:rPr>
            </w:pPr>
            <w:proofErr w:type="spellStart"/>
            <w:r w:rsidRPr="00B753D4">
              <w:rPr>
                <w:u w:val="single"/>
              </w:rPr>
              <w:t>Мановакуумметр</w:t>
            </w:r>
            <w:proofErr w:type="spellEnd"/>
            <w:r w:rsidRPr="00B753D4">
              <w:rPr>
                <w:u w:val="single"/>
              </w:rPr>
              <w:t xml:space="preserve">   </w:t>
            </w:r>
            <w:proofErr w:type="spellStart"/>
            <w:r>
              <w:rPr>
                <w:u w:val="single"/>
              </w:rPr>
              <w:t>коррозионностойкий</w:t>
            </w:r>
            <w:proofErr w:type="spellEnd"/>
            <w:r w:rsidRPr="001C4563">
              <w:rPr>
                <w:u w:val="single"/>
              </w:rPr>
              <w:t xml:space="preserve"> </w:t>
            </w:r>
          </w:p>
          <w:p w:rsidR="00B753D4" w:rsidRDefault="00B753D4" w:rsidP="00B753D4">
            <w:r w:rsidRPr="00185E77">
              <w:t>Предел измерения</w:t>
            </w:r>
            <w:r>
              <w:t>, М</w:t>
            </w:r>
            <w:r w:rsidR="00C64D62">
              <w:t>П</w:t>
            </w:r>
            <w:r>
              <w:t xml:space="preserve">а                -0,1…0       </w:t>
            </w:r>
          </w:p>
          <w:p w:rsidR="00B753D4" w:rsidRPr="00B753D4" w:rsidRDefault="00B753D4" w:rsidP="00B753D4">
            <w:pPr>
              <w:rPr>
                <w:u w:val="single"/>
              </w:rPr>
            </w:pPr>
            <w:r>
              <w:t>Конструкция с радиальным штуцером</w:t>
            </w:r>
          </w:p>
        </w:tc>
        <w:tc>
          <w:tcPr>
            <w:tcW w:w="2268" w:type="dxa"/>
          </w:tcPr>
          <w:p w:rsidR="00B753D4" w:rsidRDefault="00B753D4" w:rsidP="00B753D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B753D4">
              <w:rPr>
                <w:u w:val="single"/>
              </w:rPr>
              <w:t>ВП160НН</w:t>
            </w:r>
            <w:r>
              <w:rPr>
                <w:u w:val="single"/>
              </w:rPr>
              <w:t>-                  (-0,1…0) М</w:t>
            </w:r>
            <w:r w:rsidR="00C64D62">
              <w:rPr>
                <w:u w:val="single"/>
              </w:rPr>
              <w:t>П</w:t>
            </w:r>
            <w:r>
              <w:rPr>
                <w:u w:val="single"/>
              </w:rPr>
              <w:t>а</w:t>
            </w:r>
          </w:p>
          <w:p w:rsidR="00B753D4" w:rsidRPr="00B753D4" w:rsidRDefault="00B753D4" w:rsidP="00B753D4">
            <w:pPr>
              <w:jc w:val="center"/>
              <w:rPr>
                <w:u w:val="single"/>
              </w:rPr>
            </w:pPr>
            <w:proofErr w:type="gramStart"/>
            <w:r>
              <w:t>ТУ РБ</w:t>
            </w:r>
            <w:proofErr w:type="gramEnd"/>
            <w:r>
              <w:t xml:space="preserve"> 37388602.002-96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B753D4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B753D4" w:rsidP="007651C2">
            <w:pPr>
              <w:jc w:val="center"/>
            </w:pPr>
            <w:r>
              <w:t>1</w:t>
            </w:r>
          </w:p>
        </w:tc>
      </w:tr>
      <w:tr w:rsidR="00C64D62" w:rsidRPr="005F4673" w:rsidTr="00034A85">
        <w:trPr>
          <w:cantSplit/>
          <w:trHeight w:hRule="exact" w:val="1133"/>
        </w:trPr>
        <w:tc>
          <w:tcPr>
            <w:tcW w:w="567" w:type="dxa"/>
          </w:tcPr>
          <w:p w:rsidR="00C64D62" w:rsidRDefault="000E69AE" w:rsidP="004823BF">
            <w:pPr>
              <w:jc w:val="center"/>
            </w:pPr>
            <w:r>
              <w:t>1</w:t>
            </w:r>
            <w:r w:rsidR="00357C00">
              <w:t>3</w:t>
            </w:r>
          </w:p>
        </w:tc>
        <w:tc>
          <w:tcPr>
            <w:tcW w:w="4678" w:type="dxa"/>
          </w:tcPr>
          <w:p w:rsidR="00C64D62" w:rsidRDefault="00C64D62" w:rsidP="00C64D62">
            <w:pPr>
              <w:rPr>
                <w:u w:val="single"/>
              </w:rPr>
            </w:pPr>
            <w:r w:rsidRPr="00C64D62">
              <w:rPr>
                <w:u w:val="single"/>
              </w:rPr>
              <w:t>Тягомер</w:t>
            </w:r>
            <w:r>
              <w:rPr>
                <w:u w:val="single"/>
              </w:rPr>
              <w:t xml:space="preserve"> </w:t>
            </w:r>
            <w:r w:rsidRPr="00C64D62">
              <w:rPr>
                <w:u w:val="single"/>
              </w:rPr>
              <w:t xml:space="preserve"> </w:t>
            </w:r>
            <w:r w:rsidRPr="00B753D4"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коррозионностойкий</w:t>
            </w:r>
            <w:proofErr w:type="spellEnd"/>
            <w:r w:rsidRPr="001C4563">
              <w:rPr>
                <w:u w:val="single"/>
              </w:rPr>
              <w:t xml:space="preserve"> </w:t>
            </w:r>
          </w:p>
          <w:p w:rsidR="00C64D62" w:rsidRDefault="00C64D62" w:rsidP="00C64D62">
            <w:r w:rsidRPr="00185E77">
              <w:t>Предел измерения</w:t>
            </w:r>
            <w:r>
              <w:t xml:space="preserve">, КПа                </w:t>
            </w:r>
            <w:r w:rsidR="0078236A">
              <w:t xml:space="preserve">   </w:t>
            </w:r>
            <w:r>
              <w:t xml:space="preserve">-0,6…0       </w:t>
            </w:r>
          </w:p>
          <w:p w:rsidR="00C64D62" w:rsidRPr="00C64D62" w:rsidRDefault="00C64D62" w:rsidP="00C64D62">
            <w:pPr>
              <w:rPr>
                <w:u w:val="single"/>
              </w:rPr>
            </w:pPr>
            <w:r>
              <w:t>Конструкция с радиальным штуцером</w:t>
            </w:r>
          </w:p>
        </w:tc>
        <w:tc>
          <w:tcPr>
            <w:tcW w:w="2268" w:type="dxa"/>
          </w:tcPr>
          <w:p w:rsidR="00C64D62" w:rsidRDefault="00C64D62" w:rsidP="00C64D62">
            <w:pPr>
              <w:jc w:val="center"/>
              <w:rPr>
                <w:u w:val="single"/>
              </w:rPr>
            </w:pPr>
            <w:r w:rsidRPr="00C64D62">
              <w:rPr>
                <w:u w:val="single"/>
              </w:rPr>
              <w:t xml:space="preserve">ТП160НН </w:t>
            </w:r>
            <w:r>
              <w:rPr>
                <w:u w:val="single"/>
              </w:rPr>
              <w:t xml:space="preserve">-             (-0,6…0) </w:t>
            </w:r>
            <w:proofErr w:type="spellStart"/>
            <w:r>
              <w:rPr>
                <w:u w:val="single"/>
              </w:rPr>
              <w:t>К</w:t>
            </w:r>
            <w:r w:rsidR="0022510C">
              <w:rPr>
                <w:u w:val="single"/>
              </w:rPr>
              <w:t>п</w:t>
            </w:r>
            <w:r>
              <w:rPr>
                <w:u w:val="single"/>
              </w:rPr>
              <w:t>а</w:t>
            </w:r>
            <w:proofErr w:type="spellEnd"/>
          </w:p>
          <w:p w:rsidR="00C64D62" w:rsidRDefault="00C64D62" w:rsidP="00C64D62">
            <w:pPr>
              <w:jc w:val="center"/>
              <w:rPr>
                <w:u w:val="single"/>
              </w:rPr>
            </w:pPr>
            <w:proofErr w:type="gramStart"/>
            <w:r>
              <w:t>ТУ РБ</w:t>
            </w:r>
            <w:proofErr w:type="gramEnd"/>
            <w:r>
              <w:t xml:space="preserve"> 37388602.002-96</w:t>
            </w:r>
            <w:r w:rsidRPr="00C64D62">
              <w:rPr>
                <w:u w:val="singl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62" w:rsidRDefault="00C64D62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62" w:rsidRDefault="00C64D62" w:rsidP="007651C2">
            <w:pPr>
              <w:jc w:val="center"/>
            </w:pPr>
            <w:r>
              <w:t>2</w:t>
            </w:r>
          </w:p>
        </w:tc>
      </w:tr>
      <w:tr w:rsidR="0022510C" w:rsidRPr="005F4673" w:rsidTr="00034A85">
        <w:trPr>
          <w:cantSplit/>
          <w:trHeight w:hRule="exact" w:val="1437"/>
        </w:trPr>
        <w:tc>
          <w:tcPr>
            <w:tcW w:w="567" w:type="dxa"/>
          </w:tcPr>
          <w:p w:rsidR="0022510C" w:rsidRDefault="00034A85" w:rsidP="004823BF">
            <w:pPr>
              <w:jc w:val="center"/>
            </w:pPr>
            <w:r>
              <w:lastRenderedPageBreak/>
              <w:t>1</w:t>
            </w:r>
            <w:r w:rsidR="00357C00">
              <w:t>4</w:t>
            </w:r>
          </w:p>
        </w:tc>
        <w:tc>
          <w:tcPr>
            <w:tcW w:w="4678" w:type="dxa"/>
          </w:tcPr>
          <w:p w:rsidR="0022510C" w:rsidRDefault="0022510C" w:rsidP="00C64D62">
            <w:pPr>
              <w:rPr>
                <w:u w:val="single"/>
              </w:rPr>
            </w:pPr>
            <w:r>
              <w:rPr>
                <w:u w:val="single"/>
              </w:rPr>
              <w:t xml:space="preserve">Разделитель мембранный фланцевый закрытый разборный </w:t>
            </w:r>
          </w:p>
          <w:p w:rsidR="0078236A" w:rsidRPr="0078236A" w:rsidRDefault="0078236A" w:rsidP="0078236A">
            <w:r w:rsidRPr="0078236A">
              <w:t>Предельное рабочее давление</w:t>
            </w:r>
            <w:r>
              <w:t>, МПа        0,4</w:t>
            </w:r>
          </w:p>
        </w:tc>
        <w:tc>
          <w:tcPr>
            <w:tcW w:w="2268" w:type="dxa"/>
          </w:tcPr>
          <w:p w:rsidR="0022510C" w:rsidRDefault="0022510C" w:rsidP="00C64D62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РМФЗ-Р-98</w:t>
            </w:r>
          </w:p>
          <w:p w:rsidR="0022510C" w:rsidRDefault="0022510C" w:rsidP="0022510C">
            <w:pPr>
              <w:jc w:val="center"/>
              <w:rPr>
                <w:u w:val="single"/>
              </w:rPr>
            </w:pPr>
            <w:r w:rsidRPr="0022510C">
              <w:rPr>
                <w:u w:val="single"/>
              </w:rPr>
              <w:t>М20х1,5/М20х1,5-0,4МПа</w:t>
            </w:r>
          </w:p>
          <w:p w:rsidR="0022510C" w:rsidRPr="0022510C" w:rsidRDefault="0022510C" w:rsidP="0022510C">
            <w:pPr>
              <w:jc w:val="center"/>
            </w:pPr>
            <w:r w:rsidRPr="0022510C">
              <w:t>ТУ 4212-002-58565468-2004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0C" w:rsidRDefault="0022510C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0C" w:rsidRDefault="0022510C" w:rsidP="007651C2">
            <w:pPr>
              <w:jc w:val="center"/>
            </w:pPr>
            <w:r>
              <w:t>11</w:t>
            </w:r>
          </w:p>
        </w:tc>
      </w:tr>
      <w:tr w:rsidR="0078236A" w:rsidRPr="005F4673" w:rsidTr="00034A85">
        <w:trPr>
          <w:cantSplit/>
          <w:trHeight w:hRule="exact" w:val="1437"/>
        </w:trPr>
        <w:tc>
          <w:tcPr>
            <w:tcW w:w="567" w:type="dxa"/>
          </w:tcPr>
          <w:p w:rsidR="0078236A" w:rsidRDefault="00034A85" w:rsidP="004823BF">
            <w:pPr>
              <w:jc w:val="center"/>
            </w:pPr>
            <w:r>
              <w:t>1</w:t>
            </w:r>
            <w:r w:rsidR="00357C00">
              <w:t>5</w:t>
            </w:r>
          </w:p>
        </w:tc>
        <w:tc>
          <w:tcPr>
            <w:tcW w:w="4678" w:type="dxa"/>
          </w:tcPr>
          <w:p w:rsidR="0078236A" w:rsidRDefault="0078236A" w:rsidP="0078236A">
            <w:pPr>
              <w:rPr>
                <w:u w:val="single"/>
              </w:rPr>
            </w:pPr>
            <w:r>
              <w:rPr>
                <w:u w:val="single"/>
              </w:rPr>
              <w:t>Разделитель мембранный фланцевый закрытый сварной</w:t>
            </w:r>
          </w:p>
          <w:p w:rsidR="0078236A" w:rsidRDefault="0078236A" w:rsidP="0078236A">
            <w:pPr>
              <w:rPr>
                <w:u w:val="single"/>
              </w:rPr>
            </w:pPr>
            <w:r w:rsidRPr="0078236A">
              <w:t>Предельное рабочее давление</w:t>
            </w:r>
            <w:r>
              <w:t>, МПа        0,1</w:t>
            </w:r>
          </w:p>
        </w:tc>
        <w:tc>
          <w:tcPr>
            <w:tcW w:w="2268" w:type="dxa"/>
          </w:tcPr>
          <w:p w:rsidR="0078236A" w:rsidRDefault="0078236A" w:rsidP="0078236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РМФЗ-С-75</w:t>
            </w:r>
          </w:p>
          <w:p w:rsidR="0078236A" w:rsidRDefault="0078236A" w:rsidP="0078236A">
            <w:pPr>
              <w:jc w:val="center"/>
              <w:rPr>
                <w:u w:val="single"/>
              </w:rPr>
            </w:pPr>
            <w:r w:rsidRPr="0022510C">
              <w:rPr>
                <w:u w:val="single"/>
              </w:rPr>
              <w:t>М20х1,5/М20х1,5-0,</w:t>
            </w:r>
            <w:r>
              <w:rPr>
                <w:u w:val="single"/>
              </w:rPr>
              <w:t>1</w:t>
            </w:r>
            <w:r w:rsidRPr="0022510C">
              <w:rPr>
                <w:u w:val="single"/>
              </w:rPr>
              <w:t>МПа</w:t>
            </w:r>
          </w:p>
          <w:p w:rsidR="0078236A" w:rsidRDefault="0078236A" w:rsidP="0078236A">
            <w:pPr>
              <w:jc w:val="center"/>
              <w:rPr>
                <w:u w:val="single"/>
              </w:rPr>
            </w:pPr>
            <w:r w:rsidRPr="0022510C">
              <w:t>ТУ 4212-002-58565468-2004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6A" w:rsidRDefault="0078236A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6A" w:rsidRDefault="0078236A" w:rsidP="007651C2">
            <w:pPr>
              <w:jc w:val="center"/>
            </w:pPr>
            <w:r>
              <w:t>4</w:t>
            </w:r>
          </w:p>
        </w:tc>
      </w:tr>
    </w:tbl>
    <w:p w:rsidR="00252921" w:rsidRPr="005C73B2" w:rsidRDefault="00CC6414" w:rsidP="005C73B2">
      <w:pPr>
        <w:spacing w:line="360" w:lineRule="auto"/>
      </w:pPr>
      <w:r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lastRenderedPageBreak/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67354E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15043A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</w:t>
            </w:r>
            <w:r w:rsidR="0067354E">
              <w:rPr>
                <w:sz w:val="28"/>
                <w:szCs w:val="28"/>
              </w:rPr>
              <w:t>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34A85"/>
    <w:rsid w:val="00042876"/>
    <w:rsid w:val="000676E7"/>
    <w:rsid w:val="000723AE"/>
    <w:rsid w:val="00074363"/>
    <w:rsid w:val="0007788A"/>
    <w:rsid w:val="00082D86"/>
    <w:rsid w:val="00093B37"/>
    <w:rsid w:val="000942C1"/>
    <w:rsid w:val="000C34F4"/>
    <w:rsid w:val="000E3537"/>
    <w:rsid w:val="000E61FE"/>
    <w:rsid w:val="000E69AE"/>
    <w:rsid w:val="00105F4D"/>
    <w:rsid w:val="00106614"/>
    <w:rsid w:val="001150AB"/>
    <w:rsid w:val="00116A54"/>
    <w:rsid w:val="001253C3"/>
    <w:rsid w:val="0014285E"/>
    <w:rsid w:val="001474B6"/>
    <w:rsid w:val="0015043A"/>
    <w:rsid w:val="00152203"/>
    <w:rsid w:val="0016084C"/>
    <w:rsid w:val="00167B2C"/>
    <w:rsid w:val="001766F8"/>
    <w:rsid w:val="00185E77"/>
    <w:rsid w:val="00193A63"/>
    <w:rsid w:val="00195864"/>
    <w:rsid w:val="001C4563"/>
    <w:rsid w:val="001C6E89"/>
    <w:rsid w:val="001D5EC2"/>
    <w:rsid w:val="00207C32"/>
    <w:rsid w:val="00220032"/>
    <w:rsid w:val="0022510C"/>
    <w:rsid w:val="00227A30"/>
    <w:rsid w:val="00252376"/>
    <w:rsid w:val="00252921"/>
    <w:rsid w:val="00260EEF"/>
    <w:rsid w:val="00294CDD"/>
    <w:rsid w:val="002B548B"/>
    <w:rsid w:val="002B5667"/>
    <w:rsid w:val="00356063"/>
    <w:rsid w:val="00357C00"/>
    <w:rsid w:val="00382977"/>
    <w:rsid w:val="003A6D14"/>
    <w:rsid w:val="003B2042"/>
    <w:rsid w:val="003C0F8D"/>
    <w:rsid w:val="003D3B5F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66CDD"/>
    <w:rsid w:val="00595349"/>
    <w:rsid w:val="005A0721"/>
    <w:rsid w:val="005B5C63"/>
    <w:rsid w:val="005C73B2"/>
    <w:rsid w:val="005D4A84"/>
    <w:rsid w:val="005E3491"/>
    <w:rsid w:val="005E6F9D"/>
    <w:rsid w:val="005E75C2"/>
    <w:rsid w:val="006660CD"/>
    <w:rsid w:val="0067354E"/>
    <w:rsid w:val="006774C2"/>
    <w:rsid w:val="006A23A5"/>
    <w:rsid w:val="006C7040"/>
    <w:rsid w:val="006E7731"/>
    <w:rsid w:val="006F2471"/>
    <w:rsid w:val="006F299C"/>
    <w:rsid w:val="00727152"/>
    <w:rsid w:val="00736731"/>
    <w:rsid w:val="00740B9A"/>
    <w:rsid w:val="0075430F"/>
    <w:rsid w:val="00755008"/>
    <w:rsid w:val="00761529"/>
    <w:rsid w:val="00761951"/>
    <w:rsid w:val="007651C2"/>
    <w:rsid w:val="0078236A"/>
    <w:rsid w:val="007939F8"/>
    <w:rsid w:val="00796207"/>
    <w:rsid w:val="007B2A51"/>
    <w:rsid w:val="007B6AB6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53FBF"/>
    <w:rsid w:val="0096235F"/>
    <w:rsid w:val="009B50D8"/>
    <w:rsid w:val="009F3572"/>
    <w:rsid w:val="009F7E51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089E"/>
    <w:rsid w:val="00BB7AA2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22B0"/>
    <w:rsid w:val="00C77578"/>
    <w:rsid w:val="00CA38A5"/>
    <w:rsid w:val="00CC6414"/>
    <w:rsid w:val="00CE48BE"/>
    <w:rsid w:val="00CF2F39"/>
    <w:rsid w:val="00D30F08"/>
    <w:rsid w:val="00D31BE4"/>
    <w:rsid w:val="00D60F6A"/>
    <w:rsid w:val="00D67EA6"/>
    <w:rsid w:val="00DA6ED9"/>
    <w:rsid w:val="00DB6E4E"/>
    <w:rsid w:val="00DC16A0"/>
    <w:rsid w:val="00DC6249"/>
    <w:rsid w:val="00DD7933"/>
    <w:rsid w:val="00DE0DBD"/>
    <w:rsid w:val="00DF222B"/>
    <w:rsid w:val="00E00610"/>
    <w:rsid w:val="00E27BE9"/>
    <w:rsid w:val="00E36205"/>
    <w:rsid w:val="00E36764"/>
    <w:rsid w:val="00E3760C"/>
    <w:rsid w:val="00E40C5A"/>
    <w:rsid w:val="00E6402D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2096"/>
    <w:rsid w:val="00F17394"/>
    <w:rsid w:val="00F23AEE"/>
    <w:rsid w:val="00F2595E"/>
    <w:rsid w:val="00F260C7"/>
    <w:rsid w:val="00F32D41"/>
    <w:rsid w:val="00F32E38"/>
    <w:rsid w:val="00F33C55"/>
    <w:rsid w:val="00F51CBE"/>
    <w:rsid w:val="00F65066"/>
    <w:rsid w:val="00F706B0"/>
    <w:rsid w:val="00F72DF2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678E-CE63-4230-B74A-3C7D02D76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80</cp:revision>
  <cp:lastPrinted>1999-12-31T16:15:00Z</cp:lastPrinted>
  <dcterms:created xsi:type="dcterms:W3CDTF">2010-12-25T05:46:00Z</dcterms:created>
  <dcterms:modified xsi:type="dcterms:W3CDTF">2011-05-16T05:05:00Z</dcterms:modified>
</cp:coreProperties>
</file>