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29" w:rsidRPr="00E17213" w:rsidRDefault="003A3629" w:rsidP="003A362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E1721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ПРОТОКОЛ №</w:t>
      </w:r>
      <w:r w:rsidR="006340ED" w:rsidRPr="00E1721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Z005280</w:t>
      </w:r>
    </w:p>
    <w:p w:rsidR="003A3629" w:rsidRDefault="003A3629" w:rsidP="003A3629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172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рассмотрения и оценки заявок на участие в запросе ценовых котировок в электронной форме</w:t>
      </w:r>
      <w:r w:rsidR="00E172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E172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r w:rsidR="0024477B" w:rsidRPr="00E172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Поставка </w:t>
      </w:r>
      <w:r w:rsidR="006340ED" w:rsidRPr="00E172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хозяйственных товаров</w:t>
      </w:r>
      <w:r w:rsidRPr="00E172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</w:t>
      </w:r>
    </w:p>
    <w:tbl>
      <w:tblPr>
        <w:tblW w:w="9929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817"/>
        <w:gridCol w:w="8112"/>
      </w:tblGrid>
      <w:tr w:rsidR="003A3629" w:rsidRPr="003A3629" w:rsidTr="0008694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A3629" w:rsidRPr="003A3629" w:rsidRDefault="003A3629" w:rsidP="003A3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7877" w:type="dxa"/>
            <w:vAlign w:val="center"/>
            <w:hideMark/>
          </w:tcPr>
          <w:p w:rsidR="003A3629" w:rsidRPr="003A3629" w:rsidRDefault="003A3629" w:rsidP="00086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340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0869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</w:t>
            </w:r>
            <w:r w:rsidR="006340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.2011 года</w:t>
            </w:r>
          </w:p>
        </w:tc>
      </w:tr>
      <w:tr w:rsidR="003A3629" w:rsidRPr="003A3629" w:rsidTr="00086942">
        <w:trPr>
          <w:tblCellSpacing w:w="0" w:type="dxa"/>
          <w:jc w:val="center"/>
        </w:trPr>
        <w:tc>
          <w:tcPr>
            <w:tcW w:w="9929" w:type="dxa"/>
            <w:gridSpan w:val="2"/>
            <w:vAlign w:val="center"/>
            <w:hideMark/>
          </w:tcPr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Место проведения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котировок: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24477B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Уникальный номер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на указанном сайте: </w:t>
            </w:r>
            <w:r w:rsidR="0024477B"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Z00</w:t>
            </w:r>
            <w:r w:rsidR="00634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5280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«Санкт-Петербургский «ИЗОТОП»»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(191002, г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анкт-Петербург, Загородный пр.д.13)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котировок: «</w:t>
            </w:r>
            <w:r w:rsidR="00634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хозяйственны</w:t>
            </w:r>
            <w:r w:rsidR="0024477B"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товаров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3A3629" w:rsidRPr="003A3629" w:rsidRDefault="003A3629" w:rsidP="003A3629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Извещение о проведении запроса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котировок было размещено на сайте http://www.a-k-d.ru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 сайте </w:t>
            </w:r>
            <w:r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http://zakupki.rosatom.ru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сети Интернет </w:t>
            </w:r>
            <w:r w:rsidR="00634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марта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2011 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059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заседании Единой комиссии </w:t>
                  </w: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4477B" w:rsidRDefault="0024477B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Писарев В.Е. - Главный инженер-первый заместитель директора</w:t>
                  </w:r>
                  <w:r w:rsidRP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</w:p>
                <w:p w:rsidR="003A3629" w:rsidRPr="003A3629" w:rsidRDefault="003A3629" w:rsidP="005A1EA1">
                  <w:pPr>
                    <w:spacing w:before="24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Шукурова В.В.-</w:t>
                  </w:r>
                  <w:r w:rsidR="007C54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 направления по организации и сопровождению закупочной деятельности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Шибано</w:t>
                  </w:r>
                  <w:r w:rsidR="00E172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ва С.Н. - руководитель расчетно-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договорной группы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Думбрава К.А. - </w:t>
                  </w:r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начальник юридической службы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Единой комисс</w:t>
                  </w:r>
                  <w:r w:rsid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ии на заседании присутствовали 6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Кворум состоялся</w:t>
                  </w:r>
                </w:p>
              </w:tc>
            </w:tr>
          </w:tbl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будет заключен с победителем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являются следующие:</w:t>
            </w:r>
          </w:p>
          <w:p w:rsidR="003A3629" w:rsidRPr="003A3629" w:rsidRDefault="003A3629" w:rsidP="006340ED">
            <w:pPr>
              <w:numPr>
                <w:ilvl w:val="1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6340ED" w:rsidRPr="00634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315 710 (Триста пятнадцать тысяч семьсот десять) рублей 00 копеек, в том числе НДС 18%.</w:t>
            </w:r>
          </w:p>
          <w:p w:rsidR="003A3629" w:rsidRPr="003A3629" w:rsidRDefault="003A3629" w:rsidP="003A362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соответствии с проектом договора</w:t>
            </w:r>
          </w:p>
          <w:p w:rsidR="003A3629" w:rsidRPr="003A3629" w:rsidRDefault="003A3629" w:rsidP="003A362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товаров: в соответствии с проектом договора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– </w:t>
            </w:r>
            <w:r w:rsidR="00634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марта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2011г., поступило 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через сайт в сети Интернет http://www.a-k-d.ru от следующих участников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3"/>
              <w:gridCol w:w="2448"/>
              <w:gridCol w:w="2153"/>
              <w:gridCol w:w="1878"/>
              <w:gridCol w:w="1901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Наименование (для юридического лица), 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Место нахождения (юридический и 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Дата и время поступления 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договора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руб.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6340ED" w:rsidP="0024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“Омега“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24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</w:t>
                  </w:r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192019,Санкт-Петербург, </w:t>
                  </w:r>
                  <w:proofErr w:type="spellStart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</w:t>
                  </w:r>
                  <w:proofErr w:type="gramStart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.Ф</w:t>
                  </w:r>
                  <w:proofErr w:type="gramEnd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аянсова</w:t>
                  </w:r>
                  <w:proofErr w:type="spellEnd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</w:t>
                  </w:r>
                  <w:proofErr w:type="spellEnd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26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</w:t>
                  </w:r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192019,Санкт-Петербург, </w:t>
                  </w:r>
                  <w:proofErr w:type="spellStart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ул.Фаянсова</w:t>
                  </w:r>
                  <w:proofErr w:type="spellEnd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</w:t>
                  </w:r>
                  <w:proofErr w:type="spellEnd"/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6340ED" w:rsidP="0024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 марта 2011 г. 19:01:23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6340ED" w:rsidP="006340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230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488,</w:t>
                  </w:r>
                  <w:r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«Фрегат СПб»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196105, г. Санкт-Петербург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Яковлевский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 , д.11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196105, г. Санкт-Петербург ,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Яковлевский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 , д.11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6340ED" w:rsidP="0024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 марта 2011 г. 18:47:26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6340ED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233 001,</w:t>
                  </w:r>
                  <w:r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96</w:t>
                  </w:r>
                </w:p>
              </w:tc>
            </w:tr>
          </w:tbl>
          <w:p w:rsidR="003A3629" w:rsidRPr="0024477B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Единая комиссия рассмотрела поступившие заявки на участие в запросе ценовых котировок на соответствие требованиям, установленным в извещении о проведении запроса ценовых котировок, оценила их и приняла на основании полученных результатов, следующее решение: </w:t>
            </w:r>
          </w:p>
          <w:p w:rsidR="003A3629" w:rsidRPr="003A3629" w:rsidRDefault="003A3629" w:rsidP="005A1EA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о наиболее низкой цене товаров, работ, услуг поступило от 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Омега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 составило </w:t>
            </w:r>
            <w:r w:rsidR="00E17213" w:rsidRPr="00634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488</w:t>
            </w:r>
            <w:r w:rsidR="00E17213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Двести тридцать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 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четыреста восемьдесят восемь</w:t>
            </w:r>
            <w:r w:rsidR="005A1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копеек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НДС </w:t>
            </w:r>
          </w:p>
          <w:p w:rsidR="003A3629" w:rsidRPr="003A3629" w:rsidRDefault="003A3629" w:rsidP="005A1EA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Признать победителем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Омега</w:t>
            </w:r>
            <w:r w:rsidR="00CB7337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заключить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договор на сумму </w:t>
            </w:r>
            <w:r w:rsidR="00E17213" w:rsidRPr="00634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488</w:t>
            </w:r>
            <w:r w:rsidR="00E17213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Двести тридцать тысяч четыреста восемьдесят восемь) рублей 00 копеек</w:t>
            </w:r>
            <w:r w:rsidR="00E17213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НДС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данным участником. </w:t>
            </w:r>
          </w:p>
          <w:p w:rsidR="003A3629" w:rsidRPr="003A3629" w:rsidRDefault="003A3629" w:rsidP="005A1EA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«Фрегат СПб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содержащее лучшие условия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следующие после предложенных победителем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ровок условий. </w:t>
            </w:r>
          </w:p>
          <w:p w:rsidR="003A3629" w:rsidRPr="003A3629" w:rsidRDefault="003A3629" w:rsidP="005A1EA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Передать </w:t>
            </w:r>
            <w:r w:rsidR="00E17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«Омега</w:t>
            </w:r>
            <w:r w:rsidR="00E17213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договора.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3629" w:rsidRDefault="003A3629" w:rsidP="003A362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</w:t>
            </w:r>
            <w:r w:rsidRPr="005A1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http://www.a-k-d.ru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 сайте </w:t>
            </w:r>
            <w:r w:rsidRPr="005A1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http://zakupki.rosatom.ru</w:t>
            </w:r>
          </w:p>
          <w:p w:rsidR="003A3629" w:rsidRPr="003A3629" w:rsidRDefault="003A3629" w:rsidP="005A1EA1">
            <w:pPr>
              <w:numPr>
                <w:ilvl w:val="0"/>
                <w:numId w:val="2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составляется в двух экземплярах, один из которых остается у заказчика. Заказчик, передает победителю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один экземпляр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который составляется путем включения в него условий исполнения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предусмотренных извещением о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 цены, предложенной победителем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в поданной им заявке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котировок.</w:t>
            </w:r>
          </w:p>
          <w:p w:rsidR="003A3629" w:rsidRPr="003A3629" w:rsidRDefault="003A3629" w:rsidP="003A36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879"/>
              <w:gridCol w:w="3180"/>
            </w:tblGrid>
            <w:tr w:rsidR="003A3629" w:rsidRPr="003A3629" w:rsidTr="00CB7337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Секретарь комиссии:</w:t>
                  </w:r>
                </w:p>
              </w:tc>
            </w:tr>
            <w:tr w:rsidR="003A3629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5A1E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Шукурова В.В.-</w:t>
                  </w:r>
                  <w:r w:rsidR="007C54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руководитель </w:t>
                  </w:r>
                  <w:r w:rsid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направления по </w:t>
                  </w:r>
                  <w:r w:rsidR="007C54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организации</w:t>
                  </w: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сопровождению закупочной деятельности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3A3629" w:rsidTr="00CB7337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CB73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Писарев В.Е. - г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лавный инженер-первый заместитель директора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Default="00CB7337" w:rsidP="006340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  <w:p w:rsidR="00CB7337" w:rsidRPr="003A3629" w:rsidRDefault="00CB7337" w:rsidP="006340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CB73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Шибано</w:t>
                  </w:r>
                  <w:r w:rsidR="007C54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ва С.Н. - руководитель расчетно-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договорной группы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Думбрава К.А. - </w:t>
                  </w:r>
                  <w:r w:rsidR="006340ED" w:rsidRPr="00634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начальник юридической службы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3A3629" w:rsidRPr="003A3629" w:rsidRDefault="003A3629" w:rsidP="003A3629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0AA7" w:rsidRDefault="00530AA7"/>
    <w:sectPr w:rsidR="00530AA7" w:rsidSect="00086942"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60144"/>
    <w:multiLevelType w:val="multilevel"/>
    <w:tmpl w:val="6B889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629"/>
    <w:rsid w:val="00086942"/>
    <w:rsid w:val="0024477B"/>
    <w:rsid w:val="003A3629"/>
    <w:rsid w:val="003E1526"/>
    <w:rsid w:val="003E2716"/>
    <w:rsid w:val="0050690A"/>
    <w:rsid w:val="00530AA7"/>
    <w:rsid w:val="0057288A"/>
    <w:rsid w:val="005A1EA1"/>
    <w:rsid w:val="006340ED"/>
    <w:rsid w:val="007C5435"/>
    <w:rsid w:val="009E7114"/>
    <w:rsid w:val="00A74D86"/>
    <w:rsid w:val="00B51F41"/>
    <w:rsid w:val="00B952EE"/>
    <w:rsid w:val="00CB7337"/>
    <w:rsid w:val="00DB090B"/>
    <w:rsid w:val="00E17213"/>
    <w:rsid w:val="00E7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A36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36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3A36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4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7</cp:revision>
  <cp:lastPrinted>2011-03-17T12:48:00Z</cp:lastPrinted>
  <dcterms:created xsi:type="dcterms:W3CDTF">2011-02-17T09:29:00Z</dcterms:created>
  <dcterms:modified xsi:type="dcterms:W3CDTF">2011-03-18T09:51:00Z</dcterms:modified>
</cp:coreProperties>
</file>