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901A1"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B86874">
        <w:t>инструмента подъемного</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8C7522">
        <w:t>14</w:t>
      </w:r>
      <w:r w:rsidRPr="00EA45F1">
        <w:t xml:space="preserve">» </w:t>
      </w:r>
      <w:r w:rsidR="008C7522">
        <w:t>марта</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B86874">
        <w:t>инструмента подъемного</w:t>
      </w:r>
      <w:r w:rsidR="005A497D">
        <w:t>.</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8C7522" w:rsidRPr="00256C2F" w:rsidRDefault="008C7522" w:rsidP="00B44657">
      <w:pPr>
        <w:jc w:val="both"/>
      </w:pPr>
    </w:p>
    <w:p w:rsidR="008C7522" w:rsidRPr="00F243D0" w:rsidRDefault="008C7522" w:rsidP="008C7522">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8C7522" w:rsidRPr="00F243D0" w:rsidRDefault="008C7522" w:rsidP="008C7522">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98698E" w:rsidRPr="00540913" w:rsidRDefault="008C7522" w:rsidP="008C7522">
      <w:pPr>
        <w:jc w:val="both"/>
        <w:rPr>
          <w:b/>
        </w:rPr>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поставка</w:t>
      </w:r>
      <w:r w:rsidR="003637FB" w:rsidRPr="003637FB">
        <w:t xml:space="preserve"> </w:t>
      </w:r>
      <w:r w:rsidR="00B86874">
        <w:t xml:space="preserve">инструмента подъемного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E05F6B">
        <w:t>02</w:t>
      </w:r>
      <w:r w:rsidRPr="00613B89">
        <w:t>-</w:t>
      </w:r>
      <w:r w:rsidR="00E05F6B">
        <w:t>30 до 11</w:t>
      </w:r>
      <w:r w:rsidRPr="00613B89">
        <w:t>-</w:t>
      </w:r>
      <w:r w:rsidR="00E05F6B">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B86874" w:rsidRPr="00B86874">
        <w:t>225 494</w:t>
      </w:r>
      <w:r w:rsidR="008B0425" w:rsidRPr="00923613">
        <w:t xml:space="preserve">  (</w:t>
      </w:r>
      <w:r w:rsidR="00B86874">
        <w:t>двести двадцать пять тысяч четыреста девяносто четыре)</w:t>
      </w:r>
      <w:r w:rsidR="00671403" w:rsidRPr="00671403">
        <w:t xml:space="preserve"> </w:t>
      </w:r>
      <w:r w:rsidR="00671403" w:rsidRPr="00923613">
        <w:t>рубл</w:t>
      </w:r>
      <w:r w:rsidR="00B86874">
        <w:t>я</w:t>
      </w:r>
      <w:r w:rsidR="003637FB">
        <w:t xml:space="preserve"> </w:t>
      </w:r>
      <w:r w:rsidR="00B86874">
        <w:t>10</w:t>
      </w:r>
      <w:r w:rsidR="003058BA">
        <w:t xml:space="preserve">  копе</w:t>
      </w:r>
      <w:r w:rsidR="00E05F6B">
        <w:t>е</w:t>
      </w:r>
      <w:r w:rsidR="003058BA">
        <w:t>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C7522">
        <w:t>18</w:t>
      </w:r>
      <w:r w:rsidRPr="00B44657">
        <w:rPr>
          <w:color w:val="FF0000"/>
        </w:rPr>
        <w:t xml:space="preserve"> </w:t>
      </w:r>
      <w:r w:rsidRPr="00613B89">
        <w:t xml:space="preserve">час. </w:t>
      </w:r>
      <w:r w:rsidR="008C7522">
        <w:t>00</w:t>
      </w:r>
      <w:r w:rsidRPr="00613B89">
        <w:t xml:space="preserve"> мин. «</w:t>
      </w:r>
      <w:r w:rsidR="008C7522">
        <w:t>14</w:t>
      </w:r>
      <w:r w:rsidRPr="00613B89">
        <w:t>»</w:t>
      </w:r>
      <w:r w:rsidR="008C7522">
        <w:t xml:space="preserve">марта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C7522">
        <w:t>12</w:t>
      </w:r>
      <w:r w:rsidR="00A879D4" w:rsidRPr="00B44657">
        <w:rPr>
          <w:color w:val="FF0000"/>
        </w:rPr>
        <w:t xml:space="preserve"> </w:t>
      </w:r>
      <w:r w:rsidRPr="00613B89">
        <w:t xml:space="preserve">час. </w:t>
      </w:r>
      <w:r w:rsidR="008C7522">
        <w:t>00</w:t>
      </w:r>
      <w:r w:rsidRPr="00613B89">
        <w:t xml:space="preserve"> мин. «</w:t>
      </w:r>
      <w:r w:rsidR="008C7522">
        <w:t>21</w:t>
      </w:r>
      <w:r w:rsidR="00A879D4" w:rsidRPr="00613B89">
        <w:t>»</w:t>
      </w:r>
      <w:r w:rsidR="008C7522">
        <w:t xml:space="preserve">марта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C7522">
        <w:t>12</w:t>
      </w:r>
      <w:r w:rsidR="005158E4" w:rsidRPr="00613B89">
        <w:t xml:space="preserve">час. </w:t>
      </w:r>
      <w:r w:rsidR="008C7522">
        <w:t>00</w:t>
      </w:r>
      <w:r w:rsidR="005158E4" w:rsidRPr="00613B89">
        <w:t xml:space="preserve"> мин. «</w:t>
      </w:r>
      <w:r w:rsidR="008C7522">
        <w:t>24</w:t>
      </w:r>
      <w:r w:rsidR="005158E4" w:rsidRPr="00613B89">
        <w:t xml:space="preserve">» </w:t>
      </w:r>
      <w:r w:rsidR="008C7522">
        <w:t>марта</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CB3A53" w:rsidP="00CB3A53">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671403" w:rsidP="0088402C">
            <w:pPr>
              <w:ind w:left="57" w:right="162"/>
              <w:jc w:val="both"/>
              <w:rPr>
                <w:sz w:val="22"/>
                <w:szCs w:val="22"/>
              </w:rPr>
            </w:pPr>
            <w:r>
              <w:rPr>
                <w:sz w:val="22"/>
                <w:szCs w:val="22"/>
              </w:rPr>
              <w:t>Швецов Валерий Ветчиславович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671403">
              <w:rPr>
                <w:sz w:val="22"/>
                <w:szCs w:val="22"/>
              </w:rPr>
              <w:t>55</w:t>
            </w:r>
            <w:r w:rsidRPr="000E2B3F">
              <w:rPr>
                <w:sz w:val="22"/>
                <w:szCs w:val="22"/>
              </w:rPr>
              <w:t>-</w:t>
            </w:r>
            <w:r w:rsidR="00671403">
              <w:rPr>
                <w:sz w:val="22"/>
                <w:szCs w:val="22"/>
              </w:rPr>
              <w:t>23</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671403" w:rsidRPr="00671403">
              <w:rPr>
                <w:sz w:val="22"/>
                <w:szCs w:val="22"/>
              </w:rPr>
              <w:t>ShvetsovVV</w:t>
            </w:r>
            <w:r w:rsidR="00CB3A53" w:rsidRPr="000E2B3F">
              <w:rPr>
                <w:sz w:val="22"/>
                <w:szCs w:val="22"/>
              </w:rPr>
              <w:t>@</w:t>
            </w:r>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C7522" w:rsidRDefault="004D0408" w:rsidP="008C7522">
            <w:pPr>
              <w:ind w:left="57" w:right="162"/>
              <w:jc w:val="both"/>
            </w:pPr>
            <w:r w:rsidRPr="000E2B3F">
              <w:rPr>
                <w:sz w:val="22"/>
                <w:szCs w:val="22"/>
              </w:rPr>
              <w:t xml:space="preserve">Контактное лицо по процедурным вопросам: </w:t>
            </w:r>
            <w:r w:rsidR="008C7522">
              <w:t>Главный специалист отдела подготовки и обработки  закупочных операций</w:t>
            </w:r>
          </w:p>
          <w:p w:rsidR="008C7522" w:rsidRDefault="008C7522" w:rsidP="008C7522">
            <w:pPr>
              <w:ind w:left="57" w:right="162"/>
              <w:jc w:val="both"/>
            </w:pPr>
            <w:r>
              <w:t>Сидоренко Наталья Петровна</w:t>
            </w:r>
          </w:p>
          <w:p w:rsidR="008C7522" w:rsidRPr="000E2B3F" w:rsidRDefault="008C7522" w:rsidP="008C7522">
            <w:pPr>
              <w:ind w:left="57" w:right="162"/>
              <w:jc w:val="both"/>
            </w:pPr>
            <w:r w:rsidRPr="000E2B3F">
              <w:t xml:space="preserve">Телефон: 8 (30245) </w:t>
            </w:r>
            <w:r>
              <w:t>3-53-93</w:t>
            </w:r>
            <w:r w:rsidRPr="000E2B3F">
              <w:t>.</w:t>
            </w:r>
          </w:p>
          <w:p w:rsidR="008C7522" w:rsidRPr="000E2B3F" w:rsidRDefault="008C7522" w:rsidP="008C7522">
            <w:pPr>
              <w:ind w:left="57" w:right="162"/>
              <w:jc w:val="both"/>
              <w:rPr>
                <w:sz w:val="22"/>
                <w:szCs w:val="22"/>
              </w:rPr>
            </w:pPr>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B86874" w:rsidRDefault="004D0408" w:rsidP="00B86874">
            <w:pPr>
              <w:ind w:left="57" w:right="162"/>
              <w:jc w:val="both"/>
              <w:rPr>
                <w:sz w:val="22"/>
                <w:szCs w:val="22"/>
              </w:rPr>
            </w:pPr>
            <w:r w:rsidRPr="00B86874">
              <w:rPr>
                <w:sz w:val="22"/>
                <w:szCs w:val="22"/>
              </w:rPr>
              <w:t xml:space="preserve">Право на заключение договора на поставку </w:t>
            </w:r>
            <w:r w:rsidR="00B86874" w:rsidRPr="00B86874">
              <w:rPr>
                <w:sz w:val="22"/>
                <w:szCs w:val="22"/>
              </w:rPr>
              <w:t>инструмента подъемного</w:t>
            </w:r>
            <w:r w:rsidR="00535042" w:rsidRPr="00B86874">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6874" w:rsidRDefault="004D0408" w:rsidP="00B86874">
            <w:pPr>
              <w:ind w:left="57" w:right="162"/>
              <w:jc w:val="both"/>
              <w:rPr>
                <w:sz w:val="22"/>
                <w:szCs w:val="22"/>
              </w:rPr>
            </w:pPr>
            <w:r w:rsidRPr="00B86874">
              <w:rPr>
                <w:sz w:val="22"/>
                <w:szCs w:val="22"/>
              </w:rPr>
              <w:t xml:space="preserve">Поставка </w:t>
            </w:r>
            <w:r w:rsidR="00B86874" w:rsidRPr="00B86874">
              <w:rPr>
                <w:sz w:val="22"/>
                <w:szCs w:val="22"/>
              </w:rPr>
              <w:t xml:space="preserve">инструмента подъемного </w:t>
            </w:r>
            <w:r w:rsidR="00360629" w:rsidRPr="00B86874">
              <w:rPr>
                <w:sz w:val="22"/>
                <w:szCs w:val="22"/>
              </w:rPr>
              <w:t xml:space="preserve"> </w:t>
            </w:r>
            <w:r w:rsidRPr="00B86874">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86874" w:rsidRDefault="00B86874" w:rsidP="00B86874">
            <w:pPr>
              <w:tabs>
                <w:tab w:val="left" w:pos="9356"/>
              </w:tabs>
              <w:ind w:right="-1"/>
              <w:jc w:val="both"/>
              <w:rPr>
                <w:sz w:val="22"/>
                <w:szCs w:val="22"/>
              </w:rPr>
            </w:pPr>
            <w:r w:rsidRPr="00B86874">
              <w:rPr>
                <w:sz w:val="22"/>
                <w:szCs w:val="22"/>
              </w:rPr>
              <w:t xml:space="preserve">225 494  (двести двадцать пять тысяч четыреста девяносто четыре) рубля 10  копеек. </w:t>
            </w:r>
            <w:r w:rsidR="004D0408" w:rsidRPr="00B86874">
              <w:rPr>
                <w:sz w:val="22"/>
                <w:szCs w:val="22"/>
              </w:rPr>
              <w:t xml:space="preserve">Предлагаемая </w:t>
            </w:r>
            <w:r w:rsidR="00502932" w:rsidRPr="00B86874">
              <w:rPr>
                <w:sz w:val="22"/>
                <w:szCs w:val="22"/>
              </w:rPr>
              <w:t>у</w:t>
            </w:r>
            <w:r w:rsidR="004D0408" w:rsidRPr="00B86874">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 xml:space="preserve">к Участнику процедур закупки по Единому отраслевому стандарту </w:t>
            </w:r>
            <w:r>
              <w:rPr>
                <w:sz w:val="22"/>
                <w:szCs w:val="22"/>
              </w:rPr>
              <w:lastRenderedPageBreak/>
              <w:t>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lastRenderedPageBreak/>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lastRenderedPageBreak/>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 xml:space="preserve">в соответствии с требованиями настоящей Извещения и правилами работы электронной </w:t>
            </w:r>
            <w:r>
              <w:rPr>
                <w:sz w:val="22"/>
                <w:szCs w:val="22"/>
              </w:rPr>
              <w:lastRenderedPageBreak/>
              <w:t>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 xml:space="preserve">нию </w:t>
            </w:r>
            <w:r>
              <w:rPr>
                <w:sz w:val="22"/>
                <w:szCs w:val="22"/>
              </w:rPr>
              <w:lastRenderedPageBreak/>
              <w:t>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lastRenderedPageBreak/>
              <w:t xml:space="preserve">Участник запроса ценовых котировок в электронной форме </w:t>
            </w:r>
            <w:r>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w:t>
            </w:r>
            <w:r w:rsidR="008C7522">
              <w:t xml:space="preserve">льский край, </w:t>
            </w:r>
            <w:proofErr w:type="gramStart"/>
            <w:r w:rsidR="008C7522">
              <w:t>г</w:t>
            </w:r>
            <w:proofErr w:type="gramEnd"/>
            <w:r w:rsidR="008C7522">
              <w:t xml:space="preserve">. Краснокаменск, </w:t>
            </w:r>
            <w:r w:rsidRPr="00256C2F">
              <w:t>О</w:t>
            </w:r>
            <w:r w:rsidR="008C7522">
              <w:t>ПС-3</w:t>
            </w:r>
            <w:r w:rsidRPr="00256C2F">
              <w:t xml:space="preserve">, а/я </w:t>
            </w:r>
            <w:r w:rsidR="008C7522">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lastRenderedPageBreak/>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1383C"/>
    <w:rsid w:val="00235386"/>
    <w:rsid w:val="002416DE"/>
    <w:rsid w:val="00243E84"/>
    <w:rsid w:val="0024660A"/>
    <w:rsid w:val="00252759"/>
    <w:rsid w:val="002578C7"/>
    <w:rsid w:val="00262E24"/>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0629"/>
    <w:rsid w:val="003637FB"/>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1403"/>
    <w:rsid w:val="00676ED0"/>
    <w:rsid w:val="006A0823"/>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01A1"/>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C7522"/>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190D"/>
    <w:rsid w:val="00952F1C"/>
    <w:rsid w:val="009579BE"/>
    <w:rsid w:val="00962A45"/>
    <w:rsid w:val="00965629"/>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5628"/>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769E5"/>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86874"/>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5F6B"/>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881FC-46A9-48E3-97A2-02CA17300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4424</Words>
  <Characters>25220</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29585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2011-02-22T07:41:00Z</cp:lastPrinted>
  <dcterms:created xsi:type="dcterms:W3CDTF">2011-02-22T07:42:00Z</dcterms:created>
  <dcterms:modified xsi:type="dcterms:W3CDTF">2011-03-14T09:07:00Z</dcterms:modified>
</cp:coreProperties>
</file>