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5F23CC">
              <w:rPr>
                <w:b/>
                <w:u w:val="single"/>
              </w:rPr>
              <w:t>747</w:t>
            </w:r>
            <w:r w:rsidRPr="00E75F7D">
              <w:rPr>
                <w:b/>
                <w:u w:val="single"/>
              </w:rPr>
              <w:t xml:space="preserve">  от «</w:t>
            </w:r>
            <w:r w:rsidR="005F23CC">
              <w:rPr>
                <w:b/>
                <w:u w:val="single"/>
              </w:rPr>
              <w:t>14</w:t>
            </w:r>
            <w:r w:rsidRPr="00E75F7D">
              <w:rPr>
                <w:b/>
                <w:u w:val="single"/>
              </w:rPr>
              <w:t xml:space="preserve">»   </w:t>
            </w:r>
            <w:r w:rsidR="005F23CC">
              <w:rPr>
                <w:b/>
                <w:u w:val="single"/>
              </w:rPr>
              <w:t>но</w:t>
            </w:r>
            <w:r w:rsidR="00F47F9E" w:rsidRPr="00F47F9E">
              <w:rPr>
                <w:b/>
                <w:u w:val="single"/>
              </w:rPr>
              <w:t xml:space="preserve">ябрь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137980" w:rsidRPr="006E0C9D" w:rsidRDefault="00137980" w:rsidP="00AA03D1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5F23CC">
              <w:rPr>
                <w:b/>
              </w:rPr>
              <w:t>5586</w:t>
            </w:r>
          </w:p>
          <w:p w:rsidR="0010330B" w:rsidRPr="007542CE" w:rsidRDefault="0010330B" w:rsidP="007542C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4152/1</w:t>
            </w:r>
            <w:r w:rsidR="007542CE">
              <w:rPr>
                <w:b/>
              </w:rPr>
              <w:t>225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7542CE" w:rsidRPr="00F8772C" w:rsidRDefault="007542CE" w:rsidP="007542CE">
            <w:pPr>
              <w:ind w:right="-143"/>
            </w:pPr>
            <w:r w:rsidRPr="004B273B">
              <w:rPr>
                <w:color w:val="000000"/>
              </w:rPr>
              <w:t>Жарких Максим Викторович</w:t>
            </w:r>
          </w:p>
          <w:p w:rsidR="00EF1BD6" w:rsidRPr="00193DA0" w:rsidRDefault="007542CE" w:rsidP="007542CE">
            <w:pPr>
              <w:snapToGrid w:val="0"/>
              <w:rPr>
                <w:u w:val="single"/>
              </w:rPr>
            </w:pPr>
            <w:r>
              <w:t xml:space="preserve">Телефон: 8 (3823) </w:t>
            </w:r>
            <w:r w:rsidRPr="00335470">
              <w:rPr>
                <w:color w:val="000000"/>
              </w:rPr>
              <w:t>52-37-66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F47F9E">
        <w:rPr>
          <w:b/>
          <w:sz w:val="28"/>
          <w:szCs w:val="28"/>
        </w:rPr>
        <w:t xml:space="preserve">на  </w:t>
      </w:r>
      <w:r w:rsidR="007542CE" w:rsidRPr="007542CE">
        <w:rPr>
          <w:b/>
          <w:sz w:val="28"/>
          <w:szCs w:val="28"/>
        </w:rPr>
        <w:t>преддекларационное обследование гидротехнических сооружений завода ГЭС ОАО «СХК»</w:t>
      </w:r>
      <w:r w:rsidR="00CD0678">
        <w:rPr>
          <w:b/>
          <w:sz w:val="28"/>
          <w:szCs w:val="28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</w:t>
      </w:r>
      <w:r w:rsidR="005F23CC" w:rsidRPr="005F23CC">
        <w:t xml:space="preserve">3747  от «14»   ноябрь </w:t>
      </w:r>
      <w:r w:rsidR="00EF1BD6" w:rsidRPr="00EF1BD6">
        <w:t>2013 г.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DE3EA3">
        <w:t>с момента заключения договора не позже 31 декабря</w:t>
      </w:r>
      <w:r w:rsidR="006C38F0" w:rsidRPr="00042CAC">
        <w:rPr>
          <w:bCs/>
        </w:rPr>
        <w:t xml:space="preserve"> 2013г.</w:t>
      </w:r>
    </w:p>
    <w:p w:rsidR="007542CE" w:rsidRPr="007C1A0E" w:rsidRDefault="005C2AE7" w:rsidP="007542CE">
      <w:pPr>
        <w:ind w:right="-143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7542CE" w:rsidRPr="00335470">
        <w:rPr>
          <w:color w:val="000000"/>
        </w:rPr>
        <w:t>г. Северск, территория подразделени</w:t>
      </w:r>
      <w:r w:rsidR="007542CE">
        <w:rPr>
          <w:color w:val="000000"/>
        </w:rPr>
        <w:t>й</w:t>
      </w:r>
      <w:r w:rsidR="007542CE" w:rsidRPr="00335470">
        <w:rPr>
          <w:color w:val="000000"/>
        </w:rPr>
        <w:t xml:space="preserve"> ЗГЭС ОАО «СХК»</w:t>
      </w:r>
      <w:r w:rsidR="007542CE">
        <w:rPr>
          <w:color w:val="000000"/>
        </w:rPr>
        <w:t>.</w:t>
      </w:r>
    </w:p>
    <w:p w:rsidR="006137A5" w:rsidRDefault="00770D8C" w:rsidP="007542CE">
      <w:pPr>
        <w:ind w:right="153"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762AC6" w:rsidRPr="00AA3D24">
        <w:t xml:space="preserve">Оплата производится по факту выполнения работ, на основании акта сдачи-приёмки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BC0AB9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7542CE" w:rsidRDefault="007542CE" w:rsidP="007542CE">
      <w:pPr>
        <w:ind w:right="-143"/>
      </w:pPr>
      <w:r>
        <w:rPr>
          <w:color w:val="000000"/>
        </w:rPr>
        <w:t xml:space="preserve">160 000 </w:t>
      </w:r>
      <w:r>
        <w:t xml:space="preserve">(сто шестьдесят тысяч) руб. 00 коп. </w:t>
      </w:r>
      <w:r w:rsidR="00785553">
        <w:t>в том числе</w:t>
      </w:r>
      <w:r>
        <w:t xml:space="preserve"> НДС.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 xml:space="preserve">В качестве единого базиса сравнения ценовых предложений используются цены </w:t>
      </w:r>
      <w:r w:rsidRPr="00770D8C">
        <w:rPr>
          <w:szCs w:val="24"/>
        </w:rPr>
        <w:lastRenderedPageBreak/>
        <w:t>предложений участников без учета НДС.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5F23CC">
        <w:rPr>
          <w:b/>
          <w:i/>
          <w:spacing w:val="-6"/>
          <w:sz w:val="28"/>
          <w:szCs w:val="28"/>
        </w:rPr>
        <w:t>14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F23CC">
        <w:rPr>
          <w:b/>
          <w:i/>
          <w:spacing w:val="-6"/>
          <w:sz w:val="28"/>
          <w:szCs w:val="28"/>
        </w:rPr>
        <w:t>ноября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5F23CC">
        <w:rPr>
          <w:b/>
          <w:i/>
          <w:spacing w:val="-6"/>
          <w:sz w:val="28"/>
          <w:szCs w:val="28"/>
        </w:rPr>
        <w:t>20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5F23CC">
        <w:rPr>
          <w:b/>
          <w:i/>
          <w:spacing w:val="-6"/>
          <w:sz w:val="28"/>
          <w:szCs w:val="28"/>
        </w:rPr>
        <w:t>ноября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5F23CC">
        <w:rPr>
          <w:b/>
          <w:i/>
          <w:spacing w:val="-6"/>
          <w:sz w:val="28"/>
          <w:szCs w:val="28"/>
        </w:rPr>
        <w:t>20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5F23CC">
        <w:rPr>
          <w:b/>
          <w:i/>
          <w:spacing w:val="-6"/>
          <w:sz w:val="28"/>
          <w:szCs w:val="28"/>
        </w:rPr>
        <w:t>ноября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5F23CC">
        <w:rPr>
          <w:b/>
          <w:i/>
          <w:sz w:val="28"/>
        </w:rPr>
        <w:t>10</w:t>
      </w:r>
      <w:r w:rsidRPr="00BC0AB9">
        <w:rPr>
          <w:b/>
          <w:i/>
          <w:sz w:val="28"/>
        </w:rPr>
        <w:t xml:space="preserve">» </w:t>
      </w:r>
      <w:r w:rsidR="005F23CC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>636039, г. Северск Томской обл.,  ОАО «СХК», Курчатова 1</w:t>
      </w:r>
      <w:r>
        <w:t xml:space="preserve">, 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5F23CC">
        <w:rPr>
          <w:b/>
          <w:i/>
          <w:sz w:val="28"/>
        </w:rPr>
        <w:t>10</w:t>
      </w:r>
      <w:r w:rsidR="0010330B" w:rsidRPr="00BC0AB9">
        <w:rPr>
          <w:b/>
          <w:i/>
          <w:sz w:val="28"/>
        </w:rPr>
        <w:t xml:space="preserve">» </w:t>
      </w:r>
      <w:r w:rsidR="005F23CC">
        <w:rPr>
          <w:b/>
          <w:i/>
          <w:spacing w:val="-6"/>
          <w:sz w:val="28"/>
          <w:szCs w:val="28"/>
        </w:rPr>
        <w:t>декабря</w:t>
      </w:r>
      <w:r w:rsidR="005F23CC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31F9" w:rsidRDefault="009731F9" w:rsidP="00B316AA">
      <w:r>
        <w:separator/>
      </w:r>
    </w:p>
  </w:endnote>
  <w:endnote w:type="continuationSeparator" w:id="0">
    <w:p w:rsidR="009731F9" w:rsidRDefault="009731F9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31F9" w:rsidRDefault="009731F9" w:rsidP="00B316AA">
      <w:r>
        <w:separator/>
      </w:r>
    </w:p>
  </w:footnote>
  <w:footnote w:type="continuationSeparator" w:id="0">
    <w:p w:rsidR="009731F9" w:rsidRDefault="009731F9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021E1">
        <w:pPr>
          <w:pStyle w:val="a5"/>
          <w:jc w:val="center"/>
        </w:pPr>
        <w:fldSimple w:instr=" PAGE   \* MERGEFORMAT ">
          <w:r w:rsidR="005F23CC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9300E"/>
    <w:rsid w:val="001B3542"/>
    <w:rsid w:val="001C686A"/>
    <w:rsid w:val="001D09FD"/>
    <w:rsid w:val="001D7C6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D0E01"/>
    <w:rsid w:val="00416064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C1236"/>
    <w:rsid w:val="007C1987"/>
    <w:rsid w:val="007F0299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51F60"/>
    <w:rsid w:val="00D72053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D5B46"/>
    <w:rsid w:val="00EF1053"/>
    <w:rsid w:val="00EF1BD6"/>
    <w:rsid w:val="00EF5403"/>
    <w:rsid w:val="00F1311D"/>
    <w:rsid w:val="00F23249"/>
    <w:rsid w:val="00F427A5"/>
    <w:rsid w:val="00F47F9E"/>
    <w:rsid w:val="00F764AF"/>
    <w:rsid w:val="00F76F62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8481A1-618B-4958-98B9-E76C8D7F0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18</cp:revision>
  <dcterms:created xsi:type="dcterms:W3CDTF">2013-08-16T04:17:00Z</dcterms:created>
  <dcterms:modified xsi:type="dcterms:W3CDTF">2013-11-14T02:59:00Z</dcterms:modified>
</cp:coreProperties>
</file>