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F50C1" w:rsidRPr="009A2A7C" w:rsidTr="00791925">
        <w:trPr>
          <w:trHeight w:val="1424"/>
        </w:trPr>
        <w:tc>
          <w:tcPr>
            <w:tcW w:w="4077" w:type="dxa"/>
          </w:tcPr>
          <w:p w:rsidR="00AF50C1" w:rsidRPr="009A2A7C" w:rsidRDefault="00AF50C1" w:rsidP="00791925">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AF50C1" w:rsidRPr="009A2A7C" w:rsidRDefault="00AF50C1" w:rsidP="00791925">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AF50C1" w:rsidRPr="009A2A7C" w:rsidRDefault="00AF50C1" w:rsidP="00791925">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AF50C1" w:rsidRPr="009A2A7C" w:rsidRDefault="00AF50C1" w:rsidP="00791925">
            <w:pPr>
              <w:pStyle w:val="aa"/>
              <w:rPr>
                <w:color w:val="FFFFFF"/>
                <w:sz w:val="28"/>
                <w:szCs w:val="28"/>
              </w:rPr>
            </w:pPr>
          </w:p>
          <w:p w:rsidR="00AF50C1" w:rsidRPr="009A2A7C" w:rsidRDefault="00AF50C1" w:rsidP="00791925">
            <w:pPr>
              <w:pStyle w:val="aa"/>
              <w:rPr>
                <w:color w:val="FFFFFF"/>
                <w:sz w:val="28"/>
                <w:szCs w:val="28"/>
              </w:rPr>
            </w:pPr>
            <w:r w:rsidRPr="009A2A7C">
              <w:rPr>
                <w:color w:val="FFFFFF"/>
                <w:sz w:val="28"/>
                <w:szCs w:val="28"/>
              </w:rPr>
              <w:t>______________</w:t>
            </w:r>
            <w:r w:rsidRPr="009A2A7C">
              <w:rPr>
                <w:color w:val="FFFFFF"/>
                <w:sz w:val="28"/>
                <w:szCs w:val="28"/>
              </w:rPr>
              <w:tab/>
            </w:r>
          </w:p>
          <w:p w:rsidR="00AF50C1" w:rsidRPr="009A2A7C" w:rsidRDefault="00AF50C1" w:rsidP="00791925">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AF50C1" w:rsidRPr="009A2A7C" w:rsidRDefault="00AF50C1" w:rsidP="00791925">
            <w:pPr>
              <w:pStyle w:val="aa"/>
              <w:ind w:right="-4862" w:firstLine="1168"/>
              <w:rPr>
                <w:sz w:val="28"/>
                <w:szCs w:val="28"/>
              </w:rPr>
            </w:pPr>
          </w:p>
          <w:p w:rsidR="00AF50C1" w:rsidRPr="009A2A7C" w:rsidRDefault="00AF50C1" w:rsidP="00791925">
            <w:pPr>
              <w:pStyle w:val="aa"/>
              <w:ind w:right="-4862" w:firstLine="1168"/>
              <w:rPr>
                <w:sz w:val="28"/>
                <w:szCs w:val="28"/>
              </w:rPr>
            </w:pPr>
            <w:r w:rsidRPr="009A2A7C">
              <w:rPr>
                <w:sz w:val="28"/>
                <w:szCs w:val="28"/>
              </w:rPr>
              <w:t>УТВЕРЖДАЮ:</w:t>
            </w:r>
          </w:p>
          <w:p w:rsidR="00AF50C1" w:rsidRPr="009A2A7C" w:rsidRDefault="00AF50C1" w:rsidP="00791925">
            <w:pPr>
              <w:pStyle w:val="aa"/>
              <w:ind w:left="1168"/>
              <w:rPr>
                <w:sz w:val="28"/>
                <w:szCs w:val="28"/>
              </w:rPr>
            </w:pPr>
            <w:r w:rsidRPr="009A2A7C">
              <w:rPr>
                <w:sz w:val="28"/>
                <w:szCs w:val="28"/>
              </w:rPr>
              <w:t>Заместитель Председателя</w:t>
            </w:r>
          </w:p>
          <w:p w:rsidR="00AF50C1" w:rsidRPr="009A2A7C" w:rsidRDefault="00AF50C1" w:rsidP="00791925">
            <w:pPr>
              <w:pStyle w:val="aa"/>
              <w:ind w:firstLine="1168"/>
              <w:rPr>
                <w:sz w:val="28"/>
                <w:szCs w:val="28"/>
              </w:rPr>
            </w:pPr>
            <w:r w:rsidRPr="009A2A7C">
              <w:rPr>
                <w:sz w:val="28"/>
                <w:szCs w:val="28"/>
              </w:rPr>
              <w:t>Закупочного комитета</w:t>
            </w:r>
          </w:p>
          <w:p w:rsidR="00AF50C1" w:rsidRPr="009A2A7C" w:rsidRDefault="00AF50C1" w:rsidP="00791925">
            <w:pPr>
              <w:pStyle w:val="aa"/>
              <w:rPr>
                <w:sz w:val="28"/>
                <w:szCs w:val="28"/>
              </w:rPr>
            </w:pPr>
          </w:p>
          <w:p w:rsidR="00AF50C1" w:rsidRPr="009A2A7C" w:rsidRDefault="00AF50C1" w:rsidP="00791925">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AF50C1" w:rsidRPr="009A2A7C" w:rsidRDefault="00AF50C1" w:rsidP="00791925">
            <w:pPr>
              <w:pStyle w:val="aa"/>
              <w:ind w:left="1168"/>
              <w:rPr>
                <w:sz w:val="28"/>
                <w:szCs w:val="28"/>
              </w:rPr>
            </w:pPr>
            <w:r w:rsidRPr="009A2A7C">
              <w:rPr>
                <w:sz w:val="28"/>
                <w:szCs w:val="28"/>
              </w:rPr>
              <w:t xml:space="preserve">«   »                   2015 г. </w:t>
            </w:r>
            <w:r w:rsidRPr="009A2A7C">
              <w:rPr>
                <w:sz w:val="28"/>
                <w:szCs w:val="28"/>
              </w:rPr>
              <w:tab/>
            </w:r>
          </w:p>
        </w:tc>
      </w:tr>
    </w:tbl>
    <w:p w:rsidR="00AF50C1" w:rsidRPr="009A2A7C" w:rsidRDefault="00AF50C1" w:rsidP="00AF50C1">
      <w:pPr>
        <w:spacing w:after="0" w:line="240" w:lineRule="auto"/>
        <w:outlineLvl w:val="0"/>
        <w:rPr>
          <w:rFonts w:ascii="Times New Roman" w:hAnsi="Times New Roman" w:cs="Times New Roman"/>
          <w:sz w:val="28"/>
          <w:szCs w:val="28"/>
        </w:rPr>
      </w:pPr>
    </w:p>
    <w:p w:rsidR="00AF50C1" w:rsidRDefault="00AF50C1" w:rsidP="00AF50C1">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AF50C1" w:rsidRDefault="00AF50C1" w:rsidP="00AF50C1">
      <w:pPr>
        <w:spacing w:after="0" w:line="240" w:lineRule="auto"/>
        <w:ind w:left="720"/>
        <w:jc w:val="center"/>
        <w:outlineLvl w:val="0"/>
        <w:rPr>
          <w:rFonts w:ascii="Times New Roman" w:hAnsi="Times New Roman" w:cs="Times New Roman"/>
          <w:sz w:val="28"/>
          <w:szCs w:val="28"/>
        </w:rPr>
      </w:pPr>
    </w:p>
    <w:p w:rsidR="00AF50C1" w:rsidRDefault="00AF50C1" w:rsidP="00AF50C1">
      <w:pPr>
        <w:spacing w:after="0" w:line="240" w:lineRule="auto"/>
        <w:ind w:left="720"/>
        <w:jc w:val="center"/>
        <w:outlineLvl w:val="0"/>
        <w:rPr>
          <w:rFonts w:ascii="Times New Roman" w:hAnsi="Times New Roman" w:cs="Times New Roman"/>
          <w:sz w:val="28"/>
          <w:szCs w:val="28"/>
        </w:rPr>
      </w:pPr>
    </w:p>
    <w:p w:rsidR="00AF50C1" w:rsidRPr="009A2A7C" w:rsidRDefault="00AF50C1" w:rsidP="00AF50C1">
      <w:pPr>
        <w:spacing w:after="0" w:line="240" w:lineRule="auto"/>
        <w:ind w:left="720"/>
        <w:jc w:val="center"/>
        <w:outlineLvl w:val="0"/>
        <w:rPr>
          <w:rFonts w:ascii="Times New Roman" w:hAnsi="Times New Roman" w:cs="Times New Roman"/>
          <w:sz w:val="28"/>
          <w:szCs w:val="28"/>
        </w:rPr>
      </w:pPr>
    </w:p>
    <w:p w:rsidR="00AF50C1" w:rsidRDefault="00AF50C1" w:rsidP="00AF50C1">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AF50C1" w:rsidRPr="009A2A7C" w:rsidRDefault="00AF50C1" w:rsidP="00AF50C1">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AF50C1" w:rsidRPr="009A2A7C" w:rsidRDefault="00AF50C1" w:rsidP="00AF50C1">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F50C1" w:rsidRPr="00B93548" w:rsidRDefault="00AF50C1" w:rsidP="00AF50C1">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Pr>
          <w:b/>
          <w:i/>
          <w:szCs w:val="28"/>
          <w:highlight w:val="yellow"/>
        </w:rPr>
        <w:t xml:space="preserve">на поставку </w:t>
      </w:r>
      <w:r>
        <w:rPr>
          <w:b/>
          <w:i/>
          <w:highlight w:val="yellow"/>
        </w:rPr>
        <w:t>распыляемых мишеней</w:t>
      </w:r>
      <w:r w:rsidRPr="00836EE1">
        <w:rPr>
          <w:rFonts w:ascii="Times New Roman" w:hAnsi="Times New Roman" w:cs="Times New Roman"/>
          <w:b/>
          <w:i/>
          <w:sz w:val="28"/>
          <w:szCs w:val="28"/>
          <w:highlight w:val="yellow"/>
        </w:rPr>
        <w:t>.</w:t>
      </w:r>
      <w:r w:rsidRPr="00836EE1">
        <w:rPr>
          <w:rFonts w:ascii="Times New Roman" w:hAnsi="Times New Roman" w:cs="Times New Roman"/>
          <w:b/>
          <w:spacing w:val="-6"/>
          <w:sz w:val="28"/>
          <w:szCs w:val="28"/>
        </w:rPr>
        <w:t xml:space="preserve"> </w:t>
      </w:r>
    </w:p>
    <w:p w:rsidR="00AF50C1" w:rsidRPr="009A2A7C"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AF50C1" w:rsidRPr="009A2A7C" w:rsidRDefault="00AF50C1" w:rsidP="00AF50C1">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AF50C1" w:rsidRPr="009A2A7C" w:rsidRDefault="00AF50C1" w:rsidP="00AF50C1">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AF50C1" w:rsidRPr="009A2A7C" w:rsidRDefault="00AF50C1" w:rsidP="00AF50C1">
      <w:pPr>
        <w:pStyle w:val="aa"/>
        <w:rPr>
          <w:sz w:val="28"/>
          <w:szCs w:val="28"/>
        </w:rPr>
      </w:pPr>
      <w:r w:rsidRPr="009A2A7C">
        <w:rPr>
          <w:b/>
          <w:sz w:val="28"/>
          <w:szCs w:val="28"/>
        </w:rPr>
        <w:t>Контактное лицо:</w:t>
      </w:r>
      <w:r w:rsidRPr="009A2A7C">
        <w:rPr>
          <w:sz w:val="28"/>
          <w:szCs w:val="28"/>
        </w:rPr>
        <w:t xml:space="preserve"> </w:t>
      </w:r>
      <w:r>
        <w:rPr>
          <w:sz w:val="28"/>
          <w:szCs w:val="28"/>
        </w:rPr>
        <w:t>Ковтун Дмитрий Александрович</w:t>
      </w:r>
    </w:p>
    <w:p w:rsidR="00AF50C1" w:rsidRPr="009A2A7C" w:rsidRDefault="00AF50C1" w:rsidP="00AF50C1">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AF50C1" w:rsidRPr="009A2A7C" w:rsidRDefault="00AF50C1" w:rsidP="00AF50C1">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Pr>
          <w:sz w:val="28"/>
          <w:szCs w:val="28"/>
        </w:rPr>
        <w:t>2-48-18</w:t>
      </w:r>
    </w:p>
    <w:p w:rsidR="00AF50C1" w:rsidRPr="00EE49A6" w:rsidRDefault="00AF50C1" w:rsidP="00AF50C1">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Pr="003974B2">
          <w:rPr>
            <w:rStyle w:val="a8"/>
            <w:lang w:val="en-GB"/>
          </w:rPr>
          <w:t>dakovtun@</w:t>
        </w:r>
        <w:r w:rsidRPr="003974B2">
          <w:rPr>
            <w:rStyle w:val="a8"/>
            <w:lang w:val="en-US"/>
          </w:rPr>
          <w:t>usis</w:t>
        </w:r>
        <w:r w:rsidRPr="003974B2">
          <w:rPr>
            <w:rStyle w:val="a8"/>
            <w:lang w:val="en-GB"/>
          </w:rPr>
          <w:t>.</w:t>
        </w:r>
        <w:r w:rsidRPr="003974B2">
          <w:rPr>
            <w:rStyle w:val="a8"/>
            <w:lang w:val="en-US"/>
          </w:rPr>
          <w:t>sar</w:t>
        </w:r>
        <w:r w:rsidRPr="003974B2">
          <w:rPr>
            <w:rStyle w:val="a8"/>
            <w:lang w:val="en-GB"/>
          </w:rPr>
          <w:t>.</w:t>
        </w:r>
        <w:r w:rsidRPr="003974B2">
          <w:rPr>
            <w:rStyle w:val="a8"/>
            <w:lang w:val="en-US"/>
          </w:rPr>
          <w:t>ru</w:t>
        </w:r>
      </w:hyperlink>
      <w:r w:rsidRPr="00EE49A6">
        <w:rPr>
          <w:b/>
          <w:sz w:val="28"/>
          <w:szCs w:val="28"/>
          <w:lang w:val="en-GB"/>
        </w:rPr>
        <w:t xml:space="preserve">. </w:t>
      </w:r>
    </w:p>
    <w:p w:rsidR="00AF50C1" w:rsidRPr="009A2A7C" w:rsidRDefault="00AF50C1" w:rsidP="00AF50C1">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AF50C1" w:rsidRPr="00836EE1" w:rsidRDefault="00AF50C1" w:rsidP="00AF50C1">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836EE1">
        <w:rPr>
          <w:rFonts w:ascii="Times New Roman" w:hAnsi="Times New Roman" w:cs="Times New Roman"/>
          <w:sz w:val="28"/>
          <w:szCs w:val="28"/>
        </w:rPr>
        <w:t xml:space="preserve">: </w:t>
      </w:r>
      <w:r>
        <w:rPr>
          <w:b/>
          <w:i/>
          <w:szCs w:val="28"/>
          <w:highlight w:val="yellow"/>
        </w:rPr>
        <w:t xml:space="preserve">на поставку </w:t>
      </w:r>
      <w:r>
        <w:rPr>
          <w:b/>
          <w:i/>
          <w:highlight w:val="yellow"/>
        </w:rPr>
        <w:t>распыляемых мишеней</w:t>
      </w:r>
      <w:r w:rsidRPr="00836EE1">
        <w:rPr>
          <w:rFonts w:ascii="Times New Roman" w:eastAsia="Times New Roman" w:hAnsi="Times New Roman" w:cs="Times New Roman"/>
          <w:b/>
          <w:i/>
          <w:sz w:val="28"/>
          <w:szCs w:val="28"/>
          <w:highlight w:val="yellow"/>
        </w:rPr>
        <w:t>.</w:t>
      </w:r>
    </w:p>
    <w:p w:rsidR="00AF50C1" w:rsidRPr="009A2A7C" w:rsidRDefault="00AF50C1" w:rsidP="00AF50C1">
      <w:pPr>
        <w:tabs>
          <w:tab w:val="left" w:pos="1134"/>
        </w:tabs>
        <w:ind w:left="720"/>
        <w:contextualSpacing/>
        <w:rPr>
          <w:rFonts w:ascii="Times New Roman" w:hAnsi="Times New Roman" w:cs="Times New Roman"/>
          <w:b/>
          <w:sz w:val="28"/>
          <w:szCs w:val="28"/>
        </w:rPr>
      </w:pPr>
      <w:r w:rsidRPr="00836EE1">
        <w:rPr>
          <w:rFonts w:ascii="Times New Roman" w:hAnsi="Times New Roman" w:cs="Times New Roman"/>
          <w:b/>
          <w:sz w:val="28"/>
          <w:szCs w:val="28"/>
        </w:rPr>
        <w:t>Срок поставки товара</w:t>
      </w:r>
      <w:r w:rsidRPr="00836EE1">
        <w:rPr>
          <w:rFonts w:ascii="Times New Roman" w:hAnsi="Times New Roman" w:cs="Times New Roman"/>
          <w:b/>
          <w:i/>
          <w:sz w:val="28"/>
          <w:szCs w:val="28"/>
        </w:rPr>
        <w:t xml:space="preserve">: </w:t>
      </w:r>
      <w:r w:rsidRPr="00836EE1">
        <w:rPr>
          <w:rFonts w:ascii="Times New Roman" w:hAnsi="Times New Roman" w:cs="Times New Roman"/>
          <w:b/>
          <w:i/>
          <w:sz w:val="28"/>
          <w:szCs w:val="28"/>
          <w:highlight w:val="yellow"/>
        </w:rPr>
        <w:t xml:space="preserve">Поставка в течение  </w:t>
      </w:r>
      <w:r>
        <w:rPr>
          <w:rFonts w:ascii="Times New Roman" w:hAnsi="Times New Roman" w:cs="Times New Roman"/>
          <w:b/>
          <w:i/>
          <w:sz w:val="28"/>
          <w:szCs w:val="28"/>
          <w:highlight w:val="yellow"/>
        </w:rPr>
        <w:t xml:space="preserve">45 </w:t>
      </w:r>
      <w:r w:rsidRPr="00836EE1">
        <w:rPr>
          <w:rFonts w:ascii="Times New Roman" w:hAnsi="Times New Roman" w:cs="Times New Roman"/>
          <w:b/>
          <w:i/>
          <w:sz w:val="28"/>
          <w:szCs w:val="28"/>
          <w:highlight w:val="yellow"/>
        </w:rPr>
        <w:t>дней</w:t>
      </w:r>
      <w:r w:rsidRPr="00EE49A6">
        <w:rPr>
          <w:rFonts w:ascii="Times New Roman" w:hAnsi="Times New Roman"/>
          <w:b/>
          <w:i/>
          <w:sz w:val="28"/>
          <w:szCs w:val="28"/>
          <w:highlight w:val="yellow"/>
        </w:rPr>
        <w:t xml:space="preserve"> со дня подписания договора</w:t>
      </w:r>
      <w:r w:rsidRPr="009A2A7C">
        <w:rPr>
          <w:rFonts w:ascii="Times New Roman" w:hAnsi="Times New Roman" w:cs="Times New Roman"/>
          <w:b/>
          <w:i/>
          <w:sz w:val="28"/>
          <w:szCs w:val="28"/>
        </w:rPr>
        <w:t xml:space="preserve"> </w:t>
      </w:r>
    </w:p>
    <w:p w:rsidR="00AF50C1" w:rsidRPr="00620818" w:rsidRDefault="00AF50C1" w:rsidP="00AF50C1">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AF50C1"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AF50C1" w:rsidRDefault="00AF50C1" w:rsidP="00AF50C1">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AF50C1" w:rsidRPr="00620818" w:rsidRDefault="00AF50C1" w:rsidP="00AF50C1">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AF50C1" w:rsidRDefault="00AF50C1" w:rsidP="00AF50C1">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AF50C1" w:rsidRPr="00B47234" w:rsidRDefault="00AF50C1" w:rsidP="00AF50C1">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AF50C1" w:rsidRPr="00250107" w:rsidRDefault="00AF50C1" w:rsidP="00AF50C1">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AF50C1" w:rsidRPr="009A2A7C"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Pr>
          <w:rFonts w:ascii="Times New Roman" w:hAnsi="Times New Roman" w:cs="Times New Roman"/>
          <w:b/>
          <w:i/>
          <w:sz w:val="28"/>
          <w:szCs w:val="28"/>
          <w:highlight w:val="yellow"/>
        </w:rPr>
        <w:t xml:space="preserve">524 344 </w:t>
      </w:r>
      <w:r w:rsidRPr="00836EE1">
        <w:rPr>
          <w:rFonts w:ascii="Times New Roman" w:hAnsi="Times New Roman" w:cs="Times New Roman"/>
          <w:b/>
          <w:i/>
          <w:sz w:val="28"/>
          <w:szCs w:val="28"/>
          <w:highlight w:val="yellow"/>
        </w:rPr>
        <w:t xml:space="preserve">руб. </w:t>
      </w:r>
      <w:r>
        <w:rPr>
          <w:rFonts w:ascii="Times New Roman" w:hAnsi="Times New Roman" w:cs="Times New Roman"/>
          <w:b/>
          <w:i/>
          <w:sz w:val="28"/>
          <w:szCs w:val="28"/>
        </w:rPr>
        <w:t>80</w:t>
      </w:r>
      <w:r>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AF50C1" w:rsidRPr="009A2A7C" w:rsidRDefault="00AF50C1" w:rsidP="00AF50C1">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AF50C1" w:rsidRPr="009A2A7C" w:rsidRDefault="00AF50C1" w:rsidP="00AF50C1">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AF50C1" w:rsidRPr="009A2A7C" w:rsidRDefault="00AF50C1" w:rsidP="00AF50C1">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AF50C1" w:rsidRPr="009A2A7C" w:rsidRDefault="00AF50C1" w:rsidP="00AF50C1">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F50C1" w:rsidRPr="009A2A7C" w:rsidRDefault="00AF50C1" w:rsidP="00AF50C1">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AF50C1" w:rsidRPr="009A2A7C" w:rsidRDefault="00AF50C1" w:rsidP="00AF50C1">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AF50C1" w:rsidRPr="009A2A7C" w:rsidRDefault="00AF50C1" w:rsidP="00AF50C1">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AF50C1" w:rsidRPr="009A2A7C" w:rsidRDefault="00AF50C1" w:rsidP="00AF50C1">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8"/>
            <w:rFonts w:eastAsia="Arial Unicode MS"/>
          </w:rPr>
          <w:t>www.</w:t>
        </w:r>
        <w:r w:rsidRPr="009A2A7C">
          <w:rPr>
            <w:rStyle w:val="a8"/>
            <w:rFonts w:eastAsia="Arial Unicode MS"/>
            <w:lang w:val="en-US"/>
          </w:rPr>
          <w:t>a</w:t>
        </w:r>
        <w:r w:rsidRPr="009A2A7C">
          <w:rPr>
            <w:rStyle w:val="a8"/>
            <w:rFonts w:eastAsia="Arial Unicode MS"/>
          </w:rPr>
          <w:t>-</w:t>
        </w:r>
        <w:r w:rsidRPr="009A2A7C">
          <w:rPr>
            <w:rStyle w:val="a8"/>
            <w:rFonts w:eastAsia="Arial Unicode MS"/>
            <w:lang w:val="en-US"/>
          </w:rPr>
          <w:t>k</w:t>
        </w:r>
        <w:r w:rsidRPr="009A2A7C">
          <w:rPr>
            <w:rStyle w:val="a8"/>
            <w:rFonts w:eastAsia="Arial Unicode MS"/>
          </w:rPr>
          <w:t>-</w:t>
        </w:r>
        <w:r w:rsidRPr="009A2A7C">
          <w:rPr>
            <w:rStyle w:val="a8"/>
            <w:rFonts w:eastAsia="Arial Unicode MS"/>
            <w:lang w:val="en-US"/>
          </w:rPr>
          <w:t>d</w:t>
        </w:r>
        <w:r w:rsidRPr="009A2A7C">
          <w:rPr>
            <w:rStyle w:val="a8"/>
            <w:rFonts w:eastAsia="Arial Unicode MS"/>
          </w:rPr>
          <w:t>.ru</w:t>
        </w:r>
      </w:hyperlink>
      <w:r w:rsidRPr="009A2A7C">
        <w:rPr>
          <w:rFonts w:ascii="Times New Roman" w:hAnsi="Times New Roman"/>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AF50C1" w:rsidRPr="003617CE"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AF50C1">
        <w:rPr>
          <w:rFonts w:ascii="Times New Roman" w:hAnsi="Times New Roman"/>
          <w:b/>
          <w:i/>
          <w:spacing w:val="-6"/>
          <w:sz w:val="28"/>
          <w:szCs w:val="28"/>
          <w:highlight w:val="yellow"/>
        </w:rPr>
        <w:t>«</w:t>
      </w:r>
      <w:r w:rsidR="008E705F">
        <w:rPr>
          <w:rFonts w:ascii="Times New Roman" w:hAnsi="Times New Roman"/>
          <w:b/>
          <w:i/>
          <w:spacing w:val="-6"/>
          <w:sz w:val="28"/>
          <w:szCs w:val="28"/>
          <w:highlight w:val="yellow"/>
        </w:rPr>
        <w:t>15</w:t>
      </w:r>
      <w:r w:rsidRPr="00AF50C1">
        <w:rPr>
          <w:rFonts w:ascii="Times New Roman" w:hAnsi="Times New Roman"/>
          <w:b/>
          <w:i/>
          <w:spacing w:val="-6"/>
          <w:sz w:val="28"/>
          <w:szCs w:val="28"/>
          <w:highlight w:val="yellow"/>
        </w:rPr>
        <w:t>» октября 2015 года.</w:t>
      </w:r>
      <w:r w:rsidRPr="00AF50C1">
        <w:rPr>
          <w:rFonts w:ascii="Times New Roman" w:hAnsi="Times New Roman"/>
          <w:b/>
          <w:i/>
          <w:spacing w:val="-6"/>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AF50C1">
        <w:rPr>
          <w:rFonts w:ascii="Times New Roman" w:hAnsi="Times New Roman"/>
          <w:b/>
          <w:i/>
          <w:spacing w:val="-6"/>
          <w:sz w:val="28"/>
          <w:szCs w:val="28"/>
          <w:highlight w:val="yellow"/>
        </w:rPr>
        <w:t>«</w:t>
      </w:r>
      <w:r w:rsidR="008E705F">
        <w:rPr>
          <w:rFonts w:ascii="Times New Roman" w:hAnsi="Times New Roman"/>
          <w:b/>
          <w:i/>
          <w:spacing w:val="-6"/>
          <w:sz w:val="28"/>
          <w:szCs w:val="28"/>
          <w:highlight w:val="yellow"/>
        </w:rPr>
        <w:t>22</w:t>
      </w:r>
      <w:r w:rsidRPr="00AF50C1">
        <w:rPr>
          <w:rFonts w:ascii="Times New Roman" w:hAnsi="Times New Roman"/>
          <w:b/>
          <w:i/>
          <w:spacing w:val="-6"/>
          <w:sz w:val="28"/>
          <w:szCs w:val="28"/>
          <w:highlight w:val="yellow"/>
        </w:rPr>
        <w:t xml:space="preserve">» октября 2015 </w:t>
      </w:r>
      <w:r w:rsidRPr="00AF50C1">
        <w:rPr>
          <w:rFonts w:ascii="Times New Roman" w:hAnsi="Times New Roman"/>
          <w:b/>
          <w:i/>
          <w:sz w:val="28"/>
          <w:szCs w:val="28"/>
          <w:highlight w:val="yellow"/>
        </w:rPr>
        <w:t xml:space="preserve"> года.</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AF50C1">
        <w:rPr>
          <w:rFonts w:ascii="Times New Roman" w:hAnsi="Times New Roman"/>
          <w:b/>
          <w:i/>
          <w:spacing w:val="-6"/>
          <w:sz w:val="28"/>
          <w:szCs w:val="28"/>
          <w:highlight w:val="yellow"/>
        </w:rPr>
        <w:t>«</w:t>
      </w:r>
      <w:r w:rsidR="008E705F">
        <w:rPr>
          <w:rFonts w:ascii="Times New Roman" w:hAnsi="Times New Roman"/>
          <w:b/>
          <w:i/>
          <w:spacing w:val="-6"/>
          <w:sz w:val="28"/>
          <w:szCs w:val="28"/>
          <w:highlight w:val="yellow"/>
        </w:rPr>
        <w:t>29</w:t>
      </w:r>
      <w:r w:rsidRPr="00AF50C1">
        <w:rPr>
          <w:rFonts w:ascii="Times New Roman" w:hAnsi="Times New Roman"/>
          <w:b/>
          <w:i/>
          <w:spacing w:val="-6"/>
          <w:sz w:val="28"/>
          <w:szCs w:val="28"/>
          <w:highlight w:val="yellow"/>
        </w:rPr>
        <w:t>» октября 2015</w:t>
      </w:r>
      <w:r w:rsidRPr="00AF50C1">
        <w:rPr>
          <w:rFonts w:ascii="Times New Roman" w:hAnsi="Times New Roman"/>
          <w:b/>
          <w:i/>
          <w:sz w:val="28"/>
          <w:szCs w:val="28"/>
          <w:highlight w:val="yellow"/>
        </w:rPr>
        <w:t xml:space="preserve"> года</w:t>
      </w:r>
      <w:r w:rsidRPr="00EE49A6">
        <w:rPr>
          <w:rFonts w:ascii="Times New Roman" w:hAnsi="Times New Roman"/>
          <w:sz w:val="28"/>
          <w:szCs w:val="28"/>
          <w:highlight w:val="yellow"/>
        </w:rPr>
        <w:t>.</w:t>
      </w:r>
      <w:r w:rsidRPr="009A2A7C">
        <w:rPr>
          <w:rFonts w:ascii="Times New Roman" w:hAnsi="Times New Roman"/>
          <w:b/>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F50C1" w:rsidRPr="00E85F0A" w:rsidRDefault="00AF50C1" w:rsidP="00AF50C1">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F50C1" w:rsidRPr="00E85F0A" w:rsidRDefault="00AF50C1" w:rsidP="00AF50C1">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F50C1" w:rsidRPr="009A2A7C" w:rsidRDefault="00AF50C1" w:rsidP="00AF50C1">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AF50C1" w:rsidRPr="009A2A7C" w:rsidRDefault="00AF50C1" w:rsidP="00AF50C1">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AF50C1" w:rsidRPr="009A2A7C" w:rsidRDefault="00AF50C1" w:rsidP="00AF50C1">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AF50C1" w:rsidRPr="009A2A7C" w:rsidRDefault="00AF50C1" w:rsidP="00AF50C1">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AF50C1" w:rsidRPr="009A2A7C" w:rsidRDefault="00AF50C1" w:rsidP="00AF50C1">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F50C1" w:rsidRPr="009A2A7C" w:rsidRDefault="00AF50C1" w:rsidP="00AF50C1">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F50C1" w:rsidRPr="009A2A7C" w:rsidRDefault="00AF50C1" w:rsidP="00AF50C1">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F50C1" w:rsidRPr="009A2A7C" w:rsidRDefault="00AF50C1" w:rsidP="00AF50C1">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AF50C1" w:rsidRPr="009A2A7C" w:rsidRDefault="00AF50C1" w:rsidP="00AF50C1">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F50C1" w:rsidRPr="009A2A7C" w:rsidRDefault="00AF50C1" w:rsidP="00AF50C1">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AF50C1" w:rsidRPr="009A2A7C" w:rsidRDefault="00AF50C1" w:rsidP="00AF50C1">
      <w:pPr>
        <w:rPr>
          <w:rFonts w:ascii="Times New Roman" w:hAnsi="Times New Roman" w:cs="Times New Roman"/>
          <w:sz w:val="28"/>
          <w:szCs w:val="28"/>
        </w:rPr>
      </w:pPr>
    </w:p>
    <w:p w:rsidR="00AF50C1" w:rsidRPr="0009313B" w:rsidRDefault="00AF50C1" w:rsidP="00AF50C1">
      <w:pPr>
        <w:rPr>
          <w:szCs w:val="28"/>
        </w:rPr>
      </w:pPr>
    </w:p>
    <w:p w:rsidR="00003C36" w:rsidRPr="00AF50C1" w:rsidRDefault="00003C36" w:rsidP="00AF50C1">
      <w:pPr>
        <w:rPr>
          <w:szCs w:val="18"/>
        </w:rPr>
      </w:pPr>
    </w:p>
    <w:sectPr w:rsidR="00003C36" w:rsidRPr="00AF50C1"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D28" w:rsidRDefault="00096D28" w:rsidP="00B83588">
      <w:pPr>
        <w:spacing w:after="0" w:line="240" w:lineRule="auto"/>
      </w:pPr>
      <w:r>
        <w:separator/>
      </w:r>
    </w:p>
  </w:endnote>
  <w:endnote w:type="continuationSeparator" w:id="1">
    <w:p w:rsidR="00096D28" w:rsidRDefault="00096D28"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096D28"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D28" w:rsidRDefault="00096D28" w:rsidP="00B83588">
      <w:pPr>
        <w:spacing w:after="0" w:line="240" w:lineRule="auto"/>
      </w:pPr>
      <w:r>
        <w:separator/>
      </w:r>
    </w:p>
  </w:footnote>
  <w:footnote w:type="continuationSeparator" w:id="1">
    <w:p w:rsidR="00096D28" w:rsidRDefault="00096D28"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7E72D9"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705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6D28"/>
    <w:rsid w:val="000B6334"/>
    <w:rsid w:val="000E6D36"/>
    <w:rsid w:val="0011465C"/>
    <w:rsid w:val="00122AF3"/>
    <w:rsid w:val="00143C72"/>
    <w:rsid w:val="001558F4"/>
    <w:rsid w:val="00160A34"/>
    <w:rsid w:val="001769E4"/>
    <w:rsid w:val="001816F1"/>
    <w:rsid w:val="00190C89"/>
    <w:rsid w:val="001A5D6C"/>
    <w:rsid w:val="001A7E1E"/>
    <w:rsid w:val="001B19A6"/>
    <w:rsid w:val="001B698F"/>
    <w:rsid w:val="002326C4"/>
    <w:rsid w:val="0024226F"/>
    <w:rsid w:val="00242C50"/>
    <w:rsid w:val="0024772A"/>
    <w:rsid w:val="00252DB9"/>
    <w:rsid w:val="00255651"/>
    <w:rsid w:val="00256924"/>
    <w:rsid w:val="00270C8E"/>
    <w:rsid w:val="002757FA"/>
    <w:rsid w:val="00291F78"/>
    <w:rsid w:val="002E001B"/>
    <w:rsid w:val="002E25A0"/>
    <w:rsid w:val="002E27AA"/>
    <w:rsid w:val="00354121"/>
    <w:rsid w:val="003A533B"/>
    <w:rsid w:val="003E27A4"/>
    <w:rsid w:val="003E622E"/>
    <w:rsid w:val="003F1816"/>
    <w:rsid w:val="004370AA"/>
    <w:rsid w:val="004853B0"/>
    <w:rsid w:val="00486163"/>
    <w:rsid w:val="00496D32"/>
    <w:rsid w:val="00497A47"/>
    <w:rsid w:val="004A7037"/>
    <w:rsid w:val="004B5E56"/>
    <w:rsid w:val="004C4E91"/>
    <w:rsid w:val="004E7DB4"/>
    <w:rsid w:val="005103CD"/>
    <w:rsid w:val="005219C4"/>
    <w:rsid w:val="005355E9"/>
    <w:rsid w:val="005844E8"/>
    <w:rsid w:val="0058763F"/>
    <w:rsid w:val="005A3861"/>
    <w:rsid w:val="005C1C4B"/>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E72D9"/>
    <w:rsid w:val="007F09E7"/>
    <w:rsid w:val="00802ED2"/>
    <w:rsid w:val="008067FB"/>
    <w:rsid w:val="0083197E"/>
    <w:rsid w:val="00832DEE"/>
    <w:rsid w:val="0083722F"/>
    <w:rsid w:val="00850D54"/>
    <w:rsid w:val="00854786"/>
    <w:rsid w:val="008A792F"/>
    <w:rsid w:val="008B44B6"/>
    <w:rsid w:val="008C51B0"/>
    <w:rsid w:val="008D6178"/>
    <w:rsid w:val="008E0BA6"/>
    <w:rsid w:val="008E705F"/>
    <w:rsid w:val="009258DA"/>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C39"/>
    <w:rsid w:val="00AF4C10"/>
    <w:rsid w:val="00AF50C1"/>
    <w:rsid w:val="00B24A02"/>
    <w:rsid w:val="00B37059"/>
    <w:rsid w:val="00B400CF"/>
    <w:rsid w:val="00B40BB8"/>
    <w:rsid w:val="00B45C0D"/>
    <w:rsid w:val="00B83588"/>
    <w:rsid w:val="00BB4F24"/>
    <w:rsid w:val="00BC321F"/>
    <w:rsid w:val="00BE4E91"/>
    <w:rsid w:val="00C07719"/>
    <w:rsid w:val="00C40928"/>
    <w:rsid w:val="00C85C30"/>
    <w:rsid w:val="00C85EB1"/>
    <w:rsid w:val="00C90B02"/>
    <w:rsid w:val="00C953D2"/>
    <w:rsid w:val="00CA7768"/>
    <w:rsid w:val="00D039EA"/>
    <w:rsid w:val="00D06A08"/>
    <w:rsid w:val="00D364D6"/>
    <w:rsid w:val="00D54A88"/>
    <w:rsid w:val="00D725D6"/>
    <w:rsid w:val="00D84F28"/>
    <w:rsid w:val="00DA365E"/>
    <w:rsid w:val="00DB399D"/>
    <w:rsid w:val="00DC4947"/>
    <w:rsid w:val="00DF5EC1"/>
    <w:rsid w:val="00E01A8B"/>
    <w:rsid w:val="00E24308"/>
    <w:rsid w:val="00E27C93"/>
    <w:rsid w:val="00E35682"/>
    <w:rsid w:val="00EA01FE"/>
    <w:rsid w:val="00EA04F5"/>
    <w:rsid w:val="00EC047A"/>
    <w:rsid w:val="00EC6B09"/>
    <w:rsid w:val="00EE1561"/>
    <w:rsid w:val="00F257C8"/>
    <w:rsid w:val="00F26F36"/>
    <w:rsid w:val="00F322D5"/>
    <w:rsid w:val="00F36974"/>
    <w:rsid w:val="00F41597"/>
    <w:rsid w:val="00F570C5"/>
    <w:rsid w:val="00F57433"/>
    <w:rsid w:val="00F65517"/>
    <w:rsid w:val="00F669AC"/>
    <w:rsid w:val="00F66AA0"/>
    <w:rsid w:val="00FB6F9D"/>
    <w:rsid w:val="00FE2DD8"/>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AF50C1"/>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AF50C1"/>
    <w:rPr>
      <w:rFonts w:ascii="Calibri" w:eastAsia="Times New Roman" w:hAnsi="Calibri" w:cs="Times New Roman"/>
      <w:szCs w:val="20"/>
      <w:lang w:eastAsia="en-US"/>
    </w:rPr>
  </w:style>
  <w:style w:type="character" w:customStyle="1" w:styleId="ac">
    <w:name w:val="Абзац списка Знак"/>
    <w:link w:val="ab"/>
    <w:uiPriority w:val="34"/>
    <w:rsid w:val="00AF50C1"/>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5</Pages>
  <Words>1534</Words>
  <Characters>8750</Characters>
  <Application>Microsoft Office Word</Application>
  <DocSecurity>0</DocSecurity>
  <Lines>72</Lines>
  <Paragraphs>20</Paragraphs>
  <ScaleCrop>false</ScaleCrop>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17</cp:revision>
  <cp:lastPrinted>2015-05-14T05:58:00Z</cp:lastPrinted>
  <dcterms:created xsi:type="dcterms:W3CDTF">2012-09-24T10:12:00Z</dcterms:created>
  <dcterms:modified xsi:type="dcterms:W3CDTF">2015-10-08T07:45:00Z</dcterms:modified>
</cp:coreProperties>
</file>