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957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BD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цены услуги в Оздоровительном комплексе на летний период 2015г. </w:t>
      </w: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957"/>
        <w:gridCol w:w="2957"/>
        <w:gridCol w:w="2957"/>
        <w:gridCol w:w="2957"/>
        <w:gridCol w:w="2958"/>
      </w:tblGrid>
      <w:tr w:rsidR="00AD5BDA" w:rsidTr="00AD5BDA"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Смена </w:t>
            </w:r>
          </w:p>
        </w:tc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смена </w:t>
            </w:r>
          </w:p>
        </w:tc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смена </w:t>
            </w:r>
          </w:p>
        </w:tc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смена </w:t>
            </w:r>
          </w:p>
        </w:tc>
        <w:tc>
          <w:tcPr>
            <w:tcW w:w="2958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AD5BDA" w:rsidTr="00AD5BDA"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 «Лесная поляна» </w:t>
            </w: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BDA" w:rsidTr="00AD5BDA"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 им. А.П.Гайдара </w:t>
            </w: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BDA" w:rsidTr="00AD5BDA"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/о «Родничок» </w:t>
            </w: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5BDA" w:rsidTr="00AD5BDA">
        <w:tc>
          <w:tcPr>
            <w:tcW w:w="2957" w:type="dxa"/>
          </w:tcPr>
          <w:p w:rsidR="00AD5BDA" w:rsidRDefault="00AD5BDA" w:rsidP="00AD5B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AD5BDA" w:rsidRDefault="00AD5BDA" w:rsidP="00AD5B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D5BDA" w:rsidRDefault="00AD5BDA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Исполнитель:                                                                                                                                                           Заказчик: </w:t>
      </w: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BD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7E554C" w:rsidP="007E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цены услуги в ДОЛ «Лесная поляна» на 1 смену с 07.06.2015г. по 27.06.2015г.</w:t>
      </w:r>
    </w:p>
    <w:p w:rsidR="007E554C" w:rsidRDefault="007E554C" w:rsidP="007E55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0F6340" w:rsidRPr="007E554C" w:rsidTr="000F6340">
        <w:tc>
          <w:tcPr>
            <w:tcW w:w="180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0F6340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0F6340" w:rsidRPr="007E554C" w:rsidTr="000F6340">
        <w:tc>
          <w:tcPr>
            <w:tcW w:w="1809" w:type="dxa"/>
          </w:tcPr>
          <w:p w:rsidR="000F6340" w:rsidRPr="007E554C" w:rsidRDefault="000F6340" w:rsidP="007E5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педиатр </w:t>
            </w:r>
          </w:p>
        </w:tc>
        <w:tc>
          <w:tcPr>
            <w:tcW w:w="1147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6340" w:rsidRPr="007E554C" w:rsidTr="000F6340">
        <w:tc>
          <w:tcPr>
            <w:tcW w:w="1809" w:type="dxa"/>
          </w:tcPr>
          <w:p w:rsidR="000F6340" w:rsidRPr="007E554C" w:rsidRDefault="000F6340" w:rsidP="007E5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Медсестра </w:t>
            </w:r>
          </w:p>
        </w:tc>
        <w:tc>
          <w:tcPr>
            <w:tcW w:w="1147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6340" w:rsidRPr="007E554C" w:rsidTr="000F6340">
        <w:tc>
          <w:tcPr>
            <w:tcW w:w="1809" w:type="dxa"/>
          </w:tcPr>
          <w:p w:rsidR="000F6340" w:rsidRPr="007E554C" w:rsidRDefault="000F6340" w:rsidP="007E5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F6340" w:rsidRPr="007E554C" w:rsidTr="000F6340">
        <w:tc>
          <w:tcPr>
            <w:tcW w:w="1809" w:type="dxa"/>
          </w:tcPr>
          <w:p w:rsidR="000F6340" w:rsidRPr="007E554C" w:rsidRDefault="000F6340" w:rsidP="007E55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147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F6340" w:rsidRPr="007E554C" w:rsidRDefault="000F6340" w:rsidP="007E5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E554C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/платы 3 дня проведения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Баланс рабочего времени в июне:                                 </w:t>
      </w:r>
    </w:p>
    <w:p w:rsidR="000F6340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0F6340" w:rsidTr="000F6340">
        <w:tc>
          <w:tcPr>
            <w:tcW w:w="3227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0F6340" w:rsidTr="00F01462">
        <w:tc>
          <w:tcPr>
            <w:tcW w:w="7338" w:type="dxa"/>
            <w:gridSpan w:val="3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6340" w:rsidTr="000F6340">
        <w:tc>
          <w:tcPr>
            <w:tcW w:w="3227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Фельдшер </w:t>
            </w:r>
          </w:p>
        </w:tc>
        <w:tc>
          <w:tcPr>
            <w:tcW w:w="1843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F6340" w:rsidRDefault="000F6340" w:rsidP="000F63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554C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Праздничный день</w:t>
      </w:r>
    </w:p>
    <w:p w:rsidR="000F6340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0F6340" w:rsidRDefault="00AB6E3C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0F6340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0F6340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</w:t>
      </w:r>
      <w:r w:rsidR="00AB6E3C">
        <w:rPr>
          <w:rFonts w:ascii="Times New Roman" w:hAnsi="Times New Roman" w:cs="Times New Roman"/>
          <w:sz w:val="24"/>
          <w:szCs w:val="24"/>
        </w:rPr>
        <w:t>расходы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E3C" w:rsidRDefault="000F6340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0F6340" w:rsidRDefault="00AB6E3C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</w:t>
      </w:r>
      <w:r w:rsidR="000F63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6E3C" w:rsidRDefault="00AB6E3C" w:rsidP="000F6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1 смену </w:t>
      </w:r>
    </w:p>
    <w:p w:rsidR="007E554C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54C" w:rsidRPr="00AD5BDA" w:rsidRDefault="007E554C" w:rsidP="007E55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6E3C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Исполнитель:                                                                                                                                                           Заказчик: </w:t>
      </w:r>
    </w:p>
    <w:p w:rsidR="007E554C" w:rsidRDefault="007E554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BD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цены услуги в ДОЛ «Лесная поляна» на 2 смену с 05.07.2015г. по 25.07.2015г.</w:t>
      </w: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AB6E3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педиатр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Медсестра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6E3C" w:rsidRDefault="005E2B33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/платы 2</w:t>
      </w:r>
      <w:r w:rsidR="00AB6E3C">
        <w:rPr>
          <w:rFonts w:ascii="Times New Roman" w:hAnsi="Times New Roman" w:cs="Times New Roman"/>
          <w:sz w:val="24"/>
          <w:szCs w:val="24"/>
        </w:rPr>
        <w:t xml:space="preserve"> дня проведения </w:t>
      </w:r>
      <w:proofErr w:type="gramStart"/>
      <w:r w:rsidR="00AB6E3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AB6E3C"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Баланс рабочего времени в июле:                               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AB6E3C" w:rsidTr="00F01462">
        <w:tc>
          <w:tcPr>
            <w:tcW w:w="7338" w:type="dxa"/>
            <w:gridSpan w:val="3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Фельдшер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расходы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2 смену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Исполнитель:                                                                                                                                                           Заказчик: </w:t>
      </w: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C4D" w:rsidRDefault="00AB6E3C" w:rsidP="00AB6E3C">
      <w:pPr>
        <w:spacing w:after="0" w:line="240" w:lineRule="auto"/>
        <w:rPr>
          <w:sz w:val="24"/>
          <w:szCs w:val="24"/>
        </w:rPr>
      </w:pPr>
      <w:r w:rsidRPr="00AD5BD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AB6E3C" w:rsidRDefault="00B31C4D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AB6E3C"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цены услуги в ДОЛ «Лесная поляна» на 3 смену с 02.08.2015г. по 22.08.2015г.</w:t>
      </w: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AB6E3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педиатр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Медсестра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6E3C" w:rsidRDefault="005E2B33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/платы 2</w:t>
      </w:r>
      <w:r w:rsidR="00AB6E3C">
        <w:rPr>
          <w:rFonts w:ascii="Times New Roman" w:hAnsi="Times New Roman" w:cs="Times New Roman"/>
          <w:sz w:val="24"/>
          <w:szCs w:val="24"/>
        </w:rPr>
        <w:t xml:space="preserve"> дня проведения </w:t>
      </w:r>
      <w:proofErr w:type="gramStart"/>
      <w:r w:rsidR="00AB6E3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AB6E3C"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Баланс рабочего времени в августе:                               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AB6E3C" w:rsidTr="00F01462">
        <w:tc>
          <w:tcPr>
            <w:tcW w:w="7338" w:type="dxa"/>
            <w:gridSpan w:val="3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Фельдшер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расходы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3 смену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Исполнитель:                                                                                                                                                           Заказчик: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D5BD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цены услуги в ДОЛ </w:t>
      </w:r>
      <w:r w:rsidR="005E2B33">
        <w:rPr>
          <w:rFonts w:ascii="Times New Roman" w:hAnsi="Times New Roman" w:cs="Times New Roman"/>
          <w:sz w:val="24"/>
          <w:szCs w:val="24"/>
        </w:rPr>
        <w:t xml:space="preserve">им. А.П. Гайдара </w:t>
      </w:r>
      <w:r>
        <w:rPr>
          <w:rFonts w:ascii="Times New Roman" w:hAnsi="Times New Roman" w:cs="Times New Roman"/>
          <w:sz w:val="24"/>
          <w:szCs w:val="24"/>
        </w:rPr>
        <w:t xml:space="preserve"> на 2 смену с 05.07.2015г. по 25.07.2015г.</w:t>
      </w:r>
    </w:p>
    <w:p w:rsidR="00AB6E3C" w:rsidRDefault="00AB6E3C" w:rsidP="00AB6E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AB6E3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педиатр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Медсестра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6E3C" w:rsidRPr="007E554C" w:rsidTr="00F01462">
        <w:tc>
          <w:tcPr>
            <w:tcW w:w="1809" w:type="dxa"/>
          </w:tcPr>
          <w:p w:rsidR="00AB6E3C" w:rsidRPr="007E554C" w:rsidRDefault="00AB6E3C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147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B6E3C" w:rsidRPr="007E554C" w:rsidRDefault="00AB6E3C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B6E3C" w:rsidRDefault="005E2B33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/платы 2</w:t>
      </w:r>
      <w:r w:rsidR="00AB6E3C">
        <w:rPr>
          <w:rFonts w:ascii="Times New Roman" w:hAnsi="Times New Roman" w:cs="Times New Roman"/>
          <w:sz w:val="24"/>
          <w:szCs w:val="24"/>
        </w:rPr>
        <w:t xml:space="preserve"> дня проведения </w:t>
      </w:r>
      <w:proofErr w:type="gramStart"/>
      <w:r w:rsidR="00AB6E3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AB6E3C"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Баланс рабочего времени в июле:                               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AB6E3C" w:rsidTr="00F01462">
        <w:tc>
          <w:tcPr>
            <w:tcW w:w="7338" w:type="dxa"/>
            <w:gridSpan w:val="3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E3C" w:rsidTr="00F01462">
        <w:tc>
          <w:tcPr>
            <w:tcW w:w="3227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Фельдшер </w:t>
            </w:r>
          </w:p>
        </w:tc>
        <w:tc>
          <w:tcPr>
            <w:tcW w:w="1843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B6E3C" w:rsidRDefault="00AB6E3C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расходы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2 смену </w:t>
      </w:r>
    </w:p>
    <w:p w:rsidR="00AB6E3C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Исполнитель:                                                                                                                                                           Заказчик: </w:t>
      </w:r>
    </w:p>
    <w:p w:rsidR="00AB6E3C" w:rsidRPr="00AD5BDA" w:rsidRDefault="00AB6E3C" w:rsidP="00AB6E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1C4D" w:rsidRDefault="005E2B33" w:rsidP="005E2B33">
      <w:pPr>
        <w:spacing w:after="0" w:line="240" w:lineRule="auto"/>
        <w:rPr>
          <w:sz w:val="24"/>
          <w:szCs w:val="24"/>
        </w:rPr>
      </w:pPr>
      <w:r w:rsidRPr="00AD5BDA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5E2B33" w:rsidRDefault="00B31C4D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="005E2B33"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B33" w:rsidRDefault="005E2B33" w:rsidP="005E2B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цены услуги в ДОЛ им. А.П. Гайдара на 3 смену с 02.08.2015г. по 22.08.2015г.</w:t>
      </w:r>
    </w:p>
    <w:p w:rsidR="005E2B33" w:rsidRDefault="005E2B33" w:rsidP="005E2B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5E2B33" w:rsidRPr="007E554C" w:rsidTr="00F01462">
        <w:tc>
          <w:tcPr>
            <w:tcW w:w="180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5E2B33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5E2B33" w:rsidRPr="007E554C" w:rsidTr="00F01462">
        <w:tc>
          <w:tcPr>
            <w:tcW w:w="1809" w:type="dxa"/>
          </w:tcPr>
          <w:p w:rsidR="005E2B33" w:rsidRPr="007E554C" w:rsidRDefault="005E2B33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– педиатр </w:t>
            </w:r>
          </w:p>
        </w:tc>
        <w:tc>
          <w:tcPr>
            <w:tcW w:w="1147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2B33" w:rsidRPr="007E554C" w:rsidTr="00F01462">
        <w:tc>
          <w:tcPr>
            <w:tcW w:w="1809" w:type="dxa"/>
          </w:tcPr>
          <w:p w:rsidR="005E2B33" w:rsidRPr="007E554C" w:rsidRDefault="005E2B33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Медсестра </w:t>
            </w:r>
          </w:p>
        </w:tc>
        <w:tc>
          <w:tcPr>
            <w:tcW w:w="1147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2B33" w:rsidRPr="007E554C" w:rsidTr="00F01462">
        <w:tc>
          <w:tcPr>
            <w:tcW w:w="1809" w:type="dxa"/>
          </w:tcPr>
          <w:p w:rsidR="005E2B33" w:rsidRPr="007E554C" w:rsidRDefault="005E2B33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2B33" w:rsidRPr="007E554C" w:rsidTr="00F01462">
        <w:tc>
          <w:tcPr>
            <w:tcW w:w="1809" w:type="dxa"/>
          </w:tcPr>
          <w:p w:rsidR="005E2B33" w:rsidRPr="007E554C" w:rsidRDefault="005E2B33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</w:t>
            </w:r>
          </w:p>
        </w:tc>
        <w:tc>
          <w:tcPr>
            <w:tcW w:w="1147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5E2B33" w:rsidRPr="007E554C" w:rsidRDefault="005E2B33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/платы 2 дня проведения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Баланс рабочего времени в августе:                                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5E2B33" w:rsidTr="00F01462">
        <w:tc>
          <w:tcPr>
            <w:tcW w:w="3227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5E2B33" w:rsidTr="00F01462">
        <w:tc>
          <w:tcPr>
            <w:tcW w:w="7338" w:type="dxa"/>
            <w:gridSpan w:val="3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E2B33" w:rsidTr="00F01462">
        <w:tc>
          <w:tcPr>
            <w:tcW w:w="3227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Фельдшер </w:t>
            </w:r>
          </w:p>
        </w:tc>
        <w:tc>
          <w:tcPr>
            <w:tcW w:w="1843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5E2B33" w:rsidRDefault="005E2B33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расходы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3 смену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B33" w:rsidRPr="00AD5BDA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Исполнитель:                                                                                                                                                           Заказчик: </w:t>
      </w:r>
    </w:p>
    <w:p w:rsidR="005E2B33" w:rsidRDefault="005E2B33" w:rsidP="005E2B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6E3C" w:rsidRDefault="00AB6E3C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1462" w:rsidRDefault="004C4E62" w:rsidP="004C4E62">
      <w:pPr>
        <w:spacing w:after="0" w:line="240" w:lineRule="auto"/>
        <w:rPr>
          <w:sz w:val="24"/>
          <w:szCs w:val="24"/>
        </w:rPr>
      </w:pPr>
      <w:r w:rsidRPr="00AD5BDA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</w:t>
      </w:r>
      <w:r w:rsidR="00B31C4D">
        <w:rPr>
          <w:sz w:val="24"/>
          <w:szCs w:val="24"/>
        </w:rPr>
        <w:t xml:space="preserve">                               </w:t>
      </w:r>
    </w:p>
    <w:p w:rsidR="004C4E62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4C4E62" w:rsidRPr="00AD5BDA">
        <w:rPr>
          <w:sz w:val="24"/>
          <w:szCs w:val="24"/>
        </w:rPr>
        <w:t xml:space="preserve">         </w:t>
      </w:r>
      <w:r w:rsidR="004C4E62" w:rsidRPr="00AD5BDA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к Договору № ______________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от «____»____________2015г.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E62" w:rsidRDefault="004C4E62" w:rsidP="004C4E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 цены услуг на базе отдыха Родничок за 1 смену выходного дня (пятница с 18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оскресенье до 16 час.)                                             </w:t>
      </w:r>
      <w:r w:rsidR="00B31C4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C4E62" w:rsidRDefault="004C4E62" w:rsidP="004C4E6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1809"/>
        <w:gridCol w:w="1147"/>
        <w:gridCol w:w="1121"/>
        <w:gridCol w:w="1418"/>
        <w:gridCol w:w="1559"/>
        <w:gridCol w:w="1418"/>
        <w:gridCol w:w="1134"/>
        <w:gridCol w:w="1275"/>
        <w:gridCol w:w="1276"/>
        <w:gridCol w:w="1276"/>
        <w:gridCol w:w="1276"/>
      </w:tblGrid>
      <w:tr w:rsidR="004C4E62" w:rsidRPr="007E554C" w:rsidTr="00F01462">
        <w:tc>
          <w:tcPr>
            <w:tcW w:w="1809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54C">
              <w:rPr>
                <w:rFonts w:ascii="Times New Roman" w:hAnsi="Times New Roman" w:cs="Times New Roman"/>
                <w:sz w:val="20"/>
                <w:szCs w:val="20"/>
              </w:rPr>
              <w:t xml:space="preserve">Занимаемая должность </w:t>
            </w:r>
          </w:p>
        </w:tc>
        <w:tc>
          <w:tcPr>
            <w:tcW w:w="1147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Оклад </w:t>
            </w:r>
          </w:p>
        </w:tc>
        <w:tc>
          <w:tcPr>
            <w:tcW w:w="1121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работы </w:t>
            </w: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Повышение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коэф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за категорию </w:t>
            </w:r>
          </w:p>
        </w:tc>
        <w:tc>
          <w:tcPr>
            <w:tcW w:w="1559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за продолжит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епрерывной работы 30%</w:t>
            </w: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Надбавка стимулирующего характера 60%</w:t>
            </w:r>
          </w:p>
        </w:tc>
        <w:tc>
          <w:tcPr>
            <w:tcW w:w="1134" w:type="dxa"/>
          </w:tcPr>
          <w:p w:rsidR="004C4E62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Премия </w:t>
            </w:r>
          </w:p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1275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месяц </w:t>
            </w: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Ф.З.П. за 1  час  работы </w:t>
            </w: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Планируемое в смену раб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ремя, часы </w:t>
            </w: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Всего Ф.З.П. за смену </w:t>
            </w:r>
          </w:p>
        </w:tc>
      </w:tr>
      <w:tr w:rsidR="004C4E62" w:rsidRPr="007E554C" w:rsidTr="00F01462">
        <w:tc>
          <w:tcPr>
            <w:tcW w:w="1809" w:type="dxa"/>
          </w:tcPr>
          <w:p w:rsidR="004C4E62" w:rsidRPr="007E554C" w:rsidRDefault="004C4E62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Врач           </w:t>
            </w:r>
            <w:r w:rsidR="00F0146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ИЛИ </w:t>
            </w:r>
          </w:p>
        </w:tc>
        <w:tc>
          <w:tcPr>
            <w:tcW w:w="1147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C4E62" w:rsidRPr="007E554C" w:rsidTr="00F01462">
        <w:tc>
          <w:tcPr>
            <w:tcW w:w="1809" w:type="dxa"/>
          </w:tcPr>
          <w:p w:rsidR="004C4E62" w:rsidRPr="007E554C" w:rsidRDefault="004C4E62" w:rsidP="00F014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Фельдшер </w:t>
            </w:r>
          </w:p>
        </w:tc>
        <w:tc>
          <w:tcPr>
            <w:tcW w:w="1147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1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C4E62" w:rsidRPr="007E554C" w:rsidRDefault="004C4E62" w:rsidP="00F014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Расчет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/платы 3 дня проведения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/о                                                                                                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ночных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3227"/>
        <w:gridCol w:w="1843"/>
        <w:gridCol w:w="2268"/>
        <w:gridCol w:w="2268"/>
        <w:gridCol w:w="2268"/>
      </w:tblGrid>
      <w:tr w:rsidR="004C4E62" w:rsidTr="00F01462">
        <w:tc>
          <w:tcPr>
            <w:tcW w:w="3227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должностей </w:t>
            </w:r>
          </w:p>
        </w:tc>
        <w:tc>
          <w:tcPr>
            <w:tcW w:w="1843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Оклад </w:t>
            </w: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1 часа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ночных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в смену кол-во ночных часов </w:t>
            </w: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Ф.З.П. за смену </w:t>
            </w:r>
          </w:p>
        </w:tc>
      </w:tr>
      <w:tr w:rsidR="004C4E62" w:rsidTr="00F01462">
        <w:tc>
          <w:tcPr>
            <w:tcW w:w="7338" w:type="dxa"/>
            <w:gridSpan w:val="3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ночное время (с 22 до 6 ч. утра)</w:t>
            </w: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4E62" w:rsidTr="00F01462">
        <w:tc>
          <w:tcPr>
            <w:tcW w:w="3227" w:type="dxa"/>
          </w:tcPr>
          <w:p w:rsidR="004C4E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Врач                                  ИЛИ</w:t>
            </w:r>
          </w:p>
        </w:tc>
        <w:tc>
          <w:tcPr>
            <w:tcW w:w="1843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C4E62" w:rsidRDefault="004C4E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1462" w:rsidTr="00F01462">
        <w:tc>
          <w:tcPr>
            <w:tcW w:w="3227" w:type="dxa"/>
          </w:tcPr>
          <w:p w:rsidR="00F014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843" w:type="dxa"/>
          </w:tcPr>
          <w:p w:rsidR="00F014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14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14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01462" w:rsidRDefault="00F01462" w:rsidP="00F014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1462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зарплата медперсонала за 1 смену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отпускных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ФЗП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ФЗП с начислениями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Накладные расходы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себестоимость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Прибыль  </w:t>
      </w:r>
    </w:p>
    <w:p w:rsidR="00F014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цена за  </w:t>
      </w:r>
      <w:r w:rsidR="00F01462">
        <w:rPr>
          <w:rFonts w:ascii="Times New Roman" w:hAnsi="Times New Roman" w:cs="Times New Roman"/>
          <w:sz w:val="24"/>
          <w:szCs w:val="24"/>
        </w:rPr>
        <w:t xml:space="preserve">1 смену выходного дня </w:t>
      </w:r>
    </w:p>
    <w:p w:rsidR="00F01462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цена за все смены выходного дня  </w:t>
      </w:r>
    </w:p>
    <w:p w:rsidR="004C4E62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07.06.2015г. по 14.09.2015г.</w:t>
      </w:r>
    </w:p>
    <w:p w:rsidR="00F01462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(15 смен выходного дня) </w:t>
      </w:r>
    </w:p>
    <w:p w:rsidR="00B31C4D" w:rsidRDefault="00F014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C4E62" w:rsidRPr="00AD5BDA" w:rsidRDefault="00B31C4D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C4E62">
        <w:rPr>
          <w:rFonts w:ascii="Times New Roman" w:hAnsi="Times New Roman" w:cs="Times New Roman"/>
          <w:sz w:val="24"/>
          <w:szCs w:val="24"/>
        </w:rPr>
        <w:t xml:space="preserve">  Исполнитель:                                                                                                                                                           Заказчик: </w:t>
      </w:r>
    </w:p>
    <w:p w:rsidR="004C4E62" w:rsidRDefault="004C4E62" w:rsidP="004C4E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C4E62" w:rsidRPr="00AD5BDA" w:rsidRDefault="004C4E62" w:rsidP="00AD5B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C4E62" w:rsidRPr="00AD5BDA" w:rsidSect="00F01462">
      <w:pgSz w:w="16838" w:h="11906" w:orient="landscape"/>
      <w:pgMar w:top="709" w:right="1134" w:bottom="15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5BDA"/>
    <w:rsid w:val="00004A3D"/>
    <w:rsid w:val="000053B4"/>
    <w:rsid w:val="00006701"/>
    <w:rsid w:val="000202D7"/>
    <w:rsid w:val="000213E5"/>
    <w:rsid w:val="00031328"/>
    <w:rsid w:val="000333FF"/>
    <w:rsid w:val="00033CCA"/>
    <w:rsid w:val="000357BE"/>
    <w:rsid w:val="00035B33"/>
    <w:rsid w:val="00042B37"/>
    <w:rsid w:val="00054A26"/>
    <w:rsid w:val="00061C64"/>
    <w:rsid w:val="00066D77"/>
    <w:rsid w:val="000671D9"/>
    <w:rsid w:val="00067D47"/>
    <w:rsid w:val="0008266C"/>
    <w:rsid w:val="000826A1"/>
    <w:rsid w:val="000A7A79"/>
    <w:rsid w:val="000B2F88"/>
    <w:rsid w:val="000B475C"/>
    <w:rsid w:val="000C60B3"/>
    <w:rsid w:val="000C74B6"/>
    <w:rsid w:val="000D76AB"/>
    <w:rsid w:val="000E366C"/>
    <w:rsid w:val="000E7B71"/>
    <w:rsid w:val="000F6340"/>
    <w:rsid w:val="0010565E"/>
    <w:rsid w:val="0011717B"/>
    <w:rsid w:val="001177BF"/>
    <w:rsid w:val="00123D1F"/>
    <w:rsid w:val="0013329F"/>
    <w:rsid w:val="00135150"/>
    <w:rsid w:val="001357D9"/>
    <w:rsid w:val="001573AD"/>
    <w:rsid w:val="00157D6B"/>
    <w:rsid w:val="001630C9"/>
    <w:rsid w:val="0016554D"/>
    <w:rsid w:val="00167AC6"/>
    <w:rsid w:val="00176C53"/>
    <w:rsid w:val="00181242"/>
    <w:rsid w:val="00185C46"/>
    <w:rsid w:val="0019314E"/>
    <w:rsid w:val="0019473E"/>
    <w:rsid w:val="00195A02"/>
    <w:rsid w:val="001A55D9"/>
    <w:rsid w:val="001B0BEB"/>
    <w:rsid w:val="001B58AF"/>
    <w:rsid w:val="001D543B"/>
    <w:rsid w:val="001D6D69"/>
    <w:rsid w:val="001E23BC"/>
    <w:rsid w:val="002113A1"/>
    <w:rsid w:val="00211918"/>
    <w:rsid w:val="002141CB"/>
    <w:rsid w:val="00214DB4"/>
    <w:rsid w:val="00221D29"/>
    <w:rsid w:val="0022299B"/>
    <w:rsid w:val="002236D0"/>
    <w:rsid w:val="0023574C"/>
    <w:rsid w:val="0024216C"/>
    <w:rsid w:val="0024751A"/>
    <w:rsid w:val="002554AD"/>
    <w:rsid w:val="002654BA"/>
    <w:rsid w:val="002660B8"/>
    <w:rsid w:val="00270303"/>
    <w:rsid w:val="002711F3"/>
    <w:rsid w:val="00282EBF"/>
    <w:rsid w:val="00284508"/>
    <w:rsid w:val="0029318B"/>
    <w:rsid w:val="00297824"/>
    <w:rsid w:val="002A15D1"/>
    <w:rsid w:val="002B71B3"/>
    <w:rsid w:val="002B797F"/>
    <w:rsid w:val="002C2346"/>
    <w:rsid w:val="002C5337"/>
    <w:rsid w:val="002C5755"/>
    <w:rsid w:val="002D586A"/>
    <w:rsid w:val="002E6045"/>
    <w:rsid w:val="002E61D7"/>
    <w:rsid w:val="002E7CFD"/>
    <w:rsid w:val="00313561"/>
    <w:rsid w:val="00313CB1"/>
    <w:rsid w:val="00321AA1"/>
    <w:rsid w:val="00321EAD"/>
    <w:rsid w:val="00327526"/>
    <w:rsid w:val="00332F09"/>
    <w:rsid w:val="003404CF"/>
    <w:rsid w:val="00340E6B"/>
    <w:rsid w:val="00347B7B"/>
    <w:rsid w:val="00355163"/>
    <w:rsid w:val="00360FF5"/>
    <w:rsid w:val="0036353D"/>
    <w:rsid w:val="003777E0"/>
    <w:rsid w:val="00380196"/>
    <w:rsid w:val="003946FA"/>
    <w:rsid w:val="003A2CDE"/>
    <w:rsid w:val="003A3FD5"/>
    <w:rsid w:val="003A3FED"/>
    <w:rsid w:val="003A555C"/>
    <w:rsid w:val="003B1353"/>
    <w:rsid w:val="003B1FB7"/>
    <w:rsid w:val="003C46D5"/>
    <w:rsid w:val="003D4A0A"/>
    <w:rsid w:val="003D5B3D"/>
    <w:rsid w:val="003D75FA"/>
    <w:rsid w:val="003E12DD"/>
    <w:rsid w:val="003E237E"/>
    <w:rsid w:val="00405AA8"/>
    <w:rsid w:val="0040653B"/>
    <w:rsid w:val="00413CD1"/>
    <w:rsid w:val="0042398B"/>
    <w:rsid w:val="00430F74"/>
    <w:rsid w:val="00436ED4"/>
    <w:rsid w:val="00440567"/>
    <w:rsid w:val="00445317"/>
    <w:rsid w:val="00447D07"/>
    <w:rsid w:val="00462165"/>
    <w:rsid w:val="004627F5"/>
    <w:rsid w:val="00463CC7"/>
    <w:rsid w:val="00472E69"/>
    <w:rsid w:val="0047494A"/>
    <w:rsid w:val="00481C9B"/>
    <w:rsid w:val="00486C65"/>
    <w:rsid w:val="004912EC"/>
    <w:rsid w:val="00497766"/>
    <w:rsid w:val="004A3CDF"/>
    <w:rsid w:val="004C4E62"/>
    <w:rsid w:val="004C672C"/>
    <w:rsid w:val="004E231E"/>
    <w:rsid w:val="004F0679"/>
    <w:rsid w:val="00500AD6"/>
    <w:rsid w:val="0050354C"/>
    <w:rsid w:val="00507C42"/>
    <w:rsid w:val="00511C5C"/>
    <w:rsid w:val="005318B4"/>
    <w:rsid w:val="00532F6D"/>
    <w:rsid w:val="00540519"/>
    <w:rsid w:val="00541A0D"/>
    <w:rsid w:val="0054224A"/>
    <w:rsid w:val="00546E17"/>
    <w:rsid w:val="00550EAF"/>
    <w:rsid w:val="00556B26"/>
    <w:rsid w:val="00561CE0"/>
    <w:rsid w:val="00567CE7"/>
    <w:rsid w:val="005712AB"/>
    <w:rsid w:val="00571F26"/>
    <w:rsid w:val="005776DF"/>
    <w:rsid w:val="005837D4"/>
    <w:rsid w:val="005864D4"/>
    <w:rsid w:val="005867EB"/>
    <w:rsid w:val="00586B33"/>
    <w:rsid w:val="005A5F6D"/>
    <w:rsid w:val="005B65A4"/>
    <w:rsid w:val="005C0662"/>
    <w:rsid w:val="005C23E1"/>
    <w:rsid w:val="005C5A0D"/>
    <w:rsid w:val="005D27A3"/>
    <w:rsid w:val="005D59F5"/>
    <w:rsid w:val="005E2B33"/>
    <w:rsid w:val="005F231F"/>
    <w:rsid w:val="0060180C"/>
    <w:rsid w:val="006057A3"/>
    <w:rsid w:val="00625569"/>
    <w:rsid w:val="00633E60"/>
    <w:rsid w:val="00634A94"/>
    <w:rsid w:val="00651E19"/>
    <w:rsid w:val="00655658"/>
    <w:rsid w:val="006633E2"/>
    <w:rsid w:val="00671E37"/>
    <w:rsid w:val="00672EA6"/>
    <w:rsid w:val="00673915"/>
    <w:rsid w:val="006773BB"/>
    <w:rsid w:val="006814A0"/>
    <w:rsid w:val="00681798"/>
    <w:rsid w:val="00681F0E"/>
    <w:rsid w:val="006A172B"/>
    <w:rsid w:val="006A4EDC"/>
    <w:rsid w:val="006A5086"/>
    <w:rsid w:val="006B1C50"/>
    <w:rsid w:val="006B2AC9"/>
    <w:rsid w:val="006C2472"/>
    <w:rsid w:val="006D7ADE"/>
    <w:rsid w:val="006F28E8"/>
    <w:rsid w:val="006F447C"/>
    <w:rsid w:val="006F6E61"/>
    <w:rsid w:val="0070675A"/>
    <w:rsid w:val="007100C6"/>
    <w:rsid w:val="00725061"/>
    <w:rsid w:val="00725DF7"/>
    <w:rsid w:val="00733868"/>
    <w:rsid w:val="00733B6A"/>
    <w:rsid w:val="007345B0"/>
    <w:rsid w:val="00750621"/>
    <w:rsid w:val="0075377F"/>
    <w:rsid w:val="007607F5"/>
    <w:rsid w:val="007611F7"/>
    <w:rsid w:val="00765101"/>
    <w:rsid w:val="00771CE5"/>
    <w:rsid w:val="00775358"/>
    <w:rsid w:val="00781852"/>
    <w:rsid w:val="007845B9"/>
    <w:rsid w:val="00786F55"/>
    <w:rsid w:val="00792C4C"/>
    <w:rsid w:val="007A2016"/>
    <w:rsid w:val="007A381E"/>
    <w:rsid w:val="007B158A"/>
    <w:rsid w:val="007B5E0F"/>
    <w:rsid w:val="007C6925"/>
    <w:rsid w:val="007D0FDA"/>
    <w:rsid w:val="007D49CB"/>
    <w:rsid w:val="007E3449"/>
    <w:rsid w:val="007E554C"/>
    <w:rsid w:val="007E6F02"/>
    <w:rsid w:val="007F0D92"/>
    <w:rsid w:val="007F407A"/>
    <w:rsid w:val="0081022C"/>
    <w:rsid w:val="00815536"/>
    <w:rsid w:val="008302FA"/>
    <w:rsid w:val="00830876"/>
    <w:rsid w:val="0083308D"/>
    <w:rsid w:val="00833DA1"/>
    <w:rsid w:val="00843456"/>
    <w:rsid w:val="00860E1D"/>
    <w:rsid w:val="008643D4"/>
    <w:rsid w:val="00865450"/>
    <w:rsid w:val="00867D7B"/>
    <w:rsid w:val="00883412"/>
    <w:rsid w:val="00884957"/>
    <w:rsid w:val="008869B1"/>
    <w:rsid w:val="00891073"/>
    <w:rsid w:val="008913C4"/>
    <w:rsid w:val="008935D2"/>
    <w:rsid w:val="008C3360"/>
    <w:rsid w:val="008C5A70"/>
    <w:rsid w:val="008D00F8"/>
    <w:rsid w:val="008D21BC"/>
    <w:rsid w:val="008D3AF5"/>
    <w:rsid w:val="008D52B8"/>
    <w:rsid w:val="008E153E"/>
    <w:rsid w:val="008E302B"/>
    <w:rsid w:val="008E453F"/>
    <w:rsid w:val="00900CB9"/>
    <w:rsid w:val="00911E80"/>
    <w:rsid w:val="00921135"/>
    <w:rsid w:val="00924210"/>
    <w:rsid w:val="0092491E"/>
    <w:rsid w:val="00926620"/>
    <w:rsid w:val="00930B16"/>
    <w:rsid w:val="009311F5"/>
    <w:rsid w:val="009378EE"/>
    <w:rsid w:val="00940913"/>
    <w:rsid w:val="0095350C"/>
    <w:rsid w:val="00953542"/>
    <w:rsid w:val="00966E4C"/>
    <w:rsid w:val="0097088F"/>
    <w:rsid w:val="0097097B"/>
    <w:rsid w:val="00974D61"/>
    <w:rsid w:val="009957C7"/>
    <w:rsid w:val="009A382C"/>
    <w:rsid w:val="009B0977"/>
    <w:rsid w:val="009B2698"/>
    <w:rsid w:val="009B4B4E"/>
    <w:rsid w:val="009B6EF9"/>
    <w:rsid w:val="009C154C"/>
    <w:rsid w:val="009C5103"/>
    <w:rsid w:val="009D0E1E"/>
    <w:rsid w:val="009E36DE"/>
    <w:rsid w:val="009F16E1"/>
    <w:rsid w:val="009F2F22"/>
    <w:rsid w:val="009F45AF"/>
    <w:rsid w:val="009F7F56"/>
    <w:rsid w:val="00A00080"/>
    <w:rsid w:val="00A1425A"/>
    <w:rsid w:val="00A164C3"/>
    <w:rsid w:val="00A4056B"/>
    <w:rsid w:val="00A43108"/>
    <w:rsid w:val="00A5513E"/>
    <w:rsid w:val="00A80085"/>
    <w:rsid w:val="00A80383"/>
    <w:rsid w:val="00A84C46"/>
    <w:rsid w:val="00A85BB9"/>
    <w:rsid w:val="00AA3C89"/>
    <w:rsid w:val="00AB6E3C"/>
    <w:rsid w:val="00AC17D2"/>
    <w:rsid w:val="00AC1C38"/>
    <w:rsid w:val="00AD0B30"/>
    <w:rsid w:val="00AD0C4A"/>
    <w:rsid w:val="00AD1764"/>
    <w:rsid w:val="00AD1AD7"/>
    <w:rsid w:val="00AD4E0D"/>
    <w:rsid w:val="00AD5BDA"/>
    <w:rsid w:val="00AE1370"/>
    <w:rsid w:val="00AE466F"/>
    <w:rsid w:val="00AE5F56"/>
    <w:rsid w:val="00B03086"/>
    <w:rsid w:val="00B0767B"/>
    <w:rsid w:val="00B102CD"/>
    <w:rsid w:val="00B153F4"/>
    <w:rsid w:val="00B225B1"/>
    <w:rsid w:val="00B2369B"/>
    <w:rsid w:val="00B24B37"/>
    <w:rsid w:val="00B260AF"/>
    <w:rsid w:val="00B26638"/>
    <w:rsid w:val="00B31C4D"/>
    <w:rsid w:val="00B333CA"/>
    <w:rsid w:val="00B43CA1"/>
    <w:rsid w:val="00B44DAC"/>
    <w:rsid w:val="00B451E0"/>
    <w:rsid w:val="00B5364D"/>
    <w:rsid w:val="00B56F68"/>
    <w:rsid w:val="00B60917"/>
    <w:rsid w:val="00B82C4E"/>
    <w:rsid w:val="00B843DC"/>
    <w:rsid w:val="00B870F9"/>
    <w:rsid w:val="00B9029E"/>
    <w:rsid w:val="00B90DC0"/>
    <w:rsid w:val="00B92C6E"/>
    <w:rsid w:val="00B95958"/>
    <w:rsid w:val="00BB1662"/>
    <w:rsid w:val="00BB32E2"/>
    <w:rsid w:val="00BB5FA3"/>
    <w:rsid w:val="00BB66AE"/>
    <w:rsid w:val="00BC7875"/>
    <w:rsid w:val="00BD241B"/>
    <w:rsid w:val="00BD405D"/>
    <w:rsid w:val="00BD725A"/>
    <w:rsid w:val="00BF1FCD"/>
    <w:rsid w:val="00C05028"/>
    <w:rsid w:val="00C302E6"/>
    <w:rsid w:val="00C32F34"/>
    <w:rsid w:val="00C359D1"/>
    <w:rsid w:val="00C43861"/>
    <w:rsid w:val="00C45D46"/>
    <w:rsid w:val="00C60B39"/>
    <w:rsid w:val="00C6167C"/>
    <w:rsid w:val="00C66008"/>
    <w:rsid w:val="00C7400E"/>
    <w:rsid w:val="00C7405B"/>
    <w:rsid w:val="00C86EC5"/>
    <w:rsid w:val="00C90B57"/>
    <w:rsid w:val="00C97908"/>
    <w:rsid w:val="00CA31BD"/>
    <w:rsid w:val="00CA4787"/>
    <w:rsid w:val="00CA6F33"/>
    <w:rsid w:val="00CD209C"/>
    <w:rsid w:val="00CD250A"/>
    <w:rsid w:val="00CE1598"/>
    <w:rsid w:val="00CF070F"/>
    <w:rsid w:val="00CF161E"/>
    <w:rsid w:val="00CF21E0"/>
    <w:rsid w:val="00D046D8"/>
    <w:rsid w:val="00D10F20"/>
    <w:rsid w:val="00D22A1B"/>
    <w:rsid w:val="00D22F2E"/>
    <w:rsid w:val="00D24246"/>
    <w:rsid w:val="00D260C9"/>
    <w:rsid w:val="00D270A1"/>
    <w:rsid w:val="00D30780"/>
    <w:rsid w:val="00D337E5"/>
    <w:rsid w:val="00D41003"/>
    <w:rsid w:val="00D42482"/>
    <w:rsid w:val="00D436F6"/>
    <w:rsid w:val="00D462EB"/>
    <w:rsid w:val="00D55055"/>
    <w:rsid w:val="00D5597B"/>
    <w:rsid w:val="00D56A17"/>
    <w:rsid w:val="00D62768"/>
    <w:rsid w:val="00D63B75"/>
    <w:rsid w:val="00D676AE"/>
    <w:rsid w:val="00D7479F"/>
    <w:rsid w:val="00D81BF5"/>
    <w:rsid w:val="00D83A8D"/>
    <w:rsid w:val="00D842CA"/>
    <w:rsid w:val="00D845B7"/>
    <w:rsid w:val="00D86202"/>
    <w:rsid w:val="00D91DA3"/>
    <w:rsid w:val="00D94D63"/>
    <w:rsid w:val="00DA19BD"/>
    <w:rsid w:val="00DA2DC1"/>
    <w:rsid w:val="00DB1272"/>
    <w:rsid w:val="00DB7167"/>
    <w:rsid w:val="00DB75BD"/>
    <w:rsid w:val="00DC7669"/>
    <w:rsid w:val="00DC7C44"/>
    <w:rsid w:val="00DD2D27"/>
    <w:rsid w:val="00DE39AF"/>
    <w:rsid w:val="00DF0A2D"/>
    <w:rsid w:val="00E022D9"/>
    <w:rsid w:val="00E1467E"/>
    <w:rsid w:val="00E14901"/>
    <w:rsid w:val="00E15219"/>
    <w:rsid w:val="00E15297"/>
    <w:rsid w:val="00E155E0"/>
    <w:rsid w:val="00E17AD3"/>
    <w:rsid w:val="00E31E19"/>
    <w:rsid w:val="00E450AB"/>
    <w:rsid w:val="00E456DC"/>
    <w:rsid w:val="00E47776"/>
    <w:rsid w:val="00E541CA"/>
    <w:rsid w:val="00E55402"/>
    <w:rsid w:val="00E615B5"/>
    <w:rsid w:val="00E64ED2"/>
    <w:rsid w:val="00E65EF1"/>
    <w:rsid w:val="00E74373"/>
    <w:rsid w:val="00E77C37"/>
    <w:rsid w:val="00E84F6D"/>
    <w:rsid w:val="00E86313"/>
    <w:rsid w:val="00E8750F"/>
    <w:rsid w:val="00E90781"/>
    <w:rsid w:val="00EB4DBD"/>
    <w:rsid w:val="00EC22AA"/>
    <w:rsid w:val="00EC59B6"/>
    <w:rsid w:val="00ED5747"/>
    <w:rsid w:val="00EF226C"/>
    <w:rsid w:val="00F00064"/>
    <w:rsid w:val="00F00559"/>
    <w:rsid w:val="00F01462"/>
    <w:rsid w:val="00F163C8"/>
    <w:rsid w:val="00F16515"/>
    <w:rsid w:val="00F168C4"/>
    <w:rsid w:val="00F23702"/>
    <w:rsid w:val="00F24E87"/>
    <w:rsid w:val="00F54B8F"/>
    <w:rsid w:val="00F73D6D"/>
    <w:rsid w:val="00F82783"/>
    <w:rsid w:val="00F8452F"/>
    <w:rsid w:val="00F846CC"/>
    <w:rsid w:val="00F86573"/>
    <w:rsid w:val="00F914BD"/>
    <w:rsid w:val="00F92298"/>
    <w:rsid w:val="00F95D00"/>
    <w:rsid w:val="00FB0AD1"/>
    <w:rsid w:val="00FB2D7B"/>
    <w:rsid w:val="00FB4ADC"/>
    <w:rsid w:val="00FB4F88"/>
    <w:rsid w:val="00FB7478"/>
    <w:rsid w:val="00FF1DF3"/>
    <w:rsid w:val="00FF7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B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8</Pages>
  <Words>1903</Words>
  <Characters>10848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</dc:creator>
  <cp:lastModifiedBy>Vinogradov</cp:lastModifiedBy>
  <cp:revision>1</cp:revision>
  <cp:lastPrinted>2015-04-07T07:19:00Z</cp:lastPrinted>
  <dcterms:created xsi:type="dcterms:W3CDTF">2015-04-07T05:59:00Z</dcterms:created>
  <dcterms:modified xsi:type="dcterms:W3CDTF">2015-04-07T07:20:00Z</dcterms:modified>
</cp:coreProperties>
</file>