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CD2" w:rsidRPr="00C22520" w:rsidRDefault="00532CD2" w:rsidP="00532CD2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532CD2" w:rsidRPr="00C22520" w:rsidRDefault="00532CD2" w:rsidP="00532CD2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bookmarkStart w:id="1" w:name="_GoBack"/>
      <w:bookmarkEnd w:id="1"/>
    </w:p>
    <w:p w:rsidR="00532CD2" w:rsidRPr="00C22520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532CD2" w:rsidRPr="00C22520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532CD2" w:rsidRPr="00C22520" w:rsidRDefault="00532CD2" w:rsidP="00532CD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32CD2" w:rsidRPr="00C22520" w:rsidRDefault="00532CD2" w:rsidP="00532CD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532CD2" w:rsidRPr="00512686" w:rsidRDefault="00532CD2" w:rsidP="00532CD2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Лощилов Дмитрий Сергеевич,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>79-97</w:t>
      </w:r>
      <w:r w:rsidRPr="00AC28C0"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504345">
          <w:rPr>
            <w:rStyle w:val="a3"/>
            <w:sz w:val="28"/>
            <w:szCs w:val="28"/>
            <w:lang w:val="en-US"/>
          </w:rPr>
          <w:t>d</w:t>
        </w:r>
        <w:r w:rsidRPr="00504345">
          <w:rPr>
            <w:rStyle w:val="a3"/>
            <w:sz w:val="28"/>
            <w:szCs w:val="28"/>
          </w:rPr>
          <w:t>.</w:t>
        </w:r>
        <w:r w:rsidRPr="00504345">
          <w:rPr>
            <w:rStyle w:val="a3"/>
            <w:sz w:val="28"/>
            <w:szCs w:val="28"/>
            <w:lang w:val="en-US"/>
          </w:rPr>
          <w:t>loschilov</w:t>
        </w:r>
        <w:r w:rsidRPr="00504345">
          <w:rPr>
            <w:rStyle w:val="a3"/>
            <w:sz w:val="28"/>
            <w:szCs w:val="28"/>
          </w:rPr>
          <w:t>@</w:t>
        </w:r>
        <w:r w:rsidRPr="00504345">
          <w:rPr>
            <w:rStyle w:val="a3"/>
            <w:sz w:val="28"/>
            <w:szCs w:val="28"/>
            <w:lang w:val="en-US"/>
          </w:rPr>
          <w:t>niaep</w:t>
        </w:r>
        <w:r w:rsidRPr="00504345">
          <w:rPr>
            <w:rStyle w:val="a3"/>
            <w:sz w:val="28"/>
            <w:szCs w:val="28"/>
          </w:rPr>
          <w:t>.</w:t>
        </w:r>
        <w:proofErr w:type="spellStart"/>
        <w:r w:rsidRPr="0050434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32CD2" w:rsidRPr="00C22520" w:rsidRDefault="00532CD2" w:rsidP="00532CD2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1759D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оборудования КСПД</w:t>
      </w:r>
      <w:r w:rsidRPr="00E1759D">
        <w:rPr>
          <w:sz w:val="28"/>
          <w:szCs w:val="28"/>
        </w:rPr>
        <w:t xml:space="preserve"> для нужд </w:t>
      </w:r>
      <w:r>
        <w:rPr>
          <w:sz w:val="28"/>
          <w:szCs w:val="28"/>
        </w:rPr>
        <w:t xml:space="preserve">московского филиала </w:t>
      </w:r>
      <w:r w:rsidRPr="00E1759D">
        <w:rPr>
          <w:sz w:val="28"/>
          <w:szCs w:val="28"/>
        </w:rPr>
        <w:t>АО «НИАЭП»</w:t>
      </w:r>
      <w:r w:rsidRPr="00F45421">
        <w:rPr>
          <w:sz w:val="28"/>
          <w:szCs w:val="28"/>
        </w:rPr>
        <w:t>.</w:t>
      </w:r>
    </w:p>
    <w:p w:rsidR="00532CD2" w:rsidRDefault="00532CD2" w:rsidP="00532C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532CD2" w:rsidRPr="00C22520" w:rsidRDefault="00532CD2" w:rsidP="00532C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2CD2" w:rsidRPr="007E7E8D" w:rsidRDefault="00532CD2" w:rsidP="00532CD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532CD2" w:rsidRPr="007E7E8D" w:rsidRDefault="00532CD2" w:rsidP="00532C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32CD2" w:rsidRPr="00C22520" w:rsidRDefault="00532CD2" w:rsidP="00532CD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532CD2" w:rsidRPr="00C22520" w:rsidRDefault="00532CD2" w:rsidP="00532C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2CD2" w:rsidRPr="00C22520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32CD2" w:rsidRPr="00C22520" w:rsidRDefault="00532CD2" w:rsidP="00532CD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32CD2" w:rsidRPr="00C22520" w:rsidRDefault="00532CD2" w:rsidP="00532C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2CD2" w:rsidRDefault="00532CD2" w:rsidP="00532C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2CD2" w:rsidRPr="00C22520" w:rsidRDefault="00532CD2" w:rsidP="00532C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2CD2" w:rsidRPr="001D2E79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4</w:t>
      </w:r>
      <w:r w:rsidRPr="00B45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000</w:t>
      </w:r>
      <w:r w:rsidRPr="00B45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</w:t>
      </w:r>
      <w:r w:rsidRPr="00B45EFE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(четыре миллиона)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 18%.</w:t>
      </w:r>
    </w:p>
    <w:p w:rsidR="00532CD2" w:rsidRPr="00AD176C" w:rsidRDefault="00532CD2" w:rsidP="00532CD2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532CD2" w:rsidRPr="00AD176C" w:rsidRDefault="00532CD2" w:rsidP="00532CD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32CD2" w:rsidRPr="00AD176C" w:rsidRDefault="00532CD2" w:rsidP="00532CD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532CD2" w:rsidRDefault="00532CD2" w:rsidP="00532CD2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32CD2" w:rsidRPr="00AD176C" w:rsidRDefault="00532CD2" w:rsidP="00532CD2">
      <w:pPr>
        <w:ind w:firstLine="709"/>
        <w:jc w:val="both"/>
        <w:rPr>
          <w:sz w:val="28"/>
          <w:szCs w:val="28"/>
        </w:rPr>
      </w:pPr>
    </w:p>
    <w:p w:rsidR="00532CD2" w:rsidRPr="00AD176C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32CD2" w:rsidRPr="00C22520" w:rsidRDefault="00532CD2" w:rsidP="00532CD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32CD2" w:rsidRDefault="00532CD2" w:rsidP="00532CD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14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532CD2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03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июня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532CD2" w:rsidRPr="004E363E" w:rsidRDefault="00532CD2" w:rsidP="00532C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2CD2" w:rsidRPr="00AD176C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32CD2" w:rsidRPr="00C22520" w:rsidRDefault="00532CD2" w:rsidP="00532C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2CD2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532CD2" w:rsidRPr="00C22520" w:rsidRDefault="00532CD2" w:rsidP="00532C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32CD2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2CD2" w:rsidRPr="00C22520" w:rsidRDefault="00532CD2" w:rsidP="00532C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32CD2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32CD2" w:rsidRDefault="00532CD2" w:rsidP="00532C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32CD2" w:rsidRPr="00C22520" w:rsidRDefault="00532CD2" w:rsidP="00532C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21BAE" w:rsidRDefault="00321BAE"/>
    <w:sectPr w:rsidR="00321BAE" w:rsidSect="00532CD2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CD2"/>
    <w:rsid w:val="00321BAE"/>
    <w:rsid w:val="0053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2C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2C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.loschilov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Лощилов Д.С.</dc:creator>
  <cp:lastModifiedBy>Лощилов Д.С.</cp:lastModifiedBy>
  <cp:revision>1</cp:revision>
  <dcterms:created xsi:type="dcterms:W3CDTF">2015-04-21T08:40:00Z</dcterms:created>
  <dcterms:modified xsi:type="dcterms:W3CDTF">2015-04-21T08:40:00Z</dcterms:modified>
</cp:coreProperties>
</file>