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A57D9">
        <w:rPr>
          <w:sz w:val="28"/>
          <w:szCs w:val="28"/>
        </w:rPr>
        <w:t>47</w:t>
      </w:r>
      <w:r>
        <w:rPr>
          <w:sz w:val="28"/>
          <w:szCs w:val="28"/>
        </w:rPr>
        <w:t>/1</w:t>
      </w:r>
      <w:bookmarkEnd w:id="0"/>
      <w:r w:rsidR="00885ED1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85ED1" w:rsidRPr="00630E13" w:rsidRDefault="00885ED1" w:rsidP="00885ED1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9A3755" w:rsidRPr="00885ED1" w:rsidRDefault="009A3755" w:rsidP="009A3755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</w:t>
      </w:r>
      <w:r w:rsidR="00885ED1">
        <w:t xml:space="preserve">  </w:t>
      </w:r>
      <w:r w:rsidRPr="00A109F8">
        <w:rPr>
          <w:b/>
        </w:rPr>
        <w:t>Почтовый адрес:</w:t>
      </w:r>
      <w:r w:rsidRPr="001C6FE8">
        <w:t xml:space="preserve"> </w:t>
      </w:r>
      <w:r w:rsidR="00885ED1" w:rsidRPr="00885ED1">
        <w:rPr>
          <w:sz w:val="22"/>
          <w:szCs w:val="22"/>
        </w:rPr>
        <w:t xml:space="preserve">Копорское шоссе, д.72,  г. Сосновый Бор, </w:t>
      </w:r>
      <w:proofErr w:type="gramStart"/>
      <w:r w:rsidR="00885ED1" w:rsidRPr="00885ED1">
        <w:rPr>
          <w:sz w:val="22"/>
          <w:szCs w:val="22"/>
        </w:rPr>
        <w:t>Ленинградская</w:t>
      </w:r>
      <w:proofErr w:type="gramEnd"/>
      <w:r w:rsidR="00885ED1" w:rsidRPr="00885ED1">
        <w:rPr>
          <w:sz w:val="22"/>
          <w:szCs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CA57D9">
        <w:rPr>
          <w:b/>
        </w:rPr>
        <w:t>фруктов, орехов, сухофруктов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885ED1">
        <w:t xml:space="preserve"> в течение </w:t>
      </w:r>
      <w:r w:rsidR="00AE3B5A">
        <w:t>2</w:t>
      </w:r>
      <w:r w:rsidR="00885ED1">
        <w:t xml:space="preserve">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A57D9" w:rsidRPr="00CA57D9">
        <w:rPr>
          <w:b/>
        </w:rPr>
        <w:t>1 218 840,40</w:t>
      </w:r>
      <w:r w:rsidR="00E53CFA">
        <w:rPr>
          <w:b/>
        </w:rPr>
        <w:t xml:space="preserve"> </w:t>
      </w:r>
      <w:r w:rsidR="00E53CFA" w:rsidRPr="00103F9A">
        <w:t>(</w:t>
      </w:r>
      <w:r w:rsidR="00CA57D9">
        <w:t>Один</w:t>
      </w:r>
      <w:r w:rsidR="00885ED1">
        <w:t xml:space="preserve"> м</w:t>
      </w:r>
      <w:r w:rsidR="00EC7556">
        <w:t xml:space="preserve">иллион </w:t>
      </w:r>
      <w:r w:rsidR="00CA57D9">
        <w:t>двести восемнадцать</w:t>
      </w:r>
      <w:r w:rsidR="006D30C8">
        <w:t xml:space="preserve"> тысяч </w:t>
      </w:r>
      <w:r w:rsidR="00CA57D9">
        <w:t>восемьсот сорок</w:t>
      </w:r>
      <w:r w:rsidR="006D30C8">
        <w:t xml:space="preserve"> рубл</w:t>
      </w:r>
      <w:r w:rsidR="00F578F5">
        <w:t>ей</w:t>
      </w:r>
      <w:r w:rsidR="006D30C8">
        <w:t xml:space="preserve"> </w:t>
      </w:r>
      <w:r w:rsidR="00CA57D9">
        <w:t>40</w:t>
      </w:r>
      <w:r w:rsidR="006D30C8">
        <w:t xml:space="preserve"> копе</w:t>
      </w:r>
      <w:r w:rsidR="00CA57D9">
        <w:t>е</w:t>
      </w:r>
      <w:r w:rsidR="006D30C8">
        <w:t>к</w:t>
      </w:r>
      <w:r w:rsidR="00E53CFA" w:rsidRPr="001C4FF8">
        <w:t>)</w:t>
      </w:r>
      <w:r w:rsidR="00E53CFA">
        <w:t>, в том числе НДС</w:t>
      </w:r>
      <w:r w:rsidR="00F578F5">
        <w:t xml:space="preserve"> </w:t>
      </w:r>
      <w:r w:rsidR="00E53CFA">
        <w:t xml:space="preserve">– </w:t>
      </w:r>
      <w:r w:rsidR="00885ED1">
        <w:t>18</w:t>
      </w:r>
      <w:r w:rsidR="00CA57D9">
        <w:t>5 924,81</w:t>
      </w:r>
      <w:r w:rsidR="00E53CFA">
        <w:t xml:space="preserve"> (</w:t>
      </w:r>
      <w:r w:rsidR="00885ED1">
        <w:t xml:space="preserve">Сто восемьдесят </w:t>
      </w:r>
      <w:r w:rsidR="00CA57D9">
        <w:t>пять</w:t>
      </w:r>
      <w:r w:rsidR="00885ED1">
        <w:t xml:space="preserve"> тысяч </w:t>
      </w:r>
      <w:r w:rsidR="00CA57D9">
        <w:t>девятьсот двадцать четыре</w:t>
      </w:r>
      <w:r w:rsidR="00F578F5">
        <w:t xml:space="preserve"> </w:t>
      </w:r>
      <w:r w:rsidR="00E53CFA">
        <w:t xml:space="preserve"> рубл</w:t>
      </w:r>
      <w:r w:rsidR="00CA57D9">
        <w:t>я</w:t>
      </w:r>
      <w:r w:rsidR="00E53CFA">
        <w:t xml:space="preserve"> </w:t>
      </w:r>
      <w:r w:rsidR="00CA57D9">
        <w:t>81</w:t>
      </w:r>
      <w:r w:rsidR="00E53CFA">
        <w:t xml:space="preserve"> копе</w:t>
      </w:r>
      <w:r w:rsidR="00CA57D9">
        <w:t>й</w:t>
      </w:r>
      <w:r w:rsidR="00E53CFA">
        <w:t>к</w:t>
      </w:r>
      <w:r w:rsidR="00CA57D9">
        <w:t>а</w:t>
      </w:r>
      <w:r w:rsidR="00E53CFA">
        <w:t>)</w:t>
      </w:r>
      <w:r w:rsidR="00CA57D9">
        <w:t>.</w:t>
      </w:r>
    </w:p>
    <w:p w:rsidR="009A3755" w:rsidRPr="001C6FE8" w:rsidRDefault="009A3755" w:rsidP="00AE3B5A">
      <w:pPr>
        <w:tabs>
          <w:tab w:val="left" w:pos="6168"/>
        </w:tabs>
        <w:ind w:right="141"/>
      </w:pPr>
      <w:r w:rsidRPr="001C6FE8">
        <w:t xml:space="preserve">Цена договора включает в себя: </w:t>
      </w:r>
      <w:r w:rsidR="00AE3B5A">
        <w:tab/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 xml:space="preserve">доставку до </w:t>
      </w:r>
      <w:r w:rsidR="00CA57D9">
        <w:t>столовой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85ED1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885ED1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85ED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85ED1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885ED1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85ED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85ED1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885ED1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85ED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85ED1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885ED1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85ED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14A7C"/>
    <w:rsid w:val="002468C4"/>
    <w:rsid w:val="00326554"/>
    <w:rsid w:val="00346FEC"/>
    <w:rsid w:val="00347B90"/>
    <w:rsid w:val="003E2E61"/>
    <w:rsid w:val="00433E30"/>
    <w:rsid w:val="00435F36"/>
    <w:rsid w:val="00452B67"/>
    <w:rsid w:val="00453A54"/>
    <w:rsid w:val="004C6285"/>
    <w:rsid w:val="004F7E4A"/>
    <w:rsid w:val="00515AC4"/>
    <w:rsid w:val="005571BD"/>
    <w:rsid w:val="00564DF2"/>
    <w:rsid w:val="005A6513"/>
    <w:rsid w:val="005C5C2E"/>
    <w:rsid w:val="005F0204"/>
    <w:rsid w:val="005F63AE"/>
    <w:rsid w:val="00637935"/>
    <w:rsid w:val="006419B8"/>
    <w:rsid w:val="00657527"/>
    <w:rsid w:val="006B6638"/>
    <w:rsid w:val="006C322A"/>
    <w:rsid w:val="006D30C8"/>
    <w:rsid w:val="007002C1"/>
    <w:rsid w:val="00735008"/>
    <w:rsid w:val="008638C0"/>
    <w:rsid w:val="00864CA4"/>
    <w:rsid w:val="00872F29"/>
    <w:rsid w:val="00885ED1"/>
    <w:rsid w:val="00895175"/>
    <w:rsid w:val="008D4447"/>
    <w:rsid w:val="008F5611"/>
    <w:rsid w:val="00920163"/>
    <w:rsid w:val="009315A0"/>
    <w:rsid w:val="009A3755"/>
    <w:rsid w:val="009F5AEE"/>
    <w:rsid w:val="00A22E36"/>
    <w:rsid w:val="00AE3B5A"/>
    <w:rsid w:val="00B50D5B"/>
    <w:rsid w:val="00C0788E"/>
    <w:rsid w:val="00C2491D"/>
    <w:rsid w:val="00C45E15"/>
    <w:rsid w:val="00C77537"/>
    <w:rsid w:val="00C962A2"/>
    <w:rsid w:val="00CA57D9"/>
    <w:rsid w:val="00D30C52"/>
    <w:rsid w:val="00D44CDD"/>
    <w:rsid w:val="00D62A85"/>
    <w:rsid w:val="00D83BA7"/>
    <w:rsid w:val="00DE42D1"/>
    <w:rsid w:val="00E17571"/>
    <w:rsid w:val="00E22538"/>
    <w:rsid w:val="00E53CFA"/>
    <w:rsid w:val="00EA68B6"/>
    <w:rsid w:val="00EC7556"/>
    <w:rsid w:val="00F23840"/>
    <w:rsid w:val="00F578F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2014-12-03T12:48:00Z</cp:lastPrinted>
  <dcterms:created xsi:type="dcterms:W3CDTF">2014-05-28T11:27:00Z</dcterms:created>
  <dcterms:modified xsi:type="dcterms:W3CDTF">2015-02-13T10:49:00Z</dcterms:modified>
</cp:coreProperties>
</file>