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№ </w:t>
      </w:r>
    </w:p>
    <w:p w:rsidR="00D01030" w:rsidRDefault="00D01030" w:rsidP="00D01030"/>
    <w:p w:rsidR="00D01030" w:rsidRPr="00F72C4A" w:rsidRDefault="00D01030" w:rsidP="00D01030">
      <w:r w:rsidRPr="00F72C4A">
        <w:t xml:space="preserve">Россия, </w:t>
      </w:r>
      <w:r w:rsidR="000B6211">
        <w:t xml:space="preserve">Томская обл., ЗАТО </w:t>
      </w:r>
      <w:proofErr w:type="gramStart"/>
      <w:r w:rsidR="000B6211">
        <w:t>г</w:t>
      </w:r>
      <w:proofErr w:type="gramEnd"/>
      <w:r w:rsidR="000B6211">
        <w:t xml:space="preserve">. </w:t>
      </w:r>
      <w:proofErr w:type="spellStart"/>
      <w:r w:rsidR="000B6211">
        <w:t>Северск</w:t>
      </w:r>
      <w:proofErr w:type="spellEnd"/>
      <w:r w:rsidR="000B6211">
        <w:t xml:space="preserve">                                       </w:t>
      </w:r>
      <w:r w:rsidRPr="00F72C4A">
        <w:t>«____»__________20</w:t>
      </w:r>
      <w:r w:rsidR="00A8659A">
        <w:t>11</w:t>
      </w:r>
      <w:r w:rsidRPr="00F72C4A">
        <w:t xml:space="preserve"> г.</w:t>
      </w:r>
    </w:p>
    <w:p w:rsidR="00B018CA" w:rsidRDefault="00B018CA" w:rsidP="0007150F">
      <w:pPr>
        <w:ind w:firstLine="709"/>
        <w:jc w:val="both"/>
      </w:pPr>
    </w:p>
    <w:p w:rsidR="00F72C4A" w:rsidRDefault="00C47F85" w:rsidP="0075736C">
      <w:pPr>
        <w:ind w:firstLine="709"/>
        <w:jc w:val="both"/>
      </w:pPr>
      <w:r>
        <w:t>_______</w:t>
      </w:r>
      <w:r w:rsidR="001279AA">
        <w:t xml:space="preserve"> «</w:t>
      </w:r>
      <w:r>
        <w:t>_______________</w:t>
      </w:r>
      <w:r w:rsidR="001279AA">
        <w:t xml:space="preserve">», </w:t>
      </w:r>
      <w:proofErr w:type="gramStart"/>
      <w:r w:rsidR="001279AA">
        <w:t>г</w:t>
      </w:r>
      <w:proofErr w:type="gramEnd"/>
      <w:r w:rsidR="001279AA">
        <w:t xml:space="preserve">. </w:t>
      </w:r>
      <w:r>
        <w:t>________</w:t>
      </w:r>
      <w:r w:rsidR="001279AA">
        <w:t xml:space="preserve">, именуемое в дальнейшем «Поставщик», в лице  генерального директора </w:t>
      </w:r>
      <w:r>
        <w:t>_____________________</w:t>
      </w:r>
      <w:r w:rsidR="001279AA">
        <w:t>, действующей на основании Устава</w:t>
      </w:r>
      <w:r w:rsidR="00CD6D6F">
        <w:t xml:space="preserve"> </w:t>
      </w:r>
      <w:r w:rsidR="00C34746">
        <w:t xml:space="preserve"> и </w:t>
      </w:r>
      <w:r w:rsidR="00D862B7">
        <w:t>Открытое акционерное общество</w:t>
      </w:r>
      <w:r w:rsidR="00D01030" w:rsidRPr="00F72C4A">
        <w:t xml:space="preserve"> «Сибирский химический комбинат», именуемое в дальнейшем «</w:t>
      </w:r>
      <w:r w:rsidR="00C34746">
        <w:t>Заказчик</w:t>
      </w:r>
      <w:r w:rsidR="00D01030" w:rsidRPr="00F72C4A">
        <w:t xml:space="preserve">», </w:t>
      </w:r>
      <w:r w:rsidR="009529B4" w:rsidRPr="00F72C4A">
        <w:t xml:space="preserve">в лице </w:t>
      </w:r>
      <w:r w:rsidR="009529B4">
        <w:t xml:space="preserve">начальника УКС </w:t>
      </w:r>
      <w:proofErr w:type="spellStart"/>
      <w:r w:rsidR="009529B4">
        <w:t>Кондрашина</w:t>
      </w:r>
      <w:proofErr w:type="spellEnd"/>
      <w:r w:rsidR="009529B4">
        <w:t xml:space="preserve"> Э.Н., действующего на основании доверенности № </w:t>
      </w:r>
      <w:r w:rsidR="002D21C9">
        <w:t xml:space="preserve">19/245Д от 01.12.2010 </w:t>
      </w:r>
      <w:r w:rsidR="009529B4">
        <w:t>года</w:t>
      </w:r>
      <w:r w:rsidR="00C34746">
        <w:t>,</w:t>
      </w:r>
      <w:r w:rsidR="0007150F">
        <w:t xml:space="preserve"> в</w:t>
      </w:r>
      <w:r w:rsidR="00F72C4A">
        <w:t>месте именуемые «Стороны» договорились о нижеследующем:</w:t>
      </w:r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E901F9" w:rsidP="0007150F">
      <w:pPr>
        <w:numPr>
          <w:ilvl w:val="1"/>
          <w:numId w:val="1"/>
        </w:numPr>
        <w:jc w:val="both"/>
      </w:pPr>
      <w:r>
        <w:t>1.1</w:t>
      </w:r>
      <w:r w:rsidR="00F72C4A">
        <w:t xml:space="preserve">Поставщик обязуется поставить, а </w:t>
      </w:r>
      <w:r w:rsidR="00C34746">
        <w:t>Заказчик</w:t>
      </w:r>
      <w:r w:rsidR="00F72C4A">
        <w:t xml:space="preserve"> оплатить и принять продукцию</w:t>
      </w:r>
      <w:r w:rsidR="00F32325">
        <w:t xml:space="preserve">, </w:t>
      </w:r>
      <w:proofErr w:type="gramStart"/>
      <w:r w:rsidR="00F32325">
        <w:t>именуемую</w:t>
      </w:r>
      <w:proofErr w:type="gramEnd"/>
      <w:r w:rsidR="00F32325">
        <w:t xml:space="preserve"> в дальнейшем «Товар»,</w:t>
      </w:r>
      <w:r w:rsidR="00F72C4A">
        <w:t xml:space="preserve"> в соответствии с ассортиментом, техническ</w:t>
      </w:r>
      <w:r w:rsidR="00C34746">
        <w:t>ими</w:t>
      </w:r>
      <w:r w:rsidR="00F72C4A"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 w:rsidR="00F72C4A">
        <w:t xml:space="preserve"> поставки, указанными в </w:t>
      </w:r>
      <w:r w:rsidR="00645228">
        <w:t>согласованн</w:t>
      </w:r>
      <w:r w:rsidR="00901FCF">
        <w:t>ых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</w:p>
    <w:p w:rsidR="00645228" w:rsidRDefault="00E901F9" w:rsidP="0007150F">
      <w:pPr>
        <w:numPr>
          <w:ilvl w:val="1"/>
          <w:numId w:val="1"/>
        </w:numPr>
        <w:jc w:val="both"/>
      </w:pPr>
      <w:r>
        <w:t>1.2</w:t>
      </w:r>
      <w:r w:rsidR="000948DD">
        <w:t>Спецификаци</w:t>
      </w:r>
      <w:r w:rsidR="007F49ED">
        <w:t>я</w:t>
      </w:r>
      <w:r w:rsidR="00645228">
        <w:t xml:space="preserve"> явля</w:t>
      </w:r>
      <w:r w:rsidR="007F49ED">
        <w:t>е</w:t>
      </w:r>
      <w:r w:rsidR="00645228">
        <w:t>тся неотъемлемой частью Договора, по</w:t>
      </w:r>
      <w:r w:rsidR="00901FCF">
        <w:t xml:space="preserve"> письменному</w:t>
      </w:r>
      <w:r w:rsidR="00645228">
        <w:t xml:space="preserve"> согласованию сторон возможно изменение и уточнение </w:t>
      </w:r>
      <w:r w:rsidR="000948DD">
        <w:t>Спецификаци</w:t>
      </w:r>
      <w:r w:rsidR="007F49ED">
        <w:t>и</w:t>
      </w:r>
      <w:r w:rsidR="00645228">
        <w:t>.</w:t>
      </w:r>
    </w:p>
    <w:p w:rsidR="0030550C" w:rsidRPr="00575A8D" w:rsidRDefault="00E901F9" w:rsidP="0007150F">
      <w:pPr>
        <w:numPr>
          <w:ilvl w:val="1"/>
          <w:numId w:val="1"/>
        </w:numPr>
        <w:jc w:val="both"/>
      </w:pPr>
      <w:r>
        <w:t>1.3</w:t>
      </w:r>
      <w:r w:rsidR="0030550C"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E901F9" w:rsidP="0007150F">
      <w:pPr>
        <w:numPr>
          <w:ilvl w:val="1"/>
          <w:numId w:val="1"/>
        </w:numPr>
        <w:jc w:val="both"/>
      </w:pPr>
      <w:r>
        <w:t>2.1</w:t>
      </w:r>
      <w:r w:rsidR="003870A5">
        <w:t>Цена Товара устанавливается в Спецификаци</w:t>
      </w:r>
      <w:r w:rsidR="006613D7">
        <w:t>и</w:t>
      </w:r>
      <w:r w:rsidR="003870A5">
        <w:t xml:space="preserve"> к настоящему Договору.</w:t>
      </w:r>
    </w:p>
    <w:p w:rsidR="00860C8C" w:rsidRDefault="00E901F9" w:rsidP="0007150F">
      <w:pPr>
        <w:numPr>
          <w:ilvl w:val="1"/>
          <w:numId w:val="1"/>
        </w:numPr>
        <w:jc w:val="both"/>
      </w:pPr>
      <w:r>
        <w:t>2.2</w:t>
      </w:r>
      <w:r w:rsidR="00860C8C">
        <w:t>Расчеты производятся путем перечисления денежных средств на расчетный счет Поставщика.</w:t>
      </w:r>
    </w:p>
    <w:p w:rsidR="00CD6D6F" w:rsidRDefault="00E901F9" w:rsidP="00CD6D6F">
      <w:pPr>
        <w:numPr>
          <w:ilvl w:val="1"/>
          <w:numId w:val="1"/>
        </w:numPr>
        <w:jc w:val="both"/>
      </w:pPr>
      <w:r>
        <w:t>2.3</w:t>
      </w:r>
      <w:r w:rsidR="006E42C3">
        <w:t>Расчет за поставленную продукцию</w:t>
      </w:r>
      <w:r w:rsidR="00874799">
        <w:t xml:space="preserve"> производится</w:t>
      </w:r>
      <w:r w:rsidR="006E42C3">
        <w:t xml:space="preserve"> в течение </w:t>
      </w:r>
      <w:r w:rsidR="00D04160">
        <w:t>20</w:t>
      </w:r>
      <w:r w:rsidR="006E42C3">
        <w:t xml:space="preserve"> банковских 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Default="00E901F9" w:rsidP="00CD6D6F">
      <w:pPr>
        <w:numPr>
          <w:ilvl w:val="1"/>
          <w:numId w:val="1"/>
        </w:numPr>
        <w:jc w:val="both"/>
      </w:pPr>
      <w:r>
        <w:t>2.4</w:t>
      </w:r>
      <w:r w:rsidR="00CD6D6F">
        <w:t>Условия расчета, указанные в пунктах 2.3.</w:t>
      </w:r>
      <w:r w:rsidR="00716934">
        <w:t xml:space="preserve"> </w:t>
      </w:r>
      <w:r w:rsidR="00CD6D6F">
        <w:t>настоящего Договора действительны, если другие условия расчетов не определены в Спецификаци</w:t>
      </w:r>
      <w:r w:rsidR="006613D7">
        <w:t>и</w:t>
      </w:r>
      <w:r w:rsidR="00CD6D6F">
        <w:t xml:space="preserve"> (приложения к Договору).</w:t>
      </w:r>
    </w:p>
    <w:p w:rsidR="00860C8C" w:rsidRDefault="00E901F9" w:rsidP="0007150F">
      <w:pPr>
        <w:numPr>
          <w:ilvl w:val="1"/>
          <w:numId w:val="1"/>
        </w:numPr>
        <w:jc w:val="both"/>
      </w:pPr>
      <w:r>
        <w:t>2.5</w:t>
      </w:r>
      <w:r w:rsidR="004E696C">
        <w:t>Товар</w:t>
      </w:r>
      <w:r w:rsidR="00860C8C">
        <w:t xml:space="preserve"> отгружается по ценам, указанным в </w:t>
      </w:r>
      <w:r w:rsidR="000948DD">
        <w:t>Спецификаци</w:t>
      </w:r>
      <w:r w:rsidR="006613D7">
        <w:t>и</w:t>
      </w:r>
      <w:r w:rsidR="00860C8C">
        <w:t>, являющ</w:t>
      </w:r>
      <w:r w:rsidR="000948DD">
        <w:t>ейся</w:t>
      </w:r>
      <w:r w:rsidR="00860C8C">
        <w:t xml:space="preserve"> неотъемлемой частью Договора.</w:t>
      </w:r>
    </w:p>
    <w:p w:rsidR="00860C8C" w:rsidRDefault="00E901F9" w:rsidP="0007150F">
      <w:pPr>
        <w:numPr>
          <w:ilvl w:val="1"/>
          <w:numId w:val="1"/>
        </w:numPr>
        <w:jc w:val="both"/>
      </w:pPr>
      <w:r>
        <w:t>2.6</w:t>
      </w:r>
      <w:r w:rsidR="00860C8C"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отгрузки товара.</w:t>
      </w:r>
    </w:p>
    <w:p w:rsidR="0030550C" w:rsidRDefault="00E901F9" w:rsidP="0007150F">
      <w:pPr>
        <w:numPr>
          <w:ilvl w:val="1"/>
          <w:numId w:val="1"/>
        </w:numPr>
        <w:jc w:val="both"/>
      </w:pPr>
      <w:r>
        <w:t>2.7</w:t>
      </w:r>
      <w:r w:rsidR="0030550C">
        <w:t>Общая стоимость товара, поставляемого по Спецификации №1, составляет</w:t>
      </w:r>
      <w:proofErr w:type="gramStart"/>
      <w:r w:rsidR="004320B4">
        <w:t xml:space="preserve">  </w:t>
      </w:r>
      <w:r w:rsidR="00EF1243">
        <w:t xml:space="preserve"> </w:t>
      </w:r>
      <w:r w:rsidR="00C47F85">
        <w:t>_______________________</w:t>
      </w:r>
      <w:r w:rsidR="00EF1243">
        <w:t xml:space="preserve"> (</w:t>
      </w:r>
      <w:r w:rsidR="00C47F85">
        <w:t>________________</w:t>
      </w:r>
      <w:r w:rsidR="00D862B7">
        <w:t>)</w:t>
      </w:r>
      <w:r w:rsidR="006E42C3">
        <w:t xml:space="preserve"> </w:t>
      </w:r>
      <w:proofErr w:type="gramEnd"/>
      <w:r w:rsidR="004E696C">
        <w:t>руб</w:t>
      </w:r>
      <w:r w:rsidR="00C47F85">
        <w:t>лей</w:t>
      </w:r>
      <w:r w:rsidR="0030550C">
        <w:t>, в том числе НДС 18 %</w:t>
      </w:r>
      <w:r w:rsidR="004E696C">
        <w:t xml:space="preserve"> - </w:t>
      </w:r>
      <w:r w:rsidR="00C47F85">
        <w:t>_______________</w:t>
      </w:r>
      <w:r w:rsidR="00824669">
        <w:t xml:space="preserve"> </w:t>
      </w:r>
      <w:r w:rsidR="004E696C">
        <w:t>рубл</w:t>
      </w:r>
      <w:r w:rsidR="00474090">
        <w:t>ей</w:t>
      </w:r>
      <w:r w:rsidR="004E696C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E901F9" w:rsidP="0007150F">
      <w:pPr>
        <w:numPr>
          <w:ilvl w:val="1"/>
          <w:numId w:val="1"/>
        </w:numPr>
        <w:jc w:val="both"/>
      </w:pPr>
      <w:r>
        <w:t>3.1</w:t>
      </w:r>
      <w:r w:rsidR="004E7A2E">
        <w:t xml:space="preserve"> </w:t>
      </w:r>
      <w:r w:rsidR="00E47408">
        <w:t xml:space="preserve">Срок </w:t>
      </w:r>
      <w:r w:rsidR="0007150F">
        <w:t>поставки</w:t>
      </w:r>
      <w:r w:rsidR="00E47408">
        <w:t xml:space="preserve"> </w:t>
      </w:r>
      <w:r w:rsidR="004E696C">
        <w:t>товара</w:t>
      </w:r>
      <w:r w:rsidR="00E47408">
        <w:t xml:space="preserve"> определяется в согласованн</w:t>
      </w:r>
      <w:r w:rsidR="006613D7">
        <w:t>ой</w:t>
      </w:r>
      <w:r w:rsidR="00E47408">
        <w:t xml:space="preserve"> </w:t>
      </w:r>
      <w:r w:rsidR="000948DD">
        <w:t>Спецификаци</w:t>
      </w:r>
      <w:r w:rsidR="006613D7">
        <w:t>и</w:t>
      </w:r>
      <w:r w:rsidR="00E47408">
        <w:t>.</w:t>
      </w:r>
    </w:p>
    <w:p w:rsidR="00924BCB" w:rsidRPr="008205D4" w:rsidRDefault="00924BCB" w:rsidP="00924BCB">
      <w:pPr>
        <w:numPr>
          <w:ilvl w:val="1"/>
          <w:numId w:val="1"/>
        </w:numPr>
        <w:jc w:val="both"/>
      </w:pPr>
      <w:r>
        <w:t>3.2</w:t>
      </w:r>
      <w:r w:rsidR="004E7A2E">
        <w:t xml:space="preserve"> </w:t>
      </w:r>
      <w:r>
        <w:t>Качество и компле</w:t>
      </w:r>
      <w:r w:rsidR="004E7A2E">
        <w:t>ктность поставляемого Поставщиком</w:t>
      </w:r>
      <w:r>
        <w:t xml:space="preserve"> товара должно соответствовать техническим условиям, и подтверждаться соответствующими сертификатами качества товара и его соответствие требованиям законодательства РФ. Вышеуказанные документы предоставляются Заказчику при передаче товара.</w:t>
      </w:r>
    </w:p>
    <w:p w:rsidR="008205D4" w:rsidRDefault="008205D4" w:rsidP="008205D4">
      <w:pPr>
        <w:numPr>
          <w:ilvl w:val="1"/>
          <w:numId w:val="1"/>
        </w:numPr>
        <w:jc w:val="both"/>
      </w:pPr>
      <w:r>
        <w:t>3.3</w:t>
      </w:r>
      <w:proofErr w:type="gramStart"/>
      <w:r>
        <w:t xml:space="preserve"> В</w:t>
      </w:r>
      <w:proofErr w:type="gramEnd"/>
      <w:r>
        <w:t xml:space="preserve"> состав технической документации должны входить руководство по эксплуатации на русском языке, копия Сертификата Госстандарта на средство измерения с методикой поверки и описанием типа средства измерения.</w:t>
      </w:r>
    </w:p>
    <w:p w:rsidR="00E47408" w:rsidRDefault="00924BCB" w:rsidP="0007150F">
      <w:pPr>
        <w:numPr>
          <w:ilvl w:val="1"/>
          <w:numId w:val="1"/>
        </w:numPr>
        <w:jc w:val="both"/>
      </w:pPr>
      <w:r>
        <w:t>3.4</w:t>
      </w:r>
      <w:r w:rsidR="004E7A2E">
        <w:t xml:space="preserve"> </w:t>
      </w:r>
      <w:r w:rsidR="00226629">
        <w:t xml:space="preserve"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</w:t>
      </w:r>
      <w:r w:rsidR="00226629">
        <w:lastRenderedPageBreak/>
        <w:t>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 w:rsidR="00226629">
        <w:t xml:space="preserve"> </w:t>
      </w:r>
    </w:p>
    <w:p w:rsidR="001279AA" w:rsidRDefault="00924BCB" w:rsidP="001279AA">
      <w:pPr>
        <w:numPr>
          <w:ilvl w:val="1"/>
          <w:numId w:val="1"/>
        </w:numPr>
        <w:jc w:val="both"/>
      </w:pPr>
      <w:r>
        <w:t>3.5</w:t>
      </w:r>
      <w:r w:rsidR="004E7A2E">
        <w:t xml:space="preserve"> </w:t>
      </w:r>
      <w:r w:rsidR="001279AA">
        <w:t>Способ доставки товара оговаривается в Спецификаци</w:t>
      </w:r>
      <w:r w:rsidR="006613D7">
        <w:t>и</w:t>
      </w:r>
      <w:r w:rsidR="001279AA">
        <w:t xml:space="preserve"> (приложени</w:t>
      </w:r>
      <w:r w:rsidR="006613D7">
        <w:t>е</w:t>
      </w:r>
      <w:r w:rsidR="001279AA">
        <w:t xml:space="preserve"> к Договору).</w:t>
      </w:r>
    </w:p>
    <w:p w:rsidR="00226629" w:rsidRDefault="00924BCB" w:rsidP="0007150F">
      <w:pPr>
        <w:numPr>
          <w:ilvl w:val="1"/>
          <w:numId w:val="1"/>
        </w:numPr>
        <w:jc w:val="both"/>
      </w:pPr>
      <w:r>
        <w:t>3.6</w:t>
      </w:r>
      <w:proofErr w:type="gramStart"/>
      <w:r w:rsidR="004E7A2E">
        <w:t xml:space="preserve"> </w:t>
      </w:r>
      <w:r w:rsidR="00226629">
        <w:t>В</w:t>
      </w:r>
      <w:proofErr w:type="gramEnd"/>
      <w:r w:rsidR="00226629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0B0D0B" w:rsidRDefault="00924BCB" w:rsidP="0007150F">
      <w:pPr>
        <w:numPr>
          <w:ilvl w:val="1"/>
          <w:numId w:val="1"/>
        </w:numPr>
        <w:jc w:val="both"/>
      </w:pPr>
      <w:r>
        <w:t>3.7</w:t>
      </w:r>
      <w:r w:rsidR="004E696C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0B0D0B" w:rsidRPr="000B0D0B" w:rsidRDefault="000B0D0B" w:rsidP="000B0D0B">
      <w:pPr>
        <w:numPr>
          <w:ilvl w:val="1"/>
          <w:numId w:val="1"/>
        </w:numPr>
        <w:jc w:val="both"/>
      </w:pPr>
      <w:r w:rsidRPr="000B0D0B">
        <w:t xml:space="preserve">3.8 </w:t>
      </w:r>
      <w:r w:rsidRPr="000B0D0B">
        <w:rPr>
          <w:sz w:val="22"/>
          <w:szCs w:val="22"/>
        </w:rPr>
        <w:t>Право собственности на поставляемый товар переходит к Покупателю после приемки на складе  Покупателя</w:t>
      </w:r>
      <w:r w:rsidR="00A241D5">
        <w:rPr>
          <w:sz w:val="22"/>
          <w:szCs w:val="22"/>
        </w:rPr>
        <w:t>.</w:t>
      </w:r>
    </w:p>
    <w:p w:rsidR="000B0D0B" w:rsidRDefault="000B0D0B" w:rsidP="0007150F">
      <w:pPr>
        <w:numPr>
          <w:ilvl w:val="1"/>
          <w:numId w:val="1"/>
        </w:numPr>
        <w:jc w:val="both"/>
      </w:pP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BE7CA1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</w:pPr>
      <w:r>
        <w:t>Поставщик гарантирует качество и надёжность поставляемого товара по настоящему Договору.</w:t>
      </w:r>
      <w:r w:rsidR="004E7A2E" w:rsidRPr="004E7A2E">
        <w:t xml:space="preserve"> </w:t>
      </w:r>
      <w:r w:rsidR="004E7A2E" w:rsidRPr="00A241D5">
        <w:rPr>
          <w:color w:val="FF0000"/>
        </w:rPr>
        <w:t>Срок гарантии__________________________________</w:t>
      </w:r>
    </w:p>
    <w:p w:rsidR="00BE7CA1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</w:pPr>
      <w:r>
        <w:t xml:space="preserve"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>
        <w:t>его часть не достигает</w:t>
      </w:r>
      <w:proofErr w:type="gramEnd"/>
      <w:r>
        <w:t xml:space="preserve"> технических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>
        <w:t>такой</w:t>
      </w:r>
      <w:r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267BF7" w:rsidP="0007150F">
      <w:pPr>
        <w:ind w:left="1129" w:hanging="420"/>
        <w:jc w:val="both"/>
      </w:pPr>
      <w:r>
        <w:t>5</w:t>
      </w:r>
      <w:r w:rsidR="002B437C">
        <w:t>.1.Стороны несут ответственность, предусмотренную законодательством РФ.</w:t>
      </w:r>
    </w:p>
    <w:p w:rsidR="00C47F85" w:rsidRPr="00C47F85" w:rsidRDefault="00C47F85" w:rsidP="0007150F">
      <w:pPr>
        <w:ind w:left="1129" w:hanging="420"/>
        <w:jc w:val="both"/>
      </w:pPr>
      <w:r>
        <w:t xml:space="preserve">5.2.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4E7A2E" w:rsidRPr="000B0D0B" w:rsidRDefault="00E901F9" w:rsidP="005D466E">
      <w:pPr>
        <w:ind w:left="1129" w:hanging="420"/>
        <w:jc w:val="both"/>
      </w:pPr>
      <w:r>
        <w:t>5.3</w:t>
      </w:r>
      <w:r w:rsidR="00716934">
        <w:t xml:space="preserve">. </w:t>
      </w:r>
      <w:r w:rsidR="00CD6D6F">
        <w:t>В случае несвоевременного выполнения обя</w:t>
      </w:r>
      <w:r w:rsidR="00E957DF">
        <w:t>занности, предусмотренной п. 2.6</w:t>
      </w:r>
      <w:r w:rsidR="00CD6D6F">
        <w:t xml:space="preserve">.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>
        <w:t>даты</w:t>
      </w:r>
      <w:proofErr w:type="gramEnd"/>
      <w:r w:rsidR="00CD6D6F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4E7A2E" w:rsidRPr="00BE2C97" w:rsidRDefault="004E7A2E" w:rsidP="004E7A2E">
      <w:pPr>
        <w:ind w:left="1129" w:hanging="420"/>
        <w:jc w:val="both"/>
      </w:pPr>
      <w:r w:rsidRPr="00BE2C97">
        <w:t>5.4</w:t>
      </w:r>
      <w:proofErr w:type="gramStart"/>
      <w:r w:rsidRPr="00BE2C97">
        <w:t xml:space="preserve"> В</w:t>
      </w:r>
      <w:proofErr w:type="gramEnd"/>
      <w:r w:rsidRPr="00BE2C97">
        <w:t xml:space="preserve">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573B8E" w:rsidRDefault="00573B8E" w:rsidP="0007150F">
      <w:pPr>
        <w:numPr>
          <w:ilvl w:val="1"/>
          <w:numId w:val="1"/>
        </w:numPr>
        <w:jc w:val="both"/>
      </w:pPr>
      <w:r>
        <w:t>Стороны освобождаются от ответст</w:t>
      </w:r>
      <w:r w:rsidR="00252348">
        <w:t xml:space="preserve">венности за частичное или </w:t>
      </w:r>
      <w:r>
        <w:t>п</w:t>
      </w:r>
      <w:r w:rsidR="0007150F">
        <w:t>олное неисполнение обязательств</w:t>
      </w:r>
      <w:r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>
        <w:t xml:space="preserve">Письменное </w:t>
      </w:r>
      <w:proofErr w:type="spellStart"/>
      <w:r w:rsidR="00B018CA">
        <w:t>н</w:t>
      </w:r>
      <w:r>
        <w:t>еуведомление</w:t>
      </w:r>
      <w:proofErr w:type="spellEnd"/>
      <w:r>
        <w:t xml:space="preserve"> ответственной </w:t>
      </w:r>
      <w:r w:rsidR="008D6BF4">
        <w:t>стороны о наличии обстоятельств непреодолимой силы</w:t>
      </w:r>
      <w:r w:rsidR="00B018CA">
        <w:t xml:space="preserve"> в течение 10 дней с </w:t>
      </w:r>
      <w:r w:rsidR="00B018CA">
        <w:lastRenderedPageBreak/>
        <w:t>момента наступления таких обстоятельств</w:t>
      </w:r>
      <w:r w:rsidR="008D6BF4">
        <w:t xml:space="preserve"> лишает ее права на освобождение от ответственности.</w:t>
      </w:r>
      <w:proofErr w:type="gramEnd"/>
    </w:p>
    <w:p w:rsidR="00C462F3" w:rsidRPr="00BF1F8A" w:rsidRDefault="00C462F3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67BF7" w:rsidRDefault="00E901F9" w:rsidP="0007150F">
      <w:pPr>
        <w:numPr>
          <w:ilvl w:val="1"/>
          <w:numId w:val="1"/>
        </w:numPr>
        <w:jc w:val="both"/>
      </w:pPr>
      <w:r>
        <w:t>7.1</w:t>
      </w:r>
      <w:r w:rsidR="00267BF7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E901F9" w:rsidP="0007150F">
      <w:pPr>
        <w:numPr>
          <w:ilvl w:val="1"/>
          <w:numId w:val="1"/>
        </w:numPr>
        <w:jc w:val="both"/>
      </w:pPr>
      <w:r>
        <w:t>7.2</w:t>
      </w:r>
      <w:r w:rsidR="008D6BF4">
        <w:t>Настоящий Договор может быть изменен</w:t>
      </w:r>
      <w:r w:rsidR="00252348">
        <w:t xml:space="preserve"> или</w:t>
      </w:r>
      <w:r w:rsidR="008D6BF4">
        <w:t xml:space="preserve"> расторгнут </w:t>
      </w:r>
      <w:r w:rsidR="00A025FF">
        <w:t>в соответствии с действующим</w:t>
      </w:r>
      <w:r w:rsidR="008D6BF4">
        <w:t xml:space="preserve"> </w:t>
      </w:r>
      <w:r w:rsidR="00700237">
        <w:t>законодательством РФ</w:t>
      </w:r>
      <w:r w:rsidR="008D6BF4">
        <w:t>, либо по согласованию сторон.</w:t>
      </w:r>
    </w:p>
    <w:p w:rsidR="00700237" w:rsidRDefault="00E901F9" w:rsidP="0007150F">
      <w:pPr>
        <w:numPr>
          <w:ilvl w:val="1"/>
          <w:numId w:val="1"/>
        </w:numPr>
        <w:jc w:val="both"/>
      </w:pPr>
      <w:r>
        <w:t>7.3</w:t>
      </w:r>
      <w:r w:rsidR="00700237">
        <w:t xml:space="preserve">Споры, связанные с исполнением, изменением или расторжением договора, не </w:t>
      </w:r>
      <w:r w:rsidR="00252348">
        <w:t>у</w:t>
      </w:r>
      <w:r w:rsidR="00700237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Default="00E901F9" w:rsidP="0007150F">
      <w:pPr>
        <w:numPr>
          <w:ilvl w:val="1"/>
          <w:numId w:val="1"/>
        </w:numPr>
        <w:jc w:val="both"/>
      </w:pPr>
      <w:r>
        <w:t>7.4</w:t>
      </w:r>
      <w:proofErr w:type="gramStart"/>
      <w:r w:rsidR="00700237">
        <w:t>В</w:t>
      </w:r>
      <w:proofErr w:type="gramEnd"/>
      <w:r w:rsidR="00700237">
        <w:t>се изменения и дополнения вносятся в Договор</w:t>
      </w:r>
      <w:r w:rsidR="008D6BF4">
        <w:t xml:space="preserve"> </w:t>
      </w:r>
      <w:r w:rsidR="00700237"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700237" w:rsidP="0007150F">
      <w:pPr>
        <w:numPr>
          <w:ilvl w:val="1"/>
          <w:numId w:val="1"/>
        </w:numPr>
        <w:jc w:val="both"/>
      </w:pPr>
      <w:r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00237" w:rsidRDefault="00F002C6" w:rsidP="0007150F">
      <w:pPr>
        <w:numPr>
          <w:ilvl w:val="0"/>
          <w:numId w:val="3"/>
        </w:numPr>
        <w:jc w:val="both"/>
      </w:pPr>
      <w:r>
        <w:t xml:space="preserve">окончание – до </w:t>
      </w:r>
      <w:r w:rsidR="00D04160">
        <w:t>31 декабря 20</w:t>
      </w:r>
      <w:r w:rsidR="00C47F85">
        <w:t>1</w:t>
      </w:r>
      <w:r w:rsidR="000B0D0B">
        <w:rPr>
          <w:lang w:val="en-US"/>
        </w:rPr>
        <w:t>1</w:t>
      </w:r>
      <w:r w:rsidR="00D04160">
        <w:t xml:space="preserve"> года</w:t>
      </w:r>
      <w:r>
        <w:t>.</w:t>
      </w:r>
    </w:p>
    <w:p w:rsidR="00700237" w:rsidRDefault="00E901F9" w:rsidP="0007150F">
      <w:pPr>
        <w:numPr>
          <w:ilvl w:val="1"/>
          <w:numId w:val="1"/>
        </w:numPr>
        <w:jc w:val="both"/>
      </w:pPr>
      <w:r>
        <w:t>7.5</w:t>
      </w:r>
      <w:r w:rsidR="00252348">
        <w:t>Договор, все приложения к нему, а так же иные</w:t>
      </w:r>
      <w:r w:rsidR="00700237">
        <w:t xml:space="preserve"> документы, переданные по факсу, имеют юридическую силу.</w:t>
      </w:r>
    </w:p>
    <w:p w:rsidR="0007150F" w:rsidRDefault="0007150F" w:rsidP="00007E91">
      <w:pPr>
        <w:jc w:val="center"/>
        <w:rPr>
          <w:b/>
        </w:rPr>
      </w:pPr>
    </w:p>
    <w:p w:rsidR="00007E91" w:rsidRDefault="00E901F9" w:rsidP="00007E91">
      <w:pPr>
        <w:jc w:val="center"/>
        <w:rPr>
          <w:b/>
        </w:rPr>
      </w:pPr>
      <w:r>
        <w:rPr>
          <w:b/>
        </w:rPr>
        <w:t>8</w:t>
      </w:r>
      <w:r w:rsidR="00007E91">
        <w:rPr>
          <w:b/>
        </w:rPr>
        <w:t>. ЮРИДИЧЕСКИЕ АДРЕСА И БАНКОВСКИЕ РЕКВИЗИТЫ СТОРОН</w:t>
      </w:r>
    </w:p>
    <w:p w:rsidR="00F002C6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Tr="00766092">
        <w:trPr>
          <w:trHeight w:val="1618"/>
        </w:trPr>
        <w:tc>
          <w:tcPr>
            <w:tcW w:w="4834" w:type="dxa"/>
          </w:tcPr>
          <w:p w:rsidR="001279AA" w:rsidRDefault="001279AA" w:rsidP="00766092">
            <w:r>
              <w:t>ПОСТАВЩИК</w:t>
            </w:r>
          </w:p>
          <w:p w:rsidR="001279AA" w:rsidRDefault="001279AA" w:rsidP="00766092"/>
          <w:p w:rsidR="00C47F85" w:rsidRDefault="00C47F85" w:rsidP="00766092"/>
          <w:p w:rsidR="00C47F85" w:rsidRDefault="00C47F85" w:rsidP="00766092"/>
          <w:p w:rsidR="00C47F85" w:rsidRDefault="00C47F85" w:rsidP="00766092"/>
          <w:p w:rsidR="00C47F85" w:rsidRDefault="00C47F85" w:rsidP="00766092"/>
          <w:p w:rsidR="00C47F85" w:rsidRDefault="00C47F85" w:rsidP="00766092"/>
          <w:p w:rsidR="00C47F85" w:rsidRDefault="00C47F85" w:rsidP="00766092"/>
          <w:p w:rsidR="00C47F85" w:rsidRDefault="00C47F85" w:rsidP="00766092"/>
          <w:p w:rsidR="00C47F85" w:rsidRDefault="00C47F85" w:rsidP="00766092"/>
          <w:p w:rsidR="001279AA" w:rsidRDefault="001279AA" w:rsidP="00766092"/>
          <w:p w:rsidR="001279AA" w:rsidRDefault="001279AA" w:rsidP="00766092">
            <w:pPr>
              <w:spacing w:line="360" w:lineRule="auto"/>
            </w:pPr>
            <w:r>
              <w:t>ПОСТАВЩИК</w:t>
            </w:r>
          </w:p>
          <w:p w:rsidR="001279AA" w:rsidRDefault="001279AA" w:rsidP="00766092">
            <w:pPr>
              <w:spacing w:line="360" w:lineRule="auto"/>
            </w:pPr>
          </w:p>
          <w:p w:rsidR="001279AA" w:rsidRDefault="001279AA" w:rsidP="00766092">
            <w:pPr>
              <w:spacing w:line="360" w:lineRule="auto"/>
            </w:pPr>
            <w:r>
              <w:t xml:space="preserve">____________________ </w:t>
            </w:r>
            <w:r w:rsidR="00C47F85">
              <w:t>(_______________)</w:t>
            </w:r>
          </w:p>
          <w:p w:rsidR="00007E91" w:rsidRDefault="001279AA" w:rsidP="00766092">
            <w:r>
              <w:t>М.П.</w:t>
            </w:r>
          </w:p>
        </w:tc>
        <w:tc>
          <w:tcPr>
            <w:tcW w:w="4835" w:type="dxa"/>
          </w:tcPr>
          <w:p w:rsidR="00A025FF" w:rsidRDefault="00A025FF" w:rsidP="00766092">
            <w:r>
              <w:t>ЗАКАЗЧИК</w:t>
            </w:r>
          </w:p>
          <w:p w:rsidR="00A025FF" w:rsidRDefault="00D862B7" w:rsidP="00766092">
            <w:r>
              <w:t>ОАО</w:t>
            </w:r>
            <w:r w:rsidR="00A025FF">
              <w:t xml:space="preserve"> СХК</w:t>
            </w:r>
          </w:p>
          <w:p w:rsidR="00A025FF" w:rsidRDefault="00A025FF" w:rsidP="00766092">
            <w:r>
              <w:t>63</w:t>
            </w:r>
            <w:r w:rsidR="001B2567">
              <w:t>6</w:t>
            </w:r>
            <w:r>
              <w:t xml:space="preserve">070, Томская обл., г. </w:t>
            </w:r>
            <w:proofErr w:type="spellStart"/>
            <w:r>
              <w:t>Северск</w:t>
            </w:r>
            <w:proofErr w:type="spellEnd"/>
            <w:r>
              <w:t>,</w:t>
            </w:r>
          </w:p>
          <w:p w:rsidR="00A025FF" w:rsidRDefault="00A025FF" w:rsidP="00766092">
            <w:r>
              <w:t>ул. Курчатова, 1</w:t>
            </w:r>
          </w:p>
          <w:p w:rsidR="00A025FF" w:rsidRDefault="00A025FF" w:rsidP="00766092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766092">
            <w:r>
              <w:t>в Филиале «</w:t>
            </w:r>
            <w:r w:rsidR="00D862B7">
              <w:t>ГПБ</w:t>
            </w:r>
            <w:r>
              <w:t xml:space="preserve">» (ОАО) в </w:t>
            </w:r>
            <w:proofErr w:type="gramStart"/>
            <w:r>
              <w:t>г</w:t>
            </w:r>
            <w:proofErr w:type="gramEnd"/>
            <w:r>
              <w:t>. Томске</w:t>
            </w:r>
          </w:p>
          <w:p w:rsidR="00A025FF" w:rsidRDefault="00A025FF" w:rsidP="00766092">
            <w:r>
              <w:t>к/с 30101810800000000758</w:t>
            </w:r>
          </w:p>
          <w:p w:rsidR="00A025FF" w:rsidRDefault="00A025FF" w:rsidP="00766092">
            <w:r>
              <w:t>БИК  046902758  ОКПО  07622928</w:t>
            </w:r>
          </w:p>
          <w:p w:rsidR="00A025FF" w:rsidRDefault="00A025FF" w:rsidP="00766092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766092"/>
          <w:p w:rsidR="0075736C" w:rsidRDefault="0075736C" w:rsidP="00766092"/>
          <w:p w:rsidR="00A025FF" w:rsidRDefault="00994CA8" w:rsidP="00766092">
            <w:pPr>
              <w:spacing w:line="360" w:lineRule="auto"/>
            </w:pPr>
            <w:r>
              <w:t>ЗАКАЗЧИК</w:t>
            </w:r>
          </w:p>
          <w:p w:rsidR="00A025FF" w:rsidRDefault="00A025FF" w:rsidP="00766092">
            <w:pPr>
              <w:spacing w:line="360" w:lineRule="auto"/>
            </w:pPr>
          </w:p>
          <w:p w:rsidR="00A025FF" w:rsidRDefault="00A025FF" w:rsidP="00766092">
            <w:pPr>
              <w:spacing w:line="360" w:lineRule="auto"/>
            </w:pPr>
            <w:r>
              <w:t xml:space="preserve">____________________ </w:t>
            </w:r>
            <w:r w:rsidR="00EE7170">
              <w:t xml:space="preserve">Э.Н. </w:t>
            </w:r>
            <w:proofErr w:type="spellStart"/>
            <w:r w:rsidR="00EE7170">
              <w:t>Кондрашин</w:t>
            </w:r>
            <w:proofErr w:type="spellEnd"/>
          </w:p>
          <w:p w:rsidR="00007E91" w:rsidRDefault="00A025FF" w:rsidP="00766092">
            <w:r>
              <w:t>М.П.</w:t>
            </w:r>
          </w:p>
          <w:p w:rsidR="00007E91" w:rsidRPr="001474A7" w:rsidRDefault="00007E91" w:rsidP="00766092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BF1F8A" w:rsidRDefault="00BF1F8A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BF1F8A" w:rsidRDefault="00BF1F8A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DB5C0B" w:rsidRDefault="00DB5C0B" w:rsidP="00DB5C0B">
      <w:pPr>
        <w:spacing w:line="360" w:lineRule="auto"/>
        <w:ind w:firstLine="709"/>
        <w:jc w:val="right"/>
        <w:rPr>
          <w:b/>
        </w:rPr>
      </w:pPr>
      <w:r>
        <w:rPr>
          <w:b/>
        </w:rPr>
        <w:t>ПРИЛОЖЕНИЕ№1</w:t>
      </w:r>
    </w:p>
    <w:p w:rsidR="006907FE" w:rsidRPr="0035326A" w:rsidRDefault="006907FE" w:rsidP="00CB7584">
      <w:pPr>
        <w:spacing w:line="360" w:lineRule="auto"/>
        <w:rPr>
          <w:b/>
        </w:rPr>
      </w:pPr>
    </w:p>
    <w:p w:rsidR="00813A92" w:rsidRPr="00682057" w:rsidRDefault="00813A92" w:rsidP="00813A92">
      <w:pPr>
        <w:spacing w:line="360" w:lineRule="auto"/>
        <w:ind w:firstLine="709"/>
        <w:jc w:val="center"/>
        <w:rPr>
          <w:b/>
        </w:rPr>
      </w:pPr>
      <w:r w:rsidRPr="00682057">
        <w:rPr>
          <w:b/>
        </w:rPr>
        <w:t xml:space="preserve">СПЕЦИФИКАЦИЯ № </w:t>
      </w:r>
      <w:r w:rsidR="00DB5C0B">
        <w:rPr>
          <w:b/>
        </w:rPr>
        <w:t>1</w:t>
      </w:r>
      <w:r w:rsidRPr="00682057">
        <w:rPr>
          <w:b/>
        </w:rPr>
        <w:t xml:space="preserve"> к договору №</w:t>
      </w:r>
      <w:r w:rsidRPr="00813A92">
        <w:rPr>
          <w:b/>
        </w:rPr>
        <w:t xml:space="preserve"> </w:t>
      </w:r>
    </w:p>
    <w:p w:rsidR="00813A92" w:rsidRPr="00682057" w:rsidRDefault="00813A92" w:rsidP="00813A92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 w:rsidR="00DB5C0B">
        <w:t xml:space="preserve">             </w:t>
      </w:r>
      <w:r w:rsidRPr="00682057">
        <w:t xml:space="preserve"> «____»_______________20</w:t>
      </w:r>
      <w:r w:rsidR="00C47F85">
        <w:t>10</w:t>
      </w:r>
      <w:r w:rsidRPr="00682057">
        <w:t xml:space="preserve"> г.</w:t>
      </w:r>
    </w:p>
    <w:p w:rsidR="00813A92" w:rsidRPr="006E42C3" w:rsidRDefault="006E42C3" w:rsidP="00813A92">
      <w:pPr>
        <w:spacing w:line="360" w:lineRule="auto"/>
        <w:ind w:firstLine="709"/>
      </w:pPr>
      <w:r>
        <w:t>ЗАКАЗЧИК</w:t>
      </w:r>
      <w:r w:rsidR="00813A92" w:rsidRPr="006E42C3">
        <w:t>:</w:t>
      </w:r>
      <w:r w:rsidR="00813A92" w:rsidRPr="006E42C3">
        <w:tab/>
      </w:r>
      <w:r w:rsidR="00D862B7">
        <w:t>ОАО</w:t>
      </w:r>
      <w:r w:rsidR="00813A92" w:rsidRPr="006E42C3">
        <w:t xml:space="preserve"> «СХК»</w:t>
      </w:r>
    </w:p>
    <w:p w:rsidR="001279AA" w:rsidRDefault="00813A92" w:rsidP="001279AA">
      <w:pPr>
        <w:spacing w:line="360" w:lineRule="auto"/>
        <w:ind w:firstLine="709"/>
      </w:pPr>
      <w:r w:rsidRPr="006E42C3">
        <w:t>ПОСТАВЩИК:</w:t>
      </w:r>
      <w:r w:rsidR="006E42C3">
        <w:t xml:space="preserve"> </w:t>
      </w:r>
      <w:r w:rsidR="00C47F85">
        <w:t>______</w:t>
      </w:r>
      <w:r w:rsidR="001279AA">
        <w:t xml:space="preserve"> «</w:t>
      </w:r>
      <w:r w:rsidR="00C47F85">
        <w:t>_______________</w:t>
      </w:r>
      <w:r w:rsidR="001279AA">
        <w:t>»</w:t>
      </w:r>
    </w:p>
    <w:p w:rsidR="001279AA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BF2F64" w:rsidTr="00766092">
        <w:tc>
          <w:tcPr>
            <w:tcW w:w="3348" w:type="dxa"/>
            <w:vAlign w:val="center"/>
          </w:tcPr>
          <w:p w:rsidR="001279AA" w:rsidRPr="00766092" w:rsidRDefault="001279AA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766092" w:rsidRDefault="001279AA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 xml:space="preserve">Ед. </w:t>
            </w:r>
            <w:proofErr w:type="spellStart"/>
            <w:r w:rsidRPr="00766092">
              <w:rPr>
                <w:sz w:val="18"/>
                <w:szCs w:val="18"/>
              </w:rPr>
              <w:t>изм</w:t>
            </w:r>
            <w:proofErr w:type="spellEnd"/>
            <w:r w:rsidRPr="00766092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1279AA" w:rsidRPr="00766092" w:rsidRDefault="001279AA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1279AA" w:rsidRPr="00766092" w:rsidRDefault="001279AA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>Цена с НДС,</w:t>
            </w:r>
          </w:p>
          <w:p w:rsidR="001279AA" w:rsidRPr="00766092" w:rsidRDefault="001279AA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1279AA" w:rsidRPr="00766092" w:rsidRDefault="001279AA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766092" w:rsidRDefault="001279AA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>Срок поставки</w:t>
            </w:r>
          </w:p>
        </w:tc>
      </w:tr>
      <w:tr w:rsidR="00E763DF" w:rsidRPr="00BF2F64" w:rsidTr="00766092">
        <w:tc>
          <w:tcPr>
            <w:tcW w:w="3348" w:type="dxa"/>
            <w:vAlign w:val="center"/>
          </w:tcPr>
          <w:p w:rsidR="00E763DF" w:rsidRPr="00766092" w:rsidRDefault="00E763DF" w:rsidP="00766092">
            <w:pPr>
              <w:pStyle w:val="a6"/>
              <w:snapToGrid w:val="0"/>
              <w:rPr>
                <w:rFonts w:ascii="Times New Roman" w:eastAsia="Times New Roman" w:hAnsi="Times New Roman" w:cs="Arial"/>
                <w:lang w:val="en-US" w:eastAsia="ar-SA"/>
              </w:rPr>
            </w:pPr>
          </w:p>
        </w:tc>
        <w:tc>
          <w:tcPr>
            <w:tcW w:w="720" w:type="dxa"/>
            <w:vAlign w:val="center"/>
          </w:tcPr>
          <w:p w:rsidR="00E763DF" w:rsidRPr="00766092" w:rsidRDefault="00E763DF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>шт.</w:t>
            </w:r>
          </w:p>
        </w:tc>
        <w:tc>
          <w:tcPr>
            <w:tcW w:w="1080" w:type="dxa"/>
            <w:vAlign w:val="center"/>
          </w:tcPr>
          <w:p w:rsidR="00E763DF" w:rsidRPr="008C2180" w:rsidRDefault="00E763DF" w:rsidP="00766092">
            <w:pPr>
              <w:jc w:val="center"/>
            </w:pPr>
          </w:p>
        </w:tc>
        <w:tc>
          <w:tcPr>
            <w:tcW w:w="1260" w:type="dxa"/>
            <w:vAlign w:val="center"/>
          </w:tcPr>
          <w:p w:rsidR="00E763DF" w:rsidRPr="00766092" w:rsidRDefault="00E763DF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763DF" w:rsidRPr="00766092" w:rsidRDefault="00E763DF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E763DF" w:rsidRPr="00766092" w:rsidRDefault="00E763DF" w:rsidP="00766092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66092">
              <w:rPr>
                <w:sz w:val="18"/>
                <w:szCs w:val="18"/>
              </w:rPr>
              <w:t>_____ календарных дней с момента подписания данного Договора</w:t>
            </w:r>
          </w:p>
        </w:tc>
      </w:tr>
    </w:tbl>
    <w:p w:rsidR="001279AA" w:rsidRDefault="001279AA" w:rsidP="001279AA">
      <w:pPr>
        <w:spacing w:line="360" w:lineRule="auto"/>
        <w:ind w:firstLine="709"/>
      </w:pPr>
      <w:r>
        <w:t xml:space="preserve">Итого: на сумму </w:t>
      </w:r>
      <w:r w:rsidR="00C47F85">
        <w:t>___________</w:t>
      </w:r>
      <w:r>
        <w:t xml:space="preserve">  руб., в том числе НДС (18 %) – </w:t>
      </w:r>
      <w:r w:rsidR="00C47F85">
        <w:t>____________</w:t>
      </w:r>
      <w:r>
        <w:t xml:space="preserve"> руб.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стоимость изделия, стоимость упаковки и маркировки,  НДС, транспортные расходы до </w:t>
      </w:r>
      <w:proofErr w:type="gramStart"/>
      <w:r w:rsidR="00BF1F8A">
        <w:t>г</w:t>
      </w:r>
      <w:proofErr w:type="gramEnd"/>
      <w:r w:rsidR="00BF1F8A">
        <w:t xml:space="preserve"> Томска</w:t>
      </w:r>
      <w:r>
        <w:t>.</w:t>
      </w:r>
    </w:p>
    <w:p w:rsidR="00E763DF" w:rsidRDefault="00E763DF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>Способ доставки _______________________________________________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BF1F8A" w:rsidRPr="00BF1F8A" w:rsidRDefault="00BF1F8A" w:rsidP="00BF1F8A">
      <w:pPr>
        <w:ind w:left="709"/>
        <w:jc w:val="both"/>
        <w:rPr>
          <w:sz w:val="22"/>
          <w:szCs w:val="22"/>
        </w:rPr>
      </w:pPr>
      <w:proofErr w:type="spellStart"/>
      <w:r w:rsidRPr="00BF1F8A">
        <w:rPr>
          <w:sz w:val="22"/>
          <w:szCs w:val="22"/>
        </w:rPr>
        <w:t>Повагонные</w:t>
      </w:r>
      <w:proofErr w:type="spellEnd"/>
      <w:r w:rsidRPr="00BF1F8A">
        <w:rPr>
          <w:sz w:val="22"/>
          <w:szCs w:val="22"/>
        </w:rPr>
        <w:t xml:space="preserve"> и мелкие отправки: </w:t>
      </w:r>
    </w:p>
    <w:p w:rsidR="00BF1F8A" w:rsidRPr="00BF1F8A" w:rsidRDefault="00BF1F8A" w:rsidP="00BF1F8A">
      <w:pPr>
        <w:ind w:left="709"/>
        <w:jc w:val="both"/>
        <w:rPr>
          <w:sz w:val="22"/>
          <w:szCs w:val="22"/>
        </w:rPr>
      </w:pPr>
      <w:r w:rsidRPr="00BF1F8A">
        <w:rPr>
          <w:sz w:val="22"/>
          <w:szCs w:val="22"/>
        </w:rPr>
        <w:t>Ст. Томск-</w:t>
      </w:r>
      <w:proofErr w:type="gramStart"/>
      <w:r w:rsidRPr="00BF1F8A">
        <w:rPr>
          <w:sz w:val="22"/>
          <w:szCs w:val="22"/>
          <w:lang w:val="en-US"/>
        </w:rPr>
        <w:t>II</w:t>
      </w:r>
      <w:proofErr w:type="gramEnd"/>
      <w:r w:rsidRPr="00BF1F8A">
        <w:rPr>
          <w:sz w:val="22"/>
          <w:szCs w:val="22"/>
        </w:rPr>
        <w:t xml:space="preserve"> </w:t>
      </w:r>
      <w:proofErr w:type="spellStart"/>
      <w:r w:rsidRPr="00BF1F8A">
        <w:rPr>
          <w:sz w:val="22"/>
          <w:szCs w:val="22"/>
        </w:rPr>
        <w:t>Западно-Сибирский</w:t>
      </w:r>
      <w:proofErr w:type="spellEnd"/>
      <w:r w:rsidRPr="00BF1F8A">
        <w:rPr>
          <w:sz w:val="22"/>
          <w:szCs w:val="22"/>
        </w:rPr>
        <w:t xml:space="preserve"> ж.д. код ст. 874001</w:t>
      </w:r>
    </w:p>
    <w:p w:rsidR="00BF1F8A" w:rsidRPr="00BF1F8A" w:rsidRDefault="00BF1F8A" w:rsidP="00BF1F8A">
      <w:pPr>
        <w:ind w:left="709"/>
        <w:jc w:val="both"/>
        <w:rPr>
          <w:sz w:val="22"/>
          <w:szCs w:val="22"/>
        </w:rPr>
      </w:pPr>
      <w:r w:rsidRPr="00BF1F8A">
        <w:rPr>
          <w:sz w:val="22"/>
          <w:szCs w:val="22"/>
        </w:rPr>
        <w:t>Контейнерные и малотоннажные отправки:</w:t>
      </w:r>
    </w:p>
    <w:p w:rsidR="00BF1F8A" w:rsidRPr="00BF1F8A" w:rsidRDefault="00BF1F8A" w:rsidP="00BF1F8A">
      <w:pPr>
        <w:ind w:left="709"/>
        <w:jc w:val="both"/>
        <w:rPr>
          <w:sz w:val="22"/>
          <w:szCs w:val="22"/>
        </w:rPr>
      </w:pPr>
      <w:r w:rsidRPr="00BF1F8A">
        <w:rPr>
          <w:sz w:val="22"/>
          <w:szCs w:val="22"/>
        </w:rPr>
        <w:t xml:space="preserve">Ст. Томск грузовой </w:t>
      </w:r>
      <w:proofErr w:type="spellStart"/>
      <w:r w:rsidRPr="00BF1F8A">
        <w:rPr>
          <w:sz w:val="22"/>
          <w:szCs w:val="22"/>
        </w:rPr>
        <w:t>Зап</w:t>
      </w:r>
      <w:proofErr w:type="gramStart"/>
      <w:r w:rsidRPr="00BF1F8A">
        <w:rPr>
          <w:sz w:val="22"/>
          <w:szCs w:val="22"/>
        </w:rPr>
        <w:t>.-</w:t>
      </w:r>
      <w:proofErr w:type="gramEnd"/>
      <w:r w:rsidRPr="00BF1F8A">
        <w:rPr>
          <w:sz w:val="22"/>
          <w:szCs w:val="22"/>
        </w:rPr>
        <w:t>сиб</w:t>
      </w:r>
      <w:proofErr w:type="spellEnd"/>
      <w:r w:rsidRPr="00BF1F8A">
        <w:rPr>
          <w:sz w:val="22"/>
          <w:szCs w:val="22"/>
        </w:rPr>
        <w:t>. ж.д. код ст. 874302</w:t>
      </w:r>
    </w:p>
    <w:p w:rsidR="00BF1F8A" w:rsidRPr="00BF1F8A" w:rsidRDefault="00BF1F8A" w:rsidP="00BF1F8A">
      <w:pPr>
        <w:ind w:left="709"/>
        <w:jc w:val="both"/>
        <w:rPr>
          <w:sz w:val="22"/>
          <w:szCs w:val="22"/>
        </w:rPr>
      </w:pPr>
      <w:r w:rsidRPr="00BF1F8A">
        <w:rPr>
          <w:sz w:val="22"/>
          <w:szCs w:val="22"/>
        </w:rPr>
        <w:t>Багажные отправки (пассажирской скоростью):</w:t>
      </w:r>
    </w:p>
    <w:p w:rsidR="00BF1F8A" w:rsidRPr="00BF1F8A" w:rsidRDefault="00BF1F8A" w:rsidP="00BF1F8A">
      <w:pPr>
        <w:ind w:left="709"/>
        <w:jc w:val="both"/>
        <w:rPr>
          <w:sz w:val="22"/>
          <w:szCs w:val="22"/>
        </w:rPr>
      </w:pPr>
      <w:r w:rsidRPr="00BF1F8A">
        <w:rPr>
          <w:sz w:val="22"/>
          <w:szCs w:val="22"/>
        </w:rPr>
        <w:t>Ст. Томск-</w:t>
      </w:r>
      <w:r w:rsidRPr="00BF1F8A">
        <w:rPr>
          <w:sz w:val="22"/>
          <w:szCs w:val="22"/>
          <w:lang w:val="en-US"/>
        </w:rPr>
        <w:t>I</w:t>
      </w:r>
      <w:r w:rsidRPr="00BF1F8A">
        <w:rPr>
          <w:sz w:val="22"/>
          <w:szCs w:val="22"/>
        </w:rPr>
        <w:t xml:space="preserve"> </w:t>
      </w:r>
      <w:proofErr w:type="spellStart"/>
      <w:r w:rsidRPr="00BF1F8A">
        <w:rPr>
          <w:sz w:val="22"/>
          <w:szCs w:val="22"/>
        </w:rPr>
        <w:t>Зап</w:t>
      </w:r>
      <w:proofErr w:type="gramStart"/>
      <w:r w:rsidRPr="00BF1F8A">
        <w:rPr>
          <w:sz w:val="22"/>
          <w:szCs w:val="22"/>
        </w:rPr>
        <w:t>.-</w:t>
      </w:r>
      <w:proofErr w:type="gramEnd"/>
      <w:r w:rsidRPr="00BF1F8A">
        <w:rPr>
          <w:sz w:val="22"/>
          <w:szCs w:val="22"/>
        </w:rPr>
        <w:t>сиб</w:t>
      </w:r>
      <w:proofErr w:type="spellEnd"/>
      <w:r w:rsidRPr="00BF1F8A">
        <w:rPr>
          <w:sz w:val="22"/>
          <w:szCs w:val="22"/>
        </w:rPr>
        <w:t>. ж.д. код ст. 873901</w:t>
      </w:r>
    </w:p>
    <w:p w:rsidR="00BF1F8A" w:rsidRPr="00BF1F8A" w:rsidRDefault="00BF1F8A" w:rsidP="00BF1F8A">
      <w:pPr>
        <w:ind w:left="709"/>
        <w:jc w:val="both"/>
        <w:rPr>
          <w:sz w:val="22"/>
          <w:szCs w:val="22"/>
        </w:rPr>
      </w:pPr>
      <w:r w:rsidRPr="00BF1F8A">
        <w:rPr>
          <w:sz w:val="22"/>
          <w:szCs w:val="22"/>
        </w:rPr>
        <w:t xml:space="preserve">Грузополучатель: </w:t>
      </w:r>
    </w:p>
    <w:p w:rsidR="00BF1F8A" w:rsidRPr="00BF1F8A" w:rsidRDefault="00BF1F8A" w:rsidP="00BF1F8A">
      <w:pPr>
        <w:ind w:left="709"/>
        <w:jc w:val="both"/>
        <w:rPr>
          <w:color w:val="000000"/>
          <w:sz w:val="22"/>
          <w:szCs w:val="22"/>
        </w:rPr>
      </w:pPr>
      <w:r w:rsidRPr="00BF1F8A">
        <w:rPr>
          <w:sz w:val="22"/>
          <w:szCs w:val="22"/>
        </w:rPr>
        <w:t xml:space="preserve">Сибирский  химический </w:t>
      </w:r>
      <w:proofErr w:type="gramStart"/>
      <w:r w:rsidRPr="00BF1F8A">
        <w:rPr>
          <w:sz w:val="22"/>
          <w:szCs w:val="22"/>
        </w:rPr>
        <w:t>комбинат ж</w:t>
      </w:r>
      <w:proofErr w:type="gramEnd"/>
      <w:r w:rsidRPr="00BF1F8A">
        <w:rPr>
          <w:sz w:val="22"/>
          <w:szCs w:val="22"/>
        </w:rPr>
        <w:t>.д. код 2082</w:t>
      </w:r>
    </w:p>
    <w:p w:rsidR="001279AA" w:rsidRDefault="001279AA" w:rsidP="00BF1F8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Tr="00766092">
        <w:tc>
          <w:tcPr>
            <w:tcW w:w="4785" w:type="dxa"/>
          </w:tcPr>
          <w:p w:rsidR="001279AA" w:rsidRDefault="001279AA" w:rsidP="00766092">
            <w:pPr>
              <w:spacing w:line="360" w:lineRule="auto"/>
            </w:pPr>
          </w:p>
          <w:p w:rsidR="001279AA" w:rsidRDefault="001279AA" w:rsidP="00766092">
            <w:pPr>
              <w:spacing w:line="360" w:lineRule="auto"/>
            </w:pPr>
            <w:r>
              <w:t>ПОСТАВЩИК</w:t>
            </w:r>
          </w:p>
          <w:p w:rsidR="001279AA" w:rsidRDefault="001279AA" w:rsidP="00766092">
            <w:pPr>
              <w:spacing w:line="360" w:lineRule="auto"/>
            </w:pPr>
          </w:p>
          <w:p w:rsidR="001279AA" w:rsidRDefault="001279AA" w:rsidP="00766092">
            <w:pPr>
              <w:spacing w:line="360" w:lineRule="auto"/>
            </w:pPr>
          </w:p>
          <w:p w:rsidR="001279AA" w:rsidRDefault="001279AA" w:rsidP="00766092">
            <w:pPr>
              <w:spacing w:line="360" w:lineRule="auto"/>
            </w:pPr>
            <w:r>
              <w:t xml:space="preserve">____________________ </w:t>
            </w:r>
            <w:r w:rsidR="00C47F85">
              <w:t xml:space="preserve"> (_______________)</w:t>
            </w:r>
          </w:p>
          <w:p w:rsidR="001279AA" w:rsidRDefault="001279AA" w:rsidP="00766092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1279AA" w:rsidRDefault="001279AA" w:rsidP="00766092">
            <w:pPr>
              <w:spacing w:line="360" w:lineRule="auto"/>
            </w:pPr>
          </w:p>
          <w:p w:rsidR="001279AA" w:rsidRDefault="001279AA" w:rsidP="00766092">
            <w:pPr>
              <w:spacing w:line="360" w:lineRule="auto"/>
            </w:pPr>
            <w:r>
              <w:t>ЗАКАЗЧИК</w:t>
            </w:r>
          </w:p>
          <w:p w:rsidR="001279AA" w:rsidRDefault="001279AA" w:rsidP="00766092">
            <w:pPr>
              <w:spacing w:line="360" w:lineRule="auto"/>
            </w:pPr>
          </w:p>
          <w:p w:rsidR="001279AA" w:rsidRDefault="001279AA" w:rsidP="00766092">
            <w:pPr>
              <w:spacing w:line="360" w:lineRule="auto"/>
            </w:pPr>
          </w:p>
          <w:p w:rsidR="001279AA" w:rsidRDefault="001279AA" w:rsidP="00766092">
            <w:pPr>
              <w:spacing w:line="360" w:lineRule="auto"/>
            </w:pPr>
            <w:r>
              <w:t xml:space="preserve">____________________ Э.Н. </w:t>
            </w:r>
            <w:proofErr w:type="spellStart"/>
            <w:r>
              <w:t>Кондрашин</w:t>
            </w:r>
            <w:proofErr w:type="spellEnd"/>
          </w:p>
          <w:p w:rsidR="001279AA" w:rsidRDefault="001279AA" w:rsidP="00766092">
            <w:pPr>
              <w:spacing w:line="360" w:lineRule="auto"/>
            </w:pPr>
            <w:r>
              <w:t>М.П.</w:t>
            </w:r>
          </w:p>
        </w:tc>
      </w:tr>
    </w:tbl>
    <w:p w:rsidR="00C07807" w:rsidRDefault="00C07807" w:rsidP="001279AA">
      <w:pPr>
        <w:spacing w:line="360" w:lineRule="auto"/>
        <w:ind w:firstLine="709"/>
      </w:pPr>
    </w:p>
    <w:sectPr w:rsidR="00C07807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hybridMultilevel"/>
    <w:tmpl w:val="0F9C157C"/>
    <w:lvl w:ilvl="0" w:tplc="AFC0F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750EF664">
      <w:numFmt w:val="none"/>
      <w:lvlText w:val=""/>
      <w:lvlJc w:val="left"/>
      <w:pPr>
        <w:tabs>
          <w:tab w:val="num" w:pos="360"/>
        </w:tabs>
      </w:pPr>
    </w:lvl>
    <w:lvl w:ilvl="2" w:tplc="F8DEEAB0">
      <w:numFmt w:val="none"/>
      <w:lvlText w:val=""/>
      <w:lvlJc w:val="left"/>
      <w:pPr>
        <w:tabs>
          <w:tab w:val="num" w:pos="360"/>
        </w:tabs>
      </w:pPr>
    </w:lvl>
    <w:lvl w:ilvl="3" w:tplc="F0A0C542">
      <w:numFmt w:val="none"/>
      <w:lvlText w:val=""/>
      <w:lvlJc w:val="left"/>
      <w:pPr>
        <w:tabs>
          <w:tab w:val="num" w:pos="360"/>
        </w:tabs>
      </w:pPr>
    </w:lvl>
    <w:lvl w:ilvl="4" w:tplc="0D3C067E">
      <w:numFmt w:val="none"/>
      <w:lvlText w:val=""/>
      <w:lvlJc w:val="left"/>
      <w:pPr>
        <w:tabs>
          <w:tab w:val="num" w:pos="360"/>
        </w:tabs>
      </w:pPr>
    </w:lvl>
    <w:lvl w:ilvl="5" w:tplc="765ACD24">
      <w:numFmt w:val="none"/>
      <w:lvlText w:val=""/>
      <w:lvlJc w:val="left"/>
      <w:pPr>
        <w:tabs>
          <w:tab w:val="num" w:pos="360"/>
        </w:tabs>
      </w:pPr>
    </w:lvl>
    <w:lvl w:ilvl="6" w:tplc="7092336C">
      <w:numFmt w:val="none"/>
      <w:lvlText w:val=""/>
      <w:lvlJc w:val="left"/>
      <w:pPr>
        <w:tabs>
          <w:tab w:val="num" w:pos="360"/>
        </w:tabs>
      </w:pPr>
    </w:lvl>
    <w:lvl w:ilvl="7" w:tplc="209C54D4">
      <w:numFmt w:val="none"/>
      <w:lvlText w:val=""/>
      <w:lvlJc w:val="left"/>
      <w:pPr>
        <w:tabs>
          <w:tab w:val="num" w:pos="360"/>
        </w:tabs>
      </w:pPr>
    </w:lvl>
    <w:lvl w:ilvl="8" w:tplc="D9682196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27DE0"/>
    <w:rsid w:val="00060416"/>
    <w:rsid w:val="0007150F"/>
    <w:rsid w:val="0007176F"/>
    <w:rsid w:val="00080EB0"/>
    <w:rsid w:val="00082618"/>
    <w:rsid w:val="000948DD"/>
    <w:rsid w:val="000970CB"/>
    <w:rsid w:val="000B0D0B"/>
    <w:rsid w:val="000B6211"/>
    <w:rsid w:val="000E37EE"/>
    <w:rsid w:val="001279AA"/>
    <w:rsid w:val="0014198C"/>
    <w:rsid w:val="001443C7"/>
    <w:rsid w:val="001474A7"/>
    <w:rsid w:val="0017275A"/>
    <w:rsid w:val="00175391"/>
    <w:rsid w:val="001776CB"/>
    <w:rsid w:val="0019520A"/>
    <w:rsid w:val="001B2567"/>
    <w:rsid w:val="001B2BD1"/>
    <w:rsid w:val="001B59C4"/>
    <w:rsid w:val="001C2F25"/>
    <w:rsid w:val="001E1690"/>
    <w:rsid w:val="001E760D"/>
    <w:rsid w:val="00222AE0"/>
    <w:rsid w:val="00226629"/>
    <w:rsid w:val="00236890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D21C9"/>
    <w:rsid w:val="002E075F"/>
    <w:rsid w:val="0030550C"/>
    <w:rsid w:val="00306D19"/>
    <w:rsid w:val="0035326A"/>
    <w:rsid w:val="00362E79"/>
    <w:rsid w:val="003870A5"/>
    <w:rsid w:val="003902EE"/>
    <w:rsid w:val="00391505"/>
    <w:rsid w:val="00395EF8"/>
    <w:rsid w:val="003B5BCD"/>
    <w:rsid w:val="003F4F4A"/>
    <w:rsid w:val="003F5994"/>
    <w:rsid w:val="004024A1"/>
    <w:rsid w:val="004044B1"/>
    <w:rsid w:val="004240F4"/>
    <w:rsid w:val="00426890"/>
    <w:rsid w:val="004320B4"/>
    <w:rsid w:val="00444A12"/>
    <w:rsid w:val="00456444"/>
    <w:rsid w:val="00462823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E7A2E"/>
    <w:rsid w:val="004F3B4A"/>
    <w:rsid w:val="00502764"/>
    <w:rsid w:val="00523A7F"/>
    <w:rsid w:val="00540917"/>
    <w:rsid w:val="0055389F"/>
    <w:rsid w:val="00573B8E"/>
    <w:rsid w:val="00575A8D"/>
    <w:rsid w:val="00577F04"/>
    <w:rsid w:val="005D466E"/>
    <w:rsid w:val="005D4895"/>
    <w:rsid w:val="006167AA"/>
    <w:rsid w:val="006403DC"/>
    <w:rsid w:val="0064082C"/>
    <w:rsid w:val="00645228"/>
    <w:rsid w:val="006613D7"/>
    <w:rsid w:val="006907FE"/>
    <w:rsid w:val="0069639D"/>
    <w:rsid w:val="006A171D"/>
    <w:rsid w:val="006E19C6"/>
    <w:rsid w:val="006E42C3"/>
    <w:rsid w:val="00700237"/>
    <w:rsid w:val="0070328E"/>
    <w:rsid w:val="0070656D"/>
    <w:rsid w:val="00716934"/>
    <w:rsid w:val="00735454"/>
    <w:rsid w:val="0075736C"/>
    <w:rsid w:val="00766092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05D4"/>
    <w:rsid w:val="00821E83"/>
    <w:rsid w:val="00824669"/>
    <w:rsid w:val="00860C8C"/>
    <w:rsid w:val="00874799"/>
    <w:rsid w:val="00875E3C"/>
    <w:rsid w:val="00887EED"/>
    <w:rsid w:val="008D6BF4"/>
    <w:rsid w:val="008E64DB"/>
    <w:rsid w:val="00901FCF"/>
    <w:rsid w:val="00916E8F"/>
    <w:rsid w:val="00924BCB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C24"/>
    <w:rsid w:val="00A241D5"/>
    <w:rsid w:val="00A278B6"/>
    <w:rsid w:val="00A62265"/>
    <w:rsid w:val="00A66095"/>
    <w:rsid w:val="00A8567C"/>
    <w:rsid w:val="00A8659A"/>
    <w:rsid w:val="00AA480D"/>
    <w:rsid w:val="00AB4D2C"/>
    <w:rsid w:val="00AF3846"/>
    <w:rsid w:val="00B018CA"/>
    <w:rsid w:val="00B02CE2"/>
    <w:rsid w:val="00B0779F"/>
    <w:rsid w:val="00B53692"/>
    <w:rsid w:val="00B572F3"/>
    <w:rsid w:val="00B72C92"/>
    <w:rsid w:val="00BA44CE"/>
    <w:rsid w:val="00BB58B1"/>
    <w:rsid w:val="00BC3849"/>
    <w:rsid w:val="00BE7CA1"/>
    <w:rsid w:val="00BF1F8A"/>
    <w:rsid w:val="00C07807"/>
    <w:rsid w:val="00C10460"/>
    <w:rsid w:val="00C13804"/>
    <w:rsid w:val="00C34263"/>
    <w:rsid w:val="00C34746"/>
    <w:rsid w:val="00C40D1F"/>
    <w:rsid w:val="00C462F3"/>
    <w:rsid w:val="00C47F85"/>
    <w:rsid w:val="00C6634C"/>
    <w:rsid w:val="00C71D5C"/>
    <w:rsid w:val="00C72DB9"/>
    <w:rsid w:val="00C979FC"/>
    <w:rsid w:val="00CA5C71"/>
    <w:rsid w:val="00CB383C"/>
    <w:rsid w:val="00CB7584"/>
    <w:rsid w:val="00CD6D6F"/>
    <w:rsid w:val="00CE661B"/>
    <w:rsid w:val="00CF20D1"/>
    <w:rsid w:val="00D01030"/>
    <w:rsid w:val="00D04160"/>
    <w:rsid w:val="00D05ACE"/>
    <w:rsid w:val="00D80AD8"/>
    <w:rsid w:val="00D862B7"/>
    <w:rsid w:val="00DB5C0B"/>
    <w:rsid w:val="00DE2596"/>
    <w:rsid w:val="00E03C5F"/>
    <w:rsid w:val="00E11E9C"/>
    <w:rsid w:val="00E37052"/>
    <w:rsid w:val="00E47408"/>
    <w:rsid w:val="00E55DEA"/>
    <w:rsid w:val="00E5658C"/>
    <w:rsid w:val="00E763DF"/>
    <w:rsid w:val="00E766A7"/>
    <w:rsid w:val="00E847DE"/>
    <w:rsid w:val="00E901F9"/>
    <w:rsid w:val="00E957DF"/>
    <w:rsid w:val="00EE7170"/>
    <w:rsid w:val="00EF1243"/>
    <w:rsid w:val="00F002C6"/>
    <w:rsid w:val="00F01E8F"/>
    <w:rsid w:val="00F06199"/>
    <w:rsid w:val="00F17B37"/>
    <w:rsid w:val="00F32325"/>
    <w:rsid w:val="00F32663"/>
    <w:rsid w:val="00F42B5D"/>
    <w:rsid w:val="00F661E2"/>
    <w:rsid w:val="00F72C4A"/>
    <w:rsid w:val="00F8327A"/>
    <w:rsid w:val="00F86939"/>
    <w:rsid w:val="00FE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61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1F8A"/>
    <w:pPr>
      <w:ind w:left="720"/>
      <w:contextualSpacing/>
    </w:pPr>
  </w:style>
  <w:style w:type="paragraph" w:customStyle="1" w:styleId="a6">
    <w:name w:val="Текст в заданном формате"/>
    <w:basedOn w:val="a"/>
    <w:rsid w:val="00E763DF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8535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Samsonova</cp:lastModifiedBy>
  <cp:revision>2</cp:revision>
  <cp:lastPrinted>2010-01-15T05:32:00Z</cp:lastPrinted>
  <dcterms:created xsi:type="dcterms:W3CDTF">2011-09-16T04:21:00Z</dcterms:created>
  <dcterms:modified xsi:type="dcterms:W3CDTF">2011-09-16T04:21:00Z</dcterms:modified>
</cp:coreProperties>
</file>