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853086">
        <w:trPr>
          <w:trHeight w:val="671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не позднее 7 (семи) рабочих дней до дня окончания срока подачи заявок на участие в конкурсе;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>дней 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59438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lastRenderedPageBreak/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="00853086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2B4D0C" w:rsidP="00E914F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 w:rsidR="000823EC"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 w:rsidR="000823EC"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90 (девяносто) календарных дней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</w:t>
            </w:r>
            <w:r w:rsidRPr="00EC3767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lastRenderedPageBreak/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F5A56">
              <w:fldChar w:fldCharType="begin"/>
            </w:r>
            <w:r w:rsidR="00CF5A56">
              <w:instrText xml:space="preserve"> REF _Ref401221504 \r \h  \* MERGEFORMAT </w:instrText>
            </w:r>
            <w:r w:rsidR="00CF5A56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F5A5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F5A56">
              <w:fldChar w:fldCharType="begin"/>
            </w:r>
            <w:r w:rsidR="00CF5A56">
              <w:instrText xml:space="preserve"> REF _Ref401221523 \r \h  \* MERGEFORMAT </w:instrText>
            </w:r>
            <w:r w:rsidR="00CF5A56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F5A5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F5A56">
              <w:fldChar w:fldCharType="begin"/>
            </w:r>
            <w:r w:rsidR="00CF5A56">
              <w:instrText xml:space="preserve"> REF _Ref401221543 \r \h  \* MERGEFORMAT </w:instrText>
            </w:r>
            <w:r w:rsidR="00CF5A56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F5A5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F5A56">
              <w:fldChar w:fldCharType="begin"/>
            </w:r>
            <w:r w:rsidR="00CF5A56">
              <w:instrText xml:space="preserve"> REF _Ref401221584 \r \h  \* MERGEFORMAT </w:instrText>
            </w:r>
            <w:r w:rsidR="00CF5A56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F5A5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 xml:space="preserve">, изготовителей, если требования к ним были </w:t>
            </w:r>
            <w:r w:rsidRPr="00DA3FA6">
              <w:lastRenderedPageBreak/>
              <w:t>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>конкурса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6C7353" w:rsidRDefault="002B4D0C" w:rsidP="006C735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6C735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 xml:space="preserve">, содержащего решения о </w:t>
            </w:r>
            <w:r w:rsidR="00725278" w:rsidRPr="00725278">
              <w:rPr>
                <w:spacing w:val="-6"/>
                <w:szCs w:val="28"/>
              </w:rPr>
              <w:lastRenderedPageBreak/>
              <w:t>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lastRenderedPageBreak/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E11CC6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E11CC6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если проводилась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E11CC6">
              <w:t>14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E11CC6">
              <w:rPr>
                <w:rFonts w:ascii="Times New Roman" w:hAnsi="Times New Roman"/>
                <w:sz w:val="24"/>
                <w:szCs w:val="24"/>
              </w:rPr>
              <w:t>5</w:t>
            </w:r>
            <w:r w:rsidR="00A6157D">
              <w:rPr>
                <w:rFonts w:ascii="Times New Roman" w:hAnsi="Times New Roman"/>
                <w:sz w:val="24"/>
                <w:szCs w:val="24"/>
              </w:rPr>
              <w:t>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bookmarkStart w:id="107" w:name="_GoBack"/>
            <w:bookmarkEnd w:id="107"/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lastRenderedPageBreak/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</w:t>
            </w:r>
            <w:r>
              <w:lastRenderedPageBreak/>
              <w:t xml:space="preserve">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353" w:rsidRDefault="006C7353">
      <w:r>
        <w:separator/>
      </w:r>
    </w:p>
  </w:endnote>
  <w:endnote w:type="continuationSeparator" w:id="0">
    <w:p w:rsidR="006C7353" w:rsidRDefault="006C7353">
      <w:r>
        <w:continuationSeparator/>
      </w:r>
    </w:p>
  </w:endnote>
  <w:endnote w:type="continuationNotice" w:id="1">
    <w:p w:rsidR="006C7353" w:rsidRDefault="006C73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353" w:rsidRPr="00FE6219" w:rsidRDefault="006C73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353" w:rsidRDefault="006C7353">
      <w:r>
        <w:separator/>
      </w:r>
    </w:p>
  </w:footnote>
  <w:footnote w:type="continuationSeparator" w:id="0">
    <w:p w:rsidR="006C7353" w:rsidRDefault="006C7353">
      <w:r>
        <w:continuationSeparator/>
      </w:r>
    </w:p>
  </w:footnote>
  <w:footnote w:type="continuationNotice" w:id="1">
    <w:p w:rsidR="006C7353" w:rsidRDefault="006C735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353" w:rsidRPr="00F429FC" w:rsidRDefault="006C73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1CC6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DF3E087C"/>
    <w:lvl w:ilvl="0" w:tplc="9F7A91AC">
      <w:start w:val="1"/>
      <w:numFmt w:val="decimal"/>
      <w:lvlText w:val="10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B06C9E3C"/>
    <w:lvl w:ilvl="0" w:tplc="FB4E7706">
      <w:start w:val="1"/>
      <w:numFmt w:val="decimal"/>
      <w:lvlText w:val="13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662C06BE"/>
    <w:lvl w:ilvl="0" w:tplc="229C0886">
      <w:start w:val="1"/>
      <w:numFmt w:val="decimal"/>
      <w:lvlText w:val="1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F758A23C"/>
    <w:lvl w:ilvl="0" w:tplc="29D4F27A">
      <w:start w:val="1"/>
      <w:numFmt w:val="decimal"/>
      <w:lvlText w:val="14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220231CE"/>
    <w:lvl w:ilvl="0" w:tplc="AB4879F4">
      <w:start w:val="1"/>
      <w:numFmt w:val="decimal"/>
      <w:lvlText w:val="15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284E8750"/>
    <w:lvl w:ilvl="0" w:tplc="9AE0F1B4">
      <w:start w:val="1"/>
      <w:numFmt w:val="decimal"/>
      <w:lvlText w:val="12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8BC6CBE4"/>
    <w:lvl w:ilvl="0" w:tplc="E07808C4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4DD8E282"/>
    <w:lvl w:ilvl="0" w:tplc="EDE62B52">
      <w:start w:val="1"/>
      <w:numFmt w:val="decimal"/>
      <w:lvlText w:val="9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38E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C7353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086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5A5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1CC6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4FC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DDC54-9C64-4931-AA8B-A3A6BC7679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DEBBCF-45E4-4C02-BA57-00D5175CD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18</Pages>
  <Words>6208</Words>
  <Characters>41904</Characters>
  <Application>Microsoft Office Word</Application>
  <DocSecurity>0</DocSecurity>
  <Lines>349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48016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Вайнбендер Ольга Юрьевна</cp:lastModifiedBy>
  <cp:revision>17</cp:revision>
  <cp:lastPrinted>2015-02-19T05:44:00Z</cp:lastPrinted>
  <dcterms:created xsi:type="dcterms:W3CDTF">2015-02-16T15:04:00Z</dcterms:created>
  <dcterms:modified xsi:type="dcterms:W3CDTF">2015-11-13T08:52:00Z</dcterms:modified>
</cp:coreProperties>
</file>