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4106D3" w:rsidRPr="00554ED0" w:rsidRDefault="004106D3" w:rsidP="004106D3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4106D3" w:rsidRPr="00554ED0" w:rsidRDefault="004106D3" w:rsidP="004106D3">
      <w:pPr>
        <w:jc w:val="center"/>
        <w:rPr>
          <w:bCs/>
          <w:sz w:val="28"/>
        </w:rPr>
      </w:pPr>
    </w:p>
    <w:p w:rsidR="004106D3" w:rsidRPr="00554ED0" w:rsidRDefault="004106D3" w:rsidP="004106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4106D3" w:rsidRPr="00347B6B" w:rsidRDefault="004106D3" w:rsidP="004106D3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4106D3" w:rsidRPr="00554ED0" w:rsidRDefault="004106D3" w:rsidP="004106D3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rPr>
          <w:bCs/>
          <w:sz w:val="28"/>
        </w:rPr>
      </w:pPr>
    </w:p>
    <w:p w:rsidR="004106D3" w:rsidRDefault="004106D3" w:rsidP="004106D3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bookmarkStart w:id="5" w:name="_Toc422133657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  <w:bookmarkEnd w:id="5"/>
    </w:p>
    <w:p w:rsidR="00FD5ED6" w:rsidRPr="00FD5ED6" w:rsidRDefault="004106D3" w:rsidP="00FD5ED6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</w:t>
      </w:r>
      <w:r w:rsidR="009F57D7">
        <w:rPr>
          <w:sz w:val="28"/>
          <w:szCs w:val="28"/>
        </w:rPr>
        <w:t xml:space="preserve">на </w:t>
      </w:r>
      <w:r w:rsidR="00AC2895" w:rsidRPr="00153D13">
        <w:rPr>
          <w:sz w:val="28"/>
          <w:szCs w:val="28"/>
        </w:rPr>
        <w:t xml:space="preserve">поставку </w:t>
      </w:r>
      <w:r w:rsidR="00C80C8C" w:rsidRPr="00C80C8C">
        <w:rPr>
          <w:sz w:val="28"/>
          <w:szCs w:val="28"/>
        </w:rPr>
        <w:t xml:space="preserve">пожарных </w:t>
      </w:r>
      <w:proofErr w:type="spellStart"/>
      <w:r w:rsidR="00C80C8C" w:rsidRPr="00C80C8C">
        <w:rPr>
          <w:sz w:val="28"/>
          <w:szCs w:val="28"/>
        </w:rPr>
        <w:t>извещателей</w:t>
      </w:r>
      <w:proofErr w:type="spellEnd"/>
    </w:p>
    <w:p w:rsidR="009F57D7" w:rsidRPr="00B03ADB" w:rsidRDefault="009F57D7" w:rsidP="009F57D7">
      <w:pPr>
        <w:jc w:val="center"/>
        <w:rPr>
          <w:sz w:val="28"/>
          <w:szCs w:val="28"/>
        </w:rPr>
      </w:pPr>
    </w:p>
    <w:p w:rsidR="004106D3" w:rsidRPr="00B12274" w:rsidRDefault="004106D3" w:rsidP="009F57D7">
      <w:pPr>
        <w:jc w:val="center"/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FC009D" w:rsidRDefault="004106D3" w:rsidP="004106D3">
      <w:pPr>
        <w:rPr>
          <w:sz w:val="28"/>
          <w:szCs w:val="28"/>
        </w:rPr>
      </w:pPr>
    </w:p>
    <w:p w:rsidR="004106D3" w:rsidRPr="00FC009D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554ED0" w:rsidRDefault="004106D3" w:rsidP="004106D3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4106D3" w:rsidRPr="00554ED0" w:rsidRDefault="004106D3" w:rsidP="004106D3">
      <w:pPr>
        <w:jc w:val="center"/>
        <w:rPr>
          <w:sz w:val="28"/>
          <w:szCs w:val="28"/>
        </w:rPr>
      </w:pPr>
    </w:p>
    <w:p w:rsidR="004106D3" w:rsidRPr="001F5011" w:rsidRDefault="004106D3" w:rsidP="004106D3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4106D3" w:rsidRPr="00B12274" w:rsidTr="00EC36BC">
        <w:tc>
          <w:tcPr>
            <w:tcW w:w="9299" w:type="dxa"/>
          </w:tcPr>
          <w:p w:rsidR="004106D3" w:rsidRPr="00B12274" w:rsidRDefault="00CF1655" w:rsidP="00CF1655">
            <w:pPr>
              <w:tabs>
                <w:tab w:val="left" w:pos="0"/>
                <w:tab w:val="left" w:pos="426"/>
              </w:tabs>
              <w:spacing w:after="240"/>
              <w:rPr>
                <w:b/>
                <w:bCs/>
                <w:color w:val="0000FF"/>
                <w:u w:val="single"/>
              </w:rPr>
            </w:pPr>
            <w:r>
              <w:rPr>
                <w:bCs/>
              </w:rPr>
              <w:t xml:space="preserve">           </w:t>
            </w:r>
            <w:r w:rsidR="004106D3" w:rsidRPr="00B12274">
              <w:rPr>
                <w:bCs/>
              </w:rPr>
              <w:t xml:space="preserve">Официальный государственный сайт  </w:t>
            </w:r>
            <w:r w:rsidR="004106D3" w:rsidRPr="00B12274">
              <w:rPr>
                <w:b/>
                <w:bCs/>
                <w:lang w:val="en-US"/>
              </w:rPr>
              <w:t>www</w:t>
            </w:r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zakupki</w:t>
            </w:r>
            <w:proofErr w:type="spellEnd"/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gov</w:t>
            </w:r>
            <w:proofErr w:type="spellEnd"/>
            <w:r w:rsidR="004106D3" w:rsidRPr="00B12274">
              <w:rPr>
                <w:b/>
                <w:bCs/>
              </w:rPr>
              <w:t>.</w:t>
            </w:r>
            <w:proofErr w:type="spellStart"/>
            <w:r w:rsidR="004106D3" w:rsidRPr="00B12274">
              <w:rPr>
                <w:b/>
                <w:bCs/>
                <w:lang w:val="en-US"/>
              </w:rPr>
              <w:t>ru</w:t>
            </w:r>
            <w:proofErr w:type="spellEnd"/>
            <w:r w:rsidR="004106D3" w:rsidRPr="00B12274">
              <w:rPr>
                <w:bCs/>
              </w:rPr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CF1655" w:rsidP="00EC36BC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>
              <w:t xml:space="preserve">   </w:t>
            </w:r>
            <w:r w:rsidR="004106D3" w:rsidRPr="00B12274">
              <w:t>Официальный сайт</w:t>
            </w:r>
            <w:r w:rsidR="004106D3" w:rsidRPr="00B12274">
              <w:rPr>
                <w:b/>
              </w:rPr>
              <w:t xml:space="preserve"> </w:t>
            </w:r>
            <w:r w:rsidR="004106D3" w:rsidRPr="00B12274">
              <w:t xml:space="preserve">по закупкам атомной отрасли </w:t>
            </w:r>
            <w:proofErr w:type="spellStart"/>
            <w:r w:rsidR="004106D3" w:rsidRPr="00B12274">
              <w:t>Госкорпорации</w:t>
            </w:r>
            <w:proofErr w:type="spellEnd"/>
            <w:r w:rsidR="004106D3" w:rsidRPr="00B12274">
              <w:t xml:space="preserve"> «</w:t>
            </w:r>
            <w:proofErr w:type="spellStart"/>
            <w:r w:rsidR="004106D3" w:rsidRPr="00B12274">
              <w:t>Рос</w:t>
            </w:r>
            <w:r w:rsidR="004106D3" w:rsidRPr="00B12274">
              <w:rPr>
                <w:spacing w:val="-6"/>
              </w:rPr>
              <w:t>атом</w:t>
            </w:r>
            <w:proofErr w:type="spellEnd"/>
            <w:r w:rsidR="004106D3" w:rsidRPr="00B12274">
              <w:rPr>
                <w:spacing w:val="-6"/>
              </w:rPr>
              <w:t xml:space="preserve">»                                            </w:t>
            </w:r>
            <w:r w:rsidR="004106D3" w:rsidRPr="00B12274">
              <w:rPr>
                <w:b/>
                <w:lang w:val="en-US"/>
              </w:rPr>
              <w:t>www</w:t>
            </w:r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zakupki</w:t>
            </w:r>
            <w:proofErr w:type="spellEnd"/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rosatom</w:t>
            </w:r>
            <w:proofErr w:type="spellEnd"/>
            <w:r w:rsidR="004106D3" w:rsidRPr="00B12274">
              <w:rPr>
                <w:b/>
              </w:rPr>
              <w:t>.</w:t>
            </w:r>
            <w:proofErr w:type="spellStart"/>
            <w:r w:rsidR="004106D3" w:rsidRPr="00B12274">
              <w:rPr>
                <w:b/>
                <w:lang w:val="en-US"/>
              </w:rPr>
              <w:t>ru</w:t>
            </w:r>
            <w:proofErr w:type="spellEnd"/>
            <w:r w:rsidR="004106D3" w:rsidRPr="00B12274">
              <w:t>,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4106D3" w:rsidRPr="00B12274" w:rsidTr="00EC36BC">
        <w:tc>
          <w:tcPr>
            <w:tcW w:w="9299" w:type="dxa"/>
          </w:tcPr>
          <w:p w:rsidR="00CF1655" w:rsidRDefault="00CF1655" w:rsidP="00CF1655">
            <w:pPr>
              <w:rPr>
                <w:rStyle w:val="FontStyle60"/>
              </w:rPr>
            </w:pPr>
            <w:r>
              <w:rPr>
                <w:color w:val="000000"/>
              </w:rPr>
              <w:t xml:space="preserve">           </w:t>
            </w: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</w:t>
            </w:r>
          </w:p>
          <w:p w:rsidR="004106D3" w:rsidRPr="00CF1655" w:rsidRDefault="00CF1655" w:rsidP="00CF1655">
            <w:pPr>
              <w:rPr>
                <w:color w:val="000000"/>
              </w:rPr>
            </w:pPr>
            <w:r>
              <w:rPr>
                <w:rStyle w:val="FontStyle60"/>
              </w:rPr>
              <w:t xml:space="preserve">                                           </w:t>
            </w:r>
            <w:r w:rsidRPr="00421242">
              <w:rPr>
                <w:rStyle w:val="FontStyle60"/>
              </w:rPr>
              <w:t xml:space="preserve"> </w:t>
            </w:r>
            <w:r>
              <w:rPr>
                <w:rStyle w:val="FontStyle60"/>
              </w:rPr>
              <w:t xml:space="preserve">        </w:t>
            </w:r>
            <w:r w:rsidRPr="00C7190E">
              <w:rPr>
                <w:b/>
                <w:color w:val="000000"/>
              </w:rPr>
              <w:t>http://www.a-k-d.ru</w:t>
            </w: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</w:pPr>
          </w:p>
        </w:tc>
      </w:tr>
      <w:tr w:rsidR="004106D3" w:rsidRPr="00B12274" w:rsidTr="00EC36BC">
        <w:tc>
          <w:tcPr>
            <w:tcW w:w="9299" w:type="dxa"/>
          </w:tcPr>
          <w:p w:rsidR="004106D3" w:rsidRPr="00B12274" w:rsidRDefault="004106D3" w:rsidP="00EC36BC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4106D3" w:rsidRDefault="004106D3" w:rsidP="004106D3">
      <w:pPr>
        <w:tabs>
          <w:tab w:val="left" w:pos="5010"/>
        </w:tabs>
        <w:ind w:right="639"/>
        <w:rPr>
          <w:color w:val="000000"/>
        </w:rPr>
      </w:pPr>
    </w:p>
    <w:p w:rsidR="004106D3" w:rsidRPr="001F5011" w:rsidRDefault="004106D3" w:rsidP="004106D3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C80C8C">
        <w:rPr>
          <w:b/>
          <w:color w:val="000000"/>
        </w:rPr>
        <w:t>7415/217</w:t>
      </w:r>
    </w:p>
    <w:p w:rsidR="004106D3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554ED0" w:rsidRDefault="004106D3" w:rsidP="004106D3">
      <w:pPr>
        <w:ind w:right="37"/>
        <w:rPr>
          <w:b/>
        </w:rPr>
      </w:pPr>
    </w:p>
    <w:p w:rsidR="004106D3" w:rsidRPr="00B6128C" w:rsidRDefault="004106D3" w:rsidP="004106D3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М.С.Забелин</w:t>
      </w:r>
      <w:r>
        <w:rPr>
          <w:b/>
          <w:color w:val="000000"/>
        </w:rPr>
        <w:t xml:space="preserve">                             </w:t>
      </w:r>
    </w:p>
    <w:p w:rsidR="004106D3" w:rsidRPr="00554ED0" w:rsidRDefault="004106D3" w:rsidP="004106D3">
      <w:pPr>
        <w:spacing w:line="480" w:lineRule="auto"/>
        <w:rPr>
          <w:b/>
          <w:color w:val="000000"/>
        </w:rPr>
      </w:pPr>
      <w:r w:rsidRPr="00554ED0">
        <w:rPr>
          <w:b/>
          <w:color w:val="000000"/>
        </w:rPr>
        <w:t xml:space="preserve">Руководитель ГЦЗ отд. 055       </w:t>
      </w:r>
      <w:r>
        <w:rPr>
          <w:b/>
          <w:color w:val="000000"/>
        </w:rPr>
        <w:t xml:space="preserve">                                </w:t>
      </w:r>
      <w:r w:rsidRPr="00554ED0">
        <w:rPr>
          <w:b/>
          <w:color w:val="000000"/>
        </w:rPr>
        <w:t xml:space="preserve">             </w:t>
      </w:r>
      <w:r>
        <w:rPr>
          <w:b/>
          <w:color w:val="000000"/>
        </w:rPr>
        <w:t xml:space="preserve"> ________________ А.В. Киселёв</w:t>
      </w:r>
      <w:r w:rsidRPr="00554ED0">
        <w:rPr>
          <w:b/>
          <w:color w:val="000000"/>
        </w:rPr>
        <w:t xml:space="preserve">  </w:t>
      </w:r>
    </w:p>
    <w:p w:rsidR="004106D3" w:rsidRDefault="004106D3" w:rsidP="004106D3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9F57D7">
        <w:rPr>
          <w:b/>
        </w:rPr>
        <w:t>Е.Д. Плеханова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82F0B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6" w:name="_Toc398564570"/>
      <w:bookmarkStart w:id="7" w:name="_Toc399408080"/>
      <w:bookmarkStart w:id="8" w:name="_Toc418811688"/>
      <w:bookmarkStart w:id="9" w:name="_Toc422133658"/>
      <w:r w:rsidRPr="00782F0B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6"/>
      <w:bookmarkEnd w:id="7"/>
      <w:bookmarkEnd w:id="8"/>
      <w:bookmarkEnd w:id="9"/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1577164199"/>
        <w:docPartObj>
          <w:docPartGallery w:val="Table of Contents"/>
          <w:docPartUnique/>
        </w:docPartObj>
      </w:sdtPr>
      <w:sdtEndPr/>
      <w:sdtContent>
        <w:p w:rsidR="006C7A09" w:rsidRDefault="006C7A09">
          <w:pPr>
            <w:pStyle w:val="affff0"/>
          </w:pP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ЗАКУПОЧНАЯ ДОКУМЕНТАЦИЯ</w:t>
          </w:r>
          <w:r w:rsidRPr="006C7A09">
            <w:rPr>
              <w:webHidden/>
              <w:szCs w:val="24"/>
            </w:rPr>
            <w:tab/>
            <w:t>1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СОДЕРЖАНИЕ</w:t>
          </w:r>
          <w:r w:rsidRPr="006C7A09">
            <w:rPr>
              <w:webHidden/>
              <w:szCs w:val="24"/>
            </w:rPr>
            <w:tab/>
            <w:t>2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ИЗВЕЩЕНИЕ О ПРОВЕДЕНИИ ЗАКУПКИ</w:t>
          </w:r>
          <w:r w:rsidRPr="006C7A09">
            <w:rPr>
              <w:webHidden/>
              <w:szCs w:val="24"/>
            </w:rPr>
            <w:tab/>
            <w:t>3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1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ТРЕБОВАНИЯ. ДОКУМЕНТЫ. СОСТАВ ЗАЯВКИ НА УЧАСТИЕ В ЗАКУПКЕ.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ТРЕБОВАНИЯ. ДОКУМЕНТЫ, ПОДТВЕРЖДАЮЩИЕ СООТВЕТСТВИЕ УСТАНОВЛЕННЫМ ТРЕБОВАНИЯМ.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r w:rsidRPr="006C7A09">
            <w:rPr>
              <w:rStyle w:val="afb"/>
              <w:bCs/>
              <w:i/>
              <w:color w:val="auto"/>
              <w:szCs w:val="24"/>
              <w:u w:val="none"/>
            </w:rPr>
            <w:t>2.1.1.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 к участникам закупки</w:t>
          </w:r>
          <w:r w:rsidRPr="006C7A09">
            <w:rPr>
              <w:webHidden/>
              <w:szCs w:val="24"/>
            </w:rPr>
            <w:tab/>
            <w:t>7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Обязательные требования к участникам закупки, не зависящие от предмета закупки, устанавливаемые в каждой документации о закупке: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7</w:t>
          </w:r>
        </w:p>
        <w:p w:rsidR="006C7A09" w:rsidRPr="006C7A09" w:rsidRDefault="006C7A09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2.1.2.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Требования к продукции</w:t>
          </w:r>
          <w:r w:rsidRPr="006C7A09">
            <w:rPr>
              <w:webHidden/>
              <w:szCs w:val="24"/>
            </w:rPr>
            <w:tab/>
            <w:t>10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2.2.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СОСТАВ ЗАЯВКИ НА УЧАСТИЕ В ЗАКУПКЕ.</w:t>
          </w:r>
          <w:r w:rsidRPr="006C7A09">
            <w:rPr>
              <w:webHidden/>
              <w:szCs w:val="24"/>
            </w:rPr>
            <w:tab/>
            <w:t>10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3.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МЕТОДИКА РАСЧЕТА ОБЕСПЕЧЕННОСТИ ФИНАНСОВЫМИ РЕСУРСАМИ УЧАСТНИКОВ ПРОЦЕДУРЫ ЗАКУПКИ</w:t>
          </w:r>
          <w:r w:rsidRPr="006C7A09">
            <w:rPr>
              <w:webHidden/>
              <w:szCs w:val="24"/>
            </w:rPr>
            <w:tab/>
            <w:t>12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4.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КРИТЕРИИ И МЕТОДИКА ОЦЕНКИ ЗАЯВОК НА УЧАСТИЕ В ЗАКУПКЕ</w:t>
          </w:r>
          <w:r w:rsidRPr="006C7A09">
            <w:rPr>
              <w:webHidden/>
              <w:szCs w:val="24"/>
            </w:rPr>
            <w:tab/>
            <w:t>13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5.</w:t>
          </w:r>
          <w:r w:rsidRPr="006C7A09">
            <w:rPr>
              <w:rFonts w:eastAsiaTheme="minorEastAsia"/>
              <w:szCs w:val="24"/>
            </w:rPr>
            <w:tab/>
          </w:r>
          <w:r w:rsidRPr="006C7A09">
            <w:rPr>
              <w:rStyle w:val="afb"/>
              <w:color w:val="auto"/>
              <w:szCs w:val="24"/>
              <w:u w:val="none"/>
            </w:rPr>
            <w:t>ОБРАЗЦЫ ФОРМ ОСНОВНЫХ ДОКУМЕНТОВ</w:t>
          </w:r>
          <w:r w:rsidRPr="006C7A09">
            <w:rPr>
              <w:webHidden/>
              <w:szCs w:val="24"/>
            </w:rPr>
            <w:tab/>
            <w:t>14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ЗАЯВКА НА УЧАСТИЕ В ЗАКУПКЕ (Форма 1)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14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СВЕДЕНИЯ О ПРИНАДЛЕЖНОСТИ К СУБЪЕКТАМ МАЛОГО И СРЕДНЕГО ПРЕДПРИНИМАТЕЛЬСТВА (Форма 1.1)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19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СВЕДЕНИЯ О ЦЕПОЧКЕ СОБСТВЕННИКОВ, ВКЛЮЧАЯ БЕНЕФИЦИАРОВ (В ТОМ ЧИСЛЕ КОНЕЧНЫХ) (Форма 1.2)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21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ТЕХНИЧЕСКОЕ ПРЕДЛОЖЕНИЕ (Форма 2)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25</w:t>
          </w:r>
        </w:p>
        <w:p w:rsidR="006C7A09" w:rsidRPr="006C7A09" w:rsidRDefault="006C7A09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r w:rsidRPr="006C7A09">
            <w:rPr>
              <w:rStyle w:val="afb"/>
              <w:rFonts w:ascii="Times New Roman" w:hAnsi="Times New Roman" w:cs="Times New Roman"/>
              <w:b w:val="0"/>
              <w:color w:val="auto"/>
              <w:sz w:val="24"/>
              <w:szCs w:val="24"/>
              <w:u w:val="none"/>
            </w:rPr>
            <w:t>ГРАФИК ПОСТАВКИ ТОВАРА (Форма 3)</w:t>
          </w:r>
          <w:r w:rsidRPr="006C7A09">
            <w:rPr>
              <w:rFonts w:ascii="Times New Roman" w:hAnsi="Times New Roman" w:cs="Times New Roman"/>
              <w:b w:val="0"/>
              <w:webHidden/>
              <w:sz w:val="24"/>
              <w:szCs w:val="24"/>
            </w:rPr>
            <w:tab/>
            <w:t>27</w:t>
          </w:r>
        </w:p>
        <w:p w:rsidR="006C7A09" w:rsidRPr="006C7A09" w:rsidRDefault="006C7A09">
          <w:pPr>
            <w:pStyle w:val="15"/>
            <w:rPr>
              <w:rFonts w:eastAsiaTheme="minorEastAsia"/>
              <w:szCs w:val="24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2</w:t>
          </w:r>
          <w:r w:rsidRPr="006C7A09">
            <w:rPr>
              <w:webHidden/>
              <w:szCs w:val="24"/>
            </w:rPr>
            <w:tab/>
            <w:t>29</w:t>
          </w:r>
        </w:p>
        <w:p w:rsidR="006C7A09" w:rsidRPr="006C7A09" w:rsidRDefault="006C7A09">
          <w:pPr>
            <w:pStyle w:val="15"/>
            <w:rPr>
              <w:rFonts w:asciiTheme="minorHAnsi" w:eastAsiaTheme="minorEastAsia" w:hAnsiTheme="minorHAnsi" w:cstheme="minorBidi"/>
              <w:sz w:val="22"/>
              <w:szCs w:val="22"/>
            </w:rPr>
          </w:pPr>
          <w:r w:rsidRPr="006C7A09">
            <w:rPr>
              <w:rStyle w:val="afb"/>
              <w:color w:val="auto"/>
              <w:szCs w:val="24"/>
              <w:u w:val="none"/>
            </w:rPr>
            <w:t>ЧАСТЬ 3</w:t>
          </w:r>
          <w:r w:rsidRPr="006C7A09">
            <w:rPr>
              <w:webHidden/>
              <w:szCs w:val="24"/>
            </w:rPr>
            <w:tab/>
            <w:t>29</w:t>
          </w:r>
        </w:p>
        <w:p w:rsidR="006C7A09" w:rsidRDefault="0044139B"/>
      </w:sdtContent>
    </w:sdt>
    <w:p w:rsidR="00C8733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7A09" w:rsidRPr="00782F0B" w:rsidRDefault="006C7A09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C7A09" w:rsidRPr="00782F0B" w:rsidRDefault="006C7A09" w:rsidP="006C7A09">
      <w:pPr>
        <w:pStyle w:val="15"/>
        <w:rPr>
          <w:rFonts w:eastAsiaTheme="minorEastAsia"/>
          <w:szCs w:val="24"/>
        </w:rPr>
      </w:pPr>
    </w:p>
    <w:p w:rsidR="00782F0B" w:rsidRPr="00782F0B" w:rsidRDefault="00782F0B">
      <w:pPr>
        <w:pStyle w:val="15"/>
        <w:rPr>
          <w:rFonts w:eastAsiaTheme="minorEastAsia"/>
          <w:szCs w:val="24"/>
        </w:rPr>
      </w:pPr>
    </w:p>
    <w:p w:rsidR="005D6E3F" w:rsidRPr="00FE6694" w:rsidRDefault="005D6E3F" w:rsidP="00FE6694">
      <w:pPr>
        <w:pStyle w:val="15"/>
        <w:rPr>
          <w:b/>
          <w:lang w:val="en-US"/>
        </w:rPr>
      </w:pP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811689"/>
      <w:bookmarkStart w:id="13" w:name="_Toc42213365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  <w:bookmarkEnd w:id="1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3ABA" w:rsidRDefault="008F7715" w:rsidP="006F1C3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4A7D5D">
        <w:rPr>
          <w:rFonts w:ascii="Times New Roman" w:hAnsi="Times New Roman"/>
          <w:sz w:val="28"/>
        </w:rPr>
        <w:t>о</w:t>
      </w:r>
      <w:r w:rsidR="006F1C37" w:rsidRPr="004A7D5D">
        <w:rPr>
          <w:rFonts w:ascii="Times New Roman" w:hAnsi="Times New Roman"/>
          <w:sz w:val="28"/>
        </w:rPr>
        <w:t>ткрытый запрос цен в электронной форме</w:t>
      </w:r>
      <w:r w:rsidR="00E63ABA" w:rsidRPr="004A7D5D">
        <w:rPr>
          <w:rFonts w:ascii="Times New Roman" w:hAnsi="Times New Roman"/>
          <w:sz w:val="28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4106D3" w:rsidRDefault="00BA3C2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D2582E" w:rsidRPr="004106D3">
        <w:rPr>
          <w:rFonts w:ascii="Times New Roman" w:hAnsi="Times New Roman"/>
          <w:sz w:val="28"/>
          <w:szCs w:val="28"/>
        </w:rPr>
        <w:t>(протокол от </w:t>
      </w:r>
      <w:r w:rsidR="00956A21" w:rsidRPr="004106D3">
        <w:rPr>
          <w:rFonts w:ascii="Times New Roman" w:hAnsi="Times New Roman"/>
          <w:sz w:val="28"/>
          <w:szCs w:val="28"/>
        </w:rPr>
        <w:t>29.04.2015</w:t>
      </w:r>
      <w:r w:rsidR="00D2582E" w:rsidRPr="004106D3">
        <w:rPr>
          <w:rFonts w:ascii="Times New Roman" w:hAnsi="Times New Roman"/>
          <w:sz w:val="28"/>
          <w:szCs w:val="28"/>
        </w:rPr>
        <w:t xml:space="preserve"> № </w:t>
      </w:r>
      <w:r w:rsidR="00956A21" w:rsidRPr="004106D3">
        <w:rPr>
          <w:rFonts w:ascii="Times New Roman" w:hAnsi="Times New Roman"/>
          <w:sz w:val="28"/>
          <w:szCs w:val="28"/>
        </w:rPr>
        <w:t>72</w:t>
      </w:r>
      <w:r w:rsidR="00D2582E" w:rsidRPr="004106D3">
        <w:rPr>
          <w:rFonts w:ascii="Times New Roman" w:hAnsi="Times New Roman"/>
          <w:sz w:val="28"/>
          <w:szCs w:val="28"/>
        </w:rPr>
        <w:t>)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>На Заказчика распространяется</w:t>
      </w:r>
      <w:r w:rsidR="00956A21" w:rsidRPr="004106D3">
        <w:rPr>
          <w:rFonts w:eastAsia="Calibri"/>
          <w:sz w:val="28"/>
          <w:szCs w:val="28"/>
          <w:lang w:eastAsia="en-US"/>
        </w:rPr>
        <w:t xml:space="preserve"> </w:t>
      </w:r>
      <w:r w:rsidRPr="004106D3">
        <w:rPr>
          <w:rFonts w:eastAsia="Calibri"/>
          <w:sz w:val="28"/>
          <w:szCs w:val="28"/>
          <w:lang w:eastAsia="en-US"/>
        </w:rPr>
        <w:t xml:space="preserve">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D5ED6" w:rsidRPr="00C80C8C" w:rsidRDefault="008F7715" w:rsidP="00DD4A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>Предмет</w:t>
      </w:r>
      <w:r w:rsidRPr="00FD5ED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FD5ED6">
        <w:rPr>
          <w:rFonts w:ascii="Times New Roman" w:hAnsi="Times New Roman"/>
          <w:spacing w:val="-6"/>
          <w:sz w:val="28"/>
          <w:szCs w:val="28"/>
        </w:rPr>
        <w:t>закупки</w:t>
      </w:r>
      <w:r w:rsidRPr="00FD5ED6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956A21" w:rsidRPr="00FD5ED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B12D3" w:rsidRPr="00FD5ED6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="00C80C8C" w:rsidRPr="00C80C8C">
        <w:rPr>
          <w:rFonts w:ascii="Times New Roman" w:hAnsi="Times New Roman"/>
          <w:b/>
          <w:sz w:val="28"/>
          <w:szCs w:val="28"/>
        </w:rPr>
        <w:t xml:space="preserve">пожарных </w:t>
      </w:r>
      <w:proofErr w:type="spellStart"/>
      <w:r w:rsidR="00C80C8C" w:rsidRPr="00C80C8C">
        <w:rPr>
          <w:rFonts w:ascii="Times New Roman" w:hAnsi="Times New Roman"/>
          <w:b/>
          <w:sz w:val="28"/>
          <w:szCs w:val="28"/>
        </w:rPr>
        <w:t>извещателей</w:t>
      </w:r>
      <w:proofErr w:type="spellEnd"/>
      <w:r w:rsidR="00FD5ED6" w:rsidRPr="00C80C8C">
        <w:rPr>
          <w:rFonts w:ascii="Times New Roman" w:hAnsi="Times New Roman"/>
          <w:b/>
          <w:sz w:val="28"/>
          <w:szCs w:val="28"/>
        </w:rPr>
        <w:t>.</w:t>
      </w:r>
    </w:p>
    <w:p w:rsidR="00DD2477" w:rsidRPr="00FD5ED6" w:rsidRDefault="00FD5ED6" w:rsidP="00FD5ED6">
      <w:pPr>
        <w:pStyle w:val="afff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8"/>
          <w:szCs w:val="28"/>
        </w:rPr>
      </w:pPr>
      <w:r w:rsidRPr="00FD5ED6">
        <w:rPr>
          <w:rFonts w:ascii="Times New Roman" w:hAnsi="Times New Roman"/>
          <w:sz w:val="28"/>
          <w:szCs w:val="28"/>
        </w:rPr>
        <w:t xml:space="preserve"> </w:t>
      </w:r>
      <w:r w:rsidR="00DD2477" w:rsidRPr="00FD5ED6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="00DD2477" w:rsidRPr="00FD5ED6">
        <w:rPr>
          <w:rFonts w:ascii="Times New Roman" w:hAnsi="Times New Roman"/>
          <w:spacing w:val="-6"/>
          <w:sz w:val="28"/>
          <w:szCs w:val="28"/>
        </w:rPr>
        <w:t>:</w:t>
      </w:r>
      <w:r w:rsidR="00DD2477" w:rsidRPr="00FD5ED6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D2477" w:rsidRPr="00FD5ED6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="00DD2477" w:rsidRPr="00FD5ED6">
        <w:rPr>
          <w:rFonts w:ascii="Times New Roman" w:hAnsi="Times New Roman"/>
          <w:sz w:val="28"/>
          <w:szCs w:val="28"/>
        </w:rPr>
        <w:t xml:space="preserve"> (ФГУП </w:t>
      </w:r>
      <w:r w:rsidR="00DD2477" w:rsidRPr="00FD5ED6">
        <w:rPr>
          <w:rFonts w:ascii="Times New Roman" w:hAnsi="Times New Roman"/>
          <w:sz w:val="28"/>
          <w:szCs w:val="28"/>
          <w:shd w:val="clear" w:color="auto" w:fill="FFFFFF"/>
        </w:rPr>
        <w:t>«Комбинат «Электрохимприбор»</w:t>
      </w:r>
      <w:r w:rsidR="00DD2477" w:rsidRPr="00FD5ED6">
        <w:rPr>
          <w:rFonts w:ascii="Times New Roman" w:hAnsi="Times New Roman"/>
          <w:sz w:val="28"/>
          <w:szCs w:val="28"/>
        </w:rPr>
        <w:t>).</w:t>
      </w:r>
    </w:p>
    <w:p w:rsidR="00DD2477" w:rsidRPr="00DD2477" w:rsidRDefault="00DD2477" w:rsidP="00DD2477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DD2477" w:rsidRP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DD2477" w:rsidRDefault="00DD247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 w:rsidR="000C339A"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C80C8C" w:rsidRDefault="009F57D7" w:rsidP="00DD2477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</w:t>
      </w:r>
    </w:p>
    <w:p w:rsidR="009F57D7" w:rsidRPr="00DD2477" w:rsidRDefault="009F57D7" w:rsidP="00DD2477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тел: 8-34342-95591</w:t>
      </w:r>
    </w:p>
    <w:p w:rsidR="00C80C8C" w:rsidRPr="00C80C8C" w:rsidRDefault="00C80C8C" w:rsidP="00C80C8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D2477" w:rsidRPr="00DD2477">
        <w:rPr>
          <w:sz w:val="28"/>
          <w:szCs w:val="28"/>
        </w:rPr>
        <w:t xml:space="preserve">почта: </w:t>
      </w:r>
      <w:proofErr w:type="spellStart"/>
      <w:r w:rsidRPr="00C80C8C">
        <w:rPr>
          <w:b/>
          <w:sz w:val="28"/>
          <w:szCs w:val="28"/>
          <w:lang w:val="en-US"/>
        </w:rPr>
        <w:t>buryakova</w:t>
      </w:r>
      <w:proofErr w:type="spellEnd"/>
      <w:r w:rsidRPr="00C80C8C">
        <w:rPr>
          <w:b/>
          <w:sz w:val="28"/>
          <w:szCs w:val="28"/>
        </w:rPr>
        <w:t>.</w:t>
      </w:r>
      <w:r w:rsidRPr="00C80C8C">
        <w:rPr>
          <w:b/>
          <w:sz w:val="28"/>
          <w:szCs w:val="28"/>
          <w:lang w:val="en-US"/>
        </w:rPr>
        <w:t>m</w:t>
      </w:r>
      <w:r w:rsidRPr="00C80C8C">
        <w:rPr>
          <w:b/>
          <w:sz w:val="28"/>
          <w:szCs w:val="28"/>
        </w:rPr>
        <w:t>@</w:t>
      </w:r>
      <w:proofErr w:type="spellStart"/>
      <w:r w:rsidRPr="00C80C8C">
        <w:rPr>
          <w:b/>
          <w:sz w:val="28"/>
          <w:szCs w:val="28"/>
          <w:lang w:val="en-US"/>
        </w:rPr>
        <w:t>ehp</w:t>
      </w:r>
      <w:proofErr w:type="spellEnd"/>
      <w:r w:rsidRPr="00C80C8C">
        <w:rPr>
          <w:b/>
          <w:sz w:val="28"/>
          <w:szCs w:val="28"/>
        </w:rPr>
        <w:t>-</w:t>
      </w:r>
      <w:r w:rsidRPr="00C80C8C">
        <w:rPr>
          <w:b/>
          <w:sz w:val="28"/>
          <w:szCs w:val="28"/>
          <w:lang w:val="en-US"/>
        </w:rPr>
        <w:t>atom</w:t>
      </w:r>
      <w:r w:rsidRPr="00C80C8C">
        <w:rPr>
          <w:b/>
          <w:sz w:val="28"/>
          <w:szCs w:val="28"/>
        </w:rPr>
        <w:t>.</w:t>
      </w:r>
      <w:proofErr w:type="spellStart"/>
      <w:r w:rsidRPr="00C80C8C">
        <w:rPr>
          <w:b/>
          <w:sz w:val="28"/>
          <w:szCs w:val="28"/>
          <w:lang w:val="en-US"/>
        </w:rPr>
        <w:t>ru</w:t>
      </w:r>
      <w:proofErr w:type="spellEnd"/>
    </w:p>
    <w:p w:rsidR="00153D13" w:rsidRDefault="00153D13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153D1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 w:rsidR="00DD2477"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 w:rsidR="00DD2477">
        <w:rPr>
          <w:sz w:val="28"/>
          <w:szCs w:val="28"/>
        </w:rPr>
        <w:t>один</w:t>
      </w:r>
      <w:r w:rsidRPr="00EC5CDB">
        <w:rPr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C2895" w:rsidRPr="00C80C8C" w:rsidRDefault="008F7715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C2895">
        <w:rPr>
          <w:rFonts w:ascii="Times New Roman" w:hAnsi="Times New Roman"/>
          <w:sz w:val="28"/>
          <w:szCs w:val="28"/>
        </w:rPr>
        <w:t>Предмет договора</w:t>
      </w:r>
      <w:r w:rsidR="00402890" w:rsidRPr="00AC2895">
        <w:rPr>
          <w:rFonts w:ascii="Times New Roman" w:hAnsi="Times New Roman"/>
          <w:sz w:val="28"/>
          <w:szCs w:val="28"/>
        </w:rPr>
        <w:t>:</w:t>
      </w:r>
      <w:r w:rsidRPr="00AC2895">
        <w:rPr>
          <w:rFonts w:ascii="Times New Roman" w:hAnsi="Times New Roman"/>
          <w:b/>
          <w:sz w:val="28"/>
          <w:szCs w:val="28"/>
        </w:rPr>
        <w:t xml:space="preserve"> </w:t>
      </w:r>
      <w:r w:rsidR="00AB12D3" w:rsidRPr="00153D13">
        <w:rPr>
          <w:rFonts w:ascii="Times New Roman" w:hAnsi="Times New Roman"/>
          <w:b/>
          <w:sz w:val="28"/>
          <w:szCs w:val="28"/>
        </w:rPr>
        <w:t xml:space="preserve">поставка </w:t>
      </w:r>
      <w:r w:rsidR="00C80C8C" w:rsidRPr="00C80C8C">
        <w:rPr>
          <w:rFonts w:ascii="Times New Roman" w:hAnsi="Times New Roman"/>
          <w:b/>
          <w:sz w:val="28"/>
          <w:szCs w:val="28"/>
        </w:rPr>
        <w:t xml:space="preserve">пожарных </w:t>
      </w:r>
      <w:proofErr w:type="spellStart"/>
      <w:r w:rsidR="00C80C8C" w:rsidRPr="00C80C8C">
        <w:rPr>
          <w:rFonts w:ascii="Times New Roman" w:hAnsi="Times New Roman"/>
          <w:b/>
          <w:sz w:val="28"/>
          <w:szCs w:val="28"/>
        </w:rPr>
        <w:t>извещателей</w:t>
      </w:r>
      <w:proofErr w:type="spellEnd"/>
      <w:r w:rsidR="00C80C8C" w:rsidRPr="00C80C8C">
        <w:rPr>
          <w:rFonts w:ascii="Times New Roman" w:hAnsi="Times New Roman"/>
          <w:b/>
          <w:sz w:val="28"/>
          <w:szCs w:val="28"/>
        </w:rPr>
        <w:t>.</w:t>
      </w:r>
    </w:p>
    <w:p w:rsidR="009F57D7" w:rsidRPr="00AC2895" w:rsidRDefault="009F57D7" w:rsidP="00AC2895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80C8C" w:rsidRPr="005C0EFF" w:rsidRDefault="008F7715" w:rsidP="00C80C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AB12D3">
        <w:rPr>
          <w:sz w:val="28"/>
          <w:szCs w:val="28"/>
        </w:rPr>
        <w:t>поставок</w:t>
      </w:r>
      <w:r w:rsidR="00AB12D3" w:rsidRPr="00AC2895">
        <w:rPr>
          <w:sz w:val="28"/>
          <w:szCs w:val="28"/>
        </w:rPr>
        <w:t>:</w:t>
      </w:r>
      <w:r w:rsidR="00117EE4">
        <w:rPr>
          <w:sz w:val="28"/>
          <w:szCs w:val="28"/>
        </w:rPr>
        <w:t xml:space="preserve"> в соответствии с Томом 2 закупочной </w:t>
      </w:r>
      <w:r w:rsidR="00117EE4" w:rsidRPr="00D550F2">
        <w:rPr>
          <w:sz w:val="28"/>
          <w:szCs w:val="28"/>
        </w:rPr>
        <w:t>документации</w:t>
      </w:r>
      <w:r w:rsidR="00C80C8C">
        <w:rPr>
          <w:sz w:val="28"/>
          <w:szCs w:val="28"/>
        </w:rPr>
        <w:t>,</w:t>
      </w:r>
      <w:r w:rsidR="009F57D7" w:rsidRPr="00D550F2">
        <w:rPr>
          <w:sz w:val="28"/>
          <w:szCs w:val="28"/>
        </w:rPr>
        <w:t xml:space="preserve"> </w:t>
      </w:r>
      <w:r w:rsidR="00C80C8C">
        <w:rPr>
          <w:sz w:val="28"/>
          <w:szCs w:val="28"/>
        </w:rPr>
        <w:t>на взрывозащищенное оборудование не более 60 дней, на все остальное не более 30 дней</w:t>
      </w:r>
      <w:r w:rsidR="00C80C8C" w:rsidRPr="00B709FE">
        <w:rPr>
          <w:sz w:val="28"/>
          <w:szCs w:val="28"/>
        </w:rPr>
        <w:t xml:space="preserve"> </w:t>
      </w:r>
      <w:r w:rsidR="00C80C8C">
        <w:rPr>
          <w:sz w:val="28"/>
          <w:szCs w:val="28"/>
        </w:rPr>
        <w:t>с момента подписания договора Сторонами.</w:t>
      </w:r>
    </w:p>
    <w:p w:rsidR="005A398D" w:rsidRDefault="005A398D" w:rsidP="00C80C8C">
      <w:pPr>
        <w:tabs>
          <w:tab w:val="left" w:pos="1134"/>
        </w:tabs>
        <w:ind w:firstLine="709"/>
        <w:contextualSpacing/>
        <w:jc w:val="both"/>
        <w:rPr>
          <w:b/>
          <w:sz w:val="28"/>
        </w:rPr>
      </w:pPr>
      <w:r w:rsidRPr="00AB12D3">
        <w:rPr>
          <w:sz w:val="28"/>
          <w:szCs w:val="28"/>
        </w:rPr>
        <w:t>Место выполнения поставок</w:t>
      </w:r>
      <w:r w:rsidRPr="00AC2895">
        <w:rPr>
          <w:sz w:val="28"/>
          <w:szCs w:val="28"/>
        </w:rPr>
        <w:t>:</w:t>
      </w:r>
      <w:r w:rsidRPr="00AC2895">
        <w:rPr>
          <w:sz w:val="28"/>
        </w:rPr>
        <w:t xml:space="preserve"> </w:t>
      </w:r>
      <w:r w:rsidRPr="002C5A9E">
        <w:rPr>
          <w:b/>
          <w:sz w:val="28"/>
        </w:rPr>
        <w:t>доставка производится транспортом Поставщика по адресу: Свердловская область, г. Лесной, Коммунистический проспект, 6а</w:t>
      </w:r>
    </w:p>
    <w:p w:rsidR="000129E6" w:rsidRPr="00AB12D3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 xml:space="preserve">Состав и объем </w:t>
      </w:r>
      <w:r w:rsidR="00DD2477" w:rsidRPr="00AB12D3">
        <w:rPr>
          <w:sz w:val="28"/>
          <w:szCs w:val="28"/>
        </w:rPr>
        <w:t>поставок</w:t>
      </w:r>
      <w:r w:rsidRPr="00AB12D3">
        <w:rPr>
          <w:sz w:val="28"/>
          <w:szCs w:val="28"/>
        </w:rPr>
        <w:t xml:space="preserve">: все необходимые сведения приведены в Томе 2 </w:t>
      </w:r>
      <w:r w:rsidR="00BA3C22" w:rsidRPr="00AB12D3">
        <w:rPr>
          <w:sz w:val="28"/>
          <w:szCs w:val="28"/>
        </w:rPr>
        <w:t>закупочной</w:t>
      </w:r>
      <w:r w:rsidRPr="00AB12D3">
        <w:rPr>
          <w:sz w:val="28"/>
          <w:szCs w:val="28"/>
        </w:rPr>
        <w:t xml:space="preserve"> документации.</w:t>
      </w:r>
    </w:p>
    <w:p w:rsidR="000129E6" w:rsidRPr="005A398D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5A398D">
        <w:rPr>
          <w:b/>
          <w:sz w:val="28"/>
          <w:szCs w:val="28"/>
        </w:rPr>
        <w:t xml:space="preserve">Предложение частичного выполнения </w:t>
      </w:r>
      <w:r w:rsidR="00BA3C22" w:rsidRPr="005A398D">
        <w:rPr>
          <w:b/>
          <w:sz w:val="28"/>
          <w:szCs w:val="28"/>
        </w:rPr>
        <w:t>поставок</w:t>
      </w:r>
      <w:r w:rsidR="004106D3" w:rsidRPr="005A398D">
        <w:rPr>
          <w:b/>
          <w:sz w:val="28"/>
          <w:szCs w:val="28"/>
        </w:rPr>
        <w:t xml:space="preserve"> </w:t>
      </w:r>
      <w:r w:rsidRPr="005A398D">
        <w:rPr>
          <w:b/>
          <w:sz w:val="28"/>
          <w:szCs w:val="28"/>
        </w:rPr>
        <w:t>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A398D" w:rsidRPr="005A398D" w:rsidRDefault="004B3019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t>Условия оплаты</w:t>
      </w:r>
      <w:r w:rsidR="005A398D">
        <w:rPr>
          <w:rFonts w:ascii="Times New Roman" w:hAnsi="Times New Roman"/>
          <w:sz w:val="28"/>
          <w:szCs w:val="28"/>
        </w:rPr>
        <w:t>:</w:t>
      </w:r>
      <w:r w:rsidR="005A398D" w:rsidRPr="005A398D">
        <w:rPr>
          <w:rFonts w:ascii="Times New Roman" w:hAnsi="Times New Roman"/>
          <w:sz w:val="28"/>
          <w:szCs w:val="28"/>
        </w:rPr>
        <w:t xml:space="preserve"> </w:t>
      </w:r>
      <w:r w:rsidR="00C80C8C" w:rsidRPr="00C80C8C">
        <w:rPr>
          <w:rFonts w:ascii="Times New Roman" w:hAnsi="Times New Roman"/>
          <w:b/>
          <w:sz w:val="26"/>
          <w:szCs w:val="26"/>
        </w:rPr>
        <w:t>100% стоимости Товара (оборудования) в течение 10 (десяти) календарных дней с момента поступления Товара (оборудования), в количестве согласно договору поставки, на склад Заказчика и предоставления Покупателю документов, предусмотренных подпунктами а), б), в), г), д) пункта 6.5 проекта договора</w:t>
      </w:r>
    </w:p>
    <w:p w:rsidR="004B3019" w:rsidRPr="005A398D" w:rsidRDefault="005A398D" w:rsidP="005A398D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5A398D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4B3019" w:rsidRPr="005A398D">
        <w:rPr>
          <w:rFonts w:ascii="Times New Roman" w:hAnsi="Times New Roman"/>
          <w:sz w:val="28"/>
          <w:szCs w:val="28"/>
        </w:rPr>
        <w:t>Форма и все условия проекта договора (Часть </w:t>
      </w:r>
      <w:r w:rsidR="00BA3C22" w:rsidRPr="005A398D">
        <w:rPr>
          <w:rFonts w:ascii="Times New Roman" w:hAnsi="Times New Roman"/>
          <w:sz w:val="28"/>
          <w:szCs w:val="28"/>
        </w:rPr>
        <w:t>3</w:t>
      </w:r>
      <w:r w:rsidR="004B3019" w:rsidRPr="005A398D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5A398D">
        <w:rPr>
          <w:rFonts w:ascii="Times New Roman" w:hAnsi="Times New Roman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C244A" w:rsidRDefault="007A7615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153D13">
        <w:rPr>
          <w:rFonts w:ascii="Times New Roman" w:hAnsi="Times New Roman"/>
          <w:sz w:val="28"/>
          <w:szCs w:val="28"/>
        </w:rPr>
        <w:t xml:space="preserve">: </w:t>
      </w:r>
      <w:r w:rsidR="00C80C8C" w:rsidRPr="00C80C8C">
        <w:rPr>
          <w:rFonts w:ascii="Times New Roman" w:hAnsi="Times New Roman"/>
          <w:b/>
          <w:sz w:val="28"/>
          <w:szCs w:val="28"/>
        </w:rPr>
        <w:t>5 511 833,16</w:t>
      </w:r>
      <w:r w:rsidR="00C80C8C">
        <w:rPr>
          <w:rFonts w:ascii="Times New Roman" w:hAnsi="Times New Roman"/>
          <w:sz w:val="28"/>
          <w:szCs w:val="28"/>
        </w:rPr>
        <w:t xml:space="preserve"> </w:t>
      </w:r>
      <w:r w:rsidR="00C80C8C" w:rsidRPr="00C80C8C">
        <w:rPr>
          <w:rFonts w:ascii="Times New Roman" w:hAnsi="Times New Roman"/>
          <w:b/>
          <w:sz w:val="28"/>
          <w:szCs w:val="28"/>
        </w:rPr>
        <w:t>руб</w:t>
      </w:r>
      <w:r w:rsidR="00C80C8C">
        <w:rPr>
          <w:rFonts w:ascii="Times New Roman" w:hAnsi="Times New Roman"/>
          <w:b/>
          <w:sz w:val="28"/>
          <w:szCs w:val="28"/>
        </w:rPr>
        <w:t>.</w:t>
      </w:r>
      <w:r w:rsidR="00C80C8C" w:rsidRPr="000D3431">
        <w:rPr>
          <w:rFonts w:ascii="Times New Roman" w:hAnsi="Times New Roman"/>
          <w:b/>
          <w:sz w:val="28"/>
          <w:szCs w:val="28"/>
        </w:rPr>
        <w:t xml:space="preserve"> </w:t>
      </w:r>
      <w:r w:rsidR="00AC244A" w:rsidRPr="000D3431">
        <w:rPr>
          <w:rFonts w:ascii="Times New Roman" w:hAnsi="Times New Roman"/>
          <w:b/>
          <w:sz w:val="28"/>
          <w:szCs w:val="28"/>
        </w:rPr>
        <w:t>(</w:t>
      </w:r>
      <w:r w:rsidR="00C80C8C">
        <w:rPr>
          <w:rFonts w:ascii="Times New Roman" w:hAnsi="Times New Roman"/>
          <w:b/>
          <w:sz w:val="28"/>
          <w:szCs w:val="28"/>
        </w:rPr>
        <w:t>пять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миллион</w:t>
      </w:r>
      <w:r w:rsidR="00C80C8C">
        <w:rPr>
          <w:rFonts w:ascii="Times New Roman" w:hAnsi="Times New Roman"/>
          <w:b/>
          <w:sz w:val="28"/>
          <w:szCs w:val="28"/>
        </w:rPr>
        <w:t>ов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</w:t>
      </w:r>
      <w:r w:rsidR="00A13C14">
        <w:rPr>
          <w:rFonts w:ascii="Times New Roman" w:hAnsi="Times New Roman"/>
          <w:b/>
          <w:sz w:val="28"/>
          <w:szCs w:val="28"/>
        </w:rPr>
        <w:t xml:space="preserve">пятьсот </w:t>
      </w:r>
      <w:proofErr w:type="spellStart"/>
      <w:r w:rsidR="00C80C8C">
        <w:rPr>
          <w:rFonts w:ascii="Times New Roman" w:hAnsi="Times New Roman"/>
          <w:b/>
          <w:sz w:val="28"/>
          <w:szCs w:val="28"/>
        </w:rPr>
        <w:t>одинадцать</w:t>
      </w:r>
      <w:proofErr w:type="spellEnd"/>
      <w:r w:rsidR="00153D13">
        <w:rPr>
          <w:rFonts w:ascii="Times New Roman" w:hAnsi="Times New Roman"/>
          <w:b/>
          <w:sz w:val="28"/>
          <w:szCs w:val="28"/>
        </w:rPr>
        <w:t xml:space="preserve"> </w:t>
      </w:r>
      <w:r w:rsidR="00C80C8C">
        <w:rPr>
          <w:rFonts w:ascii="Times New Roman" w:hAnsi="Times New Roman"/>
          <w:b/>
          <w:sz w:val="28"/>
          <w:szCs w:val="28"/>
        </w:rPr>
        <w:t>восемьсот тридцать три) рубля 16</w:t>
      </w:r>
      <w:r w:rsidR="00AC244A" w:rsidRPr="000D3431">
        <w:rPr>
          <w:rFonts w:ascii="Times New Roman" w:hAnsi="Times New Roman"/>
          <w:b/>
          <w:sz w:val="28"/>
          <w:szCs w:val="28"/>
        </w:rPr>
        <w:t xml:space="preserve"> коп</w:t>
      </w:r>
      <w:r w:rsidR="00A13C14">
        <w:rPr>
          <w:rFonts w:ascii="Times New Roman" w:hAnsi="Times New Roman"/>
          <w:b/>
          <w:sz w:val="28"/>
          <w:szCs w:val="28"/>
        </w:rPr>
        <w:t>еек</w:t>
      </w:r>
      <w:r w:rsidR="004456D3" w:rsidRPr="000D3431">
        <w:rPr>
          <w:rFonts w:ascii="Times New Roman" w:hAnsi="Times New Roman"/>
          <w:b/>
          <w:sz w:val="28"/>
          <w:szCs w:val="28"/>
        </w:rPr>
        <w:t>, включая НДС</w:t>
      </w:r>
      <w:r w:rsidR="004456D3" w:rsidRPr="00AC244A">
        <w:rPr>
          <w:rFonts w:ascii="Times New Roman" w:hAnsi="Times New Roman"/>
          <w:sz w:val="28"/>
          <w:szCs w:val="28"/>
        </w:rPr>
        <w:t>.</w:t>
      </w:r>
    </w:p>
    <w:p w:rsidR="007A7615" w:rsidRPr="00AC244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C80C8C" w:rsidRDefault="007A7615" w:rsidP="00C80C8C">
      <w:pPr>
        <w:tabs>
          <w:tab w:val="left" w:pos="1134"/>
        </w:tabs>
        <w:ind w:firstLine="709"/>
        <w:contextualSpacing/>
        <w:jc w:val="both"/>
        <w:rPr>
          <w:color w:val="0070C0"/>
          <w:sz w:val="28"/>
          <w:szCs w:val="28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="00DD2477" w:rsidRPr="00AC244A">
        <w:rPr>
          <w:sz w:val="28"/>
          <w:szCs w:val="28"/>
        </w:rPr>
        <w:t xml:space="preserve"> </w:t>
      </w:r>
      <w:r w:rsidR="00C80C8C" w:rsidRPr="00C80C8C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</w:t>
      </w:r>
      <w:r w:rsidR="00C80C8C" w:rsidRPr="00C80C8C">
        <w:rPr>
          <w:color w:val="0070C0"/>
          <w:sz w:val="28"/>
          <w:szCs w:val="28"/>
        </w:rPr>
        <w:t>.</w:t>
      </w:r>
    </w:p>
    <w:p w:rsidR="006A7A3F" w:rsidRPr="00C80C8C" w:rsidRDefault="006A7A3F" w:rsidP="00C80C8C">
      <w:pPr>
        <w:tabs>
          <w:tab w:val="left" w:pos="1134"/>
        </w:tabs>
        <w:ind w:firstLine="709"/>
        <w:contextualSpacing/>
        <w:jc w:val="both"/>
        <w:rPr>
          <w:color w:val="0070C0"/>
          <w:sz w:val="28"/>
          <w:szCs w:val="28"/>
        </w:rPr>
      </w:pPr>
    </w:p>
    <w:p w:rsidR="00594882" w:rsidRPr="00594882" w:rsidRDefault="00594882" w:rsidP="00C80C8C">
      <w:pPr>
        <w:widowControl w:val="0"/>
        <w:adjustRightInd w:val="0"/>
        <w:ind w:right="153"/>
        <w:textAlignment w:val="baseline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 w:rsidR="00BA3C22">
        <w:rPr>
          <w:sz w:val="28"/>
          <w:szCs w:val="28"/>
        </w:rPr>
        <w:t>закупки</w:t>
      </w:r>
      <w:r>
        <w:rPr>
          <w:sz w:val="28"/>
          <w:szCs w:val="28"/>
        </w:rPr>
        <w:t xml:space="preserve">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D2C62" w:rsidRDefault="007A7615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FD2C62">
        <w:rPr>
          <w:rFonts w:ascii="Times New Roman" w:hAnsi="Times New Roman"/>
          <w:b/>
          <w:sz w:val="28"/>
          <w:szCs w:val="28"/>
        </w:rPr>
        <w:t>закупке</w:t>
      </w:r>
      <w:r w:rsidRPr="00FD2C62">
        <w:rPr>
          <w:rFonts w:ascii="Times New Roman" w:hAnsi="Times New Roman"/>
          <w:b/>
          <w:sz w:val="28"/>
        </w:rPr>
        <w:t>:</w:t>
      </w:r>
      <w:r w:rsidR="00C330C4"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803CDB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0C0247" w:rsidRPr="00564C2C">
        <w:rPr>
          <w:b/>
          <w:sz w:val="28"/>
          <w:szCs w:val="28"/>
        </w:rPr>
        <w:t xml:space="preserve"> </w:t>
      </w:r>
      <w:r w:rsidR="008238F6" w:rsidRPr="008238F6">
        <w:rPr>
          <w:rStyle w:val="FontStyle60"/>
          <w:sz w:val="28"/>
          <w:szCs w:val="28"/>
        </w:rPr>
        <w:t>Аукционный Конкурсный Дом</w:t>
      </w:r>
      <w:r w:rsidR="008238F6" w:rsidRPr="00421242">
        <w:rPr>
          <w:rStyle w:val="FontStyle60"/>
        </w:rPr>
        <w:t xml:space="preserve">  </w:t>
      </w:r>
      <w:r w:rsidR="000C0247" w:rsidRPr="005C0EFF">
        <w:rPr>
          <w:sz w:val="28"/>
          <w:szCs w:val="28"/>
        </w:rPr>
        <w:t>в сети «Интернет» по адресу:</w:t>
      </w:r>
      <w:r w:rsidR="004A7D5D">
        <w:rPr>
          <w:sz w:val="28"/>
          <w:szCs w:val="28"/>
        </w:rPr>
        <w:t xml:space="preserve"> </w:t>
      </w:r>
      <w:r w:rsidR="008238F6" w:rsidRPr="008238F6">
        <w:rPr>
          <w:b/>
          <w:color w:val="000000"/>
          <w:sz w:val="28"/>
          <w:szCs w:val="28"/>
        </w:rPr>
        <w:t>http://www.a-k-d.ru</w:t>
      </w:r>
      <w:r w:rsidR="004A7D5D">
        <w:rPr>
          <w:sz w:val="28"/>
        </w:rPr>
        <w:t>,</w:t>
      </w:r>
      <w:r w:rsidR="004A7D5D" w:rsidRPr="004A7D5D">
        <w:rPr>
          <w:sz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6C7A09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F73FC4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6C7A09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DD4A0E" w:rsidRDefault="000C0247" w:rsidP="005C0EFF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jc w:val="both"/>
        <w:rPr>
          <w:rStyle w:val="FontStyle60"/>
          <w:rFonts w:ascii="Calibri" w:hAnsi="Calibri"/>
          <w:color w:val="auto"/>
          <w:spacing w:val="-6"/>
          <w:sz w:val="22"/>
          <w:szCs w:val="22"/>
        </w:rPr>
      </w:pPr>
      <w:r w:rsidRPr="00DD4A0E">
        <w:rPr>
          <w:rFonts w:ascii="Times New Roman" w:hAnsi="Times New Roman"/>
          <w:sz w:val="28"/>
          <w:szCs w:val="28"/>
        </w:rPr>
        <w:t xml:space="preserve">ЭТП </w:t>
      </w:r>
      <w:r w:rsidR="00DD4A0E" w:rsidRPr="00DD4A0E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DD4A0E" w:rsidRPr="00DD4A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DD4A0E" w:rsidRPr="00DD4A0E">
        <w:rPr>
          <w:rStyle w:val="FontStyle60"/>
          <w:sz w:val="28"/>
          <w:szCs w:val="28"/>
        </w:rPr>
        <w:t>Аукционный Конкурсный Дом</w:t>
      </w:r>
      <w:r w:rsidR="00DD4A0E" w:rsidRPr="00421242">
        <w:rPr>
          <w:rStyle w:val="FontStyle60"/>
          <w:sz w:val="24"/>
          <w:szCs w:val="24"/>
        </w:rPr>
        <w:t xml:space="preserve">  </w:t>
      </w:r>
    </w:p>
    <w:p w:rsidR="00DD4A0E" w:rsidRPr="00DD4A0E" w:rsidRDefault="00DD4A0E" w:rsidP="00DD4A0E">
      <w:pPr>
        <w:pStyle w:val="afff"/>
        <w:rPr>
          <w:rFonts w:ascii="Times New Roman" w:hAnsi="Times New Roman"/>
          <w:color w:val="000000"/>
          <w:sz w:val="28"/>
          <w:szCs w:val="28"/>
        </w:rPr>
      </w:pPr>
      <w:r w:rsidRPr="00DD4A0E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DD4A0E" w:rsidRPr="00DD4A0E" w:rsidRDefault="00DD4A0E" w:rsidP="00DD4A0E">
      <w:pPr>
        <w:pStyle w:val="afff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736C6A" w:rsidRDefault="002F552B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A7D5D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«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E26E6">
        <w:rPr>
          <w:rFonts w:ascii="Times New Roman" w:hAnsi="Times New Roman"/>
          <w:b/>
          <w:spacing w:val="-6"/>
          <w:sz w:val="28"/>
          <w:szCs w:val="28"/>
        </w:rPr>
        <w:t>07</w:t>
      </w:r>
      <w:r w:rsidR="00DD4A0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bookmarkStart w:id="15" w:name="_GoBack"/>
      <w:bookmarkEnd w:id="15"/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>»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A7A3F">
        <w:rPr>
          <w:rFonts w:ascii="Times New Roman" w:hAnsi="Times New Roman"/>
          <w:b/>
          <w:spacing w:val="-6"/>
          <w:sz w:val="28"/>
          <w:szCs w:val="28"/>
        </w:rPr>
        <w:t xml:space="preserve"> июл</w:t>
      </w:r>
      <w:r w:rsidR="00153D13">
        <w:rPr>
          <w:rFonts w:ascii="Times New Roman" w:hAnsi="Times New Roman"/>
          <w:b/>
          <w:spacing w:val="-6"/>
          <w:sz w:val="28"/>
          <w:szCs w:val="28"/>
        </w:rPr>
        <w:t>я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20</w:t>
      </w:r>
      <w:r w:rsidR="004A7D5D" w:rsidRPr="003C7994">
        <w:rPr>
          <w:rFonts w:ascii="Times New Roman" w:hAnsi="Times New Roman"/>
          <w:b/>
          <w:spacing w:val="-6"/>
          <w:sz w:val="28"/>
          <w:szCs w:val="28"/>
        </w:rPr>
        <w:t>15</w:t>
      </w:r>
      <w:r w:rsidR="008F7715" w:rsidRPr="003C7994">
        <w:rPr>
          <w:rFonts w:ascii="Times New Roman" w:hAnsi="Times New Roman"/>
          <w:b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037A77" w:rsidRDefault="00037A77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C0EFF" w:rsidRDefault="004A7D5D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3C7994">
        <w:rPr>
          <w:b/>
          <w:spacing w:val="-6"/>
          <w:sz w:val="28"/>
          <w:szCs w:val="28"/>
        </w:rPr>
        <w:t>«</w:t>
      </w:r>
      <w:r w:rsidRPr="003C7994">
        <w:rPr>
          <w:b/>
          <w:spacing w:val="-6"/>
          <w:sz w:val="28"/>
          <w:szCs w:val="28"/>
        </w:rPr>
        <w:t xml:space="preserve"> </w:t>
      </w:r>
      <w:r w:rsidR="00BE26E6">
        <w:rPr>
          <w:b/>
          <w:spacing w:val="-6"/>
          <w:sz w:val="28"/>
          <w:szCs w:val="28"/>
        </w:rPr>
        <w:t>07</w:t>
      </w:r>
      <w:r w:rsidR="00A13C14">
        <w:rPr>
          <w:b/>
          <w:spacing w:val="-6"/>
          <w:sz w:val="28"/>
          <w:szCs w:val="28"/>
        </w:rPr>
        <w:t xml:space="preserve"> </w:t>
      </w:r>
      <w:r w:rsidRPr="003C7994">
        <w:rPr>
          <w:b/>
          <w:spacing w:val="-6"/>
          <w:sz w:val="28"/>
          <w:szCs w:val="28"/>
        </w:rPr>
        <w:t xml:space="preserve"> </w:t>
      </w:r>
      <w:r w:rsidR="007534BE" w:rsidRPr="003C7994">
        <w:rPr>
          <w:b/>
          <w:spacing w:val="-6"/>
          <w:sz w:val="28"/>
          <w:szCs w:val="28"/>
        </w:rPr>
        <w:t xml:space="preserve">» </w:t>
      </w:r>
      <w:r w:rsidR="006A7A3F">
        <w:rPr>
          <w:b/>
          <w:spacing w:val="-6"/>
          <w:sz w:val="28"/>
          <w:szCs w:val="28"/>
        </w:rPr>
        <w:t xml:space="preserve"> июл</w:t>
      </w:r>
      <w:r w:rsidR="00153D13">
        <w:rPr>
          <w:b/>
          <w:spacing w:val="-6"/>
          <w:sz w:val="28"/>
          <w:szCs w:val="28"/>
        </w:rPr>
        <w:t>я</w:t>
      </w:r>
      <w:r w:rsidR="007534BE" w:rsidRPr="003C7994">
        <w:rPr>
          <w:b/>
          <w:spacing w:val="-6"/>
          <w:sz w:val="28"/>
          <w:szCs w:val="28"/>
        </w:rPr>
        <w:t xml:space="preserve"> 20</w:t>
      </w:r>
      <w:r w:rsidRPr="003C7994">
        <w:rPr>
          <w:b/>
          <w:spacing w:val="-6"/>
          <w:sz w:val="28"/>
          <w:szCs w:val="28"/>
        </w:rPr>
        <w:t>15</w:t>
      </w:r>
      <w:r w:rsidR="007534BE" w:rsidRPr="003C7994">
        <w:rPr>
          <w:b/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 xml:space="preserve">Место и дата проведения отборочной стадии и </w:t>
      </w:r>
      <w:r w:rsidR="0075071B" w:rsidRPr="004A7D5D">
        <w:rPr>
          <w:sz w:val="28"/>
        </w:rPr>
        <w:t>подведения итогов запроса цен</w:t>
      </w:r>
      <w:r w:rsidRPr="004A7D5D">
        <w:rPr>
          <w:sz w:val="28"/>
        </w:rPr>
        <w:t>:</w:t>
      </w:r>
      <w:r w:rsidRPr="004A7D5D">
        <w:rPr>
          <w:b/>
          <w:i/>
          <w:sz w:val="28"/>
        </w:rPr>
        <w:t xml:space="preserve"> </w:t>
      </w:r>
      <w:r w:rsidR="0075071B" w:rsidRPr="00A429DB">
        <w:rPr>
          <w:sz w:val="28"/>
          <w:szCs w:val="28"/>
        </w:rPr>
        <w:t>624200,</w:t>
      </w:r>
      <w:r w:rsidR="0075071B" w:rsidRPr="00A429DB">
        <w:rPr>
          <w:i/>
          <w:sz w:val="28"/>
          <w:szCs w:val="28"/>
        </w:rPr>
        <w:t xml:space="preserve"> </w:t>
      </w:r>
      <w:r w:rsidR="0075071B"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="0075071B"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>не позднее «</w:t>
      </w:r>
      <w:r w:rsidR="00A13C14">
        <w:rPr>
          <w:b/>
          <w:sz w:val="28"/>
        </w:rPr>
        <w:t xml:space="preserve"> </w:t>
      </w:r>
      <w:r w:rsidR="00BE26E6">
        <w:rPr>
          <w:b/>
          <w:sz w:val="28"/>
        </w:rPr>
        <w:t>16</w:t>
      </w:r>
      <w:r w:rsidR="00A13C14">
        <w:rPr>
          <w:b/>
          <w:sz w:val="28"/>
        </w:rPr>
        <w:t xml:space="preserve"> </w:t>
      </w:r>
      <w:r w:rsidR="003C7994" w:rsidRPr="003C7994">
        <w:rPr>
          <w:b/>
          <w:sz w:val="28"/>
        </w:rPr>
        <w:t xml:space="preserve"> </w:t>
      </w:r>
      <w:r w:rsidRPr="003C7994">
        <w:rPr>
          <w:b/>
          <w:sz w:val="28"/>
        </w:rPr>
        <w:t xml:space="preserve">» </w:t>
      </w:r>
      <w:r w:rsidR="00323314">
        <w:rPr>
          <w:b/>
          <w:sz w:val="28"/>
        </w:rPr>
        <w:t xml:space="preserve"> июл</w:t>
      </w:r>
      <w:r w:rsidR="00153D13">
        <w:rPr>
          <w:b/>
          <w:sz w:val="28"/>
        </w:rPr>
        <w:t>я</w:t>
      </w:r>
      <w:r w:rsidRPr="003C7994">
        <w:rPr>
          <w:b/>
          <w:sz w:val="28"/>
        </w:rPr>
        <w:t xml:space="preserve"> 20</w:t>
      </w:r>
      <w:r w:rsidR="004A7D5D" w:rsidRPr="003C7994">
        <w:rPr>
          <w:b/>
          <w:sz w:val="28"/>
        </w:rPr>
        <w:t>15</w:t>
      </w:r>
      <w:r w:rsidRPr="003C7994">
        <w:rPr>
          <w:b/>
          <w:sz w:val="28"/>
        </w:rPr>
        <w:t xml:space="preserve"> г.</w:t>
      </w:r>
      <w:r w:rsidRPr="004A7D5D">
        <w:rPr>
          <w:b/>
          <w:i/>
          <w:sz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C312CD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="00A13C14">
        <w:rPr>
          <w:bCs/>
          <w:iCs/>
          <w:sz w:val="28"/>
          <w:szCs w:val="28"/>
        </w:rPr>
        <w:t>5</w:t>
      </w:r>
      <w:r w:rsidRPr="00AC244A">
        <w:rPr>
          <w:bCs/>
          <w:iCs/>
          <w:sz w:val="28"/>
          <w:szCs w:val="28"/>
        </w:rPr>
        <w:t xml:space="preserve"> (</w:t>
      </w:r>
      <w:r w:rsidR="00A13C14">
        <w:rPr>
          <w:bCs/>
          <w:iCs/>
          <w:sz w:val="28"/>
          <w:szCs w:val="28"/>
        </w:rPr>
        <w:t>пяти</w:t>
      </w:r>
      <w:r w:rsidRPr="00AC244A">
        <w:rPr>
          <w:bCs/>
          <w:iCs/>
          <w:sz w:val="28"/>
          <w:szCs w:val="28"/>
        </w:rPr>
        <w:t>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6A7A3F">
        <w:rPr>
          <w:rFonts w:eastAsia="Calibri"/>
          <w:spacing w:val="-6"/>
          <w:sz w:val="28"/>
          <w:szCs w:val="28"/>
          <w:lang w:eastAsia="en-US"/>
        </w:rPr>
        <w:t>в течение 5 (пяти</w:t>
      </w:r>
      <w:r w:rsidR="00AC244A">
        <w:rPr>
          <w:rFonts w:eastAsia="Calibri"/>
          <w:spacing w:val="-6"/>
          <w:sz w:val="28"/>
          <w:szCs w:val="28"/>
          <w:lang w:eastAsia="en-US"/>
        </w:rPr>
        <w:t>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4D4D47" w:rsidRPr="004D4D47" w:rsidRDefault="00FC68AA" w:rsidP="004D4D47">
      <w:pPr>
        <w:pStyle w:val="afff"/>
        <w:numPr>
          <w:ilvl w:val="0"/>
          <w:numId w:val="20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D4D47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4D4D47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AC244A" w:rsidRPr="004D4D4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A13C14"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88674E" w:rsidRPr="0088674E" w:rsidRDefault="0088674E" w:rsidP="0088674E">
      <w:pPr>
        <w:pStyle w:val="afff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4A7987" w:rsidRDefault="004A7987" w:rsidP="00C80C8C">
      <w:pPr>
        <w:numPr>
          <w:ilvl w:val="0"/>
          <w:numId w:val="50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F205F6" w:rsidRPr="004A7987" w:rsidRDefault="00F205F6" w:rsidP="00A8728D">
      <w:pPr>
        <w:ind w:firstLine="709"/>
        <w:contextualSpacing/>
        <w:jc w:val="both"/>
        <w:rPr>
          <w:sz w:val="28"/>
          <w:szCs w:val="28"/>
        </w:rPr>
      </w:pPr>
    </w:p>
    <w:p w:rsidR="00736C6A" w:rsidRPr="00A571B2" w:rsidRDefault="00E637B0" w:rsidP="00C80C8C">
      <w:pPr>
        <w:pStyle w:val="afff"/>
        <w:numPr>
          <w:ilvl w:val="0"/>
          <w:numId w:val="50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lastRenderedPageBreak/>
        <w:t xml:space="preserve">Отказ </w:t>
      </w:r>
      <w:r w:rsidR="00FC68AA" w:rsidRPr="00A571B2">
        <w:rPr>
          <w:rFonts w:ascii="Times New Roman" w:hAnsi="Times New Roman"/>
          <w:sz w:val="28"/>
          <w:szCs w:val="28"/>
        </w:rPr>
        <w:t>организатора</w:t>
      </w:r>
      <w:r w:rsidRPr="00A571B2">
        <w:rPr>
          <w:rFonts w:ascii="Times New Roman" w:hAnsi="Times New Roman"/>
          <w:sz w:val="28"/>
          <w:szCs w:val="28"/>
        </w:rPr>
        <w:t xml:space="preserve">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571B2">
        <w:rPr>
          <w:rFonts w:ascii="Times New Roman" w:hAnsi="Times New Roman"/>
          <w:sz w:val="28"/>
          <w:szCs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571B2" w:rsidRPr="00A571B2">
        <w:rPr>
          <w:rFonts w:ascii="Times New Roman" w:hAnsi="Times New Roman"/>
          <w:sz w:val="28"/>
          <w:szCs w:val="28"/>
        </w:rPr>
        <w:t xml:space="preserve">в указанных ниже случаях, </w:t>
      </w:r>
      <w:r w:rsidR="00A4214D" w:rsidRPr="00A571B2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571B2">
        <w:rPr>
          <w:rFonts w:ascii="Times New Roman" w:hAnsi="Times New Roman"/>
          <w:sz w:val="28"/>
          <w:szCs w:val="28"/>
        </w:rPr>
        <w:t>закупки</w:t>
      </w:r>
      <w:r w:rsidR="00A4214D" w:rsidRPr="00A571B2">
        <w:rPr>
          <w:rFonts w:ascii="Times New Roman" w:hAnsi="Times New Roman"/>
          <w:sz w:val="28"/>
          <w:szCs w:val="28"/>
        </w:rPr>
        <w:t>,</w:t>
      </w:r>
      <w:r w:rsidR="00A571B2" w:rsidRPr="00A571B2">
        <w:rPr>
          <w:rFonts w:ascii="Times New Roman" w:hAnsi="Times New Roman"/>
          <w:sz w:val="28"/>
          <w:szCs w:val="28"/>
        </w:rPr>
        <w:t xml:space="preserve"> </w:t>
      </w:r>
      <w:r w:rsidR="00A4214D" w:rsidRPr="00A571B2">
        <w:rPr>
          <w:rFonts w:ascii="Times New Roman" w:hAnsi="Times New Roman"/>
          <w:sz w:val="28"/>
          <w:szCs w:val="28"/>
        </w:rPr>
        <w:t>не </w:t>
      </w:r>
      <w:r w:rsidRPr="00A571B2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</w:t>
      </w:r>
      <w:r w:rsidR="00BA3C22" w:rsidRPr="00A571B2">
        <w:rPr>
          <w:rFonts w:ascii="Times New Roman" w:hAnsi="Times New Roman"/>
          <w:sz w:val="28"/>
        </w:rPr>
        <w:t>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C80C8C">
      <w:pPr>
        <w:pStyle w:val="afff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arbitration@rosatom.ru</w:t>
      </w:r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18811690"/>
      <w:bookmarkStart w:id="19" w:name="_Toc422133660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  <w:bookmarkEnd w:id="19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18811691"/>
      <w:bookmarkStart w:id="23" w:name="_Toc422133661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0"/>
      <w:bookmarkEnd w:id="21"/>
      <w:bookmarkEnd w:id="22"/>
      <w:bookmarkEnd w:id="23"/>
    </w:p>
    <w:p w:rsidR="00EA3525" w:rsidRPr="003841A6" w:rsidRDefault="00EA3525" w:rsidP="00F73FC4">
      <w:pPr>
        <w:pStyle w:val="10"/>
        <w:numPr>
          <w:ilvl w:val="1"/>
          <w:numId w:val="2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811692"/>
      <w:bookmarkStart w:id="47" w:name="_Toc42213366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4"/>
      <w:bookmarkEnd w:id="45"/>
      <w:bookmarkEnd w:id="46"/>
      <w:bookmarkEnd w:id="47"/>
    </w:p>
    <w:p w:rsidR="00934E2A" w:rsidRDefault="00703F4C" w:rsidP="00F73FC4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8" w:name="_Toc418811693"/>
      <w:bookmarkStart w:id="49" w:name="_Toc42213366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8"/>
      <w:bookmarkEnd w:id="49"/>
    </w:p>
    <w:p w:rsidR="00A8728D" w:rsidRPr="00CD3B8C" w:rsidRDefault="00A8728D" w:rsidP="00A8728D">
      <w:pPr>
        <w:pStyle w:val="afffe"/>
        <w:shd w:val="clear" w:color="auto" w:fill="FFFFFF"/>
        <w:tabs>
          <w:tab w:val="left" w:pos="567"/>
        </w:tabs>
        <w:spacing w:before="120" w:after="120"/>
        <w:ind w:firstLine="709"/>
        <w:jc w:val="both"/>
        <w:outlineLvl w:val="1"/>
        <w:rPr>
          <w:b w:val="0"/>
        </w:rPr>
      </w:pPr>
      <w:bookmarkStart w:id="50" w:name="_Ref405791278"/>
      <w:bookmarkStart w:id="51" w:name="_Ref410136550"/>
      <w:bookmarkStart w:id="52" w:name="_Toc418811694"/>
      <w:bookmarkStart w:id="53" w:name="_Toc422133664"/>
      <w:r w:rsidRPr="00CD3B8C">
        <w:rPr>
          <w:b w:val="0"/>
        </w:rPr>
        <w:t>Обязательные требования к участникам закупки, не зависящие от предмета закупки, устанавливаемые в каждой документации</w:t>
      </w:r>
      <w:r>
        <w:rPr>
          <w:b w:val="0"/>
        </w:rPr>
        <w:t xml:space="preserve"> о закупке</w:t>
      </w:r>
      <w:r w:rsidRPr="00CD3B8C">
        <w:rPr>
          <w:b w:val="0"/>
        </w:rPr>
        <w:t>:</w:t>
      </w:r>
      <w:bookmarkEnd w:id="50"/>
      <w:bookmarkEnd w:id="51"/>
      <w:bookmarkEnd w:id="52"/>
      <w:bookmarkEnd w:id="5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8728D" w:rsidRPr="00A8728D" w:rsidTr="00A8728D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jc w:val="center"/>
            </w:pPr>
            <w:r w:rsidRPr="00A8728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jc w:val="center"/>
              <w:rPr>
                <w:bCs/>
              </w:rPr>
            </w:pPr>
            <w:r w:rsidRPr="00A8728D">
              <w:t>Документы, подтверждающие соответствие установленным требованиям</w:t>
            </w:r>
          </w:p>
        </w:tc>
      </w:tr>
      <w:tr w:rsidR="00A8728D" w:rsidRPr="00A8728D" w:rsidTr="00A8728D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0"/>
                <w:numId w:val="3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  <w:rPr>
                <w:bCs/>
              </w:rPr>
            </w:pPr>
            <w:r w:rsidRPr="00A8728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8728D" w:rsidRPr="00A8728D" w:rsidTr="00A8728D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4" w:name="_Ref405790941"/>
          </w:p>
        </w:tc>
        <w:bookmarkEnd w:id="5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8728D" w:rsidRPr="00A8728D" w:rsidRDefault="00A8728D" w:rsidP="0027657D">
            <w:pPr>
              <w:ind w:right="153" w:firstLine="495"/>
              <w:jc w:val="both"/>
            </w:pPr>
            <w:r w:rsidRPr="00A8728D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5" w:name="_Ref405791406"/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55"/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индивидуальных предпринимателей</w:t>
            </w:r>
            <w:r w:rsidRPr="00A8728D" w:rsidDel="007B2165">
              <w:t xml:space="preserve"> </w:t>
            </w:r>
            <w:r w:rsidRPr="00A8728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иных физических лиц – копии документов, удостоверяющих личность;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A8728D">
              <w:t>для иностранных лиц: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8728D" w:rsidRPr="00A8728D" w:rsidRDefault="00A8728D" w:rsidP="00781493">
            <w:pPr>
              <w:pStyle w:val="afff"/>
              <w:numPr>
                <w:ilvl w:val="0"/>
                <w:numId w:val="3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8728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728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6" w:name="_Ref405791408"/>
            <w:r w:rsidRPr="00A8728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56"/>
          </w:p>
        </w:tc>
      </w:tr>
      <w:tr w:rsidR="00A8728D" w:rsidRPr="00A8728D" w:rsidTr="00A8728D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A8728D" w:rsidRPr="00A8728D" w:rsidTr="00A8728D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781493">
            <w:pPr>
              <w:numPr>
                <w:ilvl w:val="2"/>
                <w:numId w:val="3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8728D" w:rsidRPr="00A8728D" w:rsidRDefault="00A8728D" w:rsidP="00A8728D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A8728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A8728D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8728D" w:rsidRPr="00A8728D" w:rsidRDefault="00A8728D" w:rsidP="0027657D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A8728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8728D" w:rsidRPr="00A8728D" w:rsidTr="00A8728D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7" w:name="_Ref405791536"/>
          </w:p>
        </w:tc>
        <w:bookmarkEnd w:id="5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 </w:t>
            </w:r>
            <w:proofErr w:type="spellStart"/>
            <w:r w:rsidRPr="00A8728D">
              <w:t>ненахождении</w:t>
            </w:r>
            <w:proofErr w:type="spellEnd"/>
            <w:r w:rsidRPr="00A8728D">
              <w:t xml:space="preserve"> участника закупки в процессе ликвидации (для юридического лица);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8728D" w:rsidRPr="00A8728D" w:rsidRDefault="00A8728D" w:rsidP="00781493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8728D" w:rsidRPr="00FC4266" w:rsidRDefault="00A8728D" w:rsidP="00FC4266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A8728D">
              <w:t xml:space="preserve">о </w:t>
            </w:r>
            <w:proofErr w:type="spellStart"/>
            <w:r w:rsidRPr="00A8728D">
              <w:t>неприостановлении</w:t>
            </w:r>
            <w:proofErr w:type="spellEnd"/>
            <w:r w:rsidR="00FC4266">
              <w:t xml:space="preserve"> деятельности участника закупки.</w:t>
            </w: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8" w:name="_Ref405791537"/>
          </w:p>
        </w:tc>
        <w:bookmarkEnd w:id="58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8728D" w:rsidRPr="00A8728D" w:rsidRDefault="00A8728D" w:rsidP="00A8728D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728D" w:rsidRPr="00A8728D" w:rsidTr="00A8728D">
        <w:trPr>
          <w:trHeight w:val="44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9" w:name="_Ref407691222"/>
          </w:p>
        </w:tc>
        <w:bookmarkEnd w:id="59"/>
        <w:tc>
          <w:tcPr>
            <w:tcW w:w="6521" w:type="dxa"/>
          </w:tcPr>
          <w:p w:rsidR="00A8728D" w:rsidRPr="00A8728D" w:rsidRDefault="00A8728D" w:rsidP="0027657D">
            <w:pPr>
              <w:ind w:right="153"/>
              <w:jc w:val="both"/>
            </w:pPr>
            <w:r w:rsidRPr="00A8728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8728D" w:rsidRPr="00A8728D" w:rsidRDefault="00A8728D" w:rsidP="0027657D">
            <w:pPr>
              <w:ind w:right="153"/>
              <w:jc w:val="both"/>
            </w:pPr>
            <w:r w:rsidRPr="00A8728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28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8728D" w:rsidRPr="00A8728D" w:rsidTr="00A8728D">
        <w:trPr>
          <w:trHeight w:val="70"/>
        </w:trPr>
        <w:tc>
          <w:tcPr>
            <w:tcW w:w="709" w:type="dxa"/>
            <w:vAlign w:val="center"/>
          </w:tcPr>
          <w:p w:rsidR="00A8728D" w:rsidRPr="00A8728D" w:rsidRDefault="00A8728D" w:rsidP="00781493">
            <w:pPr>
              <w:pStyle w:val="afff"/>
              <w:numPr>
                <w:ilvl w:val="0"/>
                <w:numId w:val="3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60" w:name="_Ref405792235"/>
          </w:p>
        </w:tc>
        <w:bookmarkEnd w:id="60"/>
        <w:tc>
          <w:tcPr>
            <w:tcW w:w="6521" w:type="dxa"/>
          </w:tcPr>
          <w:p w:rsidR="00A8728D" w:rsidRPr="00A8728D" w:rsidRDefault="00A8728D" w:rsidP="00A8728D">
            <w:pPr>
              <w:tabs>
                <w:tab w:val="left" w:pos="778"/>
              </w:tabs>
              <w:ind w:right="153"/>
            </w:pPr>
            <w:r w:rsidRPr="00A8728D">
              <w:t>отсутствие сведений об участнике закупки в следующих реестрах недобросовестных поставщиков: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8728D" w:rsidRPr="00A8728D" w:rsidRDefault="00A8728D" w:rsidP="00781493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A8728D">
              <w:lastRenderedPageBreak/>
              <w:t xml:space="preserve">в реестре недобросовестных поставщиков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 xml:space="preserve">» и организаций </w:t>
            </w:r>
            <w:proofErr w:type="spellStart"/>
            <w:r w:rsidRPr="00A8728D">
              <w:t>Госкорпорации</w:t>
            </w:r>
            <w:proofErr w:type="spellEnd"/>
            <w:r w:rsidRPr="00A8728D">
              <w:t xml:space="preserve"> «</w:t>
            </w:r>
            <w:proofErr w:type="spellStart"/>
            <w:r w:rsidRPr="00A8728D">
              <w:t>Росатом</w:t>
            </w:r>
            <w:proofErr w:type="spellEnd"/>
            <w:r w:rsidRPr="00A8728D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8728D" w:rsidRPr="00A8728D" w:rsidRDefault="00A8728D" w:rsidP="00165395">
            <w:pPr>
              <w:jc w:val="both"/>
            </w:pPr>
            <w:r w:rsidRPr="00A8728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A8728D" w:rsidRPr="00A8728D" w:rsidRDefault="00A8728D" w:rsidP="00A8728D"/>
    <w:p w:rsidR="00703F4C" w:rsidRDefault="00703F4C" w:rsidP="00393025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61" w:name="_Toc418811695"/>
      <w:bookmarkStart w:id="62" w:name="_Toc422133665"/>
      <w:r>
        <w:rPr>
          <w:sz w:val="28"/>
          <w:szCs w:val="28"/>
        </w:rPr>
        <w:t>Требования к продукции</w:t>
      </w:r>
      <w:bookmarkEnd w:id="61"/>
      <w:bookmarkEnd w:id="6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393025" w:rsidRPr="00703F4C" w:rsidTr="00AB12D3">
        <w:trPr>
          <w:trHeight w:val="1167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93025" w:rsidRDefault="00393025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393025" w:rsidRPr="00703F4C" w:rsidRDefault="00393025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393025" w:rsidRPr="00F33539" w:rsidRDefault="00393025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33539">
              <w:rPr>
                <w:rFonts w:eastAsia="Arial Unicode MS"/>
              </w:rPr>
              <w:t xml:space="preserve">Техническое предложение </w:t>
            </w:r>
            <w:r w:rsidRPr="00F33539">
              <w:t>(</w:t>
            </w:r>
            <w:r w:rsidR="002453B2">
              <w:t xml:space="preserve">подраздел 5, </w:t>
            </w:r>
            <w:r w:rsidRPr="00F33539">
              <w:t>Форма</w:t>
            </w:r>
            <w:r w:rsidR="00BE7805">
              <w:t xml:space="preserve"> </w:t>
            </w:r>
            <w:r w:rsidR="00EC36BC">
              <w:t>2</w:t>
            </w:r>
            <w:r w:rsidRPr="00F33539">
              <w:t>)</w:t>
            </w:r>
            <w:r w:rsidRPr="00F3353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67F4E" w:rsidRPr="00F33539" w:rsidRDefault="00967F4E" w:rsidP="00967F4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393025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93025" w:rsidRPr="00C20EDB" w:rsidRDefault="00393025" w:rsidP="0078149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  <w:right w:val="single" w:sz="4" w:space="0" w:color="auto"/>
            </w:tcBorders>
          </w:tcPr>
          <w:p w:rsidR="00393025" w:rsidRPr="00C20EDB" w:rsidRDefault="00393025" w:rsidP="00704B07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b/>
                <w:bCs/>
                <w:i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left w:val="single" w:sz="4" w:space="0" w:color="auto"/>
            </w:tcBorders>
          </w:tcPr>
          <w:p w:rsidR="00393025" w:rsidRPr="004C4227" w:rsidRDefault="006A7A3F" w:rsidP="002E7EA8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>
              <w:rPr>
                <w:bCs/>
                <w:szCs w:val="22"/>
              </w:rPr>
              <w:t>Не менее 12 месяцев</w:t>
            </w:r>
            <w:r w:rsidRPr="00AD54D6">
              <w:rPr>
                <w:bCs/>
                <w:szCs w:val="22"/>
              </w:rPr>
              <w:t xml:space="preserve"> </w:t>
            </w:r>
            <w:r>
              <w:rPr>
                <w:bCs/>
                <w:szCs w:val="22"/>
              </w:rPr>
              <w:t>с момента поступления Товара на склад Заказчика</w:t>
            </w:r>
            <w:proofErr w:type="gramStart"/>
            <w:r>
              <w:rPr>
                <w:bCs/>
                <w:szCs w:val="22"/>
              </w:rPr>
              <w:t>.</w:t>
            </w:r>
            <w:r w:rsidR="002E7EA8" w:rsidRPr="002E7EA8">
              <w:rPr>
                <w:color w:val="000000"/>
              </w:rPr>
              <w:t>.</w:t>
            </w:r>
            <w:proofErr w:type="gramEnd"/>
          </w:p>
        </w:tc>
      </w:tr>
    </w:tbl>
    <w:p w:rsidR="00703F4C" w:rsidRPr="00703F4C" w:rsidRDefault="00703F4C" w:rsidP="00703F4C"/>
    <w:p w:rsidR="00EA3525" w:rsidRPr="00EA3525" w:rsidRDefault="00EA3525" w:rsidP="00393025">
      <w:pPr>
        <w:pStyle w:val="10"/>
        <w:numPr>
          <w:ilvl w:val="1"/>
          <w:numId w:val="22"/>
        </w:numPr>
        <w:spacing w:before="120" w:after="120"/>
        <w:jc w:val="both"/>
        <w:rPr>
          <w:sz w:val="28"/>
          <w:szCs w:val="28"/>
        </w:rPr>
      </w:pPr>
      <w:bookmarkStart w:id="63" w:name="_Ref395172188"/>
      <w:bookmarkStart w:id="64" w:name="_Toc395190385"/>
      <w:bookmarkStart w:id="65" w:name="_Toc418811696"/>
      <w:bookmarkStart w:id="66" w:name="_Toc42213366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3"/>
      <w:bookmarkEnd w:id="64"/>
      <w:bookmarkEnd w:id="65"/>
      <w:bookmarkEnd w:id="66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67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F73FC4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59489C" w:rsidRDefault="00EA3525" w:rsidP="00F33539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  <w:highlight w:val="lightGray"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8" w:name="_Ref350169525"/>
      <w:r>
        <w:lastRenderedPageBreak/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8"/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9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</w:t>
      </w:r>
      <w:r w:rsidR="002453B2">
        <w:t xml:space="preserve"> 5</w:t>
      </w:r>
      <w:r w:rsidR="000B0512">
        <w:t>,</w:t>
      </w:r>
      <w:r w:rsidR="002453B2">
        <w:t xml:space="preserve"> </w:t>
      </w:r>
      <w:r w:rsidR="00BE7805">
        <w:rPr>
          <w:sz w:val="22"/>
          <w:szCs w:val="22"/>
        </w:rPr>
        <w:t>Форма 1</w:t>
      </w:r>
      <w:r w:rsidRPr="00EA3525">
        <w:t>);</w:t>
      </w:r>
      <w:bookmarkEnd w:id="69"/>
    </w:p>
    <w:p w:rsidR="002453B2" w:rsidRPr="006C7A09" w:rsidRDefault="002453B2" w:rsidP="002453B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 5, Форма 1.1</w:t>
      </w:r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6C7A09" w:rsidRPr="00EA3525" w:rsidRDefault="006C7A09" w:rsidP="006C7A09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>
        <w:t xml:space="preserve">подраздел 5.1, </w:t>
      </w:r>
      <w:r w:rsidRPr="00F026FA">
        <w:rPr>
          <w:sz w:val="22"/>
          <w:szCs w:val="22"/>
        </w:rPr>
        <w:t>Форма</w:t>
      </w:r>
      <w:r w:rsidRPr="006C7A09">
        <w:rPr>
          <w:sz w:val="22"/>
          <w:szCs w:val="22"/>
        </w:rPr>
        <w:t xml:space="preserve"> 3</w:t>
      </w:r>
      <w:r>
        <w:t>),</w:t>
      </w:r>
    </w:p>
    <w:p w:rsidR="00EA3525" w:rsidRPr="00EA3525" w:rsidRDefault="00EA3525" w:rsidP="00F73FC4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7415C">
        <w:t>2.1</w:t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17259063"/>
      <w:bookmarkStart w:id="71" w:name="_Toc398564599"/>
      <w:bookmarkStart w:id="72" w:name="_Toc399408088"/>
      <w:bookmarkStart w:id="73" w:name="_Toc418811697"/>
      <w:bookmarkStart w:id="74" w:name="_Toc422133667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70"/>
      <w:bookmarkEnd w:id="71"/>
      <w:bookmarkEnd w:id="72"/>
      <w:bookmarkEnd w:id="73"/>
      <w:bookmarkEnd w:id="74"/>
    </w:p>
    <w:p w:rsidR="005D6E3F" w:rsidRPr="00FC009D" w:rsidRDefault="005D6E3F" w:rsidP="005D6E3F">
      <w:pPr>
        <w:rPr>
          <w:sz w:val="28"/>
        </w:rPr>
      </w:pPr>
    </w:p>
    <w:p w:rsidR="00EE701B" w:rsidRDefault="00FD2C62" w:rsidP="005D6E3F">
      <w:pPr>
        <w:ind w:firstLine="709"/>
        <w:jc w:val="both"/>
        <w:rPr>
          <w:sz w:val="28"/>
        </w:rPr>
      </w:pPr>
      <w:r w:rsidRPr="002453B2">
        <w:rPr>
          <w:sz w:val="28"/>
        </w:rPr>
        <w:t>не требуется</w:t>
      </w:r>
    </w:p>
    <w:p w:rsidR="005D6E3F" w:rsidRPr="00FC009D" w:rsidRDefault="005D6E3F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Ref321475870"/>
      <w:bookmarkStart w:id="76" w:name="_Toc398564600"/>
      <w:bookmarkStart w:id="77" w:name="_Toc399408089"/>
      <w:bookmarkStart w:id="78" w:name="_Toc418811698"/>
      <w:bookmarkStart w:id="79" w:name="_Toc422133668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75"/>
      <w:bookmarkEnd w:id="76"/>
      <w:bookmarkEnd w:id="77"/>
      <w:bookmarkEnd w:id="78"/>
      <w:bookmarkEnd w:id="7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Pr="002453B2" w:rsidRDefault="003D5380" w:rsidP="003D5380">
      <w:pPr>
        <w:ind w:right="153" w:firstLine="636"/>
        <w:jc w:val="both"/>
        <w:rPr>
          <w:sz w:val="28"/>
        </w:rPr>
      </w:pPr>
      <w:r w:rsidRPr="002453B2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2453B2">
        <w:rPr>
          <w:sz w:val="28"/>
        </w:rPr>
        <w:t>с</w:t>
      </w:r>
      <w:proofErr w:type="gramEnd"/>
      <w:r w:rsidRPr="002453B2">
        <w:rPr>
          <w:sz w:val="28"/>
        </w:rPr>
        <w:t xml:space="preserve"> наименьшей. При равенстве цен заявок </w:t>
      </w:r>
      <w:r w:rsidRPr="002453B2">
        <w:rPr>
          <w:bCs/>
          <w:sz w:val="28"/>
        </w:rPr>
        <w:t>различных</w:t>
      </w:r>
      <w:r w:rsidRPr="002453B2">
        <w:rPr>
          <w:sz w:val="28"/>
        </w:rPr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Default="00144C23" w:rsidP="002453B2">
      <w:pPr>
        <w:pStyle w:val="10"/>
        <w:pageBreakBefore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0" w:name="_Toc412098816"/>
      <w:bookmarkStart w:id="81" w:name="_Toc412098817"/>
      <w:bookmarkStart w:id="82" w:name="_Toc412098818"/>
      <w:bookmarkStart w:id="83" w:name="_Toc412098819"/>
      <w:bookmarkStart w:id="84" w:name="_Toc395190388"/>
      <w:bookmarkStart w:id="85" w:name="_Ref396487846"/>
      <w:bookmarkStart w:id="86" w:name="_Ref396489236"/>
      <w:bookmarkStart w:id="87" w:name="_Toc418811699"/>
      <w:bookmarkStart w:id="88" w:name="_Toc422133669"/>
      <w:bookmarkStart w:id="89" w:name="_Toc260130025"/>
      <w:bookmarkStart w:id="90" w:name="_Toc367283798"/>
      <w:bookmarkEnd w:id="80"/>
      <w:bookmarkEnd w:id="81"/>
      <w:bookmarkEnd w:id="82"/>
      <w:bookmarkEnd w:id="83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4"/>
      <w:bookmarkEnd w:id="85"/>
      <w:bookmarkEnd w:id="86"/>
      <w:bookmarkEnd w:id="87"/>
      <w:bookmarkEnd w:id="88"/>
    </w:p>
    <w:p w:rsidR="002453B2" w:rsidRPr="002453B2" w:rsidRDefault="002453B2" w:rsidP="002453B2"/>
    <w:p w:rsidR="00EC36BC" w:rsidRDefault="00EC36BC" w:rsidP="00EC36BC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EC36BC" w:rsidRPr="00FC009D" w:rsidRDefault="00EC36BC" w:rsidP="00EC36BC">
      <w:pPr>
        <w:pStyle w:val="Times12"/>
        <w:jc w:val="right"/>
        <w:rPr>
          <w:bCs w:val="0"/>
          <w:sz w:val="28"/>
          <w:szCs w:val="28"/>
        </w:rPr>
      </w:pPr>
    </w:p>
    <w:p w:rsidR="00EC36BC" w:rsidRPr="00FC009D" w:rsidRDefault="00EC36BC" w:rsidP="00EC36B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C36BC" w:rsidRPr="00FC009D" w:rsidRDefault="00EC36BC" w:rsidP="00EC36B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C36BC" w:rsidRPr="00FC009D" w:rsidRDefault="00EC36BC" w:rsidP="00EC36B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C36BC" w:rsidRPr="00FC009D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1" w:name="_Письмо_о_подаче"/>
      <w:bookmarkStart w:id="92" w:name="_Toc255987071"/>
      <w:bookmarkStart w:id="93" w:name="_Toc272505461"/>
      <w:bookmarkStart w:id="94" w:name="_Toc390267513"/>
      <w:bookmarkStart w:id="95" w:name="_Toc412201945"/>
      <w:bookmarkStart w:id="96" w:name="_Toc418811700"/>
      <w:bookmarkStart w:id="97" w:name="_Toc422133670"/>
      <w:bookmarkEnd w:id="9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2"/>
      <w:bookmarkEnd w:id="93"/>
      <w:bookmarkEnd w:id="94"/>
      <w:bookmarkEnd w:id="95"/>
      <w:bookmarkEnd w:id="96"/>
      <w:bookmarkEnd w:id="97"/>
    </w:p>
    <w:p w:rsidR="00EC36BC" w:rsidRPr="00FC009D" w:rsidRDefault="00EC36BC" w:rsidP="00EC36BC">
      <w:pPr>
        <w:tabs>
          <w:tab w:val="left" w:pos="7938"/>
        </w:tabs>
        <w:ind w:firstLine="4820"/>
        <w:jc w:val="center"/>
        <w:rPr>
          <w:b/>
        </w:rPr>
      </w:pPr>
    </w:p>
    <w:p w:rsidR="00EC36BC" w:rsidRPr="00570D94" w:rsidRDefault="00EC36BC" w:rsidP="00570D94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</w:t>
      </w:r>
      <w:r w:rsidR="006A7A3F" w:rsidRPr="00C80C8C">
        <w:rPr>
          <w:sz w:val="28"/>
          <w:szCs w:val="28"/>
        </w:rPr>
        <w:t xml:space="preserve">пожарных </w:t>
      </w:r>
      <w:proofErr w:type="spellStart"/>
      <w:r w:rsidR="006A7A3F" w:rsidRPr="00C80C8C">
        <w:rPr>
          <w:sz w:val="28"/>
          <w:szCs w:val="28"/>
        </w:rPr>
        <w:t>извещателей</w:t>
      </w:r>
      <w:proofErr w:type="spellEnd"/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</w:t>
      </w:r>
      <w:r w:rsidR="002E7EA8">
        <w:t xml:space="preserve">            </w:t>
      </w:r>
      <w:r w:rsidR="00693085" w:rsidRPr="00693085">
        <w:rPr>
          <w:color w:val="000000"/>
          <w:sz w:val="28"/>
          <w:szCs w:val="28"/>
        </w:rPr>
        <w:t>Электронная торговая площадка</w:t>
      </w:r>
      <w:r w:rsidR="00693085" w:rsidRPr="00693085">
        <w:rPr>
          <w:b/>
          <w:color w:val="000000"/>
          <w:sz w:val="28"/>
          <w:szCs w:val="28"/>
        </w:rPr>
        <w:t xml:space="preserve"> </w:t>
      </w:r>
      <w:r w:rsidR="00693085" w:rsidRPr="00693085">
        <w:rPr>
          <w:rStyle w:val="FontStyle60"/>
          <w:sz w:val="28"/>
          <w:szCs w:val="28"/>
        </w:rPr>
        <w:t xml:space="preserve">Аукционный Конкурсный Дом </w:t>
      </w:r>
      <w:r w:rsidR="00693085">
        <w:rPr>
          <w:rStyle w:val="FontStyle60"/>
          <w:sz w:val="28"/>
          <w:szCs w:val="28"/>
        </w:rPr>
        <w:t xml:space="preserve">     </w:t>
      </w:r>
      <w:r w:rsidR="00693085" w:rsidRPr="00693085">
        <w:rPr>
          <w:rStyle w:val="FontStyle60"/>
          <w:sz w:val="28"/>
          <w:szCs w:val="28"/>
        </w:rPr>
        <w:t xml:space="preserve"> </w:t>
      </w:r>
      <w:r w:rsidR="00693085" w:rsidRPr="00693085">
        <w:rPr>
          <w:b/>
          <w:color w:val="000000"/>
          <w:sz w:val="28"/>
          <w:szCs w:val="28"/>
        </w:rPr>
        <w:t>http://www.a-k-d.ru</w:t>
      </w:r>
      <w:r w:rsidR="00693085" w:rsidRPr="0069308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C36BC" w:rsidRDefault="00EC36BC" w:rsidP="00EC36B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C36BC" w:rsidRPr="00FC009D" w:rsidRDefault="00EC36BC" w:rsidP="00EC36B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C36BC" w:rsidRPr="00FC009D" w:rsidRDefault="00EC36BC" w:rsidP="00EC36B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C36BC" w:rsidRPr="00FC009D" w:rsidRDefault="00EC36BC" w:rsidP="00EC36B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C36BC" w:rsidRPr="00FC009D" w:rsidRDefault="00EC36BC" w:rsidP="00EC36B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C36BC" w:rsidRPr="00FC009D" w:rsidTr="00EC36BC">
        <w:trPr>
          <w:cantSplit/>
          <w:tblHeader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C36BC" w:rsidRPr="00FC009D" w:rsidTr="00EC36BC">
        <w:trPr>
          <w:cantSplit/>
        </w:trPr>
        <w:tc>
          <w:tcPr>
            <w:tcW w:w="709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C36BC" w:rsidRPr="00FC009D" w:rsidRDefault="00EC36BC" w:rsidP="00EC36B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C36BC" w:rsidRPr="00FC009D" w:rsidRDefault="00EC36BC" w:rsidP="00EC36B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C36BC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C36BC" w:rsidRPr="00100970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C36BC" w:rsidRPr="00FC009D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C36BC" w:rsidRDefault="00EC36BC" w:rsidP="00EC36BC">
      <w:pPr>
        <w:pStyle w:val="af4"/>
        <w:numPr>
          <w:ilvl w:val="0"/>
          <w:numId w:val="4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C36BC" w:rsidRDefault="00EC36BC" w:rsidP="00EC36B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C36BC" w:rsidRDefault="00EC36BC" w:rsidP="00EC36B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C36BC" w:rsidRPr="00FC009D" w:rsidRDefault="00EC36BC" w:rsidP="00EC36B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C35EF7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C36BC" w:rsidRPr="00FC009D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C36BC" w:rsidRPr="00DF05AF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C36BC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C36BC" w:rsidRPr="00914AB9" w:rsidRDefault="00EC36BC" w:rsidP="00EC36BC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C36BC" w:rsidRPr="00881537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C36BC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EC36BC" w:rsidRPr="001205C1" w:rsidRDefault="00EC36BC" w:rsidP="00EC36B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C36BC" w:rsidRPr="00FC009D" w:rsidRDefault="00EC36BC" w:rsidP="00EC36B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C36BC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C36BC" w:rsidRPr="002C5C15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C36BC" w:rsidRPr="00FC009D" w:rsidRDefault="00EC36BC" w:rsidP="00EC36BC">
      <w:pPr>
        <w:pStyle w:val="af4"/>
        <w:numPr>
          <w:ilvl w:val="0"/>
          <w:numId w:val="4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C36BC" w:rsidRPr="00FC009D" w:rsidRDefault="00EC36BC" w:rsidP="00EC36B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C36BC" w:rsidRPr="00FC009D" w:rsidRDefault="00EC36BC" w:rsidP="00EC36B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C36BC" w:rsidRPr="00FC009D" w:rsidTr="00EC36BC">
        <w:trPr>
          <w:tblHeader/>
        </w:trPr>
        <w:tc>
          <w:tcPr>
            <w:tcW w:w="1091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C36BC" w:rsidRPr="00FC009D" w:rsidRDefault="00EC36BC" w:rsidP="00EC36B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FC009D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C36BC" w:rsidRPr="00FC009D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numPr>
                <w:ilvl w:val="0"/>
                <w:numId w:val="4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FC009D" w:rsidRDefault="00EC36BC" w:rsidP="00EC36B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36BC" w:rsidRPr="00FC009D" w:rsidTr="00EC36BC">
        <w:tc>
          <w:tcPr>
            <w:tcW w:w="1091" w:type="dxa"/>
            <w:vAlign w:val="center"/>
          </w:tcPr>
          <w:p w:rsidR="00EC36BC" w:rsidRPr="0083031A" w:rsidRDefault="00EC36BC" w:rsidP="00EC36B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C36BC" w:rsidRPr="0083031A" w:rsidRDefault="00EC36BC" w:rsidP="00EC36B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36BC" w:rsidRPr="00FC009D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C36BC" w:rsidRPr="00FC009D" w:rsidRDefault="00EC36BC" w:rsidP="00EC36B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C36BC" w:rsidRPr="00FC009D" w:rsidRDefault="00EC36BC" w:rsidP="00EC36B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C36BC" w:rsidRPr="00FC009D" w:rsidRDefault="00EC36BC" w:rsidP="00EC36B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36BC" w:rsidRPr="00FC009D" w:rsidRDefault="00EC36BC" w:rsidP="00EC36B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C36BC" w:rsidRPr="00FC009D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C36BC" w:rsidRPr="009449E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C36BC" w:rsidRP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3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4"/>
    </w:p>
    <w:p w:rsidR="00EC36BC" w:rsidRPr="00100970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07415C">
        <w:rPr>
          <w:szCs w:val="24"/>
        </w:rPr>
        <w:t>8</w:t>
      </w:r>
      <w:r>
        <w:rPr>
          <w:szCs w:val="24"/>
        </w:rPr>
        <w:t xml:space="preserve"> и </w:t>
      </w:r>
      <w:r w:rsidR="0007415C">
        <w:rPr>
          <w:szCs w:val="24"/>
        </w:rPr>
        <w:t>9</w:t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C36BC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</w:pPr>
      <w:bookmarkStart w:id="10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5"/>
    </w:p>
    <w:p w:rsidR="00EC36BC" w:rsidRPr="00A356CF" w:rsidRDefault="00EC36BC" w:rsidP="00EC36BC">
      <w:pPr>
        <w:pStyle w:val="Times12"/>
        <w:numPr>
          <w:ilvl w:val="0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144C23" w:rsidRDefault="00EC36BC" w:rsidP="00EC36BC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98"/>
      <w:bookmarkEnd w:id="99"/>
      <w:bookmarkEnd w:id="100"/>
      <w:bookmarkEnd w:id="101"/>
      <w:bookmarkEnd w:id="102"/>
    </w:p>
    <w:bookmarkEnd w:id="89"/>
    <w:bookmarkEnd w:id="90"/>
    <w:p w:rsidR="00EC36BC" w:rsidRPr="00FC009D" w:rsidRDefault="00EC36BC" w:rsidP="00EC36B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C36BC" w:rsidRPr="0022001A" w:rsidRDefault="00EC36BC" w:rsidP="00EC36B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EC36BC" w:rsidRPr="00FC009D" w:rsidRDefault="00EC36BC" w:rsidP="00EC36BC">
      <w:pPr>
        <w:jc w:val="right"/>
        <w:rPr>
          <w:b/>
          <w:sz w:val="22"/>
          <w:szCs w:val="22"/>
        </w:rPr>
      </w:pPr>
    </w:p>
    <w:p w:rsidR="006C7A09" w:rsidRPr="00AC2895" w:rsidRDefault="00EC36BC" w:rsidP="006C7A09">
      <w:pPr>
        <w:jc w:val="center"/>
        <w:rPr>
          <w:sz w:val="28"/>
          <w:szCs w:val="28"/>
        </w:rPr>
      </w:pPr>
      <w:bookmarkStart w:id="106" w:name="_Анкета_Претендента_на"/>
      <w:bookmarkStart w:id="107" w:name="_Анкета_Участника_процедуры"/>
      <w:bookmarkStart w:id="108" w:name="_АНКЕТА_УЧАСТНИКА_КОНКУРСА"/>
      <w:bookmarkEnd w:id="106"/>
      <w:bookmarkEnd w:id="107"/>
      <w:bookmarkEnd w:id="108"/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6A7A3F" w:rsidRPr="00C80C8C">
        <w:rPr>
          <w:sz w:val="28"/>
          <w:szCs w:val="28"/>
        </w:rPr>
        <w:t xml:space="preserve">пожарных </w:t>
      </w:r>
      <w:proofErr w:type="spellStart"/>
      <w:r w:rsidR="006A7A3F" w:rsidRPr="00C80C8C">
        <w:rPr>
          <w:sz w:val="28"/>
          <w:szCs w:val="28"/>
        </w:rPr>
        <w:t>извещателей</w:t>
      </w:r>
      <w:proofErr w:type="spellEnd"/>
    </w:p>
    <w:p w:rsidR="00EC36BC" w:rsidRDefault="00EC36BC" w:rsidP="006C7A09">
      <w:pPr>
        <w:rPr>
          <w:b/>
          <w:i/>
          <w:iCs/>
        </w:rPr>
      </w:pPr>
    </w:p>
    <w:p w:rsidR="00EC36BC" w:rsidRDefault="00EC36BC" w:rsidP="00EC36B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C36BC" w:rsidRPr="00FC009D" w:rsidRDefault="00EC36BC" w:rsidP="00EC36BC">
      <w:pPr>
        <w:jc w:val="right"/>
        <w:rPr>
          <w:b/>
          <w:i/>
          <w:iCs/>
        </w:rPr>
      </w:pPr>
    </w:p>
    <w:p w:rsidR="00EC36BC" w:rsidRPr="00936804" w:rsidDel="00EC0238" w:rsidRDefault="00EC36BC" w:rsidP="00EC36B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9" w:name="_Toc402520353"/>
      <w:bookmarkStart w:id="110" w:name="_Toc412201948"/>
      <w:bookmarkStart w:id="111" w:name="_Toc418811701"/>
      <w:bookmarkStart w:id="112" w:name="_Toc422133671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9"/>
      <w:bookmarkEnd w:id="110"/>
      <w:bookmarkEnd w:id="111"/>
      <w:bookmarkEnd w:id="112"/>
    </w:p>
    <w:p w:rsidR="00EC36BC" w:rsidRPr="00FC009D" w:rsidRDefault="00EC36BC" w:rsidP="00EC36B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C36BC" w:rsidRDefault="00EC36BC" w:rsidP="00EC36BC">
      <w:pPr>
        <w:jc w:val="both"/>
        <w:rPr>
          <w:rFonts w:eastAsia="Calibri"/>
          <w:lang w:eastAsia="en-US"/>
        </w:rPr>
      </w:pPr>
    </w:p>
    <w:p w:rsidR="00EC36BC" w:rsidDel="00EC0238" w:rsidRDefault="00EC36BC" w:rsidP="00EC36B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C36BC" w:rsidRPr="002B303E" w:rsidDel="00EC0238" w:rsidRDefault="00EC36BC" w:rsidP="00EC36B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EC36BC" w:rsidRPr="002B303E" w:rsidDel="00EC0238" w:rsidTr="00EC36B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c>
          <w:tcPr>
            <w:tcW w:w="540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C36BC" w:rsidRPr="002B303E" w:rsidDel="00EC0238" w:rsidTr="00EC36B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EC36BC" w:rsidRPr="002B303E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C36BC" w:rsidRPr="002B303E" w:rsidDel="00EC0238" w:rsidTr="00EC36B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EC36BC" w:rsidRPr="002B303E" w:rsidDel="00EC0238" w:rsidTr="00EC36B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EC36BC" w:rsidRPr="002B303E" w:rsidDel="00EC0238" w:rsidRDefault="00EC36BC" w:rsidP="00EC36B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EC36BC" w:rsidRPr="005F6473" w:rsidDel="00EC0238" w:rsidRDefault="00EC36BC" w:rsidP="00EC36B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EC36BC" w:rsidRPr="00241B8D" w:rsidDel="00EC0238" w:rsidRDefault="00EC36BC" w:rsidP="00EC36B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C36BC" w:rsidRPr="002B303E" w:rsidDel="00EC0238" w:rsidTr="00EC36B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EC36BC" w:rsidRPr="005F6473" w:rsidDel="00EC0238" w:rsidRDefault="00EC36BC" w:rsidP="00EC36B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EC36BC" w:rsidRPr="005F6473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EC36BC" w:rsidRPr="002B303E" w:rsidDel="00EC0238" w:rsidRDefault="00EC36BC" w:rsidP="00EC36B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EC36BC" w:rsidRPr="00012898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C36BC" w:rsidRPr="008B0FDE" w:rsidDel="00EC0238" w:rsidRDefault="00EC36BC" w:rsidP="00EC36B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EC36BC" w:rsidRPr="008B0FDE" w:rsidDel="00EC0238" w:rsidRDefault="00EC36BC" w:rsidP="00EC36B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EC36BC" w:rsidDel="00EC0238" w:rsidRDefault="00EC36BC" w:rsidP="00EC36B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EC36BC" w:rsidRPr="00FC009D" w:rsidDel="00EC0238" w:rsidRDefault="00EC36BC" w:rsidP="00EC36BC">
      <w:pPr>
        <w:jc w:val="center"/>
        <w:rPr>
          <w:b/>
        </w:rPr>
      </w:pPr>
    </w:p>
    <w:p w:rsidR="00EC36BC" w:rsidRPr="00FC009D" w:rsidDel="00EC0238" w:rsidRDefault="00EC36BC" w:rsidP="00EC36B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EC36BC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C36BC" w:rsidRPr="00FC009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EC36BC" w:rsidRPr="0076483D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EC36BC" w:rsidRPr="00770FB1" w:rsidDel="00EC0238" w:rsidRDefault="00EC36BC" w:rsidP="00EC36B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E5235" w:rsidRDefault="00CE5235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CE5235">
      <w:pPr>
        <w:pStyle w:val="Times12"/>
        <w:ind w:firstLine="709"/>
        <w:rPr>
          <w:b/>
          <w:i/>
          <w:szCs w:val="24"/>
        </w:rPr>
        <w:sectPr w:rsidR="00931287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931287" w:rsidRDefault="00931287" w:rsidP="00AF30D6">
      <w:pPr>
        <w:pStyle w:val="Times12"/>
        <w:jc w:val="right"/>
        <w:rPr>
          <w:bCs w:val="0"/>
          <w:sz w:val="28"/>
          <w:szCs w:val="28"/>
        </w:rPr>
      </w:pPr>
    </w:p>
    <w:p w:rsidR="00B85857" w:rsidRPr="00815223" w:rsidRDefault="00B85857" w:rsidP="00B8585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85857" w:rsidRPr="00FC009D" w:rsidRDefault="00B85857" w:rsidP="00B8585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85857" w:rsidRPr="00FC009D" w:rsidRDefault="00B85857" w:rsidP="00B85857">
      <w:pPr>
        <w:pStyle w:val="Times12"/>
        <w:ind w:left="10065" w:firstLine="0"/>
        <w:jc w:val="left"/>
        <w:rPr>
          <w:szCs w:val="24"/>
        </w:rPr>
      </w:pPr>
    </w:p>
    <w:p w:rsidR="00B85857" w:rsidRPr="00FC009D" w:rsidRDefault="00B85857" w:rsidP="00B85857">
      <w:pPr>
        <w:jc w:val="right"/>
        <w:rPr>
          <w:b/>
          <w:sz w:val="22"/>
          <w:szCs w:val="22"/>
        </w:rPr>
      </w:pPr>
    </w:p>
    <w:p w:rsidR="00B85857" w:rsidRPr="00FC009D" w:rsidRDefault="00B85857" w:rsidP="00B8585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2133672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</w:p>
    <w:p w:rsidR="00B85857" w:rsidRPr="00FC009D" w:rsidRDefault="00B85857" w:rsidP="00B8585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85857" w:rsidRPr="00FC009D" w:rsidRDefault="00B85857" w:rsidP="00B8585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85857" w:rsidRPr="00FC009D" w:rsidRDefault="00B85857" w:rsidP="00B8585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85857" w:rsidRPr="00FC009D" w:rsidTr="009F57D7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85857" w:rsidRPr="00FC009D" w:rsidRDefault="00B85857" w:rsidP="00B8585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85857" w:rsidRPr="00FC009D" w:rsidRDefault="00B85857" w:rsidP="00B8585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85857" w:rsidRPr="00FC009D" w:rsidRDefault="00B85857" w:rsidP="00B8585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85857" w:rsidRPr="00FC009D" w:rsidRDefault="00B85857" w:rsidP="00B85857">
      <w:pPr>
        <w:jc w:val="center"/>
        <w:rPr>
          <w:b/>
        </w:rPr>
      </w:pPr>
    </w:p>
    <w:p w:rsidR="00B85857" w:rsidRPr="00FC009D" w:rsidRDefault="00B85857" w:rsidP="00B85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85857" w:rsidRPr="00FC009D" w:rsidRDefault="00B85857" w:rsidP="00B85857">
      <w:pPr>
        <w:pStyle w:val="Times12"/>
        <w:numPr>
          <w:ilvl w:val="0"/>
          <w:numId w:val="4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85857" w:rsidRPr="00FC009D" w:rsidRDefault="00B85857" w:rsidP="00B85857">
      <w:pPr>
        <w:pStyle w:val="Times12"/>
        <w:ind w:firstLine="0"/>
        <w:jc w:val="left"/>
        <w:rPr>
          <w:szCs w:val="24"/>
        </w:rPr>
      </w:pPr>
    </w:p>
    <w:p w:rsidR="00B85857" w:rsidRPr="00FC009D" w:rsidRDefault="00B85857" w:rsidP="00B8585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85857" w:rsidRPr="00FC009D" w:rsidRDefault="00B85857" w:rsidP="00B8585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85857" w:rsidRPr="00FC009D" w:rsidTr="009F57D7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85857" w:rsidRPr="00FC009D" w:rsidTr="009F57D7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85857" w:rsidRPr="00FC009D" w:rsidTr="009F57D7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</w:p>
        </w:tc>
      </w:tr>
    </w:tbl>
    <w:p w:rsidR="00B85857" w:rsidRDefault="00B85857" w:rsidP="00B85857">
      <w:pPr>
        <w:pStyle w:val="Times12"/>
        <w:ind w:firstLine="0"/>
        <w:jc w:val="left"/>
        <w:rPr>
          <w:szCs w:val="24"/>
        </w:rPr>
        <w:sectPr w:rsidR="00B85857" w:rsidSect="009F57D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85857" w:rsidRPr="00FC009D" w:rsidRDefault="00B85857" w:rsidP="00B8585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85857" w:rsidRPr="00FC009D" w:rsidTr="009F57D7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85857" w:rsidRPr="00FC009D" w:rsidTr="009F57D7">
        <w:trPr>
          <w:trHeight w:val="1590"/>
        </w:trPr>
        <w:tc>
          <w:tcPr>
            <w:tcW w:w="851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85857" w:rsidRPr="00FC009D" w:rsidRDefault="00B85857" w:rsidP="009F57D7">
            <w:pPr>
              <w:rPr>
                <w:i/>
                <w:sz w:val="20"/>
                <w:szCs w:val="20"/>
              </w:rPr>
            </w:pP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85857" w:rsidRPr="00FC009D" w:rsidRDefault="00B85857" w:rsidP="009F57D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85857" w:rsidRPr="00FC009D" w:rsidTr="009F57D7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85857" w:rsidRPr="00FC009D" w:rsidTr="009F57D7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85857" w:rsidRPr="00FC009D" w:rsidTr="009F57D7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85857" w:rsidRPr="00FC009D" w:rsidRDefault="00B85857" w:rsidP="009F57D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85857" w:rsidRDefault="00B85857" w:rsidP="00B85857">
      <w:pPr>
        <w:pStyle w:val="Times12"/>
        <w:ind w:firstLine="0"/>
        <w:rPr>
          <w:bCs w:val="0"/>
          <w:sz w:val="28"/>
          <w:szCs w:val="28"/>
        </w:rPr>
        <w:sectPr w:rsidR="00B85857" w:rsidSect="00B85857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F30D6" w:rsidRPr="00FC009D" w:rsidRDefault="00AF30D6" w:rsidP="00AF30D6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F30D6" w:rsidRPr="00FC009D" w:rsidRDefault="00AF30D6" w:rsidP="00AF30D6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F30D6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570D94" w:rsidRPr="00FD5ED6" w:rsidRDefault="00AF30D6" w:rsidP="00570D94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6A7A3F" w:rsidRPr="00C80C8C">
        <w:rPr>
          <w:sz w:val="28"/>
          <w:szCs w:val="28"/>
        </w:rPr>
        <w:t xml:space="preserve">пожарных </w:t>
      </w:r>
      <w:proofErr w:type="spellStart"/>
      <w:r w:rsidR="006A7A3F" w:rsidRPr="00C80C8C">
        <w:rPr>
          <w:sz w:val="28"/>
          <w:szCs w:val="28"/>
        </w:rPr>
        <w:t>извещателей</w:t>
      </w:r>
      <w:proofErr w:type="spellEnd"/>
    </w:p>
    <w:p w:rsidR="00AF30D6" w:rsidRDefault="00AF30D6" w:rsidP="006C7A09">
      <w:pPr>
        <w:rPr>
          <w:b/>
          <w:i/>
          <w:iCs/>
        </w:rPr>
      </w:pPr>
    </w:p>
    <w:p w:rsidR="00AF30D6" w:rsidRPr="00FC009D" w:rsidRDefault="00AF30D6" w:rsidP="00AF30D6">
      <w:pPr>
        <w:pStyle w:val="Times12"/>
        <w:jc w:val="center"/>
        <w:rPr>
          <w:b/>
          <w:snapToGrid w:val="0"/>
          <w:szCs w:val="24"/>
        </w:rPr>
      </w:pPr>
    </w:p>
    <w:p w:rsidR="00AF30D6" w:rsidRPr="00FC009D" w:rsidRDefault="00AF30D6" w:rsidP="00AF30D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F30D6" w:rsidRPr="00FC009D" w:rsidRDefault="00AF30D6" w:rsidP="00AF30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8" w:name="_Техническое_предложение_(Форма"/>
      <w:bookmarkStart w:id="119" w:name="_Toc235439567"/>
      <w:bookmarkStart w:id="120" w:name="_Toc390267515"/>
      <w:bookmarkStart w:id="121" w:name="_Toc412201950"/>
      <w:bookmarkStart w:id="122" w:name="_Toc418811702"/>
      <w:bookmarkStart w:id="123" w:name="_Toc422133673"/>
      <w:bookmarkEnd w:id="118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9"/>
      <w:bookmarkEnd w:id="120"/>
      <w:bookmarkEnd w:id="121"/>
      <w:bookmarkEnd w:id="122"/>
      <w:bookmarkEnd w:id="123"/>
    </w:p>
    <w:p w:rsidR="00AF30D6" w:rsidRPr="00FC009D" w:rsidRDefault="00AF30D6" w:rsidP="00AF30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30D6" w:rsidRPr="00927CFA" w:rsidRDefault="00AF30D6" w:rsidP="00AF30D6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F30D6" w:rsidRPr="00FC009D" w:rsidRDefault="00AF30D6" w:rsidP="00AF30D6">
      <w:pPr>
        <w:pStyle w:val="Times12"/>
        <w:rPr>
          <w:i/>
          <w:sz w:val="22"/>
        </w:rPr>
      </w:pPr>
    </w:p>
    <w:p w:rsidR="00AF30D6" w:rsidRPr="00FC009D" w:rsidRDefault="00AF30D6" w:rsidP="00AF30D6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30D6" w:rsidRPr="00FC009D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30D6" w:rsidRPr="00102E0C" w:rsidRDefault="00AF30D6" w:rsidP="00AF30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F30D6" w:rsidRPr="00102E0C" w:rsidRDefault="00AF30D6" w:rsidP="00AF30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F30D6" w:rsidRPr="00102E0C" w:rsidRDefault="00AF30D6" w:rsidP="00AF30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F30D6" w:rsidRPr="00FC009D" w:rsidRDefault="00AF30D6" w:rsidP="00AF30D6">
      <w:pPr>
        <w:jc w:val="center"/>
        <w:rPr>
          <w:b/>
        </w:rPr>
      </w:pP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F30D6" w:rsidRPr="00102E0C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Pr="00FC009D" w:rsidRDefault="00AF30D6" w:rsidP="00AF30D6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указание количества товаров;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30D6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F30D6" w:rsidRPr="00FC009D" w:rsidRDefault="00AF30D6" w:rsidP="00AF30D6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F30D6" w:rsidRPr="00FC009D" w:rsidRDefault="00AF30D6" w:rsidP="00AF30D6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F30D6" w:rsidRPr="00FC009D" w:rsidRDefault="00AF30D6" w:rsidP="00AF30D6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F30D6" w:rsidRPr="00FC009D" w:rsidTr="00931287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  <w:r w:rsidRPr="00FC009D">
              <w:t>Ссылки на ПП</w:t>
            </w:r>
          </w:p>
        </w:tc>
      </w:tr>
      <w:tr w:rsidR="00AF30D6" w:rsidRPr="00FC009D" w:rsidTr="00931287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30D6" w:rsidRPr="00FC009D" w:rsidRDefault="00AF30D6" w:rsidP="00931287">
            <w:pPr>
              <w:jc w:val="center"/>
            </w:pP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  <w:p w:rsidR="00AF30D6" w:rsidRPr="00FC009D" w:rsidRDefault="00AF30D6" w:rsidP="00931287">
            <w:r w:rsidRPr="00FC009D">
              <w:t>порядковый номер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Технических требований 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/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"да" - будет выполнен полностью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"нет" - не будет выполнен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/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"частично" – выполняется с "такими-то" ограничениями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>необходимые пояснения</w:t>
            </w:r>
          </w:p>
        </w:tc>
      </w:tr>
      <w:tr w:rsidR="00AF30D6" w:rsidRPr="00FC009D" w:rsidTr="00931287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F30D6" w:rsidRPr="00FC009D" w:rsidRDefault="00AF30D6" w:rsidP="0093128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F30D6" w:rsidRPr="00FC009D" w:rsidRDefault="00AF30D6" w:rsidP="0093128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540"/>
      </w:pPr>
    </w:p>
    <w:p w:rsidR="00AF30D6" w:rsidRPr="00FC009D" w:rsidRDefault="00AF30D6" w:rsidP="00AF30D6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AF30D6" w:rsidRPr="00FC009D" w:rsidTr="00931287">
        <w:tc>
          <w:tcPr>
            <w:tcW w:w="60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F30D6" w:rsidRPr="00FC009D" w:rsidRDefault="00AF30D6" w:rsidP="00931287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AF30D6" w:rsidRPr="00FC009D" w:rsidRDefault="00AF30D6" w:rsidP="00931287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AF30D6" w:rsidRPr="00FC009D" w:rsidTr="00931287">
        <w:trPr>
          <w:trHeight w:val="371"/>
        </w:trPr>
        <w:tc>
          <w:tcPr>
            <w:tcW w:w="600" w:type="dxa"/>
          </w:tcPr>
          <w:p w:rsidR="00AF30D6" w:rsidRPr="00FC009D" w:rsidRDefault="00AF30D6" w:rsidP="00931287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AF30D6" w:rsidRPr="00FC009D" w:rsidRDefault="00AF30D6" w:rsidP="00931287"/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  <w:tr w:rsidR="00AF30D6" w:rsidRPr="00FC009D" w:rsidTr="00931287">
        <w:trPr>
          <w:trHeight w:val="198"/>
        </w:trPr>
        <w:tc>
          <w:tcPr>
            <w:tcW w:w="600" w:type="dxa"/>
          </w:tcPr>
          <w:p w:rsidR="00AF30D6" w:rsidRPr="00FC009D" w:rsidRDefault="00AF30D6" w:rsidP="0093128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F30D6" w:rsidRPr="00FC009D" w:rsidRDefault="00AF30D6" w:rsidP="00931287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F30D6" w:rsidRPr="00FC009D" w:rsidRDefault="00AF30D6" w:rsidP="00931287"/>
        </w:tc>
        <w:tc>
          <w:tcPr>
            <w:tcW w:w="2880" w:type="dxa"/>
          </w:tcPr>
          <w:p w:rsidR="00AF30D6" w:rsidRPr="00FC009D" w:rsidRDefault="00AF30D6" w:rsidP="00931287">
            <w:pPr>
              <w:ind w:firstLine="16"/>
              <w:jc w:val="center"/>
            </w:pPr>
          </w:p>
        </w:tc>
      </w:tr>
    </w:tbl>
    <w:p w:rsidR="00AF30D6" w:rsidRPr="00FC009D" w:rsidRDefault="00AF30D6" w:rsidP="00AF30D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30D6" w:rsidRPr="00FC009D" w:rsidRDefault="00AF30D6" w:rsidP="00AF30D6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AF30D6" w:rsidRDefault="00AF30D6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6C7A09" w:rsidRDefault="006C7A09" w:rsidP="00CE5235">
      <w:pPr>
        <w:pStyle w:val="Times12"/>
        <w:ind w:firstLine="709"/>
        <w:rPr>
          <w:b/>
          <w:i/>
          <w:szCs w:val="24"/>
        </w:rPr>
        <w:sectPr w:rsidR="006C7A0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2D5D" w:rsidRDefault="00032D5D" w:rsidP="00CE5235">
      <w:pPr>
        <w:pStyle w:val="Times12"/>
        <w:ind w:firstLine="709"/>
        <w:rPr>
          <w:b/>
          <w:i/>
          <w:szCs w:val="24"/>
        </w:rPr>
      </w:pPr>
    </w:p>
    <w:p w:rsidR="006C7A09" w:rsidRPr="00FC009D" w:rsidRDefault="006C7A09" w:rsidP="006C7A0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t>Форма 3</w:t>
      </w:r>
      <w:r w:rsidRPr="00FC009D">
        <w:rPr>
          <w:bCs w:val="0"/>
          <w:sz w:val="28"/>
          <w:szCs w:val="28"/>
        </w:rPr>
        <w:t>.</w:t>
      </w:r>
    </w:p>
    <w:p w:rsidR="006C7A09" w:rsidRPr="00FC009D" w:rsidRDefault="006C7A09" w:rsidP="006C7A0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C7A09" w:rsidRPr="00D950CD" w:rsidRDefault="006C7A09" w:rsidP="006C7A0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0D94" w:rsidRPr="00FD5ED6" w:rsidRDefault="006C7A09" w:rsidP="00570D94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</w:t>
      </w:r>
      <w:r w:rsidR="00AF0D0A" w:rsidRPr="00B12274">
        <w:rPr>
          <w:sz w:val="28"/>
          <w:szCs w:val="28"/>
        </w:rPr>
        <w:t xml:space="preserve">на поставку </w:t>
      </w:r>
      <w:r w:rsidR="006A7A3F" w:rsidRPr="00C80C8C">
        <w:rPr>
          <w:sz w:val="28"/>
          <w:szCs w:val="28"/>
        </w:rPr>
        <w:t>пожарных извещателей</w:t>
      </w:r>
    </w:p>
    <w:p w:rsidR="006C7A09" w:rsidRPr="006C7A09" w:rsidRDefault="006C7A09" w:rsidP="006C7A09">
      <w:pPr>
        <w:jc w:val="center"/>
        <w:rPr>
          <w:b/>
          <w:i/>
          <w:iCs/>
          <w:color w:val="FF0000"/>
        </w:rPr>
      </w:pPr>
    </w:p>
    <w:p w:rsidR="006C7A09" w:rsidRPr="00FC009D" w:rsidRDefault="006C7A09" w:rsidP="006C7A0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C7A09" w:rsidRPr="00D950CD" w:rsidRDefault="006C7A09" w:rsidP="006C7A0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График_выполнения_поставок,"/>
      <w:bookmarkStart w:id="125" w:name="_Toc235439568"/>
      <w:bookmarkStart w:id="126" w:name="_Toc390267519"/>
      <w:bookmarkStart w:id="127" w:name="_Toc412201954"/>
      <w:bookmarkStart w:id="128" w:name="_Toc419888871"/>
      <w:bookmarkStart w:id="129" w:name="_Toc420658923"/>
      <w:bookmarkStart w:id="130" w:name="_Toc422133674"/>
      <w:bookmarkEnd w:id="124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5"/>
      <w:bookmarkEnd w:id="126"/>
      <w:bookmarkEnd w:id="127"/>
      <w:bookmarkEnd w:id="128"/>
      <w:bookmarkEnd w:id="129"/>
      <w:bookmarkEnd w:id="130"/>
    </w:p>
    <w:p w:rsidR="006C7A09" w:rsidRPr="00102E0C" w:rsidRDefault="006C7A09" w:rsidP="006C7A0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C7A09" w:rsidRPr="00FC009D" w:rsidRDefault="006C7A09" w:rsidP="006C7A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C7A09" w:rsidRPr="00FC009D" w:rsidRDefault="006C7A09" w:rsidP="006C7A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C7A09" w:rsidRPr="00FC009D" w:rsidRDefault="006C7A09" w:rsidP="006C7A0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6C7A09" w:rsidRPr="00FC009D" w:rsidTr="00DD4A0E">
        <w:tc>
          <w:tcPr>
            <w:tcW w:w="799" w:type="pct"/>
            <w:vMerge w:val="restart"/>
            <w:vAlign w:val="center"/>
          </w:tcPr>
          <w:p w:rsidR="006C7A09" w:rsidRPr="00FC009D" w:rsidRDefault="006C7A09" w:rsidP="00DD4A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C7A09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C7A09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C7A09" w:rsidRPr="00FC009D" w:rsidTr="00DD4A0E">
        <w:tc>
          <w:tcPr>
            <w:tcW w:w="799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C7A09" w:rsidRPr="00FC009D" w:rsidTr="00DD4A0E">
        <w:trPr>
          <w:trHeight w:val="397"/>
        </w:trPr>
        <w:tc>
          <w:tcPr>
            <w:tcW w:w="799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C7A09" w:rsidRPr="00FC009D" w:rsidTr="00DD4A0E">
        <w:trPr>
          <w:trHeight w:val="252"/>
        </w:trPr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C7A09" w:rsidRPr="00102E0C" w:rsidRDefault="006C7A09" w:rsidP="006C7A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6C7A09" w:rsidRPr="00102E0C" w:rsidRDefault="006C7A09" w:rsidP="006C7A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C7A09" w:rsidRPr="00102E0C" w:rsidRDefault="006C7A09" w:rsidP="006C7A0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C7A09" w:rsidRPr="00102E0C" w:rsidRDefault="006C7A09" w:rsidP="006C7A0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C7A09" w:rsidRPr="00FC009D" w:rsidRDefault="006C7A09" w:rsidP="006C7A09">
      <w:pPr>
        <w:pStyle w:val="Times12"/>
        <w:ind w:firstLine="709"/>
        <w:rPr>
          <w:bCs w:val="0"/>
          <w:sz w:val="28"/>
        </w:rPr>
      </w:pPr>
    </w:p>
    <w:p w:rsidR="006C7A09" w:rsidRPr="00FC009D" w:rsidRDefault="006C7A09" w:rsidP="006C7A0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C7A09" w:rsidRPr="00102E0C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C7A09" w:rsidRPr="00FC009D" w:rsidRDefault="006C7A09" w:rsidP="006C7A0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6C7A09" w:rsidRPr="00FC009D" w:rsidTr="00DD4A0E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C7A09" w:rsidRPr="00FC009D" w:rsidRDefault="006C7A09" w:rsidP="00DD4A0E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C7A09" w:rsidRPr="00FC009D" w:rsidRDefault="006C7A09" w:rsidP="00DD4A0E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C7A09" w:rsidRPr="00FC009D" w:rsidTr="00DD4A0E">
        <w:trPr>
          <w:cantSplit/>
          <w:tblHeader/>
        </w:trPr>
        <w:tc>
          <w:tcPr>
            <w:tcW w:w="799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C7A09" w:rsidRPr="00FC009D" w:rsidTr="00DD4A0E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C7A09" w:rsidRPr="00FC009D" w:rsidRDefault="006C7A09" w:rsidP="00DD4A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C7A09" w:rsidRPr="00FC009D" w:rsidRDefault="006C7A09" w:rsidP="00DD4A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C7A09" w:rsidRPr="00FC009D" w:rsidTr="00DD4A0E">
        <w:trPr>
          <w:trHeight w:val="252"/>
        </w:trPr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C7A09" w:rsidRPr="00FC009D" w:rsidRDefault="006C7A09" w:rsidP="00DD4A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C7A09" w:rsidRPr="00FC009D" w:rsidTr="00DD4A0E">
        <w:tc>
          <w:tcPr>
            <w:tcW w:w="799" w:type="pct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C7A09" w:rsidRPr="00FC009D" w:rsidRDefault="006C7A09" w:rsidP="00DD4A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C7A09" w:rsidRDefault="006C7A09" w:rsidP="006C7A09">
      <w:pPr>
        <w:pStyle w:val="Times12"/>
        <w:ind w:firstLine="0"/>
        <w:rPr>
          <w:b/>
          <w:i/>
          <w:szCs w:val="24"/>
        </w:rPr>
      </w:pPr>
    </w:p>
    <w:p w:rsidR="006C7A09" w:rsidRDefault="006C7A09" w:rsidP="006C7A09">
      <w:pPr>
        <w:pStyle w:val="Times12"/>
        <w:ind w:firstLine="0"/>
        <w:rPr>
          <w:b/>
          <w:i/>
          <w:szCs w:val="24"/>
        </w:rPr>
        <w:sectPr w:rsidR="006C7A09" w:rsidSect="006C7A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32D5D" w:rsidRDefault="00032D5D" w:rsidP="006C7A09">
      <w:pPr>
        <w:pStyle w:val="Times12"/>
        <w:ind w:firstLine="0"/>
        <w:rPr>
          <w:b/>
          <w:i/>
          <w:szCs w:val="24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1" w:name="_Toc414869556"/>
      <w:bookmarkStart w:id="132" w:name="_Toc418811703"/>
      <w:bookmarkStart w:id="133" w:name="_Toc422133675"/>
      <w:r>
        <w:rPr>
          <w:b/>
          <w:sz w:val="28"/>
          <w:szCs w:val="28"/>
        </w:rPr>
        <w:t>ЧАСТЬ 2</w:t>
      </w:r>
      <w:bookmarkEnd w:id="131"/>
      <w:bookmarkEnd w:id="132"/>
      <w:bookmarkEnd w:id="133"/>
    </w:p>
    <w:p w:rsidR="00032D5D" w:rsidRDefault="00032D5D" w:rsidP="00032D5D">
      <w:pPr>
        <w:pStyle w:val="Times12"/>
        <w:ind w:left="5387" w:firstLine="0"/>
        <w:jc w:val="left"/>
      </w:pPr>
    </w:p>
    <w:p w:rsidR="00032D5D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4" w:name="_Ref317259044"/>
      <w:bookmarkStart w:id="135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34"/>
      <w:bookmarkEnd w:id="135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32D5D" w:rsidRPr="00DF507B" w:rsidRDefault="00032D5D" w:rsidP="00032D5D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32D5D" w:rsidRPr="00FC009D" w:rsidRDefault="00032D5D" w:rsidP="00032D5D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6" w:name="_Toc414869557"/>
      <w:bookmarkStart w:id="137" w:name="_Toc418811704"/>
      <w:bookmarkStart w:id="138" w:name="_Toc422133676"/>
      <w:r>
        <w:rPr>
          <w:b/>
          <w:sz w:val="28"/>
          <w:szCs w:val="28"/>
        </w:rPr>
        <w:t>ЧАСТЬ 3</w:t>
      </w:r>
      <w:bookmarkEnd w:id="136"/>
      <w:bookmarkEnd w:id="137"/>
      <w:bookmarkEnd w:id="138"/>
    </w:p>
    <w:p w:rsidR="00032D5D" w:rsidRPr="00186EE7" w:rsidRDefault="00032D5D" w:rsidP="00032D5D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032D5D" w:rsidRPr="00FC009D" w:rsidRDefault="00032D5D" w:rsidP="00CE5235">
      <w:pPr>
        <w:pStyle w:val="Times12"/>
        <w:ind w:firstLine="709"/>
        <w:rPr>
          <w:b/>
          <w:i/>
          <w:szCs w:val="24"/>
        </w:rPr>
      </w:pPr>
    </w:p>
    <w:sectPr w:rsidR="00032D5D" w:rsidRPr="00FC009D" w:rsidSect="006C7A09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39B" w:rsidRDefault="0044139B">
      <w:r>
        <w:separator/>
      </w:r>
    </w:p>
  </w:endnote>
  <w:endnote w:type="continuationSeparator" w:id="0">
    <w:p w:rsidR="0044139B" w:rsidRDefault="0044139B">
      <w:r>
        <w:continuationSeparator/>
      </w:r>
    </w:p>
  </w:endnote>
  <w:endnote w:type="continuationNotice" w:id="1">
    <w:p w:rsidR="0044139B" w:rsidRDefault="004413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Default="00C80C8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80C8C" w:rsidRDefault="00C80C8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Pr="00FE6219" w:rsidRDefault="00C80C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Pr="00FE6219" w:rsidRDefault="00C80C8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39B" w:rsidRDefault="0044139B">
      <w:r>
        <w:separator/>
      </w:r>
    </w:p>
  </w:footnote>
  <w:footnote w:type="continuationSeparator" w:id="0">
    <w:p w:rsidR="0044139B" w:rsidRDefault="0044139B">
      <w:r>
        <w:continuationSeparator/>
      </w:r>
    </w:p>
  </w:footnote>
  <w:footnote w:type="continuationNotice" w:id="1">
    <w:p w:rsidR="0044139B" w:rsidRDefault="0044139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Pr="00F429FC" w:rsidRDefault="00C80C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26E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8C" w:rsidRPr="00F429FC" w:rsidRDefault="00C80C8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26E6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B5486"/>
    <w:multiLevelType w:val="multilevel"/>
    <w:tmpl w:val="03C6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82E1E0B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40"/>
  </w:num>
  <w:num w:numId="14">
    <w:abstractNumId w:val="32"/>
  </w:num>
  <w:num w:numId="15">
    <w:abstractNumId w:val="19"/>
  </w:num>
  <w:num w:numId="16">
    <w:abstractNumId w:val="47"/>
  </w:num>
  <w:num w:numId="17">
    <w:abstractNumId w:val="28"/>
  </w:num>
  <w:num w:numId="18">
    <w:abstractNumId w:val="9"/>
  </w:num>
  <w:num w:numId="19">
    <w:abstractNumId w:val="45"/>
  </w:num>
  <w:num w:numId="20">
    <w:abstractNumId w:val="27"/>
  </w:num>
  <w:num w:numId="21">
    <w:abstractNumId w:val="30"/>
  </w:num>
  <w:num w:numId="22">
    <w:abstractNumId w:val="37"/>
  </w:num>
  <w:num w:numId="23">
    <w:abstractNumId w:val="18"/>
  </w:num>
  <w:num w:numId="24">
    <w:abstractNumId w:val="16"/>
  </w:num>
  <w:num w:numId="25">
    <w:abstractNumId w:val="36"/>
  </w:num>
  <w:num w:numId="26">
    <w:abstractNumId w:val="47"/>
  </w:num>
  <w:num w:numId="27">
    <w:abstractNumId w:val="41"/>
  </w:num>
  <w:num w:numId="28">
    <w:abstractNumId w:val="10"/>
  </w:num>
  <w:num w:numId="29">
    <w:abstractNumId w:val="29"/>
  </w:num>
  <w:num w:numId="30">
    <w:abstractNumId w:val="7"/>
  </w:num>
  <w:num w:numId="31">
    <w:abstractNumId w:val="14"/>
  </w:num>
  <w:num w:numId="32">
    <w:abstractNumId w:val="39"/>
  </w:num>
  <w:num w:numId="33">
    <w:abstractNumId w:val="6"/>
  </w:num>
  <w:num w:numId="34">
    <w:abstractNumId w:val="46"/>
  </w:num>
  <w:num w:numId="35">
    <w:abstractNumId w:val="44"/>
  </w:num>
  <w:num w:numId="36">
    <w:abstractNumId w:val="25"/>
  </w:num>
  <w:num w:numId="37">
    <w:abstractNumId w:val="12"/>
  </w:num>
  <w:num w:numId="38">
    <w:abstractNumId w:val="22"/>
  </w:num>
  <w:num w:numId="39">
    <w:abstractNumId w:val="21"/>
  </w:num>
  <w:num w:numId="40">
    <w:abstractNumId w:val="4"/>
  </w:num>
  <w:num w:numId="41">
    <w:abstractNumId w:val="48"/>
  </w:num>
  <w:num w:numId="42">
    <w:abstractNumId w:val="17"/>
  </w:num>
  <w:num w:numId="43">
    <w:abstractNumId w:val="42"/>
  </w:num>
  <w:num w:numId="44">
    <w:abstractNumId w:val="23"/>
  </w:num>
  <w:num w:numId="45">
    <w:abstractNumId w:val="5"/>
  </w:num>
  <w:num w:numId="46">
    <w:abstractNumId w:val="35"/>
  </w:num>
  <w:num w:numId="47">
    <w:abstractNumId w:val="34"/>
  </w:num>
  <w:num w:numId="48">
    <w:abstractNumId w:val="38"/>
  </w:num>
  <w:num w:numId="49">
    <w:abstractNumId w:val="8"/>
  </w:num>
  <w:num w:numId="50">
    <w:abstractNumId w:val="1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19C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D5D"/>
    <w:rsid w:val="00033B70"/>
    <w:rsid w:val="00035143"/>
    <w:rsid w:val="00035643"/>
    <w:rsid w:val="00036C5B"/>
    <w:rsid w:val="00037574"/>
    <w:rsid w:val="00037A77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F34"/>
    <w:rsid w:val="0007261C"/>
    <w:rsid w:val="000728E0"/>
    <w:rsid w:val="00072EBB"/>
    <w:rsid w:val="000731E7"/>
    <w:rsid w:val="00074026"/>
    <w:rsid w:val="0007415C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58B"/>
    <w:rsid w:val="000932B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9A"/>
    <w:rsid w:val="000C54D2"/>
    <w:rsid w:val="000D27E3"/>
    <w:rsid w:val="000D282D"/>
    <w:rsid w:val="000D3431"/>
    <w:rsid w:val="000D3AA2"/>
    <w:rsid w:val="000D3BD4"/>
    <w:rsid w:val="000D42F9"/>
    <w:rsid w:val="000D53B6"/>
    <w:rsid w:val="000D5B5F"/>
    <w:rsid w:val="000D60F2"/>
    <w:rsid w:val="000D6783"/>
    <w:rsid w:val="000D73B6"/>
    <w:rsid w:val="000E046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EE4"/>
    <w:rsid w:val="001204E9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D13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395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919"/>
    <w:rsid w:val="00183A25"/>
    <w:rsid w:val="00183DDE"/>
    <w:rsid w:val="00183E8C"/>
    <w:rsid w:val="00185C17"/>
    <w:rsid w:val="00185C3F"/>
    <w:rsid w:val="00186FC3"/>
    <w:rsid w:val="00187357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36C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6E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3B2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57D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53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608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EA8"/>
    <w:rsid w:val="002F081A"/>
    <w:rsid w:val="002F0913"/>
    <w:rsid w:val="002F21D9"/>
    <w:rsid w:val="002F552B"/>
    <w:rsid w:val="002F7216"/>
    <w:rsid w:val="00300E5F"/>
    <w:rsid w:val="00301200"/>
    <w:rsid w:val="003014FD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314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025"/>
    <w:rsid w:val="00393C12"/>
    <w:rsid w:val="00394210"/>
    <w:rsid w:val="003943DD"/>
    <w:rsid w:val="003953D5"/>
    <w:rsid w:val="003A065D"/>
    <w:rsid w:val="003A09BB"/>
    <w:rsid w:val="003A0B6C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C7994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2890"/>
    <w:rsid w:val="00405914"/>
    <w:rsid w:val="00405B85"/>
    <w:rsid w:val="00405BF3"/>
    <w:rsid w:val="004066BB"/>
    <w:rsid w:val="00406D77"/>
    <w:rsid w:val="00406EFC"/>
    <w:rsid w:val="004106D3"/>
    <w:rsid w:val="004111C8"/>
    <w:rsid w:val="004118A0"/>
    <w:rsid w:val="00411F2E"/>
    <w:rsid w:val="00412AF5"/>
    <w:rsid w:val="00412C97"/>
    <w:rsid w:val="00413B19"/>
    <w:rsid w:val="00414325"/>
    <w:rsid w:val="004150E7"/>
    <w:rsid w:val="00416FDC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39B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707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A7D5D"/>
    <w:rsid w:val="004B15F7"/>
    <w:rsid w:val="004B2A7A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D4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A13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048"/>
    <w:rsid w:val="00557984"/>
    <w:rsid w:val="00557BFE"/>
    <w:rsid w:val="005609BB"/>
    <w:rsid w:val="00560BC8"/>
    <w:rsid w:val="00561255"/>
    <w:rsid w:val="00561636"/>
    <w:rsid w:val="0056271B"/>
    <w:rsid w:val="00564C2C"/>
    <w:rsid w:val="0056542A"/>
    <w:rsid w:val="00570391"/>
    <w:rsid w:val="00570BFF"/>
    <w:rsid w:val="00570D94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89C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8D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4F1C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4DE0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3F4C"/>
    <w:rsid w:val="00674280"/>
    <w:rsid w:val="00675567"/>
    <w:rsid w:val="00676EC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085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A3F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A09"/>
    <w:rsid w:val="006D00FC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679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55D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92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71B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493"/>
    <w:rsid w:val="007816DE"/>
    <w:rsid w:val="00781786"/>
    <w:rsid w:val="00782F0B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139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8F6"/>
    <w:rsid w:val="008240C6"/>
    <w:rsid w:val="00826DC5"/>
    <w:rsid w:val="00830DA7"/>
    <w:rsid w:val="00832D1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4B4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74E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8D8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B3A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87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A21"/>
    <w:rsid w:val="0096039E"/>
    <w:rsid w:val="009605B4"/>
    <w:rsid w:val="009611F7"/>
    <w:rsid w:val="00963ABB"/>
    <w:rsid w:val="00963D48"/>
    <w:rsid w:val="00964E64"/>
    <w:rsid w:val="009660E3"/>
    <w:rsid w:val="00966449"/>
    <w:rsid w:val="00967F4E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3D8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2B8"/>
    <w:rsid w:val="009C17DB"/>
    <w:rsid w:val="009C222C"/>
    <w:rsid w:val="009C249E"/>
    <w:rsid w:val="009C27DB"/>
    <w:rsid w:val="009C2E22"/>
    <w:rsid w:val="009C4A58"/>
    <w:rsid w:val="009C5F84"/>
    <w:rsid w:val="009C61E7"/>
    <w:rsid w:val="009C690C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7D7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3C14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3B6"/>
    <w:rsid w:val="00A415BA"/>
    <w:rsid w:val="00A41846"/>
    <w:rsid w:val="00A41F20"/>
    <w:rsid w:val="00A4214D"/>
    <w:rsid w:val="00A423D1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1B2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28D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2D3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44A"/>
    <w:rsid w:val="00AC2895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D0A"/>
    <w:rsid w:val="00AF24F9"/>
    <w:rsid w:val="00AF30D6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DC2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857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53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6E6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805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2CD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C8C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DC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655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1D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6CB"/>
    <w:rsid w:val="00D53408"/>
    <w:rsid w:val="00D54031"/>
    <w:rsid w:val="00D550F2"/>
    <w:rsid w:val="00D55876"/>
    <w:rsid w:val="00D55A75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1BD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AF2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477"/>
    <w:rsid w:val="00DD28F8"/>
    <w:rsid w:val="00DD308D"/>
    <w:rsid w:val="00DD34A3"/>
    <w:rsid w:val="00DD4932"/>
    <w:rsid w:val="00DD4A0E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0DFA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ABA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AF7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6BC"/>
    <w:rsid w:val="00EC3767"/>
    <w:rsid w:val="00EC5CDB"/>
    <w:rsid w:val="00EC75B2"/>
    <w:rsid w:val="00ED062D"/>
    <w:rsid w:val="00ED0FFF"/>
    <w:rsid w:val="00ED17B1"/>
    <w:rsid w:val="00ED30AD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349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EC5"/>
    <w:rsid w:val="00F03010"/>
    <w:rsid w:val="00F03353"/>
    <w:rsid w:val="00F03767"/>
    <w:rsid w:val="00F0485F"/>
    <w:rsid w:val="00F04CEF"/>
    <w:rsid w:val="00F0523F"/>
    <w:rsid w:val="00F0547C"/>
    <w:rsid w:val="00F0595D"/>
    <w:rsid w:val="00F05B20"/>
    <w:rsid w:val="00F061FA"/>
    <w:rsid w:val="00F06D22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539"/>
    <w:rsid w:val="00F33CF3"/>
    <w:rsid w:val="00F34659"/>
    <w:rsid w:val="00F35248"/>
    <w:rsid w:val="00F3540C"/>
    <w:rsid w:val="00F3595A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266"/>
    <w:rsid w:val="00FC5BB1"/>
    <w:rsid w:val="00FC68AA"/>
    <w:rsid w:val="00FC72B2"/>
    <w:rsid w:val="00FD248C"/>
    <w:rsid w:val="00FD2C62"/>
    <w:rsid w:val="00FD47CE"/>
    <w:rsid w:val="00FD5765"/>
    <w:rsid w:val="00FD5ED6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694"/>
    <w:rsid w:val="00FE6BED"/>
    <w:rsid w:val="00FE76A0"/>
    <w:rsid w:val="00FE7D45"/>
    <w:rsid w:val="00FF0DD7"/>
    <w:rsid w:val="00FF5992"/>
    <w:rsid w:val="00FF647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AC2895"/>
    <w:rPr>
      <w:rFonts w:ascii="Times New Roman" w:hAnsi="Times New Roman" w:cs="Times New Roman"/>
      <w:color w:val="000000"/>
      <w:sz w:val="26"/>
      <w:szCs w:val="26"/>
    </w:rPr>
  </w:style>
  <w:style w:type="paragraph" w:styleId="affff0">
    <w:name w:val="TOC Heading"/>
    <w:basedOn w:val="10"/>
    <w:next w:val="a3"/>
    <w:uiPriority w:val="39"/>
    <w:semiHidden/>
    <w:unhideWhenUsed/>
    <w:qFormat/>
    <w:rsid w:val="006C7A09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A8728D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A8728D"/>
    <w:rPr>
      <w:b/>
      <w:bCs/>
      <w:sz w:val="28"/>
      <w:szCs w:val="28"/>
    </w:rPr>
  </w:style>
  <w:style w:type="character" w:customStyle="1" w:styleId="FontStyle60">
    <w:name w:val="Font Style60"/>
    <w:rsid w:val="00AC2895"/>
    <w:rPr>
      <w:rFonts w:ascii="Times New Roman" w:hAnsi="Times New Roman" w:cs="Times New Roman"/>
      <w:color w:val="000000"/>
      <w:sz w:val="26"/>
      <w:szCs w:val="26"/>
    </w:rPr>
  </w:style>
  <w:style w:type="paragraph" w:styleId="affff0">
    <w:name w:val="TOC Heading"/>
    <w:basedOn w:val="10"/>
    <w:next w:val="a3"/>
    <w:uiPriority w:val="39"/>
    <w:semiHidden/>
    <w:unhideWhenUsed/>
    <w:qFormat/>
    <w:rsid w:val="006C7A09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5FD7D-4C58-4881-89AB-621FFC3F09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2F51C5-A551-403B-8745-561217C4E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29</Pages>
  <Words>7241</Words>
  <Characters>41276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48421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4</cp:revision>
  <cp:lastPrinted>2015-06-15T07:27:00Z</cp:lastPrinted>
  <dcterms:created xsi:type="dcterms:W3CDTF">2015-06-25T04:51:00Z</dcterms:created>
  <dcterms:modified xsi:type="dcterms:W3CDTF">2015-06-26T06:51:00Z</dcterms:modified>
</cp:coreProperties>
</file>