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1B" w:rsidRPr="00783277" w:rsidRDefault="0031511B" w:rsidP="0031511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1511B" w:rsidRPr="00783277" w:rsidRDefault="0031511B" w:rsidP="0031511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224/11.02-04/14-420 ОЗЦЭ</w:t>
      </w:r>
      <w:bookmarkStart w:id="0" w:name="_GoBack"/>
      <w:bookmarkEnd w:id="0"/>
    </w:p>
    <w:p w:rsidR="0031511B" w:rsidRPr="00783277" w:rsidRDefault="0031511B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511B" w:rsidRPr="00783277" w:rsidRDefault="0031511B" w:rsidP="0031511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</w:rPr>
        <w:t xml:space="preserve">мясной продукции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1511B" w:rsidRPr="00783277" w:rsidRDefault="0031511B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1511B" w:rsidRPr="00783277" w:rsidRDefault="0031511B" w:rsidP="0031511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1511B" w:rsidRPr="00783277" w:rsidRDefault="0031511B" w:rsidP="0031511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DA4D4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DA4D4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1511B" w:rsidRPr="00783277" w:rsidRDefault="0031511B" w:rsidP="0031511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1511B" w:rsidRPr="00783277" w:rsidRDefault="0031511B" w:rsidP="0031511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мясной продукции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</w:t>
      </w:r>
      <w:r w:rsidRPr="00DA4D45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января 2015г</w:t>
      </w:r>
      <w:r w:rsidRPr="00E2402F">
        <w:rPr>
          <w:rFonts w:ascii="Times New Roman" w:hAnsi="Times New Roman"/>
        </w:rPr>
        <w:t xml:space="preserve"> по  </w:t>
      </w:r>
      <w:r w:rsidRPr="00DA4D45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31511B" w:rsidRPr="00E2402F" w:rsidRDefault="0031511B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31511B" w:rsidRPr="00783277" w:rsidRDefault="0031511B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511B" w:rsidRPr="00783277" w:rsidRDefault="0031511B" w:rsidP="003151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511B" w:rsidRPr="00783277" w:rsidRDefault="0031511B" w:rsidP="003151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11B" w:rsidRPr="00783277" w:rsidRDefault="0031511B" w:rsidP="0031511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511B" w:rsidRPr="00E2402F" w:rsidRDefault="0031511B" w:rsidP="0031511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26277">
        <w:rPr>
          <w:rFonts w:ascii="Times New Roman" w:hAnsi="Times New Roman"/>
          <w:bCs/>
          <w:szCs w:val="24"/>
        </w:rPr>
        <w:t>196 258,35</w:t>
      </w:r>
      <w:r>
        <w:rPr>
          <w:rFonts w:ascii="Times New Roman" w:hAnsi="Times New Roman"/>
          <w:bCs/>
          <w:szCs w:val="24"/>
        </w:rPr>
        <w:t xml:space="preserve"> (сто девяносто</w:t>
      </w:r>
      <w:r w:rsidRPr="00B26277">
        <w:rPr>
          <w:rFonts w:ascii="Times New Roman" w:hAnsi="Times New Roman"/>
          <w:bCs/>
          <w:szCs w:val="24"/>
        </w:rPr>
        <w:t xml:space="preserve"> шесть тысяч </w:t>
      </w:r>
      <w:r>
        <w:rPr>
          <w:rFonts w:ascii="Times New Roman" w:hAnsi="Times New Roman"/>
          <w:bCs/>
          <w:szCs w:val="24"/>
        </w:rPr>
        <w:t>двести пятьдесят восемь</w:t>
      </w:r>
      <w:r w:rsidRPr="00B26277">
        <w:rPr>
          <w:rFonts w:ascii="Times New Roman" w:hAnsi="Times New Roman"/>
          <w:bCs/>
          <w:szCs w:val="24"/>
        </w:rPr>
        <w:t xml:space="preserve"> рублей 35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>%</w:t>
      </w:r>
      <w:r w:rsidRPr="00B26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и 18%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. </w:t>
      </w:r>
      <w:r w:rsidRPr="00E2402F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/>
          <w:bCs/>
          <w:color w:val="000000"/>
        </w:rPr>
        <w:t>с</w:t>
      </w:r>
      <w:r>
        <w:rPr>
          <w:rFonts w:ascii="Times New Roman" w:hAnsi="Times New Roman"/>
          <w:bCs/>
          <w:color w:val="000000"/>
        </w:rPr>
        <w:t>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</w:t>
      </w:r>
      <w:proofErr w:type="gramEnd"/>
      <w:r w:rsidRPr="00E2402F">
        <w:rPr>
          <w:rFonts w:ascii="Times New Roman" w:hAnsi="Times New Roman"/>
          <w:bCs/>
          <w:color w:val="000000"/>
        </w:rPr>
        <w:t>, таможенных пошлин, сборов и других обязательных платежей, предусмотренных законодательством РФ.</w:t>
      </w:r>
    </w:p>
    <w:p w:rsidR="0031511B" w:rsidRPr="00776C54" w:rsidRDefault="0031511B" w:rsidP="0031511B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26277">
        <w:rPr>
          <w:rFonts w:ascii="Times New Roman" w:hAnsi="Times New Roman"/>
          <w:bCs/>
          <w:color w:val="000000"/>
          <w:szCs w:val="24"/>
        </w:rPr>
        <w:t>175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26277">
        <w:rPr>
          <w:rFonts w:ascii="Times New Roman" w:hAnsi="Times New Roman"/>
          <w:bCs/>
          <w:color w:val="000000"/>
          <w:szCs w:val="24"/>
        </w:rPr>
        <w:t>028,45 (сто</w:t>
      </w:r>
      <w:r>
        <w:rPr>
          <w:rFonts w:ascii="Times New Roman" w:hAnsi="Times New Roman"/>
          <w:bCs/>
          <w:color w:val="000000"/>
          <w:szCs w:val="24"/>
        </w:rPr>
        <w:t xml:space="preserve"> семьдесят</w:t>
      </w:r>
      <w:r w:rsidRPr="00B26277">
        <w:rPr>
          <w:rFonts w:ascii="Times New Roman" w:hAnsi="Times New Roman"/>
          <w:bCs/>
          <w:color w:val="000000"/>
          <w:szCs w:val="24"/>
        </w:rPr>
        <w:t xml:space="preserve"> пять тысяч двадцать восемь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B26277">
        <w:rPr>
          <w:rFonts w:ascii="Times New Roman" w:hAnsi="Times New Roman"/>
          <w:bCs/>
          <w:color w:val="000000"/>
          <w:szCs w:val="24"/>
        </w:rPr>
        <w:t xml:space="preserve"> 45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511B" w:rsidRPr="00783277" w:rsidRDefault="0031511B" w:rsidP="0031511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511B" w:rsidRPr="00783277" w:rsidRDefault="0031511B" w:rsidP="0031511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511B" w:rsidRPr="00783277" w:rsidRDefault="0031511B" w:rsidP="0031511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2610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31511B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1511B" w:rsidRPr="00783277" w:rsidRDefault="0031511B" w:rsidP="0031511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AA"/>
    <w:rsid w:val="0031511B"/>
    <w:rsid w:val="008E3C0C"/>
    <w:rsid w:val="00A926A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4530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2014-11-06T08:35:00Z</dcterms:created>
  <dcterms:modified xsi:type="dcterms:W3CDTF">2014-11-06T08:35:00Z</dcterms:modified>
</cp:coreProperties>
</file>