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D301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1C1522">
              <w:rPr>
                <w:b/>
                <w:u w:val="single"/>
              </w:rPr>
              <w:t>4468</w:t>
            </w:r>
            <w:r w:rsidR="00755215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F212B8">
              <w:rPr>
                <w:b/>
                <w:u w:val="single"/>
              </w:rPr>
              <w:t>15</w:t>
            </w:r>
            <w:r w:rsidR="002B23DB">
              <w:rPr>
                <w:b/>
                <w:u w:val="single"/>
              </w:rPr>
              <w:t xml:space="preserve">»  </w:t>
            </w:r>
            <w:r w:rsidR="001C1522">
              <w:rPr>
                <w:b/>
                <w:u w:val="single"/>
              </w:rPr>
              <w:t>октября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1C1522">
              <w:rPr>
                <w:b/>
              </w:rPr>
              <w:t>8374</w:t>
            </w:r>
          </w:p>
          <w:p w:rsidR="00841E1A" w:rsidRPr="001B1299" w:rsidRDefault="00755215" w:rsidP="001C152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1C1522">
              <w:rPr>
                <w:b/>
              </w:rPr>
              <w:t>1107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023C57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2E" w:rsidRDefault="001C1522" w:rsidP="007A4A2E">
            <w:pPr>
              <w:jc w:val="both"/>
            </w:pPr>
            <w:r w:rsidRPr="001C1522">
              <w:rPr>
                <w:b/>
              </w:rPr>
              <w:t>Арбузова Марина Владимировна</w:t>
            </w:r>
            <w:r w:rsidR="007A4A2E">
              <w:t xml:space="preserve">, </w:t>
            </w:r>
            <w:r w:rsidR="007A4A2E" w:rsidRPr="00F512FA">
              <w:t xml:space="preserve">телефон: </w:t>
            </w:r>
            <w:r w:rsidR="00E15661">
              <w:t>(382</w:t>
            </w:r>
            <w:r w:rsidR="007A4A2E" w:rsidRPr="00016CAC">
              <w:t xml:space="preserve">3) </w:t>
            </w:r>
            <w:r w:rsidR="003D6B88">
              <w:t>52-</w:t>
            </w:r>
            <w:r>
              <w:t>50-73</w:t>
            </w:r>
            <w:r w:rsidR="007A4A2E" w:rsidRPr="00F512FA">
              <w:t xml:space="preserve">, факс </w:t>
            </w:r>
            <w:r w:rsidR="00E073DE">
              <w:t xml:space="preserve">(382 3) </w:t>
            </w:r>
            <w:r w:rsidR="00841E1A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E15661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 w:rsidRPr="00755215">
              <w:rPr>
                <w:b/>
              </w:rPr>
              <w:t xml:space="preserve">поставку </w:t>
            </w:r>
            <w:r w:rsidR="00125EF5">
              <w:rPr>
                <w:b/>
              </w:rPr>
              <w:t>расходных материалов и запчастей</w:t>
            </w:r>
            <w:r w:rsidR="00125EF5" w:rsidRPr="00125EF5">
              <w:rPr>
                <w:b/>
              </w:rPr>
              <w:t xml:space="preserve"> для анализаторов азота, кислорода, углерода.</w:t>
            </w:r>
          </w:p>
          <w:p w:rsidR="00755215" w:rsidRPr="00F16CE4" w:rsidRDefault="0075521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41E1A" w:rsidRDefault="00B7038F" w:rsidP="00856913">
            <w:pPr>
              <w:rPr>
                <w:bCs/>
              </w:rPr>
            </w:pPr>
            <w:r w:rsidRPr="00E352DA">
              <w:rPr>
                <w:bCs/>
              </w:rPr>
              <w:t xml:space="preserve">в течение </w:t>
            </w:r>
            <w:r w:rsidRPr="003368EC">
              <w:rPr>
                <w:bCs/>
              </w:rPr>
              <w:t>90 к</w:t>
            </w:r>
            <w:r w:rsidRPr="00E352DA">
              <w:rPr>
                <w:bCs/>
              </w:rPr>
              <w:t>алендарных дней с момента подписания договора уполномоченными представителями сторон</w:t>
            </w:r>
            <w:r>
              <w:rPr>
                <w:bCs/>
              </w:rPr>
              <w:t>, возможна досрочная поставка</w:t>
            </w:r>
            <w:r w:rsidRPr="00E352DA">
              <w:rPr>
                <w:bCs/>
              </w:rPr>
              <w:t>.</w:t>
            </w:r>
          </w:p>
          <w:p w:rsidR="00B7038F" w:rsidRPr="00B975CB" w:rsidRDefault="00B7038F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2036E" w:rsidRDefault="000911A2" w:rsidP="007A4A2E">
            <w:pPr>
              <w:rPr>
                <w:bCs/>
              </w:rPr>
            </w:pPr>
            <w:r w:rsidRPr="000911A2">
              <w:rPr>
                <w:bCs/>
              </w:rPr>
              <w:t>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0911A2" w:rsidRDefault="000911A2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755215" w:rsidRDefault="00755215" w:rsidP="00755215">
            <w:r w:rsidRPr="00755215"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755215" w:rsidP="00856913">
            <w:r w:rsidRPr="00755215">
              <w:t xml:space="preserve">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</w:t>
            </w:r>
            <w:r w:rsidRPr="00755215">
              <w:lastRenderedPageBreak/>
              <w:t>9).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F0269" w:rsidRPr="00876952" w:rsidRDefault="00903B8E" w:rsidP="009F0269">
            <w:pPr>
              <w:rPr>
                <w:color w:val="000000"/>
              </w:rPr>
            </w:pPr>
            <w:r w:rsidRPr="00903B8E">
              <w:rPr>
                <w:b/>
              </w:rPr>
              <w:t>897 980,</w:t>
            </w:r>
            <w:r>
              <w:rPr>
                <w:b/>
              </w:rPr>
              <w:t xml:space="preserve"> </w:t>
            </w:r>
            <w:r w:rsidRPr="00903B8E">
              <w:rPr>
                <w:b/>
              </w:rPr>
              <w:t xml:space="preserve">00 </w:t>
            </w:r>
            <w:r w:rsidR="00E073DE">
              <w:rPr>
                <w:b/>
                <w:bCs/>
              </w:rPr>
              <w:t>(</w:t>
            </w:r>
            <w:r w:rsidRPr="00903B8E">
              <w:rPr>
                <w:b/>
                <w:bCs/>
              </w:rPr>
              <w:t xml:space="preserve">восемьсот девяносто семь тысяч девятьсот восемьдесят </w:t>
            </w:r>
            <w:r>
              <w:rPr>
                <w:color w:val="000000"/>
              </w:rPr>
              <w:t>рублей</w:t>
            </w:r>
            <w:r w:rsidR="009F0269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="009F0269" w:rsidRPr="00876952">
              <w:rPr>
                <w:color w:val="000000"/>
              </w:rPr>
              <w:t xml:space="preserve"> </w:t>
            </w:r>
            <w:r w:rsidR="009F0269">
              <w:rPr>
                <w:color w:val="000000"/>
              </w:rPr>
              <w:t>к</w:t>
            </w:r>
            <w:r w:rsidR="009F0269" w:rsidRPr="00876952">
              <w:rPr>
                <w:color w:val="000000"/>
              </w:rPr>
              <w:t>оп</w:t>
            </w:r>
            <w:r>
              <w:rPr>
                <w:color w:val="000000"/>
              </w:rPr>
              <w:t>еек)</w:t>
            </w:r>
            <w:r w:rsidR="009F0269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903B8E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761 000, 00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семьсот шестьдесят одна тысяча</w:t>
            </w:r>
            <w:r w:rsidR="00994726">
              <w:rPr>
                <w:b/>
                <w:color w:val="000000"/>
              </w:rPr>
              <w:t xml:space="preserve">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00</w:t>
            </w:r>
            <w:r w:rsidR="009F0269">
              <w:rPr>
                <w:color w:val="000000"/>
              </w:rPr>
              <w:t xml:space="preserve"> копе</w:t>
            </w:r>
            <w:r w:rsidR="00E073DE">
              <w:rPr>
                <w:color w:val="000000"/>
              </w:rPr>
              <w:t>ек</w:t>
            </w:r>
            <w:r>
              <w:rPr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0911A2" w:rsidRDefault="000911A2" w:rsidP="004F1F00"/>
          <w:p w:rsidR="00841E1A" w:rsidRDefault="009F0269" w:rsidP="0072036E">
            <w:pPr>
              <w:jc w:val="both"/>
            </w:pPr>
            <w:r>
              <w:t xml:space="preserve">Начальная максимальная цена </w:t>
            </w:r>
            <w:r w:rsidR="00841E1A" w:rsidRPr="00841E1A">
              <w:t xml:space="preserve">включает </w:t>
            </w:r>
            <w:r w:rsidR="00903B8E">
              <w:rPr>
                <w:bCs/>
              </w:rPr>
              <w:t>стоимость самой продукции, стоимость тары, транспортные расходы (расходы на перевозку)</w:t>
            </w:r>
            <w:r w:rsidR="00903B8E" w:rsidRPr="00EA7263">
              <w:rPr>
                <w:bCs/>
              </w:rPr>
              <w:t>, страхование, уплату таможенных пошлин, налогов и иных обязательных платежей</w:t>
            </w:r>
            <w:r w:rsidR="00903B8E">
              <w:rPr>
                <w:bCs/>
              </w:rPr>
              <w:t>.</w:t>
            </w:r>
          </w:p>
          <w:p w:rsidR="000911A2" w:rsidRDefault="000911A2" w:rsidP="000911A2">
            <w:r w:rsidRPr="000911A2">
              <w:t>Стоимость доставки до терминала в г.Томске  включена в стоимость Товара.</w:t>
            </w:r>
          </w:p>
          <w:p w:rsidR="0072036E" w:rsidRPr="001B1299" w:rsidRDefault="0072036E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650F71" w:rsidP="00903B8E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22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903B8E"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903B8E">
            <w:r w:rsidRPr="001B1299">
              <w:t xml:space="preserve">В течение </w:t>
            </w:r>
            <w:r w:rsidR="00903B8E">
              <w:t>30</w:t>
            </w:r>
            <w:r w:rsidRPr="001B1299">
              <w:t xml:space="preserve"> (</w:t>
            </w:r>
            <w:r w:rsidR="00903B8E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903B8E">
            <w:pPr>
              <w:rPr>
                <w:iCs/>
              </w:rPr>
            </w:pPr>
            <w:r w:rsidRPr="001B1299">
              <w:t xml:space="preserve">В течение </w:t>
            </w:r>
            <w:r w:rsidR="00903B8E">
              <w:t>30</w:t>
            </w:r>
            <w:r w:rsidRPr="001B1299">
              <w:t xml:space="preserve"> (</w:t>
            </w:r>
            <w:r w:rsidR="00903B8E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903B8E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353" w:rsidRDefault="00B11353" w:rsidP="007938E2">
      <w:r>
        <w:separator/>
      </w:r>
    </w:p>
  </w:endnote>
  <w:endnote w:type="continuationSeparator" w:id="0">
    <w:p w:rsidR="00B11353" w:rsidRDefault="00B1135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023C57">
    <w:pPr>
      <w:pStyle w:val="a5"/>
      <w:jc w:val="center"/>
    </w:pPr>
    <w:fldSimple w:instr=" PAGE   \* MERGEFORMAT ">
      <w:r w:rsidR="00650F71">
        <w:rPr>
          <w:noProof/>
        </w:rPr>
        <w:t>3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353" w:rsidRDefault="00B11353" w:rsidP="007938E2">
      <w:r>
        <w:separator/>
      </w:r>
    </w:p>
  </w:footnote>
  <w:footnote w:type="continuationSeparator" w:id="0">
    <w:p w:rsidR="00B11353" w:rsidRDefault="00B11353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23C57"/>
    <w:rsid w:val="000315A0"/>
    <w:rsid w:val="00031D9F"/>
    <w:rsid w:val="00046382"/>
    <w:rsid w:val="00050B91"/>
    <w:rsid w:val="000557E3"/>
    <w:rsid w:val="00060237"/>
    <w:rsid w:val="00072459"/>
    <w:rsid w:val="00082074"/>
    <w:rsid w:val="000911A2"/>
    <w:rsid w:val="000B3124"/>
    <w:rsid w:val="000C4F38"/>
    <w:rsid w:val="000D7FD7"/>
    <w:rsid w:val="000E5C13"/>
    <w:rsid w:val="000E63BA"/>
    <w:rsid w:val="000F3C37"/>
    <w:rsid w:val="00110844"/>
    <w:rsid w:val="00123CA2"/>
    <w:rsid w:val="00125EF5"/>
    <w:rsid w:val="00133A94"/>
    <w:rsid w:val="001546CF"/>
    <w:rsid w:val="001623E8"/>
    <w:rsid w:val="00181C32"/>
    <w:rsid w:val="001A1CB3"/>
    <w:rsid w:val="001A2900"/>
    <w:rsid w:val="001B1299"/>
    <w:rsid w:val="001C1522"/>
    <w:rsid w:val="001C5E9F"/>
    <w:rsid w:val="001E1983"/>
    <w:rsid w:val="001E2034"/>
    <w:rsid w:val="001F410F"/>
    <w:rsid w:val="001F47C5"/>
    <w:rsid w:val="002025C2"/>
    <w:rsid w:val="00217C6D"/>
    <w:rsid w:val="0022049C"/>
    <w:rsid w:val="00222C1B"/>
    <w:rsid w:val="00225C74"/>
    <w:rsid w:val="00226B4D"/>
    <w:rsid w:val="00234311"/>
    <w:rsid w:val="002344C4"/>
    <w:rsid w:val="00245461"/>
    <w:rsid w:val="00251627"/>
    <w:rsid w:val="002652BC"/>
    <w:rsid w:val="0026568E"/>
    <w:rsid w:val="00281D4D"/>
    <w:rsid w:val="002A0D0E"/>
    <w:rsid w:val="002A5796"/>
    <w:rsid w:val="002B23DB"/>
    <w:rsid w:val="002B493B"/>
    <w:rsid w:val="002B6591"/>
    <w:rsid w:val="002C6F86"/>
    <w:rsid w:val="002D6222"/>
    <w:rsid w:val="002E08D7"/>
    <w:rsid w:val="002E0C19"/>
    <w:rsid w:val="002E37A7"/>
    <w:rsid w:val="00300AEF"/>
    <w:rsid w:val="00311132"/>
    <w:rsid w:val="00317EF3"/>
    <w:rsid w:val="00322832"/>
    <w:rsid w:val="00322AEF"/>
    <w:rsid w:val="0032364F"/>
    <w:rsid w:val="0032778E"/>
    <w:rsid w:val="00344E79"/>
    <w:rsid w:val="0034660E"/>
    <w:rsid w:val="00356084"/>
    <w:rsid w:val="00357FF5"/>
    <w:rsid w:val="003826D0"/>
    <w:rsid w:val="00390809"/>
    <w:rsid w:val="003A6B32"/>
    <w:rsid w:val="003C46E0"/>
    <w:rsid w:val="003C6E96"/>
    <w:rsid w:val="003D574F"/>
    <w:rsid w:val="003D5CB7"/>
    <w:rsid w:val="003D6B88"/>
    <w:rsid w:val="003E13D6"/>
    <w:rsid w:val="003E6BFC"/>
    <w:rsid w:val="003F03D0"/>
    <w:rsid w:val="00414A8A"/>
    <w:rsid w:val="00433AD9"/>
    <w:rsid w:val="00442358"/>
    <w:rsid w:val="00444499"/>
    <w:rsid w:val="00457252"/>
    <w:rsid w:val="00475AF9"/>
    <w:rsid w:val="00492D26"/>
    <w:rsid w:val="004B0D1D"/>
    <w:rsid w:val="004B170A"/>
    <w:rsid w:val="004B6603"/>
    <w:rsid w:val="004B69C9"/>
    <w:rsid w:val="004C1332"/>
    <w:rsid w:val="004C2833"/>
    <w:rsid w:val="004C3B3E"/>
    <w:rsid w:val="004E53C0"/>
    <w:rsid w:val="004F1F00"/>
    <w:rsid w:val="00525D70"/>
    <w:rsid w:val="0054714C"/>
    <w:rsid w:val="00547922"/>
    <w:rsid w:val="00553613"/>
    <w:rsid w:val="00555FE9"/>
    <w:rsid w:val="00562841"/>
    <w:rsid w:val="005A1F22"/>
    <w:rsid w:val="005A6CAF"/>
    <w:rsid w:val="005B421B"/>
    <w:rsid w:val="005C3A6A"/>
    <w:rsid w:val="005C5006"/>
    <w:rsid w:val="005D560D"/>
    <w:rsid w:val="005E06C0"/>
    <w:rsid w:val="005F00CC"/>
    <w:rsid w:val="005F4356"/>
    <w:rsid w:val="00601F0C"/>
    <w:rsid w:val="00602D1D"/>
    <w:rsid w:val="00650F71"/>
    <w:rsid w:val="0067185C"/>
    <w:rsid w:val="00675910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6E2FE0"/>
    <w:rsid w:val="007001D2"/>
    <w:rsid w:val="00714F25"/>
    <w:rsid w:val="0072036E"/>
    <w:rsid w:val="00723CFF"/>
    <w:rsid w:val="00755215"/>
    <w:rsid w:val="0077538E"/>
    <w:rsid w:val="007848DB"/>
    <w:rsid w:val="00787383"/>
    <w:rsid w:val="007938E2"/>
    <w:rsid w:val="007A0DF3"/>
    <w:rsid w:val="007A4A2E"/>
    <w:rsid w:val="007D1190"/>
    <w:rsid w:val="007D4215"/>
    <w:rsid w:val="007E00FF"/>
    <w:rsid w:val="007F0CF3"/>
    <w:rsid w:val="00800282"/>
    <w:rsid w:val="00804E7E"/>
    <w:rsid w:val="008162B2"/>
    <w:rsid w:val="00817549"/>
    <w:rsid w:val="00822A58"/>
    <w:rsid w:val="00841E1A"/>
    <w:rsid w:val="0085411E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03B8E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B7FF9"/>
    <w:rsid w:val="009C31F5"/>
    <w:rsid w:val="009C7CD3"/>
    <w:rsid w:val="009D4FC9"/>
    <w:rsid w:val="009D7ED1"/>
    <w:rsid w:val="009E24AA"/>
    <w:rsid w:val="009F0269"/>
    <w:rsid w:val="00A01F1E"/>
    <w:rsid w:val="00A262BF"/>
    <w:rsid w:val="00A4097A"/>
    <w:rsid w:val="00A41139"/>
    <w:rsid w:val="00A47B3C"/>
    <w:rsid w:val="00A5337D"/>
    <w:rsid w:val="00A6690F"/>
    <w:rsid w:val="00A73424"/>
    <w:rsid w:val="00A736CB"/>
    <w:rsid w:val="00A80372"/>
    <w:rsid w:val="00A85C47"/>
    <w:rsid w:val="00AF60DD"/>
    <w:rsid w:val="00B11353"/>
    <w:rsid w:val="00B33E4F"/>
    <w:rsid w:val="00B408E3"/>
    <w:rsid w:val="00B62271"/>
    <w:rsid w:val="00B7038F"/>
    <w:rsid w:val="00B93EBA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34E7A"/>
    <w:rsid w:val="00C417A3"/>
    <w:rsid w:val="00C45C70"/>
    <w:rsid w:val="00C62CA5"/>
    <w:rsid w:val="00C710C8"/>
    <w:rsid w:val="00C75B4F"/>
    <w:rsid w:val="00C87B46"/>
    <w:rsid w:val="00CD1AE1"/>
    <w:rsid w:val="00CD301F"/>
    <w:rsid w:val="00CD57FB"/>
    <w:rsid w:val="00CD5AF9"/>
    <w:rsid w:val="00CE0D41"/>
    <w:rsid w:val="00CE203C"/>
    <w:rsid w:val="00CE75FA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DF34B7"/>
    <w:rsid w:val="00E05739"/>
    <w:rsid w:val="00E073DE"/>
    <w:rsid w:val="00E15661"/>
    <w:rsid w:val="00E31DB4"/>
    <w:rsid w:val="00E45A90"/>
    <w:rsid w:val="00E63FAB"/>
    <w:rsid w:val="00E96E21"/>
    <w:rsid w:val="00EB0D85"/>
    <w:rsid w:val="00ED7DD7"/>
    <w:rsid w:val="00F067A2"/>
    <w:rsid w:val="00F15F6C"/>
    <w:rsid w:val="00F16CE4"/>
    <w:rsid w:val="00F2078C"/>
    <w:rsid w:val="00F212B8"/>
    <w:rsid w:val="00F27B00"/>
    <w:rsid w:val="00F33051"/>
    <w:rsid w:val="00F71AAF"/>
    <w:rsid w:val="00FB6FE2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1616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10812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14</cp:revision>
  <cp:lastPrinted>2014-05-16T09:19:00Z</cp:lastPrinted>
  <dcterms:created xsi:type="dcterms:W3CDTF">2014-08-28T06:59:00Z</dcterms:created>
  <dcterms:modified xsi:type="dcterms:W3CDTF">2014-10-15T06:46:00Z</dcterms:modified>
</cp:coreProperties>
</file>