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EB2" w:rsidRPr="007776EB" w:rsidRDefault="00E75EB2" w:rsidP="00E75EB2">
      <w:pPr>
        <w:jc w:val="center"/>
        <w:outlineLvl w:val="0"/>
        <w:rPr>
          <w:sz w:val="28"/>
          <w:szCs w:val="28"/>
        </w:rPr>
      </w:pPr>
      <w:bookmarkStart w:id="0" w:name="_Toc377050311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E75EB2" w:rsidRPr="007776EB" w:rsidRDefault="00E75EB2" w:rsidP="00E75EB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75EB2" w:rsidRPr="007776EB" w:rsidRDefault="00E75EB2" w:rsidP="00E75E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E75EB2" w:rsidRPr="007776EB" w:rsidRDefault="00E75EB2" w:rsidP="00E75E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E75EB2" w:rsidRPr="007776EB" w:rsidRDefault="00E75EB2" w:rsidP="00E75EB2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E75EB2" w:rsidRPr="007776EB" w:rsidRDefault="00E75EB2" w:rsidP="00E75EB2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E75EB2" w:rsidRPr="007776EB" w:rsidRDefault="00E75EB2" w:rsidP="00E75E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E75EB2" w:rsidRPr="007776EB" w:rsidRDefault="00E75EB2" w:rsidP="00E75E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Pr="00FD7984">
        <w:rPr>
          <w:bCs/>
          <w:sz w:val="28"/>
        </w:rPr>
        <w:t xml:space="preserve">Поставка </w:t>
      </w:r>
      <w:proofErr w:type="spellStart"/>
      <w:proofErr w:type="gramStart"/>
      <w:r w:rsidRPr="000F4AE1">
        <w:rPr>
          <w:b/>
          <w:sz w:val="28"/>
          <w:szCs w:val="28"/>
        </w:rPr>
        <w:t>Поставка</w:t>
      </w:r>
      <w:proofErr w:type="spellEnd"/>
      <w:proofErr w:type="gramEnd"/>
      <w:r w:rsidRPr="000F4AE1">
        <w:rPr>
          <w:b/>
          <w:sz w:val="28"/>
          <w:szCs w:val="28"/>
        </w:rPr>
        <w:t xml:space="preserve"> </w:t>
      </w:r>
      <w:proofErr w:type="spellStart"/>
      <w:r w:rsidRPr="000F4AE1">
        <w:rPr>
          <w:b/>
          <w:sz w:val="28"/>
          <w:szCs w:val="28"/>
        </w:rPr>
        <w:t>гермоклапанов</w:t>
      </w:r>
      <w:proofErr w:type="spellEnd"/>
      <w:r w:rsidRPr="000F4AE1">
        <w:rPr>
          <w:b/>
          <w:sz w:val="28"/>
          <w:szCs w:val="28"/>
        </w:rPr>
        <w:t xml:space="preserve"> системы физической защиты здания караула-3 с сооружением ГО</w:t>
      </w:r>
      <w:r w:rsidRPr="00FD7984">
        <w:rPr>
          <w:bCs/>
          <w:sz w:val="28"/>
        </w:rPr>
        <w:t xml:space="preserve"> для сооружения энергоблока №3 Ростовской АЭС</w:t>
      </w:r>
      <w:r w:rsidRPr="007776EB">
        <w:rPr>
          <w:sz w:val="28"/>
          <w:szCs w:val="28"/>
        </w:rPr>
        <w:t>.</w:t>
      </w:r>
    </w:p>
    <w:p w:rsidR="00E75EB2" w:rsidRPr="007776EB" w:rsidRDefault="00E75EB2" w:rsidP="00E75E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E75EB2" w:rsidRPr="007776EB" w:rsidRDefault="00E75EB2" w:rsidP="00E75E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E75EB2" w:rsidRPr="007776EB" w:rsidRDefault="00E75EB2" w:rsidP="00E75E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E75EB2" w:rsidRPr="007776EB" w:rsidRDefault="00E75EB2" w:rsidP="00E75E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E75EB2" w:rsidRPr="007776EB" w:rsidRDefault="00E75EB2" w:rsidP="00E75E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E75EB2" w:rsidRPr="007776EB" w:rsidRDefault="00E75EB2" w:rsidP="00E75EB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E75EB2" w:rsidRPr="007776EB" w:rsidRDefault="00E75EB2" w:rsidP="00E75E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75EB2" w:rsidRPr="007776EB" w:rsidRDefault="00E75EB2" w:rsidP="00E75E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75EB2" w:rsidRDefault="00E75EB2" w:rsidP="00E75E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 w:rsidRPr="000F4AE1">
        <w:rPr>
          <w:b/>
          <w:bCs/>
          <w:color w:val="000000"/>
          <w:sz w:val="28"/>
          <w:szCs w:val="28"/>
        </w:rPr>
        <w:t>4 015 738,24</w:t>
      </w:r>
      <w:r>
        <w:rPr>
          <w:sz w:val="28"/>
          <w:szCs w:val="28"/>
        </w:rPr>
        <w:t xml:space="preserve"> (</w:t>
      </w:r>
      <w:r w:rsidRPr="000F4AE1">
        <w:rPr>
          <w:sz w:val="28"/>
          <w:szCs w:val="28"/>
        </w:rPr>
        <w:t>Четыре миллиона  пятнадцать тысяч семьсот тридцать восемь</w:t>
      </w:r>
      <w:r>
        <w:rPr>
          <w:sz w:val="28"/>
          <w:szCs w:val="28"/>
        </w:rPr>
        <w:t>)</w:t>
      </w:r>
      <w:r w:rsidRPr="00FD7984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24</w:t>
      </w:r>
      <w:r w:rsidRPr="00FD7984">
        <w:rPr>
          <w:sz w:val="28"/>
          <w:szCs w:val="28"/>
        </w:rPr>
        <w:t xml:space="preserve"> копеек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E75EB2" w:rsidRPr="007776EB" w:rsidRDefault="00E75EB2" w:rsidP="00E75E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E75EB2" w:rsidRPr="007776EB" w:rsidRDefault="00E75EB2" w:rsidP="00E75E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E75EB2" w:rsidRPr="007776EB" w:rsidRDefault="00E75EB2" w:rsidP="00E75EB2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7776EB">
        <w:rPr>
          <w:spacing w:val="-6"/>
          <w:sz w:val="28"/>
          <w:szCs w:val="28"/>
        </w:rPr>
        <w:t>атом»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75EB2" w:rsidRPr="007776EB" w:rsidRDefault="00E75EB2" w:rsidP="00E75E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E75EB2" w:rsidRPr="007776EB" w:rsidRDefault="00E75EB2" w:rsidP="00E75E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E75EB2" w:rsidRPr="007776EB" w:rsidRDefault="00E75EB2" w:rsidP="00E75E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E75EB2" w:rsidRPr="007776EB" w:rsidRDefault="00E75EB2" w:rsidP="00E75EB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22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E75EB2" w:rsidRPr="007776EB" w:rsidRDefault="00E75EB2" w:rsidP="00E75E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22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E75EB2" w:rsidRPr="007776EB" w:rsidRDefault="00E75EB2" w:rsidP="00E75E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16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E75EB2" w:rsidRPr="007776EB" w:rsidRDefault="00E75EB2" w:rsidP="00E75E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23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E75EB2" w:rsidRPr="007776EB" w:rsidRDefault="00E75EB2" w:rsidP="00E75E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E75EB2" w:rsidRPr="007776EB" w:rsidRDefault="00E75EB2" w:rsidP="00E75E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384901">
        <w:rPr>
          <w:spacing w:val="-6"/>
          <w:sz w:val="28"/>
        </w:rPr>
        <w:t xml:space="preserve">обеспечения исполнения договора, возврата аванса, исполнения </w:t>
      </w:r>
      <w:r w:rsidRPr="00384901">
        <w:rPr>
          <w:bCs/>
          <w:spacing w:val="-1"/>
          <w:sz w:val="28"/>
        </w:rPr>
        <w:t>гарантийных обязательств</w:t>
      </w:r>
      <w:r w:rsidRPr="0038490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384901">
        <w:rPr>
          <w:spacing w:val="-6"/>
          <w:sz w:val="28"/>
          <w:szCs w:val="28"/>
        </w:rPr>
        <w:t xml:space="preserve"> предоставляемые в порядке, установленном проектом договора</w:t>
      </w:r>
      <w:proofErr w:type="gramStart"/>
      <w:r>
        <w:rPr>
          <w:spacing w:val="-6"/>
          <w:sz w:val="28"/>
          <w:szCs w:val="28"/>
        </w:rPr>
        <w:t>..</w:t>
      </w:r>
      <w:r w:rsidRPr="007776EB">
        <w:rPr>
          <w:spacing w:val="-6"/>
          <w:sz w:val="28"/>
        </w:rPr>
        <w:t xml:space="preserve"> </w:t>
      </w:r>
      <w:proofErr w:type="gramEnd"/>
    </w:p>
    <w:p w:rsidR="00E75EB2" w:rsidRPr="007776EB" w:rsidRDefault="00E75EB2" w:rsidP="00E75E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E75EB2" w:rsidRPr="007776EB" w:rsidRDefault="00E75EB2" w:rsidP="00E75E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E75EB2" w:rsidRPr="007776EB" w:rsidRDefault="00E75EB2" w:rsidP="00E75E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8689E" w:rsidRDefault="0018689E"/>
    <w:sectPr w:rsidR="0018689E" w:rsidSect="00186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5EB2"/>
    <w:rsid w:val="00010A6A"/>
    <w:rsid w:val="000470CF"/>
    <w:rsid w:val="00056BF6"/>
    <w:rsid w:val="00065C8C"/>
    <w:rsid w:val="00070FB7"/>
    <w:rsid w:val="00147C5C"/>
    <w:rsid w:val="001554F6"/>
    <w:rsid w:val="0018689E"/>
    <w:rsid w:val="001D0350"/>
    <w:rsid w:val="001E6948"/>
    <w:rsid w:val="00247E37"/>
    <w:rsid w:val="0033199C"/>
    <w:rsid w:val="0036689E"/>
    <w:rsid w:val="00381202"/>
    <w:rsid w:val="003D0248"/>
    <w:rsid w:val="00417FBC"/>
    <w:rsid w:val="004653D1"/>
    <w:rsid w:val="00467D0F"/>
    <w:rsid w:val="004E1F17"/>
    <w:rsid w:val="004E4AD8"/>
    <w:rsid w:val="00584A12"/>
    <w:rsid w:val="006454BF"/>
    <w:rsid w:val="00681758"/>
    <w:rsid w:val="00683B43"/>
    <w:rsid w:val="006A37C7"/>
    <w:rsid w:val="006B186E"/>
    <w:rsid w:val="006B4DFC"/>
    <w:rsid w:val="006C0AF1"/>
    <w:rsid w:val="006C39A5"/>
    <w:rsid w:val="006F21F2"/>
    <w:rsid w:val="0075396B"/>
    <w:rsid w:val="00842C85"/>
    <w:rsid w:val="008646B7"/>
    <w:rsid w:val="00873CFF"/>
    <w:rsid w:val="008A4480"/>
    <w:rsid w:val="0094211C"/>
    <w:rsid w:val="0096609B"/>
    <w:rsid w:val="00A77AE0"/>
    <w:rsid w:val="00A95555"/>
    <w:rsid w:val="00AE6CE5"/>
    <w:rsid w:val="00B06D62"/>
    <w:rsid w:val="00B30131"/>
    <w:rsid w:val="00B54E92"/>
    <w:rsid w:val="00B87A3E"/>
    <w:rsid w:val="00BD4ED0"/>
    <w:rsid w:val="00C0470D"/>
    <w:rsid w:val="00D1186E"/>
    <w:rsid w:val="00D1263D"/>
    <w:rsid w:val="00D32612"/>
    <w:rsid w:val="00D85F73"/>
    <w:rsid w:val="00D91DA1"/>
    <w:rsid w:val="00D93C14"/>
    <w:rsid w:val="00DF1B85"/>
    <w:rsid w:val="00E12647"/>
    <w:rsid w:val="00E36A06"/>
    <w:rsid w:val="00E378F7"/>
    <w:rsid w:val="00E75EB2"/>
    <w:rsid w:val="00EA4778"/>
    <w:rsid w:val="00ED15DD"/>
    <w:rsid w:val="00EF1583"/>
    <w:rsid w:val="00F069E1"/>
    <w:rsid w:val="00F27D04"/>
    <w:rsid w:val="00F771E6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E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75E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931</Words>
  <Characters>5310</Characters>
  <Application>Microsoft Office Word</Application>
  <DocSecurity>0</DocSecurity>
  <Lines>44</Lines>
  <Paragraphs>12</Paragraphs>
  <ScaleCrop>false</ScaleCrop>
  <Company>NIAEP</Company>
  <LinksUpToDate>false</LinksUpToDate>
  <CharactersWithSpaces>6229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2</cp:revision>
  <dcterms:created xsi:type="dcterms:W3CDTF">2014-04-11T09:22:00Z</dcterms:created>
  <dcterms:modified xsi:type="dcterms:W3CDTF">2014-04-11T09:22:00Z</dcterms:modified>
</cp:coreProperties>
</file>