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3A1" w:rsidRPr="002410D5" w:rsidRDefault="005413A1" w:rsidP="005413A1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5413A1" w:rsidRPr="002410D5" w:rsidRDefault="005413A1" w:rsidP="005413A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413A1" w:rsidRPr="002410D5" w:rsidRDefault="005413A1" w:rsidP="005413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5413A1" w:rsidRPr="009E52A8" w:rsidRDefault="005413A1" w:rsidP="005413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металла.</w:t>
      </w:r>
    </w:p>
    <w:p w:rsidR="005413A1" w:rsidRPr="002410D5" w:rsidRDefault="005413A1" w:rsidP="005413A1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5413A1" w:rsidRPr="002410D5" w:rsidRDefault="005413A1" w:rsidP="005413A1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5413A1" w:rsidRPr="002410D5" w:rsidRDefault="005413A1" w:rsidP="005413A1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5413A1" w:rsidRPr="002410D5" w:rsidRDefault="005413A1" w:rsidP="005413A1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5413A1" w:rsidRPr="002410D5" w:rsidRDefault="005413A1" w:rsidP="005413A1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5413A1" w:rsidRPr="002410D5" w:rsidRDefault="005413A1" w:rsidP="005413A1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5413A1" w:rsidRPr="002410D5" w:rsidRDefault="005413A1" w:rsidP="005413A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металл</w:t>
      </w:r>
      <w:r w:rsidRPr="002410D5">
        <w:rPr>
          <w:sz w:val="28"/>
          <w:szCs w:val="28"/>
        </w:rPr>
        <w:t>.</w:t>
      </w:r>
    </w:p>
    <w:p w:rsidR="005413A1" w:rsidRPr="002410D5" w:rsidRDefault="005413A1" w:rsidP="005413A1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413A1" w:rsidRPr="002410D5" w:rsidRDefault="005413A1" w:rsidP="005413A1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413A1" w:rsidRPr="002410D5" w:rsidRDefault="005413A1" w:rsidP="005413A1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5413A1" w:rsidRPr="002410D5" w:rsidRDefault="005413A1" w:rsidP="005413A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413A1" w:rsidRPr="002410D5" w:rsidRDefault="005413A1" w:rsidP="005413A1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413A1" w:rsidRPr="002410D5" w:rsidRDefault="005413A1" w:rsidP="005413A1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413A1" w:rsidRPr="002410D5" w:rsidRDefault="005413A1" w:rsidP="005413A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413A1" w:rsidRPr="002410D5" w:rsidRDefault="005413A1" w:rsidP="005413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502E61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 xml:space="preserve"> </w:t>
      </w:r>
      <w:r w:rsidRPr="00502E61">
        <w:rPr>
          <w:b/>
          <w:color w:val="FF0000"/>
          <w:sz w:val="28"/>
          <w:szCs w:val="28"/>
        </w:rPr>
        <w:t>129</w:t>
      </w:r>
      <w:r>
        <w:rPr>
          <w:b/>
          <w:color w:val="FF0000"/>
          <w:sz w:val="28"/>
          <w:szCs w:val="28"/>
        </w:rPr>
        <w:t xml:space="preserve"> </w:t>
      </w:r>
      <w:r w:rsidRPr="00502E61">
        <w:rPr>
          <w:b/>
          <w:color w:val="FF0000"/>
          <w:sz w:val="28"/>
          <w:szCs w:val="28"/>
        </w:rPr>
        <w:t>932,00</w:t>
      </w:r>
      <w:r w:rsidRPr="002410D5">
        <w:rPr>
          <w:sz w:val="28"/>
          <w:szCs w:val="28"/>
        </w:rPr>
        <w:t xml:space="preserve">, включая НДС </w:t>
      </w:r>
    </w:p>
    <w:p w:rsidR="005413A1" w:rsidRPr="00D3690A" w:rsidRDefault="005413A1" w:rsidP="005413A1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502E61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502E61">
        <w:rPr>
          <w:b/>
          <w:color w:val="FF0000"/>
          <w:sz w:val="28"/>
          <w:szCs w:val="28"/>
        </w:rPr>
        <w:t>805</w:t>
      </w:r>
      <w:r>
        <w:rPr>
          <w:b/>
          <w:color w:val="FF0000"/>
          <w:sz w:val="28"/>
          <w:szCs w:val="28"/>
        </w:rPr>
        <w:t xml:space="preserve"> </w:t>
      </w:r>
      <w:r w:rsidRPr="00502E61">
        <w:rPr>
          <w:b/>
          <w:color w:val="FF0000"/>
          <w:sz w:val="28"/>
          <w:szCs w:val="28"/>
        </w:rPr>
        <w:t>027,12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413A1" w:rsidRPr="002410D5" w:rsidRDefault="005413A1" w:rsidP="005413A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5413A1" w:rsidRPr="002410D5" w:rsidRDefault="005413A1" w:rsidP="005413A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5413A1" w:rsidRPr="002410D5" w:rsidRDefault="005413A1" w:rsidP="005413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413A1" w:rsidRPr="002410D5" w:rsidRDefault="005413A1" w:rsidP="005413A1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5413A1" w:rsidRPr="002410D5" w:rsidRDefault="005413A1" w:rsidP="005413A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413A1" w:rsidRPr="002410D5" w:rsidRDefault="005413A1" w:rsidP="005413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5413A1" w:rsidRPr="002410D5" w:rsidRDefault="005413A1" w:rsidP="005413A1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03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5413A1" w:rsidRPr="002410D5" w:rsidRDefault="005413A1" w:rsidP="005413A1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03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5413A1" w:rsidRPr="002410D5" w:rsidRDefault="005413A1" w:rsidP="005413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413A1" w:rsidRPr="002410D5" w:rsidRDefault="005413A1" w:rsidP="005413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17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413A1" w:rsidRPr="002410D5" w:rsidRDefault="005413A1" w:rsidP="005413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413A1" w:rsidRPr="002410D5" w:rsidRDefault="005413A1" w:rsidP="005413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5413A1" w:rsidRPr="002410D5" w:rsidRDefault="005413A1" w:rsidP="005413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413A1" w:rsidRPr="002410D5" w:rsidRDefault="005413A1" w:rsidP="005413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5413A1" w:rsidRPr="002410D5" w:rsidRDefault="005413A1" w:rsidP="005413A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413A1" w:rsidRPr="002410D5" w:rsidRDefault="005413A1" w:rsidP="005413A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413A1" w:rsidRPr="002410D5" w:rsidRDefault="005413A1" w:rsidP="005413A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413A1" w:rsidRPr="002410D5" w:rsidRDefault="005413A1" w:rsidP="005413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C1A12" w:rsidRDefault="00DC1A12"/>
    <w:sectPr w:rsidR="00DC1A12" w:rsidSect="00DC1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5413A1"/>
    <w:rsid w:val="005413A1"/>
    <w:rsid w:val="00DC1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3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413A1"/>
    <w:rPr>
      <w:color w:val="0000FF"/>
      <w:u w:val="single"/>
    </w:rPr>
  </w:style>
  <w:style w:type="paragraph" w:styleId="a4">
    <w:name w:val="List Continue"/>
    <w:basedOn w:val="a"/>
    <w:rsid w:val="005413A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822</Words>
  <Characters>4687</Characters>
  <Application>Microsoft Office Word</Application>
  <DocSecurity>0</DocSecurity>
  <Lines>39</Lines>
  <Paragraphs>10</Paragraphs>
  <ScaleCrop>false</ScaleCrop>
  <Company>o27</Company>
  <LinksUpToDate>false</LinksUpToDate>
  <CharactersWithSpaces>5499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2014-09-25T10:33:00Z</dcterms:created>
  <dcterms:modified xsi:type="dcterms:W3CDTF">2014-09-25T10:33:00Z</dcterms:modified>
</cp:coreProperties>
</file>