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02" w:rsidRPr="004E3523" w:rsidRDefault="001A0B02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1A0B02" w:rsidRPr="004E3523" w:rsidRDefault="00923702" w:rsidP="008931E0">
      <w:pPr>
        <w:pStyle w:val="a5"/>
        <w:ind w:left="1134"/>
        <w:jc w:val="center"/>
        <w:rPr>
          <w:b/>
          <w:sz w:val="22"/>
          <w:szCs w:val="22"/>
        </w:rPr>
      </w:pPr>
      <w:r w:rsidRPr="00923702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085E6A" w:rsidRDefault="00085E6A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085E6A" w:rsidRDefault="00085E6A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085E6A" w:rsidRDefault="00085E6A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085E6A" w:rsidRDefault="00085E6A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085E6A" w:rsidRDefault="00085E6A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 w:rsidRPr="00923702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1A0B02" w:rsidRPr="004E3523" w:rsidRDefault="00923702" w:rsidP="008931E0">
      <w:pPr>
        <w:ind w:firstLine="142"/>
        <w:rPr>
          <w:sz w:val="22"/>
          <w:szCs w:val="22"/>
        </w:rPr>
      </w:pPr>
      <w:r w:rsidRPr="00923702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085E6A" w:rsidRDefault="00085E6A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1A0B02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5pt;height:45.2pt" o:ole="">
            <v:imagedata r:id="rId7" o:title=""/>
          </v:shape>
          <o:OLEObject Type="Embed" ProgID="CorelDraw.Graphic.7" ShapeID="_x0000_i1025" DrawAspect="Content" ObjectID="_1497768637" r:id="rId8"/>
        </w:object>
      </w:r>
    </w:p>
    <w:p w:rsidR="001A0B02" w:rsidRPr="004E3523" w:rsidRDefault="00923702" w:rsidP="008931E0">
      <w:pPr>
        <w:rPr>
          <w:sz w:val="22"/>
          <w:szCs w:val="22"/>
        </w:rPr>
      </w:pPr>
      <w:r w:rsidRPr="00923702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1A0B02" w:rsidRPr="004E3523" w:rsidRDefault="001A0B02" w:rsidP="008931E0">
      <w:pPr>
        <w:rPr>
          <w:sz w:val="22"/>
          <w:szCs w:val="22"/>
        </w:rPr>
      </w:pPr>
    </w:p>
    <w:tbl>
      <w:tblPr>
        <w:tblW w:w="10598" w:type="dxa"/>
        <w:tblLook w:val="01E0"/>
      </w:tblPr>
      <w:tblGrid>
        <w:gridCol w:w="6228"/>
        <w:gridCol w:w="1980"/>
        <w:gridCol w:w="2390"/>
      </w:tblGrid>
      <w:tr w:rsidR="001A0B02" w:rsidRPr="004E3523" w:rsidTr="00A37A99">
        <w:trPr>
          <w:gridAfter w:val="2"/>
          <w:wAfter w:w="4370" w:type="dxa"/>
          <w:trHeight w:val="699"/>
        </w:trPr>
        <w:tc>
          <w:tcPr>
            <w:tcW w:w="6228" w:type="dxa"/>
          </w:tcPr>
          <w:p w:rsidR="001A0B02" w:rsidRPr="004E3523" w:rsidRDefault="001A0B02" w:rsidP="003144C4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3144C4">
              <w:rPr>
                <w:b/>
                <w:i/>
              </w:rPr>
              <w:t>182</w:t>
            </w:r>
            <w:r w:rsidRPr="004E3523">
              <w:rPr>
                <w:b/>
                <w:i/>
              </w:rPr>
              <w:t>-</w:t>
            </w:r>
            <w:r w:rsidR="00A37A99">
              <w:rPr>
                <w:b/>
                <w:i/>
              </w:rPr>
              <w:t>7399</w:t>
            </w:r>
            <w:r w:rsidRPr="004E3523">
              <w:rPr>
                <w:b/>
                <w:i/>
              </w:rPr>
              <w:t>/</w:t>
            </w:r>
            <w:r w:rsidR="00A37A99">
              <w:rPr>
                <w:b/>
                <w:i/>
              </w:rPr>
              <w:t>41</w:t>
            </w:r>
            <w:r w:rsidR="009D41E7">
              <w:rPr>
                <w:b/>
                <w:i/>
              </w:rPr>
              <w:t>4</w:t>
            </w:r>
          </w:p>
        </w:tc>
      </w:tr>
      <w:tr w:rsidR="001A0B02" w:rsidRPr="004E3523" w:rsidTr="00A37A99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1A0B02" w:rsidRPr="004E3523" w:rsidRDefault="001A0B02" w:rsidP="00886160"/>
        </w:tc>
      </w:tr>
      <w:tr w:rsidR="001A0B02" w:rsidRPr="004E3523" w:rsidTr="005D1629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1A0B02" w:rsidRPr="004E3523" w:rsidRDefault="001A0B02" w:rsidP="00886160"/>
        </w:tc>
      </w:tr>
      <w:tr w:rsidR="001A0B02" w:rsidRPr="004E3523" w:rsidTr="00A37A99">
        <w:trPr>
          <w:gridBefore w:val="1"/>
          <w:wBefore w:w="6228" w:type="dxa"/>
        </w:trPr>
        <w:tc>
          <w:tcPr>
            <w:tcW w:w="4370" w:type="dxa"/>
            <w:gridSpan w:val="2"/>
          </w:tcPr>
          <w:p w:rsidR="001A0B02" w:rsidRPr="004E3523" w:rsidRDefault="001A0B02" w:rsidP="00886160"/>
        </w:tc>
      </w:tr>
      <w:tr w:rsidR="001A0B02" w:rsidRPr="004E3523" w:rsidTr="005D1629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1A0B02" w:rsidRPr="004E3523" w:rsidRDefault="001A0B02" w:rsidP="00886160"/>
        </w:tc>
        <w:tc>
          <w:tcPr>
            <w:tcW w:w="2390" w:type="dxa"/>
            <w:vAlign w:val="center"/>
          </w:tcPr>
          <w:p w:rsidR="001A0B02" w:rsidRPr="004E3523" w:rsidRDefault="001A0B02" w:rsidP="00886160"/>
        </w:tc>
      </w:tr>
      <w:tr w:rsidR="001A0B02" w:rsidRPr="004E3523" w:rsidTr="00A37A99">
        <w:trPr>
          <w:gridBefore w:val="1"/>
          <w:wBefore w:w="6228" w:type="dxa"/>
        </w:trPr>
        <w:tc>
          <w:tcPr>
            <w:tcW w:w="4370" w:type="dxa"/>
            <w:gridSpan w:val="2"/>
            <w:vAlign w:val="center"/>
          </w:tcPr>
          <w:p w:rsidR="001A0B02" w:rsidRPr="004E3523" w:rsidRDefault="001A0B02" w:rsidP="00886160">
            <w:pPr>
              <w:rPr>
                <w:i/>
              </w:rPr>
            </w:pPr>
          </w:p>
        </w:tc>
      </w:tr>
    </w:tbl>
    <w:p w:rsidR="001A0B02" w:rsidRPr="004E3523" w:rsidRDefault="001A0B02" w:rsidP="008931E0">
      <w:pPr>
        <w:spacing w:line="360" w:lineRule="auto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1A0B02" w:rsidRPr="004E3523" w:rsidRDefault="001A0B02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1A0B02" w:rsidRPr="004E3523" w:rsidRDefault="001A0B02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 xml:space="preserve">на </w:t>
      </w:r>
      <w:r w:rsidR="00226B38">
        <w:rPr>
          <w:b/>
        </w:rPr>
        <w:t>выполнение работ</w:t>
      </w:r>
      <w:r w:rsidRPr="004E3523">
        <w:rPr>
          <w:b/>
        </w:rPr>
        <w:t xml:space="preserve"> для нужд</w:t>
      </w:r>
      <w:bookmarkEnd w:id="13"/>
      <w:bookmarkEnd w:id="14"/>
    </w:p>
    <w:p w:rsidR="001A0B02" w:rsidRDefault="001A0B02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1A0B02" w:rsidRDefault="001A0B02" w:rsidP="008931E0">
      <w:pPr>
        <w:spacing w:line="360" w:lineRule="auto"/>
        <w:jc w:val="center"/>
        <w:rPr>
          <w:b/>
        </w:rPr>
      </w:pPr>
    </w:p>
    <w:p w:rsidR="001A0B02" w:rsidRPr="004E3523" w:rsidRDefault="001A0B02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tbl>
      <w:tblPr>
        <w:tblpPr w:leftFromText="180" w:rightFromText="180" w:vertAnchor="text" w:horzAnchor="margin" w:tblpXSpec="right" w:tblpY="181"/>
        <w:tblW w:w="4500" w:type="dxa"/>
        <w:tblLook w:val="01E0"/>
      </w:tblPr>
      <w:tblGrid>
        <w:gridCol w:w="1980"/>
        <w:gridCol w:w="2520"/>
      </w:tblGrid>
      <w:tr w:rsidR="001A0B02" w:rsidRPr="004E3523" w:rsidTr="005D1629">
        <w:tc>
          <w:tcPr>
            <w:tcW w:w="4500" w:type="dxa"/>
            <w:gridSpan w:val="2"/>
            <w:vAlign w:val="center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  <w:vAlign w:val="center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</w:tcPr>
          <w:p w:rsidR="001A0B02" w:rsidRPr="00A37A99" w:rsidRDefault="001A0B02" w:rsidP="000E170D"/>
        </w:tc>
      </w:tr>
      <w:tr w:rsidR="001A0B02" w:rsidRPr="004E3523" w:rsidTr="005D1629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5D1629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163396">
        <w:trPr>
          <w:trHeight w:val="128"/>
        </w:trPr>
        <w:tc>
          <w:tcPr>
            <w:tcW w:w="4500" w:type="dxa"/>
            <w:gridSpan w:val="2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  <w:vAlign w:val="center"/>
          </w:tcPr>
          <w:p w:rsidR="001A0B02" w:rsidRPr="00A37A99" w:rsidRDefault="001A0B02" w:rsidP="00163396"/>
        </w:tc>
      </w:tr>
      <w:tr w:rsidR="001A0B02" w:rsidRPr="004E3523" w:rsidTr="005D1629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5D1629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</w:tcPr>
          <w:p w:rsidR="001A0B02" w:rsidRPr="00A37A99" w:rsidRDefault="001A0B02" w:rsidP="00163396"/>
        </w:tc>
      </w:tr>
      <w:tr w:rsidR="001A0B02" w:rsidRPr="004E3523" w:rsidTr="005D1629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5D1629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</w:tcPr>
          <w:p w:rsidR="001A0B02" w:rsidRPr="00A37A99" w:rsidRDefault="001A0B02" w:rsidP="00163396"/>
        </w:tc>
      </w:tr>
      <w:tr w:rsidR="001A0B02" w:rsidRPr="004E3523" w:rsidTr="00163396">
        <w:tc>
          <w:tcPr>
            <w:tcW w:w="4500" w:type="dxa"/>
            <w:gridSpan w:val="2"/>
          </w:tcPr>
          <w:p w:rsidR="001A0B02" w:rsidRPr="00A37A99" w:rsidRDefault="001A0B02" w:rsidP="00163396"/>
        </w:tc>
      </w:tr>
      <w:tr w:rsidR="001A0B02" w:rsidRPr="004E3523" w:rsidTr="005D1629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1A0B02" w:rsidRPr="004E3523" w:rsidTr="005D1629">
        <w:tc>
          <w:tcPr>
            <w:tcW w:w="1980" w:type="dxa"/>
          </w:tcPr>
          <w:p w:rsidR="001A0B02" w:rsidRPr="00A37A99" w:rsidRDefault="001A0B02" w:rsidP="00163396"/>
        </w:tc>
        <w:tc>
          <w:tcPr>
            <w:tcW w:w="2520" w:type="dxa"/>
          </w:tcPr>
          <w:p w:rsidR="001A0B02" w:rsidRPr="00A37A99" w:rsidRDefault="001A0B02" w:rsidP="00163396"/>
        </w:tc>
      </w:tr>
      <w:tr w:rsidR="000E170D" w:rsidRPr="004E3523" w:rsidTr="000E170D">
        <w:tc>
          <w:tcPr>
            <w:tcW w:w="4500" w:type="dxa"/>
            <w:gridSpan w:val="2"/>
          </w:tcPr>
          <w:p w:rsidR="000E170D" w:rsidRPr="00A37A99" w:rsidRDefault="000E170D" w:rsidP="00163396"/>
        </w:tc>
      </w:tr>
      <w:tr w:rsidR="000E170D" w:rsidRPr="004E3523" w:rsidTr="000E170D">
        <w:tc>
          <w:tcPr>
            <w:tcW w:w="4500" w:type="dxa"/>
            <w:gridSpan w:val="2"/>
          </w:tcPr>
          <w:p w:rsidR="000E170D" w:rsidRPr="00A37A99" w:rsidRDefault="000E170D" w:rsidP="00163396"/>
        </w:tc>
      </w:tr>
      <w:tr w:rsidR="000E170D" w:rsidRPr="004E3523" w:rsidTr="005D1629">
        <w:tc>
          <w:tcPr>
            <w:tcW w:w="1980" w:type="dxa"/>
          </w:tcPr>
          <w:p w:rsidR="000E170D" w:rsidRPr="00A37A99" w:rsidRDefault="000E170D" w:rsidP="00163396"/>
        </w:tc>
        <w:tc>
          <w:tcPr>
            <w:tcW w:w="2520" w:type="dxa"/>
          </w:tcPr>
          <w:p w:rsidR="000E170D" w:rsidRPr="00A37A99" w:rsidRDefault="000E170D" w:rsidP="00163396"/>
        </w:tc>
      </w:tr>
      <w:tr w:rsidR="000E170D" w:rsidRPr="004E3523" w:rsidTr="005D1629">
        <w:tc>
          <w:tcPr>
            <w:tcW w:w="1980" w:type="dxa"/>
          </w:tcPr>
          <w:p w:rsidR="000E170D" w:rsidRPr="00A37A99" w:rsidRDefault="000E170D" w:rsidP="00163396"/>
        </w:tc>
        <w:tc>
          <w:tcPr>
            <w:tcW w:w="2520" w:type="dxa"/>
          </w:tcPr>
          <w:p w:rsidR="000E170D" w:rsidRPr="00A37A99" w:rsidRDefault="000E170D" w:rsidP="00163396"/>
        </w:tc>
      </w:tr>
      <w:tr w:rsidR="000E170D" w:rsidRPr="004E3523" w:rsidTr="000E170D">
        <w:tc>
          <w:tcPr>
            <w:tcW w:w="4500" w:type="dxa"/>
            <w:gridSpan w:val="2"/>
          </w:tcPr>
          <w:p w:rsidR="000E170D" w:rsidRPr="00A37A99" w:rsidRDefault="000E170D" w:rsidP="00163396"/>
        </w:tc>
      </w:tr>
      <w:tr w:rsidR="000E170D" w:rsidRPr="004E3523" w:rsidTr="000E170D">
        <w:tc>
          <w:tcPr>
            <w:tcW w:w="4500" w:type="dxa"/>
            <w:gridSpan w:val="2"/>
          </w:tcPr>
          <w:p w:rsidR="000E170D" w:rsidRPr="000E170D" w:rsidRDefault="000E170D" w:rsidP="00163396"/>
        </w:tc>
      </w:tr>
      <w:tr w:rsidR="000E170D" w:rsidRPr="004E3523" w:rsidTr="005D1629">
        <w:tc>
          <w:tcPr>
            <w:tcW w:w="1980" w:type="dxa"/>
          </w:tcPr>
          <w:p w:rsidR="000E170D" w:rsidRPr="000E170D" w:rsidRDefault="000E170D" w:rsidP="00163396"/>
        </w:tc>
        <w:tc>
          <w:tcPr>
            <w:tcW w:w="2520" w:type="dxa"/>
          </w:tcPr>
          <w:p w:rsidR="000E170D" w:rsidRPr="000E170D" w:rsidRDefault="000E170D" w:rsidP="00163396"/>
        </w:tc>
      </w:tr>
      <w:tr w:rsidR="000E170D" w:rsidRPr="004E3523" w:rsidTr="005D1629">
        <w:tc>
          <w:tcPr>
            <w:tcW w:w="1980" w:type="dxa"/>
          </w:tcPr>
          <w:p w:rsidR="000E170D" w:rsidRPr="00A37A99" w:rsidRDefault="000E170D" w:rsidP="00163396"/>
        </w:tc>
        <w:tc>
          <w:tcPr>
            <w:tcW w:w="2520" w:type="dxa"/>
          </w:tcPr>
          <w:p w:rsidR="000E170D" w:rsidRPr="00A37A99" w:rsidRDefault="000E170D" w:rsidP="00163396"/>
        </w:tc>
      </w:tr>
      <w:tr w:rsidR="000E170D" w:rsidRPr="004E3523" w:rsidTr="000E170D">
        <w:tc>
          <w:tcPr>
            <w:tcW w:w="4500" w:type="dxa"/>
            <w:gridSpan w:val="2"/>
          </w:tcPr>
          <w:p w:rsidR="000E170D" w:rsidRPr="00A37A99" w:rsidRDefault="000E170D" w:rsidP="00163396"/>
        </w:tc>
      </w:tr>
    </w:tbl>
    <w:p w:rsidR="001A0B02" w:rsidRPr="004E3523" w:rsidRDefault="001A0B02" w:rsidP="008931E0">
      <w:pPr>
        <w:pStyle w:val="28"/>
        <w:rPr>
          <w:i/>
          <w:sz w:val="20"/>
        </w:rPr>
      </w:pPr>
    </w:p>
    <w:tbl>
      <w:tblPr>
        <w:tblpPr w:leftFromText="180" w:rightFromText="180" w:vertAnchor="text" w:horzAnchor="margin" w:tblpY="-56"/>
        <w:tblW w:w="4500" w:type="dxa"/>
        <w:tblLook w:val="01E0"/>
      </w:tblPr>
      <w:tblGrid>
        <w:gridCol w:w="1980"/>
        <w:gridCol w:w="2520"/>
      </w:tblGrid>
      <w:tr w:rsidR="00A37A99" w:rsidRPr="00A139EF" w:rsidTr="00A37A99">
        <w:tc>
          <w:tcPr>
            <w:tcW w:w="4500" w:type="dxa"/>
            <w:gridSpan w:val="2"/>
            <w:vAlign w:val="center"/>
          </w:tcPr>
          <w:p w:rsidR="00A37A99" w:rsidRPr="00A37A99" w:rsidRDefault="00A37A99" w:rsidP="00A37A99"/>
        </w:tc>
      </w:tr>
      <w:tr w:rsidR="00A37A99" w:rsidRPr="00A139EF" w:rsidTr="00A37A99">
        <w:tc>
          <w:tcPr>
            <w:tcW w:w="4500" w:type="dxa"/>
            <w:gridSpan w:val="2"/>
            <w:vAlign w:val="center"/>
          </w:tcPr>
          <w:p w:rsidR="00A37A99" w:rsidRPr="00A37A99" w:rsidRDefault="00A37A99" w:rsidP="00A37A99"/>
        </w:tc>
      </w:tr>
      <w:tr w:rsidR="00A37A99" w:rsidRPr="00A139EF" w:rsidTr="005D1629">
        <w:tc>
          <w:tcPr>
            <w:tcW w:w="4500" w:type="dxa"/>
            <w:gridSpan w:val="2"/>
          </w:tcPr>
          <w:p w:rsidR="00A37A99" w:rsidRPr="00A37A99" w:rsidRDefault="00A37A99" w:rsidP="00A37A99"/>
        </w:tc>
      </w:tr>
      <w:tr w:rsidR="00A37A99" w:rsidRPr="00A139EF" w:rsidTr="005D1629">
        <w:tc>
          <w:tcPr>
            <w:tcW w:w="1980" w:type="dxa"/>
          </w:tcPr>
          <w:p w:rsidR="00A37A99" w:rsidRPr="00A37A99" w:rsidRDefault="00A37A99" w:rsidP="00A37A99"/>
        </w:tc>
        <w:tc>
          <w:tcPr>
            <w:tcW w:w="2520" w:type="dxa"/>
          </w:tcPr>
          <w:p w:rsidR="00A37A99" w:rsidRPr="00A37A99" w:rsidRDefault="00A37A99" w:rsidP="00A37A99"/>
        </w:tc>
      </w:tr>
      <w:tr w:rsidR="00A37A99" w:rsidRPr="00A139EF" w:rsidTr="005D1629">
        <w:tc>
          <w:tcPr>
            <w:tcW w:w="1980" w:type="dxa"/>
          </w:tcPr>
          <w:p w:rsidR="00A37A99" w:rsidRPr="00A37A99" w:rsidRDefault="00A37A99" w:rsidP="00A37A99"/>
        </w:tc>
        <w:tc>
          <w:tcPr>
            <w:tcW w:w="2520" w:type="dxa"/>
          </w:tcPr>
          <w:p w:rsidR="00A37A99" w:rsidRPr="00A37A99" w:rsidRDefault="00A37A99" w:rsidP="00A37A99"/>
        </w:tc>
      </w:tr>
      <w:tr w:rsidR="00A37A99" w:rsidRPr="00A139EF" w:rsidTr="00A37A99">
        <w:tc>
          <w:tcPr>
            <w:tcW w:w="4500" w:type="dxa"/>
            <w:gridSpan w:val="2"/>
          </w:tcPr>
          <w:p w:rsidR="00A37A99" w:rsidRPr="00A37A99" w:rsidRDefault="00A37A99" w:rsidP="00A37A99"/>
        </w:tc>
      </w:tr>
      <w:tr w:rsidR="00A37A99" w:rsidRPr="0082708F" w:rsidTr="00A37A99">
        <w:tc>
          <w:tcPr>
            <w:tcW w:w="4500" w:type="dxa"/>
            <w:gridSpan w:val="2"/>
          </w:tcPr>
          <w:p w:rsidR="00A37A99" w:rsidRPr="00A37A99" w:rsidRDefault="00A37A99" w:rsidP="00A37A99"/>
        </w:tc>
      </w:tr>
      <w:tr w:rsidR="00A37A99" w:rsidRPr="0066797C" w:rsidTr="005D1629">
        <w:tc>
          <w:tcPr>
            <w:tcW w:w="1980" w:type="dxa"/>
          </w:tcPr>
          <w:p w:rsidR="00A37A99" w:rsidRPr="00A37A99" w:rsidRDefault="00A37A99" w:rsidP="00A37A99"/>
        </w:tc>
        <w:tc>
          <w:tcPr>
            <w:tcW w:w="2520" w:type="dxa"/>
          </w:tcPr>
          <w:p w:rsidR="00A37A99" w:rsidRPr="00A37A99" w:rsidRDefault="00A37A99" w:rsidP="00A37A99"/>
        </w:tc>
      </w:tr>
      <w:tr w:rsidR="00A37A99" w:rsidRPr="00A139EF" w:rsidTr="005D1629">
        <w:tc>
          <w:tcPr>
            <w:tcW w:w="1980" w:type="dxa"/>
          </w:tcPr>
          <w:p w:rsidR="00A37A99" w:rsidRPr="00A37A99" w:rsidRDefault="00A37A99" w:rsidP="00A37A99"/>
        </w:tc>
        <w:tc>
          <w:tcPr>
            <w:tcW w:w="2520" w:type="dxa"/>
          </w:tcPr>
          <w:p w:rsidR="00A37A99" w:rsidRPr="00A37A99" w:rsidRDefault="00A37A99" w:rsidP="00A37A99"/>
        </w:tc>
      </w:tr>
    </w:tbl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4E3523" w:rsidRDefault="001A0B02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1A0B02" w:rsidRPr="0052620D" w:rsidRDefault="001A0B02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1A0B02" w:rsidRPr="0052620D" w:rsidRDefault="001A0B02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52620D" w:rsidRDefault="001A0B02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0B02" w:rsidRPr="0052620D" w:rsidRDefault="001A0B02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1A0B02" w:rsidRPr="004E3523" w:rsidRDefault="001A0B02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226B38" w:rsidRPr="004F2D22" w:rsidRDefault="00226B38" w:rsidP="00226B3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226B38" w:rsidRPr="004F2D22" w:rsidRDefault="00923702" w:rsidP="00226B38">
      <w:pPr>
        <w:pStyle w:val="1f0"/>
        <w:rPr>
          <w:sz w:val="24"/>
          <w:szCs w:val="24"/>
        </w:rPr>
      </w:pPr>
      <w:r w:rsidRPr="00923702">
        <w:rPr>
          <w:color w:val="003366"/>
          <w:highlight w:val="yellow"/>
        </w:rPr>
        <w:fldChar w:fldCharType="begin"/>
      </w:r>
      <w:r w:rsidR="00226B38" w:rsidRPr="004F2D22">
        <w:rPr>
          <w:color w:val="003366"/>
          <w:highlight w:val="yellow"/>
        </w:rPr>
        <w:instrText xml:space="preserve"> TOC \o "1-3" \h \z \u </w:instrText>
      </w:r>
      <w:r w:rsidRPr="00923702">
        <w:rPr>
          <w:color w:val="003366"/>
          <w:highlight w:val="yellow"/>
        </w:rPr>
        <w:fldChar w:fldCharType="separate"/>
      </w:r>
      <w:hyperlink w:anchor="_Toc420324680" w:history="1">
        <w:r w:rsidR="00226B38" w:rsidRPr="004F2D22">
          <w:rPr>
            <w:rStyle w:val="a8"/>
            <w:bCs/>
          </w:rPr>
          <w:t>1. ИЗВЕЩЕНИЕ О ПРОВЕДЕНИИ ЗАКУПКИ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_Toc420324680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3</w:t>
        </w:r>
        <w:r w:rsidRPr="004F2D22">
          <w:rPr>
            <w:webHidden/>
          </w:rPr>
          <w:fldChar w:fldCharType="end"/>
        </w:r>
      </w:hyperlink>
    </w:p>
    <w:p w:rsidR="00226B38" w:rsidRPr="004F2D22" w:rsidRDefault="00923702" w:rsidP="00226B38">
      <w:pPr>
        <w:pStyle w:val="1f0"/>
        <w:rPr>
          <w:sz w:val="24"/>
          <w:szCs w:val="24"/>
        </w:rPr>
      </w:pPr>
      <w:hyperlink w:anchor="_Toc420324681" w:history="1">
        <w:r w:rsidR="00226B38" w:rsidRPr="004F2D22">
          <w:rPr>
            <w:rStyle w:val="a8"/>
          </w:rPr>
          <w:t>ЧАСТЬ 1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_Toc420324681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226B38" w:rsidRPr="004F2D22" w:rsidRDefault="00923702" w:rsidP="00226B38">
      <w:pPr>
        <w:pStyle w:val="1f0"/>
        <w:rPr>
          <w:sz w:val="24"/>
          <w:szCs w:val="24"/>
        </w:rPr>
      </w:pPr>
      <w:hyperlink w:anchor="_Toc420324682" w:history="1">
        <w:r w:rsidR="00226B38" w:rsidRPr="004F2D22">
          <w:rPr>
            <w:rStyle w:val="a8"/>
            <w:rFonts w:eastAsia="Arial Unicode MS"/>
          </w:rPr>
          <w:t>2. ТРЕБОВАНИЯ. ДОКУМЕНТЫ. СОСТАВ ЗАЯВКИ НА УЧАСТИЕ В ЗАКУПКЕ.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_Toc420324682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226B38" w:rsidRPr="004F2D22" w:rsidRDefault="00923702" w:rsidP="00226B38">
      <w:pPr>
        <w:pStyle w:val="1f0"/>
        <w:rPr>
          <w:sz w:val="24"/>
          <w:szCs w:val="24"/>
        </w:rPr>
      </w:pPr>
      <w:hyperlink w:anchor="_Toc420324683" w:history="1">
        <w:r w:rsidR="00226B38" w:rsidRPr="004F2D22">
          <w:rPr>
            <w:rStyle w:val="a8"/>
            <w:rFonts w:eastAsia="Arial Unicode MS"/>
          </w:rPr>
          <w:t>2.1. Требования. Документы, подтверждающие соответствие установленным требованиям.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_Toc420324683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226B38" w:rsidRPr="004F2D22" w:rsidRDefault="00923702" w:rsidP="00226B38">
      <w:pPr>
        <w:pStyle w:val="1f0"/>
        <w:rPr>
          <w:sz w:val="24"/>
          <w:szCs w:val="24"/>
        </w:rPr>
      </w:pPr>
      <w:hyperlink w:anchor="_Toc420324684" w:history="1">
        <w:r w:rsidR="00226B38" w:rsidRPr="004F2D22">
          <w:rPr>
            <w:rStyle w:val="a8"/>
            <w:rFonts w:eastAsia="Arial Unicode MS"/>
          </w:rPr>
          <w:t>2.1.1. Требования к участникам запроса цен.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_Toc420324684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226B38" w:rsidRPr="004F2D22" w:rsidRDefault="00923702" w:rsidP="00226B38">
      <w:pPr>
        <w:pStyle w:val="1f0"/>
        <w:rPr>
          <w:sz w:val="24"/>
          <w:szCs w:val="24"/>
        </w:rPr>
      </w:pPr>
      <w:hyperlink w:anchor="_Toc420324685" w:history="1">
        <w:r w:rsidR="00226B38" w:rsidRPr="004F2D22">
          <w:rPr>
            <w:rStyle w:val="a8"/>
            <w:rFonts w:eastAsia="Arial Unicode MS"/>
          </w:rPr>
          <w:t>2.1.2. Требования к продукции.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_Toc420324685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226B38" w:rsidRPr="004F2D22" w:rsidRDefault="00923702" w:rsidP="00226B38">
      <w:pPr>
        <w:pStyle w:val="1f0"/>
        <w:rPr>
          <w:sz w:val="24"/>
          <w:szCs w:val="24"/>
        </w:rPr>
      </w:pPr>
      <w:hyperlink w:anchor="_Toc420324686" w:history="1">
        <w:r w:rsidR="00226B38" w:rsidRPr="004F2D22">
          <w:rPr>
            <w:rStyle w:val="a8"/>
            <w:rFonts w:eastAsia="Arial Unicode MS"/>
          </w:rPr>
          <w:t>2.2. Состав заявки на участие в закупке.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_Toc420324686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226B38" w:rsidRPr="004F2D22" w:rsidRDefault="00923702" w:rsidP="00226B38">
      <w:pPr>
        <w:pStyle w:val="1f0"/>
        <w:rPr>
          <w:sz w:val="24"/>
          <w:szCs w:val="24"/>
        </w:rPr>
      </w:pPr>
      <w:hyperlink w:anchor="_Toc420324687" w:history="1">
        <w:r w:rsidR="00226B38" w:rsidRPr="004F2D22">
          <w:rPr>
            <w:rStyle w:val="a8"/>
            <w:rFonts w:eastAsia="Arial Unicode MS"/>
          </w:rPr>
          <w:t>3. КРИТЕРИИ И МЕТОДИКА ОЦЕНКИ ЗАЯВОК НА УЧАСТИЕ В ЗАКУПКЕ.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_Toc420324687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226B38" w:rsidRPr="004F2D22" w:rsidRDefault="00923702" w:rsidP="00226B38">
      <w:pPr>
        <w:pStyle w:val="1f0"/>
        <w:rPr>
          <w:sz w:val="24"/>
          <w:szCs w:val="24"/>
        </w:rPr>
      </w:pPr>
      <w:hyperlink w:anchor="_Toc420324688" w:history="1">
        <w:r w:rsidR="00226B38" w:rsidRPr="004F2D22">
          <w:rPr>
            <w:rStyle w:val="a8"/>
            <w:rFonts w:eastAsia="Arial Unicode MS"/>
          </w:rPr>
          <w:t>4. ОБРАЗЦЫ ФОРМ ОСНОВНЫХ ДОКУМЕНТОВ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_Toc420324688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226B38" w:rsidRPr="004F2D22" w:rsidRDefault="00923702" w:rsidP="00226B38">
      <w:pPr>
        <w:pStyle w:val="2f"/>
        <w:rPr>
          <w:smallCaps w:val="0"/>
          <w:sz w:val="24"/>
          <w:szCs w:val="24"/>
        </w:rPr>
      </w:pPr>
      <w:hyperlink w:anchor="_Toc420324689" w:history="1">
        <w:r w:rsidR="00226B38" w:rsidRPr="004F2D22">
          <w:rPr>
            <w:rStyle w:val="a8"/>
          </w:rPr>
          <w:t>Спецификация оборудования (материалов)</w:t>
        </w:r>
        <w:r w:rsidR="00226B38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226B38" w:rsidRPr="004F2D22">
          <w:rPr>
            <w:webHidden/>
          </w:rPr>
          <w:instrText xml:space="preserve"> PAGEREF _Toc420324689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226B38" w:rsidRPr="004F2D22">
          <w:rPr>
            <w:webHidden/>
          </w:rPr>
          <w:t>21</w:t>
        </w:r>
        <w:r w:rsidRPr="004F2D22">
          <w:rPr>
            <w:webHidden/>
          </w:rPr>
          <w:fldChar w:fldCharType="end"/>
        </w:r>
      </w:hyperlink>
    </w:p>
    <w:p w:rsidR="00226B38" w:rsidRPr="004F2D22" w:rsidRDefault="00923702" w:rsidP="00226B38">
      <w:pPr>
        <w:pStyle w:val="1f0"/>
        <w:rPr>
          <w:sz w:val="24"/>
          <w:szCs w:val="24"/>
        </w:rPr>
      </w:pPr>
      <w:hyperlink w:anchor="_Toc420324690" w:history="1">
        <w:r w:rsidR="00226B38" w:rsidRPr="004F2D22">
          <w:rPr>
            <w:rStyle w:val="a8"/>
          </w:rPr>
          <w:t>ЧАСТЬ 2</w:t>
        </w:r>
        <w:r w:rsidR="00226B38" w:rsidRPr="004F2D22">
          <w:rPr>
            <w:webHidden/>
          </w:rPr>
          <w:tab/>
        </w:r>
        <w:r w:rsidR="00226B38">
          <w:rPr>
            <w:webHidden/>
          </w:rPr>
          <w:t>26</w:t>
        </w:r>
      </w:hyperlink>
    </w:p>
    <w:p w:rsidR="00226B38" w:rsidRPr="004F2D22" w:rsidRDefault="00923702" w:rsidP="00226B38">
      <w:pPr>
        <w:pStyle w:val="1f0"/>
        <w:rPr>
          <w:sz w:val="24"/>
          <w:szCs w:val="24"/>
        </w:rPr>
      </w:pPr>
      <w:hyperlink w:anchor="_Toc420324691" w:history="1">
        <w:r w:rsidR="00226B38" w:rsidRPr="004F2D22">
          <w:rPr>
            <w:rStyle w:val="a8"/>
          </w:rPr>
          <w:t>ЧАСТЬ 3</w:t>
        </w:r>
        <w:r w:rsidR="00226B38" w:rsidRPr="004F2D22">
          <w:rPr>
            <w:webHidden/>
          </w:rPr>
          <w:tab/>
        </w:r>
        <w:r w:rsidR="00226B38">
          <w:rPr>
            <w:webHidden/>
          </w:rPr>
          <w:t>26</w:t>
        </w:r>
      </w:hyperlink>
    </w:p>
    <w:p w:rsidR="00226B38" w:rsidRPr="004F2D22" w:rsidRDefault="00226B38" w:rsidP="00226B38">
      <w:pPr>
        <w:pStyle w:val="1f0"/>
        <w:rPr>
          <w:sz w:val="24"/>
          <w:szCs w:val="24"/>
          <w:lang w:val="en-US"/>
        </w:rPr>
      </w:pPr>
    </w:p>
    <w:p w:rsidR="001A0B02" w:rsidRPr="007B5435" w:rsidRDefault="00923702" w:rsidP="00226B3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F2D22">
        <w:rPr>
          <w:b w:val="0"/>
          <w:color w:val="003366"/>
          <w:highlight w:val="yellow"/>
        </w:rPr>
        <w:fldChar w:fldCharType="end"/>
      </w:r>
      <w:r w:rsidR="001A0B02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="001A0B02"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="001A0B02"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</w:p>
    <w:p w:rsidR="001A0B02" w:rsidRPr="00544423" w:rsidRDefault="001A0B02" w:rsidP="00966ABD"/>
    <w:tbl>
      <w:tblPr>
        <w:tblW w:w="10668" w:type="dxa"/>
        <w:tblLook w:val="01E0"/>
      </w:tblPr>
      <w:tblGrid>
        <w:gridCol w:w="10668"/>
      </w:tblGrid>
      <w:tr w:rsidR="001A0B02" w:rsidRPr="00544423" w:rsidTr="00662311">
        <w:tc>
          <w:tcPr>
            <w:tcW w:w="10668" w:type="dxa"/>
          </w:tcPr>
          <w:p w:rsidR="001A0B02" w:rsidRPr="0054442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966ABD">
            <w:pPr>
              <w:jc w:val="both"/>
            </w:pPr>
          </w:p>
        </w:tc>
      </w:tr>
      <w:tr w:rsidR="001A0B02" w:rsidRPr="00CA6D33" w:rsidTr="00662311">
        <w:tc>
          <w:tcPr>
            <w:tcW w:w="10668" w:type="dxa"/>
          </w:tcPr>
          <w:p w:rsidR="001A0B02" w:rsidRPr="00CA6D33" w:rsidRDefault="005D1629" w:rsidP="00044B3E">
            <w:pPr>
              <w:jc w:val="both"/>
              <w:rPr>
                <w:b/>
                <w:i/>
              </w:rPr>
            </w:pPr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72.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544423">
            <w:pPr>
              <w:jc w:val="both"/>
              <w:rPr>
                <w:b/>
              </w:rPr>
            </w:pP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1A0B02" w:rsidRPr="00544423" w:rsidTr="00662311">
        <w:tc>
          <w:tcPr>
            <w:tcW w:w="10668" w:type="dxa"/>
            <w:vAlign w:val="center"/>
          </w:tcPr>
          <w:p w:rsidR="001A0B02" w:rsidRPr="00544423" w:rsidRDefault="001A0B02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085E6A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085E6A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544423" w:rsidRDefault="001A0B02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CA6D33" w:rsidRDefault="001A0B02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1A0B02" w:rsidRPr="00544423" w:rsidTr="00662311">
        <w:tc>
          <w:tcPr>
            <w:tcW w:w="10668" w:type="dxa"/>
          </w:tcPr>
          <w:p w:rsidR="001A0B02" w:rsidRPr="00CA6D33" w:rsidRDefault="001A0B02" w:rsidP="00D4341F">
            <w:pPr>
              <w:jc w:val="both"/>
            </w:pPr>
          </w:p>
        </w:tc>
      </w:tr>
      <w:tr w:rsidR="001A0B02" w:rsidRPr="00F048AC" w:rsidTr="00662311">
        <w:tc>
          <w:tcPr>
            <w:tcW w:w="10668" w:type="dxa"/>
            <w:vAlign w:val="center"/>
          </w:tcPr>
          <w:p w:rsidR="001A0B02" w:rsidRPr="00CA6D3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0B02" w:rsidRPr="00F048AC" w:rsidTr="00662311">
        <w:tc>
          <w:tcPr>
            <w:tcW w:w="10668" w:type="dxa"/>
            <w:vAlign w:val="center"/>
          </w:tcPr>
          <w:p w:rsidR="001A0B02" w:rsidRPr="00F048AC" w:rsidRDefault="001A0B02" w:rsidP="00085E6A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085E6A">
              <w:rPr>
                <w:b/>
                <w:sz w:val="22"/>
                <w:szCs w:val="22"/>
              </w:rPr>
              <w:t>в</w:t>
            </w:r>
            <w:r w:rsidR="00085E6A" w:rsidRPr="001E1E3D">
              <w:rPr>
                <w:b/>
                <w:sz w:val="22"/>
                <w:szCs w:val="22"/>
              </w:rPr>
              <w:t xml:space="preserve">ыполнение работ по </w:t>
            </w:r>
            <w:r w:rsidR="00732026">
              <w:rPr>
                <w:b/>
                <w:sz w:val="22"/>
                <w:szCs w:val="22"/>
              </w:rPr>
              <w:t>ремонту наружной системы канализации с восстановлением камер</w:t>
            </w:r>
            <w:r w:rsidR="008D73E1">
              <w:rPr>
                <w:b/>
                <w:sz w:val="22"/>
                <w:szCs w:val="22"/>
              </w:rPr>
              <w:t xml:space="preserve"> на площадке «Москворечье» ФГУП «ВНИИА»</w:t>
            </w:r>
            <w:r w:rsidR="00732026" w:rsidRPr="00F8412A">
              <w:rPr>
                <w:b/>
                <w:sz w:val="22"/>
                <w:szCs w:val="22"/>
              </w:rPr>
              <w:t xml:space="preserve"> </w:t>
            </w:r>
            <w:r w:rsidRPr="00F048AC">
              <w:rPr>
                <w:sz w:val="22"/>
                <w:szCs w:val="22"/>
              </w:rPr>
              <w:t>(Далее «</w:t>
            </w:r>
            <w:r w:rsidR="00085E6A">
              <w:rPr>
                <w:sz w:val="22"/>
                <w:szCs w:val="22"/>
              </w:rPr>
              <w:t>Работа</w:t>
            </w:r>
            <w:r w:rsidRPr="00F048AC">
              <w:rPr>
                <w:sz w:val="22"/>
                <w:szCs w:val="22"/>
              </w:rPr>
              <w:t>»).</w:t>
            </w:r>
          </w:p>
          <w:p w:rsidR="001A0B02" w:rsidRPr="00F048AC" w:rsidRDefault="001A0B02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Состав, объем </w:t>
            </w:r>
            <w:r w:rsidR="00085E6A">
              <w:rPr>
                <w:b/>
                <w:i/>
                <w:sz w:val="20"/>
                <w:szCs w:val="20"/>
              </w:rPr>
              <w:t>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1A0B02" w:rsidRDefault="001A0B02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 w:rsidR="00085E6A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 w:rsidR="00085E6A">
              <w:rPr>
                <w:sz w:val="22"/>
                <w:szCs w:val="22"/>
              </w:rPr>
              <w:t xml:space="preserve">не позднее </w:t>
            </w:r>
            <w:r w:rsidR="00732026">
              <w:rPr>
                <w:sz w:val="22"/>
                <w:szCs w:val="22"/>
              </w:rPr>
              <w:t>60</w:t>
            </w:r>
            <w:r w:rsidR="00085E6A">
              <w:rPr>
                <w:sz w:val="22"/>
                <w:szCs w:val="22"/>
              </w:rPr>
              <w:t xml:space="preserve"> (</w:t>
            </w:r>
            <w:r w:rsidR="00732026">
              <w:rPr>
                <w:sz w:val="22"/>
                <w:szCs w:val="22"/>
              </w:rPr>
              <w:t>шестидесяти</w:t>
            </w:r>
            <w:r w:rsidR="00085E6A">
              <w:rPr>
                <w:sz w:val="22"/>
                <w:szCs w:val="22"/>
              </w:rPr>
              <w:t>) рабочих дней с даты заключения договора</w:t>
            </w:r>
            <w:r>
              <w:rPr>
                <w:sz w:val="22"/>
                <w:szCs w:val="22"/>
              </w:rPr>
              <w:t>.</w:t>
            </w:r>
          </w:p>
          <w:p w:rsidR="001A0B02" w:rsidRPr="00F048AC" w:rsidRDefault="001A0B02" w:rsidP="00085E6A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Место </w:t>
            </w:r>
            <w:r w:rsidR="00085E6A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r w:rsidR="00467BAA">
              <w:rPr>
                <w:sz w:val="22"/>
                <w:szCs w:val="22"/>
              </w:rPr>
              <w:t xml:space="preserve">ФГУП «ВНИИА», НПЦ СЭВП, </w:t>
            </w:r>
            <w:r w:rsidR="00085E6A">
              <w:rPr>
                <w:sz w:val="22"/>
                <w:szCs w:val="22"/>
              </w:rPr>
              <w:t>г. Москва, ул. Кошкина, вл. 5</w:t>
            </w:r>
            <w:r w:rsidRPr="0030529A">
              <w:rPr>
                <w:sz w:val="20"/>
                <w:szCs w:val="20"/>
              </w:rPr>
              <w:t>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4E3523" w:rsidRDefault="001A0B02" w:rsidP="00966ABD">
            <w:pPr>
              <w:snapToGrid w:val="0"/>
              <w:rPr>
                <w:color w:val="003366"/>
              </w:rPr>
            </w:pPr>
          </w:p>
        </w:tc>
      </w:tr>
      <w:tr w:rsidR="001A0B02" w:rsidRPr="00F048AC" w:rsidTr="00662311">
        <w:tc>
          <w:tcPr>
            <w:tcW w:w="10668" w:type="dxa"/>
            <w:vAlign w:val="center"/>
          </w:tcPr>
          <w:p w:rsidR="001A0B02" w:rsidRPr="00CA6D3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D97E10" w:rsidRDefault="001A0B02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1A0B02" w:rsidRDefault="001A0B02" w:rsidP="00966ABD">
            <w:pPr>
              <w:snapToGrid w:val="0"/>
              <w:rPr>
                <w:u w:val="single"/>
              </w:rPr>
            </w:pPr>
          </w:p>
          <w:p w:rsidR="001A0B02" w:rsidRPr="00B72D19" w:rsidRDefault="001A0B02" w:rsidP="005D1629">
            <w:pPr>
              <w:jc w:val="both"/>
              <w:rPr>
                <w:sz w:val="20"/>
                <w:szCs w:val="20"/>
              </w:rPr>
            </w:pPr>
            <w:r w:rsidRPr="00B72D19">
              <w:rPr>
                <w:b/>
                <w:i/>
                <w:sz w:val="20"/>
                <w:szCs w:val="20"/>
              </w:rPr>
              <w:t>[при необходимости, в случае если заказчик допускает уменьшение размера, либо отказ от авансового платежа с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72D19">
              <w:rPr>
                <w:b/>
                <w:i/>
                <w:sz w:val="20"/>
                <w:szCs w:val="20"/>
              </w:rPr>
              <w:t>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      </w:r>
            <w:r w:rsidRPr="00B72D19">
              <w:rPr>
                <w:sz w:val="20"/>
                <w:szCs w:val="20"/>
              </w:rPr>
              <w:t>.</w:t>
            </w:r>
          </w:p>
          <w:p w:rsidR="001A0B02" w:rsidRPr="00D97E10" w:rsidRDefault="001A0B02" w:rsidP="00966ABD">
            <w:pPr>
              <w:snapToGrid w:val="0"/>
              <w:rPr>
                <w:u w:val="single"/>
              </w:rPr>
            </w:pPr>
          </w:p>
          <w:p w:rsidR="001A0B02" w:rsidRPr="00251EB5" w:rsidRDefault="001A0B02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1A0B02" w:rsidRPr="00251EB5" w:rsidRDefault="001A0B02" w:rsidP="00966ABD">
            <w:pPr>
              <w:snapToGrid w:val="0"/>
            </w:pP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4E3523" w:rsidRDefault="001A0B02" w:rsidP="00966ABD">
            <w:pPr>
              <w:snapToGrid w:val="0"/>
              <w:rPr>
                <w:color w:val="003366"/>
              </w:rPr>
            </w:pP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732026" w:rsidP="00732026">
            <w:pPr>
              <w:jc w:val="both"/>
              <w:rPr>
                <w:b/>
              </w:rPr>
            </w:pPr>
            <w:r w:rsidRPr="00F8412A">
              <w:rPr>
                <w:sz w:val="22"/>
                <w:szCs w:val="22"/>
              </w:rPr>
              <w:t xml:space="preserve">с НДС – </w:t>
            </w:r>
            <w:r w:rsidRPr="00F8412A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54</w:t>
            </w:r>
            <w:r w:rsidRPr="00F8412A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653</w:t>
            </w:r>
            <w:r w:rsidRPr="00F8412A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90</w:t>
            </w:r>
            <w:r w:rsidRPr="00F8412A">
              <w:rPr>
                <w:b/>
                <w:sz w:val="22"/>
                <w:szCs w:val="22"/>
              </w:rPr>
              <w:t xml:space="preserve"> </w:t>
            </w:r>
            <w:r w:rsidRPr="00F8412A">
              <w:rPr>
                <w:sz w:val="22"/>
                <w:szCs w:val="22"/>
              </w:rPr>
              <w:t xml:space="preserve">(Триста </w:t>
            </w:r>
            <w:r>
              <w:rPr>
                <w:sz w:val="22"/>
                <w:szCs w:val="22"/>
              </w:rPr>
              <w:t>пятьдесят четыре</w:t>
            </w:r>
            <w:r w:rsidRPr="00F8412A">
              <w:rPr>
                <w:sz w:val="22"/>
                <w:szCs w:val="22"/>
              </w:rPr>
              <w:t xml:space="preserve"> тысяч</w:t>
            </w:r>
            <w:r>
              <w:rPr>
                <w:sz w:val="22"/>
                <w:szCs w:val="22"/>
              </w:rPr>
              <w:t>и</w:t>
            </w:r>
            <w:r w:rsidRPr="00F8412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шесть</w:t>
            </w:r>
            <w:r w:rsidRPr="00F8412A">
              <w:rPr>
                <w:sz w:val="22"/>
                <w:szCs w:val="22"/>
              </w:rPr>
              <w:t>сот</w:t>
            </w:r>
            <w:r>
              <w:rPr>
                <w:sz w:val="22"/>
                <w:szCs w:val="22"/>
              </w:rPr>
              <w:t xml:space="preserve"> пятьдесят три</w:t>
            </w:r>
            <w:r w:rsidRPr="00F8412A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90</w:t>
            </w:r>
            <w:r w:rsidRPr="00F8412A">
              <w:rPr>
                <w:sz w:val="22"/>
                <w:szCs w:val="22"/>
              </w:rPr>
              <w:t xml:space="preserve"> коп.</w:t>
            </w: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732026" w:rsidP="0024204E">
            <w:pPr>
              <w:jc w:val="both"/>
            </w:pPr>
            <w:r w:rsidRPr="00F8412A">
              <w:rPr>
                <w:sz w:val="22"/>
                <w:szCs w:val="22"/>
              </w:rPr>
              <w:t xml:space="preserve">без НДС – </w:t>
            </w:r>
            <w:r w:rsidRPr="00096EE7">
              <w:rPr>
                <w:b/>
                <w:sz w:val="22"/>
                <w:szCs w:val="22"/>
              </w:rPr>
              <w:t>300 554,15</w:t>
            </w:r>
            <w:r w:rsidRPr="00F8412A">
              <w:rPr>
                <w:b/>
                <w:sz w:val="22"/>
                <w:szCs w:val="22"/>
              </w:rPr>
              <w:t xml:space="preserve"> </w:t>
            </w:r>
            <w:r w:rsidRPr="00F8412A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Триста тысяч пятьсот пятьдесят четыре</w:t>
            </w:r>
            <w:r w:rsidRPr="00F8412A">
              <w:rPr>
                <w:sz w:val="22"/>
                <w:szCs w:val="22"/>
              </w:rPr>
              <w:t>) руб. 1</w:t>
            </w:r>
            <w:r>
              <w:rPr>
                <w:sz w:val="22"/>
                <w:szCs w:val="22"/>
              </w:rPr>
              <w:t>5</w:t>
            </w:r>
            <w:r w:rsidRPr="00F8412A">
              <w:rPr>
                <w:sz w:val="22"/>
                <w:szCs w:val="22"/>
              </w:rPr>
              <w:t xml:space="preserve"> коп.</w:t>
            </w:r>
          </w:p>
        </w:tc>
      </w:tr>
      <w:tr w:rsidR="001A0B02" w:rsidRPr="00BF48FF" w:rsidTr="00662311">
        <w:tc>
          <w:tcPr>
            <w:tcW w:w="10668" w:type="dxa"/>
            <w:vAlign w:val="center"/>
          </w:tcPr>
          <w:p w:rsidR="001A0B02" w:rsidRPr="00BF48FF" w:rsidRDefault="001A0B02" w:rsidP="0024204E">
            <w:pPr>
              <w:snapToGrid w:val="0"/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362800" w:rsidRPr="00043E33">
              <w:rPr>
                <w:sz w:val="22"/>
                <w:szCs w:val="22"/>
              </w:rPr>
              <w:t>стоимость</w:t>
            </w:r>
            <w:r w:rsidR="00362800">
              <w:rPr>
                <w:sz w:val="22"/>
                <w:szCs w:val="22"/>
              </w:rPr>
              <w:t xml:space="preserve"> работ,</w:t>
            </w:r>
            <w:r w:rsidR="00362800" w:rsidRPr="008C3E65">
              <w:rPr>
                <w:sz w:val="22"/>
                <w:szCs w:val="22"/>
              </w:rPr>
              <w:t xml:space="preserve"> </w:t>
            </w:r>
            <w:r w:rsidR="00362800">
              <w:rPr>
                <w:sz w:val="22"/>
                <w:szCs w:val="22"/>
              </w:rPr>
              <w:t>стоимость материалов</w:t>
            </w:r>
            <w:r w:rsidR="00362800" w:rsidRPr="0032751D">
              <w:rPr>
                <w:sz w:val="22"/>
                <w:szCs w:val="22"/>
              </w:rPr>
              <w:t xml:space="preserve">, </w:t>
            </w:r>
            <w:r w:rsidR="00362800">
              <w:rPr>
                <w:sz w:val="22"/>
                <w:szCs w:val="22"/>
              </w:rPr>
              <w:t xml:space="preserve">доставка материалов и оборудования на объект Заказчика, </w:t>
            </w:r>
            <w:r w:rsidR="00362800" w:rsidRPr="000A0B91">
              <w:rPr>
                <w:bCs/>
                <w:sz w:val="22"/>
                <w:szCs w:val="22"/>
              </w:rPr>
              <w:t>зарплату рабочих, э</w:t>
            </w:r>
            <w:r w:rsidR="00362800">
              <w:rPr>
                <w:bCs/>
                <w:sz w:val="22"/>
                <w:szCs w:val="22"/>
              </w:rPr>
              <w:t>ксплуатацию машин и механизмов, вывоз мусора с места выполнения Работ</w:t>
            </w:r>
            <w:r w:rsidR="00362800" w:rsidRPr="000A0B91">
              <w:rPr>
                <w:bCs/>
                <w:sz w:val="22"/>
                <w:szCs w:val="22"/>
              </w:rPr>
              <w:t>,</w:t>
            </w:r>
            <w:r w:rsidR="00362800">
              <w:rPr>
                <w:bCs/>
                <w:sz w:val="22"/>
                <w:szCs w:val="22"/>
              </w:rPr>
              <w:t xml:space="preserve"> полный комплект документации,</w:t>
            </w:r>
            <w:r w:rsidR="00362800" w:rsidRPr="00043E33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</w:t>
            </w:r>
            <w:r w:rsidR="00362800">
              <w:rPr>
                <w:sz w:val="22"/>
                <w:szCs w:val="22"/>
              </w:rPr>
              <w:t>Подрядчик</w:t>
            </w:r>
            <w:r w:rsidR="00362800" w:rsidRPr="00043E33">
              <w:rPr>
                <w:sz w:val="22"/>
                <w:szCs w:val="22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</w:t>
            </w:r>
            <w:r w:rsidRPr="00BF48FF">
              <w:rPr>
                <w:sz w:val="22"/>
                <w:szCs w:val="22"/>
              </w:rPr>
              <w:t>.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24204E">
            <w:pPr>
              <w:snapToGrid w:val="0"/>
              <w:jc w:val="both"/>
            </w:pP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1A0B02" w:rsidRPr="00251EB5" w:rsidTr="00662311">
        <w:tc>
          <w:tcPr>
            <w:tcW w:w="10668" w:type="dxa"/>
            <w:vAlign w:val="center"/>
          </w:tcPr>
          <w:p w:rsidR="001A0B02" w:rsidRPr="00251EB5" w:rsidRDefault="001A0B02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0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0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1A0B02" w:rsidRPr="00251EB5" w:rsidRDefault="001A0B02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1A0B02" w:rsidRPr="00D97E10" w:rsidTr="00662311">
        <w:tc>
          <w:tcPr>
            <w:tcW w:w="10668" w:type="dxa"/>
            <w:vAlign w:val="center"/>
          </w:tcPr>
          <w:p w:rsidR="001A0B02" w:rsidRPr="00D97E10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1A0B02" w:rsidRPr="00D97E10" w:rsidTr="00662311">
        <w:tc>
          <w:tcPr>
            <w:tcW w:w="10668" w:type="dxa"/>
            <w:vAlign w:val="center"/>
          </w:tcPr>
          <w:p w:rsidR="001A0B02" w:rsidRPr="00251EB5" w:rsidRDefault="001A0B02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lastRenderedPageBreak/>
              <w:t>Российский рубль.</w:t>
            </w:r>
          </w:p>
        </w:tc>
      </w:tr>
      <w:tr w:rsidR="001A0B02" w:rsidRPr="00D97E10" w:rsidTr="00662311">
        <w:tc>
          <w:tcPr>
            <w:tcW w:w="10668" w:type="dxa"/>
            <w:vAlign w:val="center"/>
          </w:tcPr>
          <w:p w:rsidR="001A0B02" w:rsidRPr="00D97E10" w:rsidRDefault="001A0B0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1A0B02" w:rsidRPr="00D97E10" w:rsidRDefault="001A0B0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1A0B02" w:rsidRPr="00014A02" w:rsidTr="00662311">
        <w:tc>
          <w:tcPr>
            <w:tcW w:w="10668" w:type="dxa"/>
            <w:vAlign w:val="center"/>
          </w:tcPr>
          <w:p w:rsidR="001A0B02" w:rsidRPr="00014A02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1A0B02" w:rsidRPr="00014A02" w:rsidTr="00662311">
        <w:tc>
          <w:tcPr>
            <w:tcW w:w="10668" w:type="dxa"/>
            <w:vAlign w:val="center"/>
          </w:tcPr>
          <w:p w:rsidR="001A0B02" w:rsidRPr="00014A02" w:rsidRDefault="001A0B02" w:rsidP="00966ABD">
            <w:pPr>
              <w:jc w:val="both"/>
            </w:pPr>
            <w:r w:rsidRPr="00014A02">
              <w:rPr>
                <w:sz w:val="22"/>
                <w:szCs w:val="22"/>
              </w:rPr>
              <w:t>Закупка проводится на электронной площадке (</w:t>
            </w:r>
            <w:r w:rsidRPr="005D1629">
              <w:rPr>
                <w:sz w:val="22"/>
                <w:szCs w:val="22"/>
              </w:rPr>
              <w:t xml:space="preserve">ЭТП) </w:t>
            </w:r>
            <w:r w:rsidR="005D1629" w:rsidRPr="005D1629">
              <w:rPr>
                <w:sz w:val="22"/>
                <w:szCs w:val="22"/>
              </w:rPr>
              <w:t>«Аукционный</w:t>
            </w:r>
            <w:r w:rsidR="005D1629" w:rsidRPr="00722308">
              <w:rPr>
                <w:sz w:val="22"/>
                <w:szCs w:val="22"/>
              </w:rPr>
              <w:t xml:space="preserve"> конкурсный дом»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="005D1629" w:rsidRPr="003B5F96">
                <w:rPr>
                  <w:rStyle w:val="a8"/>
                  <w:sz w:val="22"/>
                  <w:szCs w:val="22"/>
                </w:rPr>
                <w:t>www.</w:t>
              </w:r>
              <w:r w:rsidR="005D1629"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5D1629" w:rsidRPr="005D1629">
                <w:rPr>
                  <w:rStyle w:val="a8"/>
                  <w:sz w:val="22"/>
                  <w:szCs w:val="22"/>
                </w:rPr>
                <w:t>-</w:t>
              </w:r>
              <w:r w:rsidR="005D1629"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5D1629" w:rsidRPr="005D1629">
                <w:rPr>
                  <w:rStyle w:val="a8"/>
                  <w:sz w:val="22"/>
                  <w:szCs w:val="22"/>
                </w:rPr>
                <w:t>-</w:t>
              </w:r>
              <w:r w:rsidR="005D1629"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5D1629" w:rsidRPr="003B5F96">
                <w:rPr>
                  <w:rStyle w:val="a8"/>
                  <w:sz w:val="22"/>
                  <w:szCs w:val="22"/>
                </w:rPr>
                <w:t>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1A0B02" w:rsidRPr="002E01C9" w:rsidRDefault="001A0B02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1A0B02" w:rsidRPr="0013526A" w:rsidRDefault="001A0B02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4E3523" w:rsidRDefault="001A0B02" w:rsidP="00966ABD">
            <w:pPr>
              <w:jc w:val="both"/>
              <w:rPr>
                <w:color w:val="003366"/>
              </w:rPr>
            </w:pPr>
          </w:p>
        </w:tc>
      </w:tr>
      <w:tr w:rsidR="001A0B02" w:rsidRPr="006156AD" w:rsidTr="00662311">
        <w:tc>
          <w:tcPr>
            <w:tcW w:w="10668" w:type="dxa"/>
            <w:vAlign w:val="center"/>
          </w:tcPr>
          <w:p w:rsidR="001A0B02" w:rsidRPr="006156AD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1A0B02" w:rsidRPr="00884742" w:rsidTr="00662311">
        <w:tc>
          <w:tcPr>
            <w:tcW w:w="10668" w:type="dxa"/>
            <w:vAlign w:val="center"/>
          </w:tcPr>
          <w:p w:rsidR="001A0B02" w:rsidRPr="00884742" w:rsidRDefault="001A0B02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1A0B02" w:rsidRPr="00884742" w:rsidRDefault="001A0B0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1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1"/>
          </w:p>
          <w:p w:rsidR="001A0B02" w:rsidRPr="00884742" w:rsidRDefault="001A0B0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1A0B02" w:rsidRPr="0078081B" w:rsidRDefault="001A0B02" w:rsidP="00872E9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1A0B02" w:rsidRPr="0078081B" w:rsidRDefault="001A0B02" w:rsidP="00872E9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5D1629">
              <w:rPr>
                <w:sz w:val="22"/>
                <w:szCs w:val="22"/>
              </w:rPr>
              <w:t xml:space="preserve">ЭТП </w:t>
            </w:r>
            <w:r w:rsidR="005D1629" w:rsidRPr="005D1629">
              <w:rPr>
                <w:sz w:val="22"/>
                <w:szCs w:val="22"/>
              </w:rPr>
              <w:t>«Аукционный</w:t>
            </w:r>
            <w:r w:rsidR="005D1629" w:rsidRPr="00722308">
              <w:rPr>
                <w:sz w:val="22"/>
                <w:szCs w:val="22"/>
              </w:rPr>
              <w:t xml:space="preserve">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="005D1629" w:rsidRPr="003B5F96">
                <w:rPr>
                  <w:rStyle w:val="a8"/>
                  <w:sz w:val="22"/>
                  <w:szCs w:val="22"/>
                </w:rPr>
                <w:t>www.</w:t>
              </w:r>
              <w:r w:rsidR="005D1629"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5D1629" w:rsidRPr="005D1629">
                <w:rPr>
                  <w:rStyle w:val="a8"/>
                  <w:sz w:val="22"/>
                  <w:szCs w:val="22"/>
                </w:rPr>
                <w:t>-</w:t>
              </w:r>
              <w:r w:rsidR="005D1629"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5D1629" w:rsidRPr="005D1629">
                <w:rPr>
                  <w:rStyle w:val="a8"/>
                  <w:sz w:val="22"/>
                  <w:szCs w:val="22"/>
                </w:rPr>
                <w:t>-</w:t>
              </w:r>
              <w:r w:rsidR="005D1629"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5D1629" w:rsidRPr="003B5F96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181666" w:rsidRDefault="001A0B02" w:rsidP="00966ABD">
            <w:pPr>
              <w:snapToGrid w:val="0"/>
              <w:jc w:val="both"/>
            </w:pP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181666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1A0B02" w:rsidRPr="00674CFE" w:rsidTr="00662311">
        <w:tc>
          <w:tcPr>
            <w:tcW w:w="10668" w:type="dxa"/>
            <w:vAlign w:val="center"/>
          </w:tcPr>
          <w:p w:rsidR="001A0B02" w:rsidRPr="00674CFE" w:rsidRDefault="00362800" w:rsidP="00C30FD4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1A0B02" w:rsidRPr="00674CFE">
              <w:rPr>
                <w:sz w:val="22"/>
                <w:szCs w:val="22"/>
              </w:rPr>
              <w:t>-00 (время московское) «</w:t>
            </w:r>
            <w:r w:rsidR="00C30FD4">
              <w:rPr>
                <w:sz w:val="22"/>
                <w:szCs w:val="22"/>
              </w:rPr>
              <w:t>14</w:t>
            </w:r>
            <w:r w:rsidR="001A0B02"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</w:t>
            </w:r>
            <w:r w:rsidR="00C30FD4">
              <w:rPr>
                <w:sz w:val="22"/>
                <w:szCs w:val="22"/>
              </w:rPr>
              <w:t>л</w:t>
            </w:r>
            <w:r>
              <w:rPr>
                <w:sz w:val="22"/>
                <w:szCs w:val="22"/>
              </w:rPr>
              <w:t>я</w:t>
            </w:r>
            <w:r w:rsidR="001A0B02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1A0B02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1A0B02" w:rsidRPr="00674CFE" w:rsidTr="00662311">
        <w:tc>
          <w:tcPr>
            <w:tcW w:w="10668" w:type="dxa"/>
            <w:vAlign w:val="center"/>
          </w:tcPr>
          <w:p w:rsidR="001A0B02" w:rsidRPr="00674CFE" w:rsidRDefault="001A0B02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1A0B02" w:rsidRPr="00674CFE" w:rsidRDefault="001A0B02" w:rsidP="00362800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362800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1A0B02" w:rsidRPr="004E3523" w:rsidTr="00662311">
        <w:tc>
          <w:tcPr>
            <w:tcW w:w="10668" w:type="dxa"/>
            <w:vAlign w:val="center"/>
          </w:tcPr>
          <w:p w:rsidR="001A0B02" w:rsidRPr="00181666" w:rsidRDefault="001A0B02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1A0B02" w:rsidRPr="002C7AE3" w:rsidTr="00662311">
        <w:tc>
          <w:tcPr>
            <w:tcW w:w="10668" w:type="dxa"/>
            <w:vAlign w:val="center"/>
          </w:tcPr>
          <w:p w:rsidR="001A0B02" w:rsidRPr="002C7AE3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1A0B02" w:rsidRPr="002C7AE3" w:rsidTr="00662311">
        <w:tc>
          <w:tcPr>
            <w:tcW w:w="10668" w:type="dxa"/>
            <w:vAlign w:val="center"/>
          </w:tcPr>
          <w:p w:rsidR="001A0B02" w:rsidRPr="002C7AE3" w:rsidRDefault="001A0B02" w:rsidP="00C30FD4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Сущевская </w:t>
            </w:r>
            <w:r w:rsidR="00362800">
              <w:rPr>
                <w:sz w:val="22"/>
                <w:szCs w:val="22"/>
              </w:rPr>
              <w:t>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C30FD4">
              <w:rPr>
                <w:sz w:val="22"/>
                <w:szCs w:val="22"/>
              </w:rPr>
              <w:t>21</w:t>
            </w:r>
            <w:r w:rsidRPr="00181666">
              <w:rPr>
                <w:sz w:val="22"/>
                <w:szCs w:val="22"/>
              </w:rPr>
              <w:t xml:space="preserve">» </w:t>
            </w:r>
            <w:r w:rsidR="00362800">
              <w:rPr>
                <w:sz w:val="22"/>
                <w:szCs w:val="22"/>
              </w:rPr>
              <w:t>ию</w:t>
            </w:r>
            <w:r w:rsidR="00C30FD4">
              <w:rPr>
                <w:sz w:val="22"/>
                <w:szCs w:val="22"/>
              </w:rPr>
              <w:t>л</w:t>
            </w:r>
            <w:r w:rsidR="00362800">
              <w:rPr>
                <w:sz w:val="22"/>
                <w:szCs w:val="22"/>
              </w:rPr>
              <w:t>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362800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1A0B02" w:rsidRPr="002C7AE3" w:rsidTr="00662311">
        <w:tc>
          <w:tcPr>
            <w:tcW w:w="10668" w:type="dxa"/>
            <w:vAlign w:val="center"/>
          </w:tcPr>
          <w:p w:rsidR="001A0B02" w:rsidRPr="002C7AE3" w:rsidRDefault="001A0B02" w:rsidP="002C7AE3">
            <w:pPr>
              <w:snapToGrid w:val="0"/>
              <w:jc w:val="both"/>
            </w:pPr>
          </w:p>
        </w:tc>
      </w:tr>
      <w:tr w:rsidR="001A0B02" w:rsidRPr="00965CA4" w:rsidTr="00662311">
        <w:tc>
          <w:tcPr>
            <w:tcW w:w="10668" w:type="dxa"/>
            <w:vAlign w:val="center"/>
          </w:tcPr>
          <w:p w:rsidR="001A0B02" w:rsidRPr="00965CA4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1A0B02" w:rsidRPr="00E134CB" w:rsidTr="00662311">
        <w:tc>
          <w:tcPr>
            <w:tcW w:w="10668" w:type="dxa"/>
            <w:vAlign w:val="center"/>
          </w:tcPr>
          <w:p w:rsidR="001A0B02" w:rsidRPr="00E134CB" w:rsidRDefault="001A0B02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A0B02" w:rsidRPr="00E134CB" w:rsidRDefault="001A0B02" w:rsidP="00362800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</w:t>
            </w:r>
            <w:r w:rsidR="00362800">
              <w:rPr>
                <w:sz w:val="22"/>
                <w:szCs w:val="22"/>
              </w:rPr>
              <w:t>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1A0B02" w:rsidRPr="00625F0B" w:rsidTr="00662311">
        <w:tc>
          <w:tcPr>
            <w:tcW w:w="10668" w:type="dxa"/>
            <w:vAlign w:val="center"/>
          </w:tcPr>
          <w:p w:rsidR="001A0B02" w:rsidRPr="00625F0B" w:rsidRDefault="001A0B02" w:rsidP="00AB40BC">
            <w:pPr>
              <w:jc w:val="both"/>
              <w:rPr>
                <w:highlight w:val="yellow"/>
              </w:rPr>
            </w:pPr>
          </w:p>
        </w:tc>
      </w:tr>
      <w:tr w:rsidR="001A0B02" w:rsidRPr="00625F0B" w:rsidTr="00662311">
        <w:tc>
          <w:tcPr>
            <w:tcW w:w="10668" w:type="dxa"/>
            <w:vAlign w:val="center"/>
          </w:tcPr>
          <w:p w:rsidR="001A0B02" w:rsidRPr="00625F0B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1A0B02" w:rsidRPr="00A82751" w:rsidTr="00662311">
        <w:tc>
          <w:tcPr>
            <w:tcW w:w="10668" w:type="dxa"/>
            <w:vAlign w:val="center"/>
          </w:tcPr>
          <w:p w:rsidR="001A0B02" w:rsidRPr="00A82751" w:rsidRDefault="00362800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1A0B02" w:rsidRPr="00A82751">
              <w:rPr>
                <w:sz w:val="22"/>
                <w:szCs w:val="22"/>
              </w:rPr>
              <w:t>е требуется</w:t>
            </w:r>
            <w:r>
              <w:rPr>
                <w:sz w:val="22"/>
                <w:szCs w:val="22"/>
              </w:rPr>
              <w:t>.</w:t>
            </w:r>
          </w:p>
        </w:tc>
      </w:tr>
      <w:tr w:rsidR="001A0B02" w:rsidRPr="00F133FF" w:rsidTr="00662311">
        <w:tc>
          <w:tcPr>
            <w:tcW w:w="10668" w:type="dxa"/>
            <w:vAlign w:val="center"/>
          </w:tcPr>
          <w:p w:rsidR="001A0B02" w:rsidRPr="00F133FF" w:rsidRDefault="001A0B02" w:rsidP="00AB40BC">
            <w:pPr>
              <w:snapToGrid w:val="0"/>
              <w:jc w:val="both"/>
            </w:pPr>
          </w:p>
        </w:tc>
      </w:tr>
      <w:tr w:rsidR="001A0B02" w:rsidRPr="00F133FF" w:rsidTr="00662311">
        <w:tc>
          <w:tcPr>
            <w:tcW w:w="10668" w:type="dxa"/>
            <w:vAlign w:val="center"/>
          </w:tcPr>
          <w:p w:rsidR="001A0B02" w:rsidRPr="00F133FF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1A0B02" w:rsidRPr="00F133FF" w:rsidTr="00662311">
        <w:tc>
          <w:tcPr>
            <w:tcW w:w="10668" w:type="dxa"/>
            <w:vAlign w:val="center"/>
          </w:tcPr>
          <w:p w:rsidR="001A0B02" w:rsidRPr="00F133FF" w:rsidRDefault="001A0B02" w:rsidP="00940FE0">
            <w:pPr>
              <w:jc w:val="both"/>
            </w:pPr>
          </w:p>
        </w:tc>
      </w:tr>
      <w:tr w:rsidR="001A0B02" w:rsidRPr="00F133FF" w:rsidTr="00662311">
        <w:tc>
          <w:tcPr>
            <w:tcW w:w="10668" w:type="dxa"/>
            <w:vAlign w:val="center"/>
          </w:tcPr>
          <w:p w:rsidR="001A0B02" w:rsidRPr="00F133FF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0B02" w:rsidRPr="00407E6A" w:rsidTr="00662311">
        <w:tc>
          <w:tcPr>
            <w:tcW w:w="10668" w:type="dxa"/>
            <w:vAlign w:val="center"/>
          </w:tcPr>
          <w:p w:rsidR="001A0B02" w:rsidRDefault="001A0B0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1A0B02" w:rsidRDefault="001A0B0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1A0B02" w:rsidRPr="00407E6A" w:rsidRDefault="001A0B0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1A0B02" w:rsidRPr="00407E6A" w:rsidRDefault="001A0B02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 xml:space="preserve">Извещение об отказе от проведения закупки подписывается руководителем заказчика и размещается </w:t>
            </w:r>
            <w:r w:rsidRPr="00407E6A">
              <w:rPr>
                <w:sz w:val="22"/>
                <w:szCs w:val="22"/>
              </w:rPr>
              <w:lastRenderedPageBreak/>
              <w:t>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1A0B02" w:rsidRPr="00407E6A" w:rsidRDefault="001A0B02" w:rsidP="00940FE0">
            <w:pPr>
              <w:jc w:val="both"/>
              <w:rPr>
                <w:color w:val="003366"/>
              </w:rPr>
            </w:pPr>
          </w:p>
        </w:tc>
      </w:tr>
      <w:tr w:rsidR="001A0B02" w:rsidRPr="00B65D3C" w:rsidTr="00662311">
        <w:tc>
          <w:tcPr>
            <w:tcW w:w="10668" w:type="dxa"/>
            <w:vAlign w:val="center"/>
          </w:tcPr>
          <w:p w:rsidR="001A0B02" w:rsidRPr="00B65D3C" w:rsidRDefault="001A0B02" w:rsidP="00872E9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0B02" w:rsidRPr="00B65D3C" w:rsidTr="00662311">
        <w:tc>
          <w:tcPr>
            <w:tcW w:w="10668" w:type="dxa"/>
            <w:vAlign w:val="center"/>
          </w:tcPr>
          <w:p w:rsidR="001A0B02" w:rsidRPr="0078081B" w:rsidRDefault="001A0B02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1A0B02" w:rsidRPr="004E3523" w:rsidRDefault="001A0B02" w:rsidP="00966ABD">
      <w:pPr>
        <w:snapToGrid w:val="0"/>
        <w:jc w:val="both"/>
        <w:rPr>
          <w:color w:val="003366"/>
          <w:sz w:val="22"/>
          <w:szCs w:val="22"/>
        </w:rPr>
        <w:sectPr w:rsidR="001A0B02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1A0B02" w:rsidRPr="00C42DD8" w:rsidRDefault="001A0B02" w:rsidP="00321CAE">
      <w:pPr>
        <w:spacing w:line="360" w:lineRule="auto"/>
        <w:ind w:left="357"/>
        <w:jc w:val="center"/>
        <w:outlineLvl w:val="0"/>
        <w:rPr>
          <w:b/>
        </w:rPr>
      </w:pPr>
      <w:bookmarkStart w:id="22" w:name="_Toc373315228"/>
      <w:bookmarkStart w:id="23" w:name="_Toc347315020"/>
      <w:bookmarkStart w:id="24" w:name="_Toc373315230"/>
      <w:r w:rsidRPr="00C42DD8">
        <w:rPr>
          <w:b/>
        </w:rPr>
        <w:lastRenderedPageBreak/>
        <w:t>ЧАСТЬ 1</w:t>
      </w:r>
      <w:bookmarkEnd w:id="22"/>
    </w:p>
    <w:p w:rsidR="001A0B02" w:rsidRPr="00C42DD8" w:rsidRDefault="001A0B02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1A0B02" w:rsidRPr="00C42DD8" w:rsidRDefault="001A0B02" w:rsidP="004F70D0">
      <w:pPr>
        <w:jc w:val="both"/>
        <w:rPr>
          <w:b/>
          <w:sz w:val="22"/>
          <w:szCs w:val="22"/>
        </w:rPr>
      </w:pPr>
    </w:p>
    <w:p w:rsidR="001A0B02" w:rsidRPr="00C42DD8" w:rsidRDefault="001A0B02" w:rsidP="007B5435">
      <w:pPr>
        <w:ind w:left="357"/>
        <w:jc w:val="center"/>
        <w:outlineLvl w:val="0"/>
        <w:rPr>
          <w:rFonts w:eastAsia="Arial Unicode MS"/>
          <w:b/>
        </w:rPr>
      </w:pPr>
      <w:bookmarkStart w:id="25" w:name="_Toc392681352"/>
      <w:bookmarkEnd w:id="23"/>
      <w:bookmarkEnd w:id="24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6" w:name="_Toc383792454"/>
      <w:bookmarkStart w:id="27" w:name="_Toc384030501"/>
      <w:bookmarkStart w:id="28" w:name="_Ref384311435"/>
      <w:bookmarkStart w:id="29" w:name="_Toc390100129"/>
      <w:bookmarkStart w:id="30" w:name="_Ref405791283"/>
      <w:bookmarkStart w:id="31" w:name="_Ref405821788"/>
      <w:bookmarkStart w:id="32" w:name="_Ref405823001"/>
      <w:bookmarkEnd w:id="25"/>
    </w:p>
    <w:p w:rsidR="001A0B02" w:rsidRPr="00B115BC" w:rsidRDefault="001A0B02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1A0B02" w:rsidRPr="00B115BC" w:rsidRDefault="001A0B02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1A0B02" w:rsidRPr="00521A2D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6"/>
          <w:bookmarkEnd w:id="27"/>
          <w:bookmarkEnd w:id="28"/>
          <w:bookmarkEnd w:id="29"/>
          <w:bookmarkEnd w:id="30"/>
          <w:bookmarkEnd w:id="31"/>
          <w:bookmarkEnd w:id="32"/>
          <w:p w:rsidR="001A0B02" w:rsidRPr="00883CBC" w:rsidRDefault="001A0B02" w:rsidP="0024204E">
            <w:pPr>
              <w:jc w:val="center"/>
            </w:pPr>
            <w:r w:rsidRPr="00883CBC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1A0B02" w:rsidRPr="00883CBC" w:rsidRDefault="001A0B02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883CBC" w:rsidRDefault="001A0B02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A0B02" w:rsidRPr="00521A2D" w:rsidTr="00FC52A1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0B02" w:rsidRPr="00883CBC" w:rsidRDefault="001A0B02" w:rsidP="00872E9F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1A0B02" w:rsidRPr="00883CBC" w:rsidRDefault="001A0B02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1A0B02" w:rsidRPr="00521A2D" w:rsidTr="00FC52A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1A0B02" w:rsidRPr="00883CBC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3" w:name="_Ref405790941"/>
          </w:p>
        </w:tc>
        <w:bookmarkEnd w:id="33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4" w:name="_Ref405791406"/>
            <w:r w:rsidRPr="00883CBC">
              <w:rPr>
                <w:sz w:val="21"/>
                <w:szCs w:val="21"/>
              </w:rPr>
              <w:t>копии документов о государственной регистрации из следующих:</w:t>
            </w:r>
            <w:bookmarkEnd w:id="34"/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1A0B02" w:rsidRPr="00883CBC" w:rsidRDefault="001A0B02" w:rsidP="00872E9F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1A0B02" w:rsidRPr="00883CBC" w:rsidRDefault="001A0B02" w:rsidP="00872E9F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1A0B02" w:rsidRPr="00883CBC" w:rsidRDefault="001A0B02" w:rsidP="00872E9F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1A0B02" w:rsidRPr="00883CBC" w:rsidRDefault="001A0B02" w:rsidP="00872E9F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1A0B02" w:rsidRPr="00521A2D" w:rsidTr="00FC52A1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35"/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руководителя организации.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CC5EA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E7BD4">
              <w:rPr>
                <w:sz w:val="22"/>
                <w:szCs w:val="22"/>
              </w:rPr>
              <w:t>Формы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8C7786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1A0B0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1A0B02" w:rsidRPr="00521A2D" w:rsidTr="00FC52A1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1A0B02" w:rsidRPr="00521A2D" w:rsidRDefault="001A0B02" w:rsidP="00872E9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1A0B02" w:rsidRPr="00521A2D" w:rsidRDefault="001A0B02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1A0B02" w:rsidRPr="00883CBC" w:rsidRDefault="001A0B02" w:rsidP="00872E9F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A0B02" w:rsidRPr="00C42DB6" w:rsidRDefault="001A0B02" w:rsidP="00872E9F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883CBC">
              <w:rPr>
                <w:sz w:val="21"/>
                <w:szCs w:val="21"/>
              </w:rPr>
              <w:lastRenderedPageBreak/>
              <w:t>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 w:rsidR="00F65091" w:rsidRPr="00F65091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1A0B02" w:rsidRPr="00883CBC" w:rsidRDefault="001A0B02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1A0B02" w:rsidRPr="00521A2D" w:rsidTr="00FC52A1">
        <w:trPr>
          <w:trHeight w:val="699"/>
        </w:trPr>
        <w:tc>
          <w:tcPr>
            <w:tcW w:w="709" w:type="dxa"/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51" w:type="dxa"/>
            <w:vAlign w:val="center"/>
          </w:tcPr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1A0B02" w:rsidRPr="00883CBC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A0B02" w:rsidRPr="00883CBC" w:rsidRDefault="001A0B02" w:rsidP="00872E9F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1A0B02" w:rsidRPr="00521A2D" w:rsidTr="00FC52A1">
        <w:trPr>
          <w:trHeight w:val="440"/>
        </w:trPr>
        <w:tc>
          <w:tcPr>
            <w:tcW w:w="709" w:type="dxa"/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51" w:type="dxa"/>
          </w:tcPr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1A0B02" w:rsidRPr="00521A2D" w:rsidRDefault="001A0B02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1A0B02" w:rsidRPr="00521A2D" w:rsidTr="00683FB2">
        <w:trPr>
          <w:trHeight w:val="440"/>
        </w:trPr>
        <w:tc>
          <w:tcPr>
            <w:tcW w:w="709" w:type="dxa"/>
            <w:vAlign w:val="center"/>
          </w:tcPr>
          <w:p w:rsidR="001A0B02" w:rsidRPr="00883CBC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</w:tcPr>
          <w:p w:rsidR="001A0B02" w:rsidRPr="00883CBC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1A0B02" w:rsidRPr="005E7BD4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1A0B02" w:rsidRPr="00521A2D" w:rsidTr="007A08E2">
        <w:trPr>
          <w:trHeight w:val="440"/>
        </w:trPr>
        <w:tc>
          <w:tcPr>
            <w:tcW w:w="709" w:type="dxa"/>
            <w:vAlign w:val="center"/>
          </w:tcPr>
          <w:p w:rsidR="001A0B02" w:rsidRPr="006D02B2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51" w:type="dxa"/>
          </w:tcPr>
          <w:p w:rsidR="001A0B02" w:rsidRPr="006D02B2" w:rsidRDefault="001A0B02" w:rsidP="00872E9F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A0B02" w:rsidRDefault="001A0B02" w:rsidP="00872E9F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1A0B02" w:rsidRPr="006D02B2" w:rsidRDefault="001A0B02" w:rsidP="00872E9F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1A0B02" w:rsidRPr="00927D11" w:rsidRDefault="001A0B02" w:rsidP="00872E9F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1A0B02" w:rsidRPr="00927D11" w:rsidRDefault="001A0B02" w:rsidP="00872E9F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1A0B02" w:rsidRPr="00521A2D" w:rsidTr="003B17B7">
        <w:trPr>
          <w:trHeight w:val="440"/>
        </w:trPr>
        <w:tc>
          <w:tcPr>
            <w:tcW w:w="709" w:type="dxa"/>
            <w:vAlign w:val="center"/>
          </w:tcPr>
          <w:p w:rsidR="001A0B02" w:rsidRPr="006D02B2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51" w:type="dxa"/>
          </w:tcPr>
          <w:p w:rsidR="00F65091" w:rsidRPr="00F65091" w:rsidRDefault="001A0B02" w:rsidP="00F65091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1A0B02" w:rsidRPr="00F65091" w:rsidRDefault="001A0B02" w:rsidP="00F65091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F65091">
              <w:rPr>
                <w:sz w:val="21"/>
                <w:szCs w:val="21"/>
              </w:rPr>
              <w:t>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закупки.</w:t>
            </w:r>
          </w:p>
        </w:tc>
        <w:tc>
          <w:tcPr>
            <w:tcW w:w="5520" w:type="dxa"/>
          </w:tcPr>
          <w:p w:rsidR="001A0B02" w:rsidRPr="006D02B2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0"/>
          </w:p>
          <w:p w:rsidR="001A0B02" w:rsidRPr="006D02B2" w:rsidRDefault="001A0B02" w:rsidP="00872E9F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6D02B2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1A0B02" w:rsidRPr="006D02B2" w:rsidRDefault="001A0B02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1A0B02" w:rsidRPr="006D02B2" w:rsidRDefault="001A0B02" w:rsidP="00F65091">
            <w:pPr>
              <w:tabs>
                <w:tab w:val="left" w:pos="2054"/>
              </w:tabs>
              <w:ind w:right="107"/>
              <w:jc w:val="both"/>
              <w:rPr>
                <w:i/>
                <w:sz w:val="20"/>
                <w:szCs w:val="20"/>
              </w:rPr>
            </w:pPr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1A0B02" w:rsidRPr="002F4AAB" w:rsidTr="00FC52A1">
        <w:trPr>
          <w:trHeight w:val="70"/>
        </w:trPr>
        <w:tc>
          <w:tcPr>
            <w:tcW w:w="709" w:type="dxa"/>
            <w:vAlign w:val="center"/>
          </w:tcPr>
          <w:p w:rsidR="001A0B02" w:rsidRPr="006D02B2" w:rsidRDefault="001A0B02" w:rsidP="00872E9F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51" w:type="dxa"/>
          </w:tcPr>
          <w:p w:rsidR="001A0B02" w:rsidRPr="006D02B2" w:rsidRDefault="001A0B02" w:rsidP="00872E9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1A0B02" w:rsidRPr="00467BAA" w:rsidRDefault="001A0B02" w:rsidP="00523380">
            <w:pPr>
              <w:tabs>
                <w:tab w:val="left" w:pos="419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467BAA">
              <w:rPr>
                <w:sz w:val="21"/>
                <w:szCs w:val="21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1A0B02" w:rsidRPr="00467BAA" w:rsidRDefault="001A0B02" w:rsidP="00523380">
            <w:pPr>
              <w:tabs>
                <w:tab w:val="left" w:pos="419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467BAA">
              <w:rPr>
                <w:sz w:val="21"/>
                <w:szCs w:val="21"/>
              </w:rPr>
              <w:t xml:space="preserve">- в реестре, ведущемся в соответствии с положениями законодательства Российской Федерации о размещении государственных и муниципальных </w:t>
            </w:r>
            <w:r w:rsidRPr="00467BAA">
              <w:rPr>
                <w:sz w:val="21"/>
                <w:szCs w:val="21"/>
              </w:rPr>
              <w:lastRenderedPageBreak/>
              <w:t>заказов;</w:t>
            </w:r>
          </w:p>
          <w:p w:rsidR="001A0B02" w:rsidRPr="006D02B2" w:rsidRDefault="001A0B02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467BAA">
              <w:rPr>
                <w:sz w:val="21"/>
                <w:szCs w:val="21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1A0B02" w:rsidRPr="006D02B2" w:rsidRDefault="001A0B02" w:rsidP="00872E9F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lastRenderedPageBreak/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A0B02" w:rsidRPr="00EB17CC" w:rsidRDefault="001A0B02" w:rsidP="006D271D">
      <w:pPr>
        <w:ind w:left="357"/>
        <w:jc w:val="both"/>
        <w:outlineLvl w:val="0"/>
        <w:rPr>
          <w:sz w:val="22"/>
          <w:szCs w:val="22"/>
        </w:rPr>
      </w:pPr>
    </w:p>
    <w:p w:rsidR="001A0B02" w:rsidRPr="00B115BC" w:rsidRDefault="001A0B02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1A0B02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1A0B02" w:rsidRPr="002F4AAB" w:rsidRDefault="001A0B02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1A0B02" w:rsidRPr="002F4AAB" w:rsidRDefault="001A0B02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0B02" w:rsidRPr="002F4AAB" w:rsidRDefault="001A0B02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A0B02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0B02" w:rsidRPr="002F4AAB" w:rsidRDefault="001A0B02" w:rsidP="00872E9F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1A0B02" w:rsidRPr="00416348" w:rsidRDefault="001A0B02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1A0B02" w:rsidRPr="008D19EB" w:rsidRDefault="001A0B02" w:rsidP="00467BAA">
            <w:pPr>
              <w:ind w:right="153"/>
              <w:jc w:val="both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1A0B02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1A0B02" w:rsidRPr="00D8090F" w:rsidRDefault="001A0B02" w:rsidP="00872E9F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1A0B02" w:rsidRPr="008D19EB" w:rsidRDefault="001A0B02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1A0B02" w:rsidRPr="008D19EB" w:rsidRDefault="001A0B02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1A0B02" w:rsidRDefault="001A0B02" w:rsidP="00E81FDA">
      <w:pPr>
        <w:ind w:left="357"/>
        <w:jc w:val="both"/>
        <w:outlineLvl w:val="0"/>
        <w:rPr>
          <w:rFonts w:eastAsia="Arial Unicode MS"/>
          <w:b/>
        </w:rPr>
      </w:pPr>
      <w:bookmarkStart w:id="42" w:name="_Ref395172188"/>
      <w:bookmarkStart w:id="43" w:name="_Toc395190385"/>
      <w:bookmarkStart w:id="44" w:name="_Toc418595531"/>
    </w:p>
    <w:p w:rsidR="001A0B02" w:rsidRPr="00E81FDA" w:rsidRDefault="001A0B02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2"/>
      <w:bookmarkEnd w:id="43"/>
      <w:bookmarkEnd w:id="44"/>
    </w:p>
    <w:p w:rsidR="001A0B02" w:rsidRPr="000C535A" w:rsidRDefault="001A0B02" w:rsidP="00872E9F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5"/>
    </w:p>
    <w:p w:rsidR="001A0B02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6"/>
    </w:p>
    <w:p w:rsidR="001A0B02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1A0B02" w:rsidRPr="00F077B7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1A0B02" w:rsidRPr="00F077B7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1A0B02" w:rsidRPr="00F077B7" w:rsidRDefault="001A0B02" w:rsidP="00872E9F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1A0B02" w:rsidRDefault="001A0B02" w:rsidP="00E81FDA">
      <w:pPr>
        <w:ind w:firstLine="709"/>
        <w:jc w:val="both"/>
        <w:rPr>
          <w:b/>
          <w:i/>
        </w:rPr>
      </w:pPr>
    </w:p>
    <w:p w:rsidR="001A0B02" w:rsidRPr="00B115BC" w:rsidRDefault="001A0B02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1A0B02" w:rsidRPr="00F077B7" w:rsidRDefault="001A0B02" w:rsidP="00E81FDA">
      <w:pPr>
        <w:ind w:firstLine="709"/>
        <w:jc w:val="both"/>
        <w:rPr>
          <w:b/>
          <w:i/>
        </w:rPr>
      </w:pPr>
    </w:p>
    <w:p w:rsidR="001A0B02" w:rsidRDefault="001A0B02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>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1A0B02" w:rsidRPr="00563FFA" w:rsidRDefault="001A0B02" w:rsidP="00E81FDA">
      <w:pPr>
        <w:ind w:right="153" w:firstLine="636"/>
        <w:jc w:val="both"/>
        <w:rPr>
          <w:b/>
          <w:bCs/>
          <w:i/>
        </w:rPr>
      </w:pPr>
    </w:p>
    <w:p w:rsidR="001A0B02" w:rsidRPr="005E025D" w:rsidRDefault="001A0B02" w:rsidP="005E025D">
      <w:pPr>
        <w:ind w:left="357"/>
        <w:jc w:val="center"/>
        <w:outlineLvl w:val="0"/>
        <w:rPr>
          <w:rFonts w:eastAsia="Arial Unicode MS"/>
          <w:b/>
        </w:rPr>
      </w:pPr>
      <w:bookmarkStart w:id="47" w:name="_Toc395190388"/>
      <w:bookmarkStart w:id="48" w:name="_Ref396487846"/>
      <w:bookmarkStart w:id="49" w:name="_Ref396489236"/>
      <w:bookmarkStart w:id="50" w:name="_Toc418595538"/>
      <w:bookmarkStart w:id="51" w:name="_Toc260130025"/>
      <w:bookmarkStart w:id="52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7"/>
      <w:bookmarkEnd w:id="48"/>
      <w:bookmarkEnd w:id="49"/>
      <w:bookmarkEnd w:id="50"/>
    </w:p>
    <w:p w:rsidR="001A0B02" w:rsidRPr="00563FFA" w:rsidRDefault="001A0B02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A0B02" w:rsidRDefault="00467BAA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>
        <w:rPr>
          <w:sz w:val="22"/>
          <w:szCs w:val="22"/>
        </w:rPr>
        <w:tab/>
        <w:t>Ф</w:t>
      </w:r>
      <w:r w:rsidR="001A0B02" w:rsidRPr="00060F46">
        <w:rPr>
          <w:sz w:val="22"/>
          <w:szCs w:val="22"/>
        </w:rPr>
        <w:t>ормы 1 – 3 рекомендованы для заполнения. В случае изменения форм, приведенных в данном разделе,</w:t>
      </w:r>
      <w:r w:rsidR="001A0B02"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1A0B02" w:rsidRPr="00FC52A1" w:rsidRDefault="001A0B02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3" w:name="_Ref401131967"/>
      <w:bookmarkStart w:id="54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3"/>
      <w:bookmarkEnd w:id="54"/>
    </w:p>
    <w:p w:rsidR="001A0B02" w:rsidRPr="001A70D2" w:rsidRDefault="001A0B02" w:rsidP="00E81FDA">
      <w:pPr>
        <w:jc w:val="right"/>
        <w:rPr>
          <w:b/>
          <w:bCs/>
          <w:sz w:val="22"/>
          <w:szCs w:val="22"/>
        </w:rPr>
      </w:pPr>
    </w:p>
    <w:p w:rsidR="001A0B02" w:rsidRPr="001A70D2" w:rsidRDefault="001A0B02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1A0B02" w:rsidRPr="001A70D2" w:rsidRDefault="001A0B02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1A0B02" w:rsidRPr="001A70D2" w:rsidRDefault="001A0B02" w:rsidP="00E81FDA">
      <w:pPr>
        <w:rPr>
          <w:sz w:val="21"/>
          <w:szCs w:val="21"/>
        </w:rPr>
      </w:pPr>
    </w:p>
    <w:p w:rsidR="001A0B02" w:rsidRPr="001A70D2" w:rsidRDefault="001A0B02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1A0B02" w:rsidRPr="001A70D2" w:rsidRDefault="001A0B02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1A0B02" w:rsidRPr="001A70D2" w:rsidRDefault="001A0B02" w:rsidP="00E81FDA">
      <w:pPr>
        <w:jc w:val="center"/>
        <w:rPr>
          <w:b/>
          <w:sz w:val="21"/>
          <w:szCs w:val="21"/>
        </w:rPr>
      </w:pPr>
    </w:p>
    <w:p w:rsidR="001A0B02" w:rsidRPr="001A70D2" w:rsidRDefault="001A0B02" w:rsidP="00E81FDA">
      <w:pPr>
        <w:jc w:val="center"/>
        <w:rPr>
          <w:b/>
          <w:sz w:val="21"/>
          <w:szCs w:val="21"/>
        </w:rPr>
      </w:pPr>
      <w:bookmarkStart w:id="5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5"/>
    </w:p>
    <w:p w:rsidR="001A0B02" w:rsidRPr="00812A41" w:rsidRDefault="001A0B02" w:rsidP="00E81FDA">
      <w:pPr>
        <w:jc w:val="center"/>
        <w:rPr>
          <w:b/>
          <w:sz w:val="21"/>
          <w:szCs w:val="21"/>
        </w:rPr>
      </w:pPr>
    </w:p>
    <w:p w:rsidR="001A0B02" w:rsidRPr="00812A41" w:rsidRDefault="001A0B02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 w:rsidR="004E5F29" w:rsidRPr="005D1629">
        <w:rPr>
          <w:sz w:val="22"/>
          <w:szCs w:val="22"/>
        </w:rPr>
        <w:t>«Аукционный</w:t>
      </w:r>
      <w:r w:rsidR="004E5F29">
        <w:rPr>
          <w:sz w:val="22"/>
          <w:szCs w:val="22"/>
        </w:rPr>
        <w:t xml:space="preserve"> конкурсный дом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19" w:history="1">
        <w:r w:rsidR="004E5F29" w:rsidRPr="004E5F29">
          <w:rPr>
            <w:rStyle w:val="a8"/>
            <w:sz w:val="22"/>
            <w:szCs w:val="22"/>
          </w:rPr>
          <w:t>www.</w:t>
        </w:r>
        <w:r w:rsidR="004E5F29" w:rsidRPr="004E5F29">
          <w:rPr>
            <w:rStyle w:val="a8"/>
            <w:sz w:val="22"/>
            <w:szCs w:val="22"/>
            <w:lang w:val="en-US"/>
          </w:rPr>
          <w:t>a</w:t>
        </w:r>
        <w:r w:rsidR="004E5F29" w:rsidRPr="004E5F29">
          <w:rPr>
            <w:rStyle w:val="a8"/>
            <w:sz w:val="22"/>
            <w:szCs w:val="22"/>
          </w:rPr>
          <w:t>-</w:t>
        </w:r>
        <w:r w:rsidR="004E5F29" w:rsidRPr="004E5F29">
          <w:rPr>
            <w:rStyle w:val="a8"/>
            <w:sz w:val="22"/>
            <w:szCs w:val="22"/>
            <w:lang w:val="en-US"/>
          </w:rPr>
          <w:t>k</w:t>
        </w:r>
        <w:r w:rsidR="004E5F29" w:rsidRPr="004E5F29">
          <w:rPr>
            <w:rStyle w:val="a8"/>
            <w:sz w:val="22"/>
            <w:szCs w:val="22"/>
          </w:rPr>
          <w:t>-</w:t>
        </w:r>
        <w:r w:rsidR="004E5F29" w:rsidRPr="004E5F29">
          <w:rPr>
            <w:rStyle w:val="a8"/>
            <w:sz w:val="22"/>
            <w:szCs w:val="22"/>
            <w:lang w:val="en-US"/>
          </w:rPr>
          <w:t>d</w:t>
        </w:r>
        <w:r w:rsidR="004E5F29" w:rsidRPr="004E5F29">
          <w:rPr>
            <w:rStyle w:val="a8"/>
            <w:sz w:val="22"/>
            <w:szCs w:val="22"/>
          </w:rPr>
          <w:t>.ru</w:t>
        </w:r>
      </w:hyperlink>
      <w:r w:rsidRPr="004E5F29">
        <w:rPr>
          <w:sz w:val="22"/>
          <w:szCs w:val="22"/>
        </w:rPr>
        <w:t>, запрос</w:t>
      </w:r>
      <w:r w:rsidRPr="00812A41">
        <w:rPr>
          <w:sz w:val="22"/>
          <w:szCs w:val="22"/>
        </w:rPr>
        <w:t xml:space="preserve">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1A0B02" w:rsidRPr="00812A41" w:rsidRDefault="001A0B0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1A0B02" w:rsidRPr="00812A41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1A0B02" w:rsidRPr="00812A41" w:rsidRDefault="001A0B02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0B02" w:rsidRPr="00812A41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1A0B02" w:rsidRPr="00812A41" w:rsidRDefault="001A0B0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0B02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1A0B02" w:rsidRPr="00812A41" w:rsidRDefault="001A0B0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0B02" w:rsidRPr="00812A41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1A0B02" w:rsidRPr="00812A41" w:rsidRDefault="001A0B0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1A0B02" w:rsidRPr="00812A41" w:rsidRDefault="001A0B0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1A0B02" w:rsidRPr="00812A41" w:rsidRDefault="001A0B02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1A0B02" w:rsidRDefault="001A0B02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1A0B02" w:rsidRPr="00812A41" w:rsidRDefault="001A0B02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A0B02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1A0B02" w:rsidRPr="007E5645" w:rsidRDefault="001A0B02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1A0B02" w:rsidRPr="007E5645" w:rsidRDefault="001A0B02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1A0B02" w:rsidRPr="007E5645" w:rsidTr="00E81FDA">
        <w:trPr>
          <w:cantSplit/>
        </w:trPr>
        <w:tc>
          <w:tcPr>
            <w:tcW w:w="709" w:type="dxa"/>
            <w:vAlign w:val="center"/>
          </w:tcPr>
          <w:p w:rsidR="001A0B02" w:rsidRPr="007E5645" w:rsidRDefault="001A0B02" w:rsidP="00872E9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A0B02" w:rsidRPr="004035DD" w:rsidRDefault="001A0B02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1A0B02" w:rsidRPr="007E5645" w:rsidTr="00E81FDA">
        <w:trPr>
          <w:cantSplit/>
        </w:trPr>
        <w:tc>
          <w:tcPr>
            <w:tcW w:w="709" w:type="dxa"/>
            <w:vAlign w:val="center"/>
          </w:tcPr>
          <w:p w:rsidR="001A0B02" w:rsidRPr="007E5645" w:rsidRDefault="001A0B02" w:rsidP="00872E9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A0B02" w:rsidRPr="004035DD" w:rsidRDefault="001A0B02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1A0B02" w:rsidRPr="007E5645" w:rsidTr="00E81FDA">
        <w:trPr>
          <w:cantSplit/>
        </w:trPr>
        <w:tc>
          <w:tcPr>
            <w:tcW w:w="709" w:type="dxa"/>
            <w:vAlign w:val="center"/>
          </w:tcPr>
          <w:p w:rsidR="001A0B02" w:rsidRPr="007E5645" w:rsidRDefault="001A0B02" w:rsidP="00872E9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1A0B02" w:rsidRPr="004035DD" w:rsidRDefault="001A0B02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1A0B02" w:rsidRPr="007E5645" w:rsidTr="00E81FDA">
        <w:trPr>
          <w:cantSplit/>
        </w:trPr>
        <w:tc>
          <w:tcPr>
            <w:tcW w:w="709" w:type="dxa"/>
            <w:vAlign w:val="center"/>
          </w:tcPr>
          <w:p w:rsidR="001A0B02" w:rsidRPr="007E5645" w:rsidRDefault="001A0B02" w:rsidP="00872E9F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0B02" w:rsidRPr="007E5645" w:rsidRDefault="001A0B0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1A0B02" w:rsidRPr="004035DD" w:rsidRDefault="001A0B02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1A0B02" w:rsidRPr="007E5645" w:rsidRDefault="001A0B02" w:rsidP="00E81FDA">
      <w:pPr>
        <w:jc w:val="right"/>
        <w:rPr>
          <w:sz w:val="22"/>
          <w:szCs w:val="22"/>
        </w:rPr>
      </w:pPr>
    </w:p>
    <w:p w:rsidR="001A0B02" w:rsidRPr="007E5645" w:rsidRDefault="001A0B02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1A0B02" w:rsidRPr="00B24F6F" w:rsidRDefault="001A0B02" w:rsidP="00E81FDA">
      <w:pPr>
        <w:spacing w:before="120"/>
        <w:ind w:firstLine="720"/>
        <w:jc w:val="both"/>
        <w:rPr>
          <w:sz w:val="22"/>
          <w:szCs w:val="22"/>
        </w:rPr>
      </w:pPr>
    </w:p>
    <w:p w:rsidR="001A0B02" w:rsidRDefault="001A0B02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1A0B02" w:rsidRPr="00B24F6F" w:rsidRDefault="001A0B02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1A0B02" w:rsidRPr="00B24F6F" w:rsidRDefault="001A0B0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1A0B02" w:rsidRPr="00B24F6F" w:rsidRDefault="001A0B0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1A0B02" w:rsidRDefault="001A0B0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1A0B02" w:rsidRPr="00B24F6F" w:rsidRDefault="001A0B0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1A0B02" w:rsidRPr="00CF53CB" w:rsidRDefault="001A0B02" w:rsidP="00872E9F">
      <w:pPr>
        <w:pStyle w:val="ad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1A0B02" w:rsidRPr="00CF53CB" w:rsidRDefault="001A0B0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1A0B02" w:rsidRPr="00CF53CB" w:rsidRDefault="001A0B0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>либо</w:t>
      </w:r>
    </w:p>
    <w:p w:rsidR="001A0B02" w:rsidRPr="00CF53CB" w:rsidRDefault="001A0B0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1A0B02" w:rsidRPr="00CF53CB" w:rsidRDefault="001A0B0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1A0B02" w:rsidRPr="00CF53CB" w:rsidRDefault="001A0B0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1A0B02" w:rsidRPr="00BA64F2" w:rsidRDefault="001A0B02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A0B02" w:rsidRPr="00FC130A" w:rsidRDefault="001A0B02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1A0B02" w:rsidRPr="00FC130A" w:rsidRDefault="001A0B02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A0B02" w:rsidRPr="00F649EE" w:rsidRDefault="001A0B0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A0B02" w:rsidRPr="00CA0341" w:rsidRDefault="001A0B02" w:rsidP="00872E9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</w:t>
      </w:r>
      <w:r w:rsidR="00467BAA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1A0B02" w:rsidRDefault="001A0B02" w:rsidP="00872E9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1A0B02" w:rsidRPr="00B22E9E" w:rsidRDefault="001A0B02" w:rsidP="00872E9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1A0B02" w:rsidRPr="00B22E9E" w:rsidRDefault="001A0B02" w:rsidP="00872E9F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1A0B02" w:rsidRPr="00B22E9E" w:rsidRDefault="001A0B02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1A0B02" w:rsidRPr="00B22E9E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1A0B02" w:rsidRPr="00B22E9E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1A0B02" w:rsidRPr="00F703AF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1A0B02" w:rsidRPr="00F703AF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1A0B02" w:rsidRPr="00F703AF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1A0B02" w:rsidRPr="00F703AF" w:rsidRDefault="001A0B0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1A0B02" w:rsidRPr="00F703AF" w:rsidRDefault="001A0B02" w:rsidP="00E81FDA">
      <w:pPr>
        <w:spacing w:before="120"/>
        <w:ind w:firstLine="720"/>
        <w:jc w:val="both"/>
        <w:rPr>
          <w:sz w:val="22"/>
          <w:szCs w:val="22"/>
        </w:rPr>
      </w:pPr>
    </w:p>
    <w:p w:rsidR="001A0B02" w:rsidRPr="00F703AF" w:rsidRDefault="001A0B02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</w:t>
      </w:r>
      <w:r w:rsidRPr="00F703AF">
        <w:lastRenderedPageBreak/>
        <w:t>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1A0B02" w:rsidRPr="00F703AF" w:rsidRDefault="001A0B02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1A0B02" w:rsidRPr="00F703AF" w:rsidRDefault="001A0B02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1A0B02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1A0B02" w:rsidRPr="00F703AF" w:rsidRDefault="001A0B0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872E9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872E9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872E9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872E9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0B02" w:rsidRPr="00F703AF" w:rsidTr="00E81FDA">
        <w:trPr>
          <w:jc w:val="center"/>
        </w:trPr>
        <w:tc>
          <w:tcPr>
            <w:tcW w:w="1107" w:type="dxa"/>
            <w:vAlign w:val="center"/>
          </w:tcPr>
          <w:p w:rsidR="001A0B02" w:rsidRPr="00F703AF" w:rsidRDefault="001A0B02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0B02" w:rsidRPr="00F703AF" w:rsidRDefault="001A0B0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1A0B02" w:rsidRPr="00F703AF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A0B02" w:rsidRPr="00F703AF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1A0B02" w:rsidRPr="00F703AF" w:rsidRDefault="001A0B02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1A0B02" w:rsidRPr="00F703AF" w:rsidRDefault="001A0B02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1A0B02" w:rsidRPr="00973FE1" w:rsidRDefault="001A0B02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1A0B02" w:rsidRPr="00C0339A" w:rsidRDefault="001A0B0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1A0B02" w:rsidRPr="00C0339A" w:rsidRDefault="001A0B02" w:rsidP="00872E9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A0B02" w:rsidRDefault="001A0B02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A0B02" w:rsidRDefault="001A0B02" w:rsidP="00E81FDA">
      <w:pPr>
        <w:pStyle w:val="Times12"/>
        <w:ind w:right="-29"/>
        <w:rPr>
          <w:szCs w:val="24"/>
        </w:rPr>
        <w:sectPr w:rsidR="001A0B02" w:rsidSect="00E81FDA">
          <w:headerReference w:type="default" r:id="rId20"/>
          <w:footerReference w:type="default" r:id="rId21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1A0B02" w:rsidRPr="00FC009D" w:rsidRDefault="001A0B02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lastRenderedPageBreak/>
        <w:t>Форма 1.1</w:t>
      </w:r>
    </w:p>
    <w:p w:rsidR="001A0B02" w:rsidRPr="0029185F" w:rsidRDefault="001A0B02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1A0B02" w:rsidRPr="0029185F" w:rsidRDefault="001A0B02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1A0B02" w:rsidRDefault="001A0B02" w:rsidP="00E81FDA">
      <w:pPr>
        <w:jc w:val="right"/>
        <w:rPr>
          <w:b/>
          <w:sz w:val="22"/>
          <w:szCs w:val="22"/>
        </w:rPr>
      </w:pPr>
    </w:p>
    <w:p w:rsidR="001A0B02" w:rsidRPr="00FC009D" w:rsidRDefault="001A0B02" w:rsidP="00E81FDA">
      <w:pPr>
        <w:jc w:val="right"/>
        <w:rPr>
          <w:b/>
          <w:sz w:val="22"/>
          <w:szCs w:val="22"/>
        </w:rPr>
      </w:pPr>
    </w:p>
    <w:p w:rsidR="001A0B02" w:rsidRPr="00805A1B" w:rsidRDefault="001A0B02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1A0B02" w:rsidRDefault="001A0B02" w:rsidP="00E81FDA">
      <w:pPr>
        <w:jc w:val="right"/>
        <w:rPr>
          <w:b/>
          <w:i/>
          <w:iCs/>
        </w:rPr>
      </w:pPr>
    </w:p>
    <w:p w:rsidR="001A0B02" w:rsidRPr="00FC009D" w:rsidRDefault="001A0B02" w:rsidP="00E81FDA">
      <w:pPr>
        <w:jc w:val="right"/>
        <w:rPr>
          <w:b/>
          <w:i/>
          <w:iCs/>
        </w:rPr>
      </w:pPr>
    </w:p>
    <w:p w:rsidR="001A0B02" w:rsidRPr="000E59EC" w:rsidDel="00EC0238" w:rsidRDefault="001A0B02" w:rsidP="000E59EC">
      <w:pPr>
        <w:jc w:val="center"/>
        <w:rPr>
          <w:b/>
          <w:sz w:val="21"/>
          <w:szCs w:val="21"/>
        </w:rPr>
      </w:pPr>
      <w:bookmarkStart w:id="56" w:name="_СВЕДЕНИЯ_О_ПРИНАДЛЕЖНОСТИ_1"/>
      <w:bookmarkStart w:id="57" w:name="_Toc402520353"/>
      <w:bookmarkStart w:id="58" w:name="_Toc412201948"/>
      <w:bookmarkStart w:id="59" w:name="_Toc418595541"/>
      <w:bookmarkEnd w:id="56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57"/>
      <w:bookmarkEnd w:id="58"/>
      <w:bookmarkEnd w:id="59"/>
    </w:p>
    <w:p w:rsidR="001A0B02" w:rsidRPr="0029185F" w:rsidRDefault="001A0B02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1A0B02" w:rsidRPr="0029185F" w:rsidRDefault="001A0B02" w:rsidP="00E81FDA">
      <w:pPr>
        <w:jc w:val="both"/>
        <w:rPr>
          <w:sz w:val="22"/>
          <w:szCs w:val="22"/>
          <w:lang w:eastAsia="en-US"/>
        </w:rPr>
      </w:pPr>
    </w:p>
    <w:p w:rsidR="001A0B02" w:rsidRPr="0029185F" w:rsidDel="00EC0238" w:rsidRDefault="001A0B02" w:rsidP="00E81FDA">
      <w:pPr>
        <w:ind w:left="-426" w:firstLine="426"/>
        <w:jc w:val="both"/>
        <w:rPr>
          <w:sz w:val="22"/>
          <w:szCs w:val="22"/>
          <w:lang w:eastAsia="en-US"/>
        </w:rPr>
      </w:pPr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</w:p>
    <w:p w:rsidR="001A0B02" w:rsidRPr="0029185F" w:rsidDel="00EC0238" w:rsidRDefault="001A0B02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1A0B02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1A0B02" w:rsidRPr="0037497A" w:rsidDel="00EC0238" w:rsidRDefault="001A0B0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1A0B02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1A0B02" w:rsidRPr="0037497A" w:rsidDel="00EC0238" w:rsidTr="00E81FDA">
        <w:tc>
          <w:tcPr>
            <w:tcW w:w="540" w:type="dxa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1A0B02" w:rsidRPr="0037497A" w:rsidDel="00EC0238" w:rsidTr="00E81FDA">
        <w:tc>
          <w:tcPr>
            <w:tcW w:w="540" w:type="dxa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1A0B02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1A0B02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1A0B02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1A0B02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1A0B02" w:rsidRPr="0037497A" w:rsidDel="00EC0238" w:rsidRDefault="001A0B0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A0B02" w:rsidRPr="0037497A" w:rsidDel="00EC0238" w:rsidRDefault="001A0B0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1A0B02" w:rsidRPr="0037497A" w:rsidDel="00EC0238" w:rsidRDefault="001A0B0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1A0B02" w:rsidRPr="00012898" w:rsidDel="00EC0238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0B02" w:rsidRPr="00F703AF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1A0B02" w:rsidRPr="00F703AF" w:rsidRDefault="001A0B02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1A0B02" w:rsidRPr="00F703AF" w:rsidRDefault="001A0B02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1A0B02" w:rsidRPr="00FC009D" w:rsidDel="00EC0238" w:rsidRDefault="001A0B02" w:rsidP="00E81FDA">
      <w:pPr>
        <w:jc w:val="center"/>
        <w:rPr>
          <w:b/>
        </w:rPr>
      </w:pPr>
    </w:p>
    <w:p w:rsidR="001A0B02" w:rsidRPr="0037497A" w:rsidDel="00EC0238" w:rsidRDefault="001A0B0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1A0B02" w:rsidRPr="0037497A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1A0B02" w:rsidRPr="0037497A" w:rsidDel="00EC0238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</w:p>
    <w:p w:rsidR="001A0B02" w:rsidRPr="0037497A" w:rsidDel="00EC0238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1A0B02" w:rsidRPr="0037497A" w:rsidDel="00EC0238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1A0B02" w:rsidRDefault="001A0B02" w:rsidP="00872E9F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*pdf.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 xml:space="preserve">*.doc или </w:t>
      </w:r>
      <w:r w:rsidRPr="0037497A" w:rsidDel="00EC0238">
        <w:rPr>
          <w:i/>
          <w:sz w:val="19"/>
          <w:szCs w:val="19"/>
        </w:rPr>
        <w:t>*.xls.</w:t>
      </w:r>
    </w:p>
    <w:p w:rsidR="001A0B02" w:rsidRPr="0037497A" w:rsidRDefault="001A0B02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1A0B02" w:rsidRDefault="001A0B02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1A0B02" w:rsidRPr="0037497A" w:rsidRDefault="001A0B02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1A0B02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1A0B02" w:rsidRDefault="001A0B02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1.2.</w:t>
      </w:r>
    </w:p>
    <w:p w:rsidR="001A0B02" w:rsidRPr="000E59EC" w:rsidRDefault="001A0B02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1A0B02" w:rsidRDefault="001A0B02" w:rsidP="00E81FDA">
      <w:pPr>
        <w:rPr>
          <w:sz w:val="21"/>
          <w:szCs w:val="21"/>
        </w:rPr>
      </w:pPr>
    </w:p>
    <w:p w:rsidR="001A0B02" w:rsidRPr="00E91A56" w:rsidRDefault="001A0B02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1A0B02" w:rsidRPr="00E91A56" w:rsidRDefault="001A0B02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1A0B02" w:rsidRPr="00C93292" w:rsidRDefault="001A0B02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1A0B02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1A0B02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1A0B02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1A0B02" w:rsidRPr="00234AE0" w:rsidRDefault="001A0B02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1A0B02" w:rsidRPr="00234AE0" w:rsidRDefault="001A0B0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0B02" w:rsidRPr="00234AE0" w:rsidRDefault="001A0B0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1A0B02" w:rsidRPr="00234AE0" w:rsidRDefault="001A0B0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0B02" w:rsidRPr="00234AE0" w:rsidRDefault="001A0B0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1A0B02" w:rsidRPr="00234AE0" w:rsidRDefault="001A0B0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1A0B02" w:rsidRPr="00234AE0" w:rsidRDefault="001A0B02" w:rsidP="00E81FDA">
            <w:pPr>
              <w:rPr>
                <w:bCs/>
                <w:sz w:val="18"/>
                <w:szCs w:val="18"/>
              </w:rPr>
            </w:pPr>
          </w:p>
        </w:tc>
      </w:tr>
      <w:tr w:rsidR="001A0B02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0B02" w:rsidRPr="00234AE0" w:rsidRDefault="001A0B0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1A0B02" w:rsidRPr="00234AE0" w:rsidRDefault="001A0B0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1A0B02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0B02" w:rsidRPr="00C93292" w:rsidRDefault="001A0B0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1A0B02" w:rsidRPr="00C93292" w:rsidRDefault="001A0B0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1A0B02" w:rsidRPr="00234AE0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1A0B02" w:rsidRPr="00B3789F" w:rsidRDefault="001A0B02" w:rsidP="00E81FDA">
      <w:pPr>
        <w:pStyle w:val="Times12"/>
        <w:ind w:firstLine="0"/>
        <w:rPr>
          <w:sz w:val="22"/>
        </w:rPr>
      </w:pPr>
    </w:p>
    <w:p w:rsidR="001A0B02" w:rsidRPr="00B272BC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0B02" w:rsidRPr="00C93292" w:rsidRDefault="001A0B0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551FC5" w:rsidRDefault="001A0B0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0B02" w:rsidRPr="00B272BC" w:rsidRDefault="001A0B02" w:rsidP="00E81FDA">
      <w:pPr>
        <w:jc w:val="center"/>
        <w:rPr>
          <w:b/>
        </w:rPr>
      </w:pPr>
    </w:p>
    <w:p w:rsidR="001A0B02" w:rsidRPr="0053751C" w:rsidRDefault="001A0B0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A0B02" w:rsidRPr="0053751C" w:rsidRDefault="001A0B02" w:rsidP="00872E9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A0B02" w:rsidRPr="00FC009D" w:rsidRDefault="001A0B02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1A0B02" w:rsidRPr="00FC009D" w:rsidRDefault="001A0B02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A0B02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1A0B02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1A0B02" w:rsidRPr="00FC009D" w:rsidRDefault="001A0B02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A0B02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</w:p>
        </w:tc>
      </w:tr>
    </w:tbl>
    <w:p w:rsidR="001A0B02" w:rsidRDefault="001A0B02" w:rsidP="00E81FDA">
      <w:pPr>
        <w:pStyle w:val="Times12"/>
        <w:ind w:firstLine="0"/>
        <w:jc w:val="left"/>
        <w:rPr>
          <w:szCs w:val="24"/>
        </w:rPr>
        <w:sectPr w:rsidR="001A0B02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1A0B02" w:rsidRPr="00FC009D" w:rsidRDefault="001A0B02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A0B02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1A0B02" w:rsidRPr="00FC009D" w:rsidRDefault="001A0B0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A0B02" w:rsidRPr="00FC009D" w:rsidTr="00E81FDA">
        <w:trPr>
          <w:trHeight w:val="1590"/>
        </w:trPr>
        <w:tc>
          <w:tcPr>
            <w:tcW w:w="851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A0B02" w:rsidRPr="00FC009D" w:rsidRDefault="001A0B0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A0B02" w:rsidRPr="00FC009D" w:rsidRDefault="001A0B02" w:rsidP="00E81FDA">
            <w:pPr>
              <w:rPr>
                <w:i/>
                <w:sz w:val="20"/>
                <w:szCs w:val="20"/>
              </w:rPr>
            </w:pP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A0B02" w:rsidRPr="00FC009D" w:rsidRDefault="001A0B0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A0B02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0B02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1A0B02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0B02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0B0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0B02" w:rsidRPr="00FC009D" w:rsidRDefault="001A0B0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A0B02" w:rsidRPr="00FC009D" w:rsidRDefault="001A0B02" w:rsidP="00E81FDA">
      <w:pPr>
        <w:jc w:val="right"/>
        <w:rPr>
          <w:sz w:val="22"/>
        </w:rPr>
      </w:pPr>
    </w:p>
    <w:p w:rsidR="001A0B02" w:rsidRPr="00FC009D" w:rsidRDefault="001A0B02" w:rsidP="00E81FDA">
      <w:pPr>
        <w:pStyle w:val="Times12"/>
        <w:jc w:val="center"/>
        <w:rPr>
          <w:bCs w:val="0"/>
          <w:sz w:val="28"/>
          <w:szCs w:val="28"/>
        </w:rPr>
        <w:sectPr w:rsidR="001A0B02" w:rsidRPr="00FC009D" w:rsidSect="00E81FDA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A0B02" w:rsidRPr="00770FB1" w:rsidDel="00EC0238" w:rsidRDefault="001A0B02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1A0B02" w:rsidRPr="00FC009D" w:rsidRDefault="001A0B02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1A0B02" w:rsidRPr="0053751C" w:rsidRDefault="001A0B02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1A0B02" w:rsidRPr="0053751C" w:rsidRDefault="001A0B02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1A0B02" w:rsidRPr="0053751C" w:rsidRDefault="001A0B02" w:rsidP="00E81FDA">
      <w:pPr>
        <w:pStyle w:val="Times12"/>
        <w:jc w:val="center"/>
        <w:rPr>
          <w:b/>
          <w:snapToGrid w:val="0"/>
          <w:sz w:val="22"/>
        </w:rPr>
      </w:pPr>
    </w:p>
    <w:p w:rsidR="001A0B02" w:rsidRPr="0053751C" w:rsidRDefault="001A0B02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1A0B02" w:rsidRDefault="001A0B02" w:rsidP="00700B34">
      <w:pPr>
        <w:pStyle w:val="Times12"/>
        <w:ind w:firstLine="0"/>
        <w:jc w:val="center"/>
        <w:rPr>
          <w:b/>
          <w:sz w:val="22"/>
        </w:rPr>
      </w:pPr>
      <w:bookmarkStart w:id="60" w:name="_Техническое_предложение_(Форма"/>
      <w:bookmarkStart w:id="61" w:name="_Toc235439567"/>
      <w:bookmarkStart w:id="62" w:name="_Toc390267515"/>
      <w:bookmarkStart w:id="63" w:name="_Toc412201950"/>
      <w:bookmarkStart w:id="64" w:name="_Toc418595543"/>
      <w:bookmarkEnd w:id="60"/>
    </w:p>
    <w:p w:rsidR="001A0B02" w:rsidRPr="00700B34" w:rsidRDefault="001A0B02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1"/>
      <w:bookmarkEnd w:id="62"/>
      <w:bookmarkEnd w:id="63"/>
      <w:bookmarkEnd w:id="64"/>
    </w:p>
    <w:p w:rsidR="001A0B02" w:rsidRPr="00700B34" w:rsidRDefault="001A0B02" w:rsidP="00700B34">
      <w:pPr>
        <w:pStyle w:val="Times12"/>
        <w:ind w:firstLine="0"/>
        <w:jc w:val="center"/>
        <w:rPr>
          <w:b/>
          <w:i/>
          <w:sz w:val="22"/>
        </w:rPr>
      </w:pPr>
    </w:p>
    <w:p w:rsidR="001A0B02" w:rsidRPr="0053751C" w:rsidRDefault="001A0B02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1A0B02" w:rsidRPr="0053751C" w:rsidRDefault="001A0B02" w:rsidP="00E81FDA">
      <w:pPr>
        <w:pStyle w:val="Times12"/>
        <w:rPr>
          <w:i/>
          <w:sz w:val="22"/>
        </w:rPr>
      </w:pPr>
    </w:p>
    <w:p w:rsidR="001A0B02" w:rsidRPr="0053751C" w:rsidRDefault="001A0B02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1A0B02" w:rsidRDefault="001A0B02" w:rsidP="00E81FDA">
      <w:pPr>
        <w:pStyle w:val="Times12"/>
        <w:ind w:firstLine="0"/>
        <w:rPr>
          <w:sz w:val="22"/>
        </w:rPr>
      </w:pPr>
    </w:p>
    <w:p w:rsidR="001A0B02" w:rsidRDefault="001A0B02" w:rsidP="00E81FDA">
      <w:pPr>
        <w:pStyle w:val="Times12"/>
        <w:ind w:firstLine="0"/>
        <w:rPr>
          <w:sz w:val="22"/>
        </w:rPr>
      </w:pPr>
    </w:p>
    <w:p w:rsidR="001A0B02" w:rsidRPr="00B3789F" w:rsidRDefault="001A0B02" w:rsidP="00E81FDA">
      <w:pPr>
        <w:pStyle w:val="Times12"/>
        <w:ind w:firstLine="0"/>
        <w:rPr>
          <w:sz w:val="22"/>
        </w:rPr>
      </w:pPr>
    </w:p>
    <w:p w:rsidR="001A0B02" w:rsidRPr="00B272BC" w:rsidRDefault="001A0B0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0B02" w:rsidRPr="00C93292" w:rsidRDefault="001A0B0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551FC5" w:rsidRDefault="001A0B0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0B02" w:rsidRPr="00FC009D" w:rsidRDefault="001A0B02" w:rsidP="00E81FDA">
      <w:pPr>
        <w:jc w:val="center"/>
        <w:rPr>
          <w:b/>
        </w:rPr>
      </w:pPr>
    </w:p>
    <w:p w:rsidR="001A0B02" w:rsidRPr="00403A14" w:rsidRDefault="001A0B02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1A0B02" w:rsidRPr="00403A14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0B02" w:rsidRPr="00403A14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1A0B02" w:rsidRPr="00403A14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1A0B02" w:rsidRPr="00403A14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1A0B02" w:rsidRDefault="001A0B02" w:rsidP="00872E9F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1A0B02" w:rsidRPr="0044568C" w:rsidRDefault="001A0B02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1A0B02" w:rsidRPr="00403A1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A0B02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1A0B02" w:rsidRPr="00580CE4" w:rsidRDefault="001A0B02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1A0B02" w:rsidRPr="00580CE4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1A0B02" w:rsidRDefault="001A0B02" w:rsidP="00872E9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A0B02" w:rsidRPr="00580CE4" w:rsidRDefault="001A0B02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1A0B02" w:rsidRPr="00FC009D" w:rsidRDefault="001A0B02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1A0B02" w:rsidRDefault="001A0B02" w:rsidP="00E81FDA">
      <w:pPr>
        <w:pStyle w:val="Times12"/>
        <w:ind w:right="-29" w:firstLine="0"/>
        <w:rPr>
          <w:b/>
          <w:i/>
          <w:szCs w:val="24"/>
        </w:rPr>
        <w:sectPr w:rsidR="001A0B02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1A0B02" w:rsidRPr="00FC009D" w:rsidRDefault="001A0B02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1A0B02" w:rsidRPr="00B675B0" w:rsidRDefault="001A0B02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1A0B02" w:rsidRPr="00B675B0" w:rsidRDefault="001A0B02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1A0B02" w:rsidRPr="00FC009D" w:rsidRDefault="001A0B02" w:rsidP="00E81FDA">
      <w:pPr>
        <w:pStyle w:val="Times12"/>
        <w:jc w:val="center"/>
        <w:rPr>
          <w:b/>
          <w:snapToGrid w:val="0"/>
          <w:szCs w:val="24"/>
        </w:rPr>
      </w:pPr>
    </w:p>
    <w:p w:rsidR="001A0B02" w:rsidRPr="00B675B0" w:rsidRDefault="001A0B02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1A0B02" w:rsidRPr="00B675B0" w:rsidRDefault="001A0B02" w:rsidP="00E81FDA">
      <w:pPr>
        <w:jc w:val="right"/>
        <w:rPr>
          <w:b/>
          <w:i/>
          <w:iCs/>
          <w:sz w:val="22"/>
          <w:szCs w:val="22"/>
        </w:rPr>
      </w:pPr>
    </w:p>
    <w:p w:rsidR="001A0B02" w:rsidRPr="009C388D" w:rsidRDefault="001A0B02" w:rsidP="009C388D">
      <w:pPr>
        <w:pStyle w:val="Times12"/>
        <w:ind w:firstLine="0"/>
        <w:jc w:val="center"/>
        <w:rPr>
          <w:b/>
          <w:sz w:val="22"/>
        </w:rPr>
      </w:pPr>
      <w:bookmarkStart w:id="65" w:name="_Сводная_таблица_стоимости"/>
      <w:bookmarkStart w:id="66" w:name="_Toc270325674"/>
      <w:bookmarkStart w:id="67" w:name="_Toc390267516"/>
      <w:bookmarkStart w:id="68" w:name="_Toc412201951"/>
      <w:bookmarkStart w:id="69" w:name="_Toc418595544"/>
      <w:bookmarkEnd w:id="65"/>
      <w:r w:rsidRPr="009C388D">
        <w:rPr>
          <w:b/>
          <w:sz w:val="22"/>
        </w:rPr>
        <w:t>СВОДНАЯ ТАБЛИЦА СТОИМОСТИ (Форма 3)</w:t>
      </w:r>
      <w:bookmarkEnd w:id="66"/>
      <w:bookmarkEnd w:id="67"/>
      <w:bookmarkEnd w:id="68"/>
      <w:bookmarkEnd w:id="69"/>
    </w:p>
    <w:p w:rsidR="001A0B02" w:rsidRPr="00B675B0" w:rsidRDefault="001A0B02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1A0B02" w:rsidRPr="00B675B0" w:rsidRDefault="001A0B02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1A0B02" w:rsidRDefault="001A0B02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1A0B02" w:rsidRDefault="001A0B02" w:rsidP="00E81FDA">
      <w:pPr>
        <w:rPr>
          <w:b/>
          <w:i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5"/>
        <w:gridCol w:w="6841"/>
        <w:gridCol w:w="1038"/>
        <w:gridCol w:w="946"/>
        <w:gridCol w:w="1182"/>
        <w:gridCol w:w="1481"/>
        <w:gridCol w:w="1182"/>
        <w:gridCol w:w="1317"/>
      </w:tblGrid>
      <w:tr w:rsidR="001A0B02" w:rsidRPr="00E55BC9" w:rsidTr="001455EA">
        <w:trPr>
          <w:cantSplit/>
          <w:trHeight w:val="328"/>
        </w:trPr>
        <w:tc>
          <w:tcPr>
            <w:tcW w:w="326" w:type="pct"/>
            <w:vMerge w:val="restar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286" w:type="pct"/>
            <w:vMerge w:val="restar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347" w:type="pct"/>
            <w:vMerge w:val="restar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316" w:type="pct"/>
            <w:vMerge w:val="restar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725" w:type="pct"/>
            <w:gridSpan w:val="4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Стоимость, руб. (без НДС)</w:t>
            </w:r>
          </w:p>
        </w:tc>
      </w:tr>
      <w:tr w:rsidR="001A0B02" w:rsidRPr="00E55BC9" w:rsidTr="001455EA">
        <w:trPr>
          <w:cantSplit/>
          <w:trHeight w:val="272"/>
        </w:trPr>
        <w:tc>
          <w:tcPr>
            <w:tcW w:w="326" w:type="pct"/>
            <w:vMerge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Merge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" w:type="pct"/>
            <w:vMerge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vMerge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СМР</w:t>
            </w:r>
          </w:p>
        </w:tc>
        <w:tc>
          <w:tcPr>
            <w:tcW w:w="495" w:type="pc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Оборудование</w:t>
            </w:r>
          </w:p>
        </w:tc>
        <w:tc>
          <w:tcPr>
            <w:tcW w:w="395" w:type="pc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Прочие</w:t>
            </w:r>
          </w:p>
        </w:tc>
        <w:tc>
          <w:tcPr>
            <w:tcW w:w="440" w:type="pct"/>
            <w:vAlign w:val="center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ВСЕГО</w:t>
            </w:r>
          </w:p>
        </w:tc>
      </w:tr>
      <w:tr w:rsidR="001A0B02" w:rsidRPr="00E55BC9" w:rsidTr="001455EA">
        <w:trPr>
          <w:cantSplit/>
          <w:trHeight w:val="277"/>
        </w:trPr>
        <w:tc>
          <w:tcPr>
            <w:tcW w:w="326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86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47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16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5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95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5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40" w:type="pct"/>
            <w:vAlign w:val="center"/>
          </w:tcPr>
          <w:p w:rsidR="001A0B02" w:rsidRPr="009E72EC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1A0B02" w:rsidRPr="00E55BC9" w:rsidTr="001455EA">
        <w:trPr>
          <w:cantSplit/>
          <w:trHeight w:val="20"/>
        </w:trPr>
        <w:tc>
          <w:tcPr>
            <w:tcW w:w="32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1A0B02" w:rsidRPr="00E55BC9" w:rsidRDefault="001A0B0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347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1A0B02" w:rsidRPr="00E55BC9" w:rsidRDefault="001A0B0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1A0B02" w:rsidRDefault="001A0B02" w:rsidP="00515829">
      <w:pPr>
        <w:rPr>
          <w:b/>
          <w:i/>
          <w:sz w:val="22"/>
          <w:szCs w:val="22"/>
        </w:rPr>
      </w:pPr>
    </w:p>
    <w:p w:rsidR="001A0B02" w:rsidRPr="00B272BC" w:rsidRDefault="001A0B02" w:rsidP="001455E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0B02" w:rsidRPr="00C93292" w:rsidRDefault="001A0B02" w:rsidP="001455E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551FC5" w:rsidRDefault="001A0B02" w:rsidP="009E72EC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0B02" w:rsidRDefault="001A0B02" w:rsidP="009E72EC">
      <w:pPr>
        <w:jc w:val="center"/>
        <w:rPr>
          <w:b/>
        </w:rPr>
      </w:pPr>
    </w:p>
    <w:p w:rsidR="001A0B02" w:rsidRPr="00FC009D" w:rsidRDefault="001A0B02" w:rsidP="009E72EC">
      <w:pPr>
        <w:jc w:val="center"/>
        <w:rPr>
          <w:b/>
        </w:rPr>
      </w:pPr>
    </w:p>
    <w:p w:rsidR="001A0B02" w:rsidRPr="003374B9" w:rsidRDefault="001A0B02" w:rsidP="009E72EC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1A0B02" w:rsidRPr="003374B9" w:rsidRDefault="001A0B02" w:rsidP="00872E9F">
      <w:pPr>
        <w:pStyle w:val="Times12"/>
        <w:numPr>
          <w:ilvl w:val="0"/>
          <w:numId w:val="45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Принцип составления Сводной таблицы стоимости аналогичен составлению сводного сметного расчета.</w:t>
      </w:r>
    </w:p>
    <w:p w:rsidR="001A0B02" w:rsidRDefault="001A0B02" w:rsidP="00F03A0D">
      <w:pPr>
        <w:tabs>
          <w:tab w:val="num" w:pos="360"/>
        </w:tabs>
        <w:rPr>
          <w:b/>
          <w:i/>
          <w:sz w:val="22"/>
          <w:szCs w:val="22"/>
        </w:rPr>
      </w:pPr>
    </w:p>
    <w:p w:rsidR="001A0B02" w:rsidRDefault="001A0B02" w:rsidP="00E81FDA">
      <w:pPr>
        <w:pStyle w:val="Times12"/>
        <w:ind w:right="-29"/>
        <w:rPr>
          <w:b/>
          <w:i/>
          <w:szCs w:val="24"/>
        </w:rPr>
        <w:sectPr w:rsidR="001A0B02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1A0B02" w:rsidRPr="004E4F2B" w:rsidRDefault="001A0B02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1A0B02" w:rsidRPr="00B3789F" w:rsidRDefault="001A0B02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1A0B02" w:rsidRPr="00B3789F" w:rsidRDefault="001A0B02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1A0B02" w:rsidRDefault="001A0B02" w:rsidP="00E65D6D">
      <w:pPr>
        <w:jc w:val="right"/>
        <w:rPr>
          <w:b/>
        </w:rPr>
      </w:pPr>
    </w:p>
    <w:p w:rsidR="001A0B02" w:rsidRPr="002F0782" w:rsidRDefault="001A0B02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0" w:name="_Toc367713652"/>
      <w:bookmarkStart w:id="71" w:name="_Toc368904445"/>
      <w:bookmarkStart w:id="72" w:name="_Toc368904466"/>
      <w:bookmarkStart w:id="73" w:name="_Toc368904621"/>
      <w:bookmarkStart w:id="74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0"/>
      <w:bookmarkEnd w:id="71"/>
      <w:bookmarkEnd w:id="72"/>
      <w:bookmarkEnd w:id="73"/>
      <w:bookmarkEnd w:id="74"/>
    </w:p>
    <w:p w:rsidR="001A0B02" w:rsidRPr="002F0782" w:rsidRDefault="001A0B02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1A0B02" w:rsidRPr="002F0782" w:rsidRDefault="001A0B02" w:rsidP="00E65D6D">
      <w:pPr>
        <w:jc w:val="center"/>
        <w:rPr>
          <w:b/>
        </w:rPr>
      </w:pPr>
    </w:p>
    <w:p w:rsidR="001A0B02" w:rsidRPr="002F0782" w:rsidRDefault="001A0B02" w:rsidP="00E65D6D">
      <w:pPr>
        <w:jc w:val="center"/>
        <w:rPr>
          <w:b/>
        </w:rPr>
      </w:pPr>
    </w:p>
    <w:p w:rsidR="001A0B02" w:rsidRPr="002F0782" w:rsidRDefault="001A0B02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1A0B02" w:rsidRPr="002F0782" w:rsidRDefault="001A0B02" w:rsidP="00E65D6D">
      <w:pPr>
        <w:pStyle w:val="2f8"/>
        <w:spacing w:after="240"/>
        <w:rPr>
          <w:b/>
        </w:rPr>
      </w:pPr>
    </w:p>
    <w:p w:rsidR="001A0B02" w:rsidRPr="002F0782" w:rsidRDefault="001A0B02" w:rsidP="00E65D6D">
      <w:pPr>
        <w:pStyle w:val="2f8"/>
        <w:spacing w:after="240"/>
        <w:rPr>
          <w:b/>
        </w:rPr>
      </w:pPr>
    </w:p>
    <w:p w:rsidR="001A0B02" w:rsidRPr="002F0782" w:rsidRDefault="001A0B02" w:rsidP="00E65D6D">
      <w:pPr>
        <w:pStyle w:val="2f8"/>
        <w:spacing w:after="240"/>
        <w:rPr>
          <w:b/>
        </w:rPr>
      </w:pPr>
    </w:p>
    <w:p w:rsidR="001A0B02" w:rsidRPr="002F0782" w:rsidRDefault="001A0B02" w:rsidP="00E65D6D">
      <w:pPr>
        <w:pStyle w:val="Times12"/>
        <w:ind w:firstLine="0"/>
        <w:rPr>
          <w:sz w:val="22"/>
        </w:rPr>
      </w:pPr>
    </w:p>
    <w:p w:rsidR="001A0B02" w:rsidRPr="002F0782" w:rsidRDefault="001A0B02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1A0B02" w:rsidRPr="002F0782" w:rsidRDefault="001A0B02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1A0B02" w:rsidRPr="002F0782" w:rsidRDefault="001A0B02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1A0B02" w:rsidRPr="002F0782" w:rsidRDefault="001A0B0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1A0B02" w:rsidRPr="002F0782" w:rsidRDefault="001A0B02" w:rsidP="00E65D6D">
      <w:pPr>
        <w:jc w:val="right"/>
        <w:rPr>
          <w:b/>
        </w:rPr>
      </w:pPr>
    </w:p>
    <w:p w:rsidR="001A0B02" w:rsidRPr="002F0782" w:rsidRDefault="001A0B02" w:rsidP="00E65D6D">
      <w:pPr>
        <w:jc w:val="right"/>
        <w:rPr>
          <w:b/>
        </w:rPr>
      </w:pPr>
    </w:p>
    <w:p w:rsidR="001A0B02" w:rsidRPr="005430DA" w:rsidRDefault="001A0B02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8595546"/>
      <w:bookmarkEnd w:id="75"/>
      <w:bookmarkEnd w:id="76"/>
      <w:r w:rsidRPr="005430DA">
        <w:rPr>
          <w:b/>
        </w:rPr>
        <w:lastRenderedPageBreak/>
        <w:t>4.2. Образцы форм обеспечения договора</w:t>
      </w:r>
      <w:bookmarkEnd w:id="51"/>
      <w:bookmarkEnd w:id="52"/>
      <w:bookmarkEnd w:id="77"/>
      <w:bookmarkEnd w:id="78"/>
    </w:p>
    <w:p w:rsidR="001A0B02" w:rsidRDefault="001A0B02" w:rsidP="00E81FDA"/>
    <w:p w:rsidR="001A0B02" w:rsidRPr="00CD2C7B" w:rsidRDefault="001A0B0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1A0B02" w:rsidRPr="00CD2C7B" w:rsidRDefault="001A0B0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1A0B02" w:rsidRPr="00CD2C7B" w:rsidRDefault="001A0B0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1A0B02" w:rsidRDefault="001A0B02" w:rsidP="00E81FDA">
      <w:pPr>
        <w:pStyle w:val="Times12"/>
        <w:jc w:val="right"/>
        <w:rPr>
          <w:b/>
          <w:bCs w:val="0"/>
          <w:sz w:val="22"/>
        </w:rPr>
      </w:pPr>
    </w:p>
    <w:p w:rsidR="001A0B02" w:rsidRPr="00CD55B8" w:rsidRDefault="001A0B02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1A0B02" w:rsidRDefault="001A0B02" w:rsidP="00E81FDA">
      <w:pPr>
        <w:pStyle w:val="Times12"/>
        <w:ind w:firstLine="0"/>
        <w:rPr>
          <w:b/>
          <w:i/>
          <w:sz w:val="20"/>
          <w:szCs w:val="20"/>
        </w:rPr>
      </w:pPr>
    </w:p>
    <w:p w:rsidR="001A0B02" w:rsidRPr="00186A6D" w:rsidRDefault="001A0B02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1A0B02" w:rsidRPr="00186A6D" w:rsidRDefault="001A0B02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1A0B02" w:rsidRPr="00186A6D" w:rsidRDefault="001A0B02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1A0B02" w:rsidRPr="00186A6D" w:rsidRDefault="001A0B02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1A0B02" w:rsidRDefault="001A0B02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1A0B02" w:rsidRPr="008A5149" w:rsidRDefault="001A0B02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1A0B02" w:rsidRPr="002258D3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1A0B02" w:rsidRPr="002258D3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1A0B02" w:rsidRDefault="001A0B02" w:rsidP="00E81FDA">
      <w:pPr>
        <w:rPr>
          <w:sz w:val="2"/>
          <w:szCs w:val="2"/>
        </w:rPr>
      </w:pP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отсутствие приложенных к требованию документов, указанных в п. 5 настоящей Гарантии,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1A0B02" w:rsidRPr="008A5149" w:rsidRDefault="001A0B02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1A0B02" w:rsidRPr="008A5149" w:rsidRDefault="001A0B0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1A0B02" w:rsidRPr="008A5149" w:rsidRDefault="001A0B02" w:rsidP="00872E9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1A0B02" w:rsidRDefault="001A0B0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1A0B02" w:rsidRDefault="001A0B0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1A0B02" w:rsidRDefault="001A0B0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1A0B02" w:rsidRDefault="001A0B02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1A0B02" w:rsidRPr="008A15A6" w:rsidRDefault="001A0B02" w:rsidP="00E81FDA">
      <w:pPr>
        <w:sectPr w:rsidR="001A0B02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A0B02" w:rsidRPr="00C42DD8" w:rsidRDefault="001A0B02" w:rsidP="0088521A">
      <w:pPr>
        <w:spacing w:line="360" w:lineRule="auto"/>
        <w:ind w:left="357"/>
        <w:jc w:val="center"/>
        <w:outlineLvl w:val="0"/>
        <w:rPr>
          <w:b/>
        </w:rPr>
      </w:pPr>
      <w:bookmarkStart w:id="79" w:name="_БАНКОВСКАЯ_ГАРАНТИЯ_ОБЕСПЕЧЕНИЯ_1"/>
      <w:bookmarkStart w:id="80" w:name="_БАНКОВСКАЯ_ГАРАНТИЯ_ОБЕСПЕЧЕНИЯ"/>
      <w:bookmarkEnd w:id="79"/>
      <w:bookmarkEnd w:id="80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</w:p>
    <w:p w:rsidR="001A0B02" w:rsidRPr="009D3E97" w:rsidRDefault="001A0B02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1" w:name="_Toc390267492"/>
      <w:r w:rsidRPr="009D3E97">
        <w:rPr>
          <w:sz w:val="22"/>
        </w:rPr>
        <w:t xml:space="preserve">Порядок проведения </w:t>
      </w:r>
      <w:bookmarkEnd w:id="81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1A0B02" w:rsidRPr="009D3E97" w:rsidRDefault="001A0B02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1A0B02" w:rsidRPr="00C42DD8" w:rsidRDefault="001A0B02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1A0B02" w:rsidRPr="009D3E97" w:rsidRDefault="001A0B02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1A0B02" w:rsidRDefault="001A0B02" w:rsidP="006D271D">
      <w:pPr>
        <w:ind w:left="357"/>
        <w:jc w:val="both"/>
        <w:outlineLvl w:val="0"/>
        <w:rPr>
          <w:sz w:val="22"/>
          <w:szCs w:val="22"/>
        </w:rPr>
      </w:pPr>
    </w:p>
    <w:sectPr w:rsidR="001A0B02" w:rsidSect="0094252C">
      <w:headerReference w:type="even" r:id="rId24"/>
      <w:headerReference w:type="default" r:id="rId25"/>
      <w:footerReference w:type="default" r:id="rId26"/>
      <w:headerReference w:type="first" r:id="rId27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E6A" w:rsidRDefault="00085E6A">
      <w:r>
        <w:separator/>
      </w:r>
    </w:p>
  </w:endnote>
  <w:endnote w:type="continuationSeparator" w:id="1">
    <w:p w:rsidR="00085E6A" w:rsidRDefault="00085E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Default="00923702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085E6A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085E6A" w:rsidRDefault="00085E6A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Default="00085E6A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Pr="00FE6219" w:rsidRDefault="00085E6A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Pr="00FE6219" w:rsidRDefault="00085E6A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Default="00923702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085E6A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C30FD4">
      <w:rPr>
        <w:rStyle w:val="aff8"/>
        <w:noProof/>
      </w:rPr>
      <w:t>24</w:t>
    </w:r>
    <w:r>
      <w:rPr>
        <w:rStyle w:val="aff8"/>
      </w:rPr>
      <w:fldChar w:fldCharType="end"/>
    </w:r>
  </w:p>
  <w:p w:rsidR="00085E6A" w:rsidRDefault="00085E6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E6A" w:rsidRDefault="00085E6A">
      <w:r>
        <w:separator/>
      </w:r>
    </w:p>
  </w:footnote>
  <w:footnote w:type="continuationSeparator" w:id="1">
    <w:p w:rsidR="00085E6A" w:rsidRDefault="00085E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Default="00923702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085E6A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085E6A" w:rsidRDefault="00085E6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Default="00923702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085E6A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C30FD4">
      <w:rPr>
        <w:rStyle w:val="aff8"/>
        <w:noProof/>
      </w:rPr>
      <w:t>5</w:t>
    </w:r>
    <w:r>
      <w:rPr>
        <w:rStyle w:val="aff8"/>
      </w:rPr>
      <w:fldChar w:fldCharType="end"/>
    </w:r>
  </w:p>
  <w:p w:rsidR="00085E6A" w:rsidRDefault="00085E6A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Pr="00F429FC" w:rsidRDefault="00923702" w:rsidP="00E81FDA">
    <w:pPr>
      <w:pStyle w:val="a5"/>
      <w:jc w:val="center"/>
    </w:pPr>
    <w:fldSimple w:instr=" PAGE   \* MERGEFORMAT ">
      <w:r w:rsidR="00C30FD4">
        <w:rPr>
          <w:noProof/>
        </w:rPr>
        <w:t>13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Pr="00F429FC" w:rsidRDefault="00923702" w:rsidP="00E81FDA">
    <w:pPr>
      <w:pStyle w:val="a5"/>
      <w:jc w:val="center"/>
    </w:pPr>
    <w:fldSimple w:instr=" PAGE   \* MERGEFORMAT ">
      <w:r w:rsidR="00C30FD4">
        <w:rPr>
          <w:noProof/>
        </w:rPr>
        <w:t>23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Default="00085E6A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Default="00085E6A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6A" w:rsidRDefault="00085E6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DB0719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8ECD6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806209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974A1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296424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DE20A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1D225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46433F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E2CF8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88CC8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4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6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6"/>
  </w:num>
  <w:num w:numId="14">
    <w:abstractNumId w:val="27"/>
  </w:num>
  <w:num w:numId="15">
    <w:abstractNumId w:val="22"/>
  </w:num>
  <w:num w:numId="16">
    <w:abstractNumId w:val="41"/>
  </w:num>
  <w:num w:numId="17">
    <w:abstractNumId w:val="46"/>
  </w:num>
  <w:num w:numId="18">
    <w:abstractNumId w:val="42"/>
  </w:num>
  <w:num w:numId="19">
    <w:abstractNumId w:val="28"/>
  </w:num>
  <w:num w:numId="20">
    <w:abstractNumId w:val="13"/>
  </w:num>
  <w:num w:numId="21">
    <w:abstractNumId w:val="38"/>
  </w:num>
  <w:num w:numId="22">
    <w:abstractNumId w:val="44"/>
  </w:num>
  <w:num w:numId="23">
    <w:abstractNumId w:val="35"/>
  </w:num>
  <w:num w:numId="24">
    <w:abstractNumId w:val="19"/>
  </w:num>
  <w:num w:numId="25">
    <w:abstractNumId w:val="32"/>
  </w:num>
  <w:num w:numId="26">
    <w:abstractNumId w:val="40"/>
  </w:num>
  <w:num w:numId="27">
    <w:abstractNumId w:val="45"/>
  </w:num>
  <w:num w:numId="28">
    <w:abstractNumId w:val="30"/>
  </w:num>
  <w:num w:numId="29">
    <w:abstractNumId w:val="20"/>
  </w:num>
  <w:num w:numId="30">
    <w:abstractNumId w:val="29"/>
  </w:num>
  <w:num w:numId="31">
    <w:abstractNumId w:val="43"/>
  </w:num>
  <w:num w:numId="32">
    <w:abstractNumId w:val="18"/>
  </w:num>
  <w:num w:numId="33">
    <w:abstractNumId w:val="37"/>
  </w:num>
  <w:num w:numId="34">
    <w:abstractNumId w:val="33"/>
  </w:num>
  <w:num w:numId="35">
    <w:abstractNumId w:val="21"/>
  </w:num>
  <w:num w:numId="36">
    <w:abstractNumId w:val="34"/>
  </w:num>
  <w:num w:numId="37">
    <w:abstractNumId w:val="25"/>
  </w:num>
  <w:num w:numId="38">
    <w:abstractNumId w:val="23"/>
  </w:num>
  <w:num w:numId="39">
    <w:abstractNumId w:val="24"/>
  </w:num>
  <w:num w:numId="40">
    <w:abstractNumId w:val="11"/>
  </w:num>
  <w:num w:numId="41">
    <w:abstractNumId w:val="39"/>
  </w:num>
  <w:num w:numId="42">
    <w:abstractNumId w:val="10"/>
  </w:num>
  <w:num w:numId="43">
    <w:abstractNumId w:val="14"/>
  </w:num>
  <w:num w:numId="44">
    <w:abstractNumId w:val="36"/>
  </w:num>
  <w:num w:numId="45">
    <w:abstractNumId w:val="12"/>
  </w:num>
  <w:num w:numId="46">
    <w:abstractNumId w:val="15"/>
  </w:num>
  <w:num w:numId="47">
    <w:abstractNumId w:val="31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5E6A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170D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38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4C1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4C4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800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BAA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5F29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629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5C14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606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26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3E1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70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1E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C01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A99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4E78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0FD4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2DA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093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091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5C4D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AD181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A25C0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AD1819"/>
    <w:pPr>
      <w:numPr>
        <w:numId w:val="37"/>
      </w:numPr>
    </w:pPr>
  </w:style>
  <w:style w:type="numbering" w:customStyle="1" w:styleId="a">
    <w:name w:val="**Тире_список"/>
    <w:rsid w:val="00AD1819"/>
    <w:pPr>
      <w:numPr>
        <w:numId w:val="13"/>
      </w:numPr>
    </w:pPr>
  </w:style>
  <w:style w:type="numbering" w:customStyle="1" w:styleId="11">
    <w:name w:val="Стиль11"/>
    <w:rsid w:val="00AD1819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64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footer" Target="footer4.xm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header" Target="header4.xml"/><Relationship Id="rId27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1323</TotalTime>
  <Pages>24</Pages>
  <Words>6441</Words>
  <Characters>46308</Characters>
  <Application>Microsoft Office Word</Application>
  <DocSecurity>0</DocSecurity>
  <Lines>385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Рогов Иван Александрович</cp:lastModifiedBy>
  <cp:revision>56</cp:revision>
  <cp:lastPrinted>2013-09-30T12:33:00Z</cp:lastPrinted>
  <dcterms:created xsi:type="dcterms:W3CDTF">2015-05-06T09:25:00Z</dcterms:created>
  <dcterms:modified xsi:type="dcterms:W3CDTF">2015-07-07T07:04:00Z</dcterms:modified>
</cp:coreProperties>
</file>