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jc w:val="center"/>
        <w:rPr>
          <w:bCs/>
          <w:sz w:val="28"/>
          <w:lang w:val="en-US"/>
        </w:rPr>
      </w:pPr>
    </w:p>
    <w:p w:rsidR="00A233F5" w:rsidRDefault="00A233F5">
      <w:pPr>
        <w:jc w:val="center"/>
        <w:rPr>
          <w:bCs/>
          <w:sz w:val="28"/>
          <w:lang w:val="en-US"/>
        </w:rPr>
      </w:pPr>
    </w:p>
    <w:p w:rsidR="00A233F5" w:rsidRDefault="00A233F5">
      <w:pPr>
        <w:jc w:val="center"/>
        <w:rPr>
          <w:bCs/>
          <w:sz w:val="28"/>
          <w:lang w:val="en-US"/>
        </w:rPr>
      </w:pPr>
    </w:p>
    <w:p w:rsidR="00A233F5" w:rsidRDefault="00A233F5">
      <w:pPr>
        <w:jc w:val="center"/>
        <w:rPr>
          <w:bCs/>
          <w:sz w:val="28"/>
          <w:lang w:val="en-US"/>
        </w:rPr>
      </w:pPr>
    </w:p>
    <w:p w:rsidR="00087B75" w:rsidRDefault="00087B75">
      <w:pPr>
        <w:jc w:val="center"/>
        <w:rPr>
          <w:bCs/>
          <w:sz w:val="28"/>
          <w:lang w:val="en-US"/>
        </w:rPr>
      </w:pPr>
    </w:p>
    <w:p w:rsidR="00087B75" w:rsidRDefault="00087B75">
      <w:pPr>
        <w:jc w:val="center"/>
        <w:rPr>
          <w:bCs/>
          <w:sz w:val="28"/>
          <w:lang w:val="en-US"/>
        </w:rPr>
      </w:pPr>
    </w:p>
    <w:p w:rsidR="00087B75" w:rsidRDefault="00087B75">
      <w:pPr>
        <w:jc w:val="center"/>
        <w:rPr>
          <w:bCs/>
          <w:sz w:val="28"/>
          <w:lang w:val="en-US"/>
        </w:rPr>
      </w:pPr>
    </w:p>
    <w:p w:rsidR="00087B75" w:rsidRDefault="00087B75">
      <w:pPr>
        <w:jc w:val="center"/>
        <w:rPr>
          <w:bCs/>
          <w:sz w:val="28"/>
          <w:lang w:val="en-US"/>
        </w:rPr>
      </w:pPr>
    </w:p>
    <w:p w:rsidR="00087B75" w:rsidRDefault="00087B75">
      <w:pPr>
        <w:jc w:val="center"/>
        <w:rPr>
          <w:bCs/>
          <w:sz w:val="28"/>
          <w:lang w:val="en-US"/>
        </w:rPr>
      </w:pPr>
    </w:p>
    <w:p w:rsidR="00087B75" w:rsidRDefault="00087B75">
      <w:pPr>
        <w:jc w:val="center"/>
        <w:rPr>
          <w:bCs/>
          <w:sz w:val="28"/>
          <w:lang w:val="en-US"/>
        </w:rPr>
      </w:pPr>
    </w:p>
    <w:p w:rsidR="00A233F5" w:rsidRPr="00783886" w:rsidRDefault="00A233F5">
      <w:pPr>
        <w:jc w:val="center"/>
        <w:rPr>
          <w:bCs/>
          <w:sz w:val="28"/>
        </w:rPr>
      </w:pPr>
    </w:p>
    <w:p w:rsidR="00A233F5" w:rsidRPr="00783886" w:rsidRDefault="00A233F5">
      <w:pPr>
        <w:jc w:val="center"/>
        <w:rPr>
          <w:bCs/>
          <w:sz w:val="28"/>
        </w:rPr>
      </w:pPr>
    </w:p>
    <w:p w:rsidR="00A233F5" w:rsidRPr="00783886" w:rsidRDefault="00A233F5">
      <w:pPr>
        <w:jc w:val="center"/>
        <w:rPr>
          <w:bCs/>
          <w:sz w:val="28"/>
        </w:rPr>
      </w:pPr>
    </w:p>
    <w:p w:rsidR="00A233F5" w:rsidRPr="00783886" w:rsidRDefault="00A233F5">
      <w:pPr>
        <w:jc w:val="center"/>
        <w:rPr>
          <w:bCs/>
          <w:sz w:val="28"/>
        </w:rPr>
      </w:pPr>
    </w:p>
    <w:p w:rsidR="00A233F5" w:rsidRPr="00783886" w:rsidRDefault="00A233F5">
      <w:pPr>
        <w:jc w:val="center"/>
        <w:rPr>
          <w:bCs/>
          <w:sz w:val="28"/>
        </w:rPr>
      </w:pPr>
    </w:p>
    <w:p w:rsidR="00A233F5" w:rsidRPr="00783886" w:rsidRDefault="00A233F5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1302270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563FFA" w:rsidRDefault="00456D3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6C04FE">
        <w:rPr>
          <w:sz w:val="28"/>
          <w:szCs w:val="28"/>
        </w:rPr>
        <w:t>апрос цен в электронной форме</w:t>
      </w:r>
      <w:r>
        <w:rPr>
          <w:sz w:val="28"/>
          <w:szCs w:val="28"/>
        </w:rPr>
        <w:t xml:space="preserve">, участниками которого являются только субъекты малого и среднего предпринимательства, на </w:t>
      </w:r>
      <w:r>
        <w:rPr>
          <w:spacing w:val="-6"/>
          <w:sz w:val="28"/>
          <w:szCs w:val="28"/>
        </w:rPr>
        <w:t>п</w:t>
      </w:r>
      <w:r w:rsidRPr="005C0EFF">
        <w:rPr>
          <w:spacing w:val="-6"/>
          <w:sz w:val="28"/>
          <w:szCs w:val="28"/>
        </w:rPr>
        <w:t xml:space="preserve">раво </w:t>
      </w:r>
      <w:r w:rsidRPr="00563FFA">
        <w:rPr>
          <w:spacing w:val="-6"/>
          <w:sz w:val="28"/>
          <w:szCs w:val="28"/>
        </w:rPr>
        <w:t>заключения договор</w:t>
      </w:r>
      <w:r>
        <w:rPr>
          <w:spacing w:val="-6"/>
          <w:sz w:val="28"/>
          <w:szCs w:val="28"/>
        </w:rPr>
        <w:t>ов</w:t>
      </w:r>
      <w:r w:rsidRPr="00563FFA">
        <w:rPr>
          <w:spacing w:val="-6"/>
          <w:sz w:val="28"/>
          <w:szCs w:val="28"/>
        </w:rPr>
        <w:t xml:space="preserve"> на</w:t>
      </w:r>
      <w:r>
        <w:rPr>
          <w:spacing w:val="-6"/>
          <w:sz w:val="28"/>
          <w:szCs w:val="28"/>
        </w:rPr>
        <w:t xml:space="preserve"> </w:t>
      </w:r>
      <w:r w:rsidRPr="00E963D0">
        <w:rPr>
          <w:spacing w:val="-6"/>
          <w:sz w:val="28"/>
          <w:szCs w:val="28"/>
        </w:rPr>
        <w:t xml:space="preserve">приобретение сервисных контрактов IBM </w:t>
      </w:r>
      <w:proofErr w:type="spellStart"/>
      <w:r w:rsidRPr="00E963D0">
        <w:rPr>
          <w:spacing w:val="-6"/>
          <w:sz w:val="28"/>
          <w:szCs w:val="28"/>
        </w:rPr>
        <w:t>System</w:t>
      </w:r>
      <w:proofErr w:type="spellEnd"/>
      <w:r w:rsidRPr="00E963D0">
        <w:rPr>
          <w:spacing w:val="-6"/>
          <w:sz w:val="28"/>
          <w:szCs w:val="28"/>
        </w:rPr>
        <w:t xml:space="preserve"> </w:t>
      </w:r>
      <w:proofErr w:type="spellStart"/>
      <w:r w:rsidRPr="00E963D0">
        <w:rPr>
          <w:spacing w:val="-6"/>
          <w:sz w:val="28"/>
          <w:szCs w:val="28"/>
        </w:rPr>
        <w:t>x</w:t>
      </w:r>
      <w:proofErr w:type="spellEnd"/>
      <w:r w:rsidRPr="00E963D0">
        <w:rPr>
          <w:spacing w:val="-6"/>
          <w:sz w:val="28"/>
          <w:szCs w:val="28"/>
        </w:rPr>
        <w:t xml:space="preserve"> / </w:t>
      </w:r>
      <w:proofErr w:type="spellStart"/>
      <w:r w:rsidRPr="00E963D0">
        <w:rPr>
          <w:spacing w:val="-6"/>
          <w:sz w:val="28"/>
          <w:szCs w:val="28"/>
        </w:rPr>
        <w:t>Lenovo</w:t>
      </w:r>
      <w:proofErr w:type="spellEnd"/>
      <w:r>
        <w:rPr>
          <w:spacing w:val="-6"/>
          <w:sz w:val="28"/>
          <w:szCs w:val="28"/>
        </w:rPr>
        <w:t>;</w:t>
      </w:r>
      <w:r w:rsidRPr="00E963D0">
        <w:rPr>
          <w:spacing w:val="-6"/>
          <w:sz w:val="28"/>
          <w:szCs w:val="28"/>
        </w:rPr>
        <w:t xml:space="preserve"> приобретение ключа активации сервиса </w:t>
      </w:r>
      <w:proofErr w:type="spellStart"/>
      <w:r w:rsidRPr="00E963D0">
        <w:rPr>
          <w:spacing w:val="-6"/>
          <w:sz w:val="28"/>
          <w:szCs w:val="28"/>
        </w:rPr>
        <w:t>техподдержки</w:t>
      </w:r>
      <w:proofErr w:type="spellEnd"/>
      <w:r w:rsidRPr="00E963D0">
        <w:rPr>
          <w:spacing w:val="-6"/>
          <w:sz w:val="28"/>
          <w:szCs w:val="28"/>
        </w:rPr>
        <w:t xml:space="preserve"> </w:t>
      </w:r>
      <w:proofErr w:type="spellStart"/>
      <w:r w:rsidRPr="00E963D0">
        <w:rPr>
          <w:spacing w:val="-6"/>
          <w:sz w:val="28"/>
          <w:szCs w:val="28"/>
        </w:rPr>
        <w:t>SecretNet</w:t>
      </w:r>
      <w:proofErr w:type="spellEnd"/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456D3F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302271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1302270" w:history="1">
        <w:r w:rsidR="00C50F90" w:rsidRPr="003919FF">
          <w:rPr>
            <w:rStyle w:val="afb"/>
          </w:rPr>
          <w:t>ЗАКУПОЧНАЯ ДОКУМЕНТАЦИЯ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71" w:history="1">
        <w:r w:rsidR="00C50F90" w:rsidRPr="003919FF">
          <w:rPr>
            <w:rStyle w:val="afb"/>
          </w:rPr>
          <w:t>СОДЕРЖАНИЕ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72" w:history="1">
        <w:r w:rsidR="00C50F90" w:rsidRPr="003919FF">
          <w:rPr>
            <w:rStyle w:val="afb"/>
            <w:b/>
          </w:rPr>
          <w:t>ЧАСТЬ 1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73" w:history="1">
        <w:r w:rsidR="00C50F90" w:rsidRPr="003919FF">
          <w:rPr>
            <w:rStyle w:val="afb"/>
          </w:rPr>
          <w:t>1.</w:t>
        </w:r>
        <w:r w:rsidR="00C50F9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50F90" w:rsidRPr="003919FF">
          <w:rPr>
            <w:rStyle w:val="afb"/>
          </w:rPr>
          <w:t>ТРЕБОВАНИЯ. ДОКУМЕНТЫ. СОСТАВ ЗАЯВКИ НА УЧАСТИЕ В ЗАКУПКЕ.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74" w:history="1">
        <w:r w:rsidR="00C50F90" w:rsidRPr="003919FF">
          <w:rPr>
            <w:rStyle w:val="afb"/>
          </w:rPr>
          <w:t>1.1.</w:t>
        </w:r>
        <w:r w:rsidR="00C50F9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50F90" w:rsidRPr="003919F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302275" w:history="1">
        <w:r w:rsidR="00C50F90" w:rsidRPr="003919FF">
          <w:rPr>
            <w:rStyle w:val="afb"/>
          </w:rPr>
          <w:t>1.1.1.</w:t>
        </w:r>
        <w:r w:rsidR="00C50F9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50F90" w:rsidRPr="003919FF">
          <w:rPr>
            <w:rStyle w:val="afb"/>
          </w:rPr>
          <w:t>Требования к участникам закупки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302276" w:history="1">
        <w:r w:rsidR="00C50F90" w:rsidRPr="003919FF">
          <w:rPr>
            <w:rStyle w:val="afb"/>
          </w:rPr>
          <w:t>1.1.2.</w:t>
        </w:r>
        <w:r w:rsidR="00C50F9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50F90" w:rsidRPr="003919FF">
          <w:rPr>
            <w:rStyle w:val="afb"/>
          </w:rPr>
          <w:t>Требования к продукции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77" w:history="1">
        <w:r w:rsidR="00C50F90" w:rsidRPr="003919FF">
          <w:rPr>
            <w:rStyle w:val="afb"/>
          </w:rPr>
          <w:t>1.2.</w:t>
        </w:r>
        <w:r w:rsidR="00C50F9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50F90" w:rsidRPr="003919FF">
          <w:rPr>
            <w:rStyle w:val="afb"/>
          </w:rPr>
          <w:t>СОСТАВ ЗАЯВКИ НА УЧАСТИЕ В ЗАКУПКЕ.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78" w:history="1">
        <w:r w:rsidR="00C50F90" w:rsidRPr="003919FF">
          <w:rPr>
            <w:rStyle w:val="afb"/>
          </w:rPr>
          <w:t>2.</w:t>
        </w:r>
        <w:r w:rsidR="00C50F9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50F90" w:rsidRPr="003919FF">
          <w:rPr>
            <w:rStyle w:val="afb"/>
          </w:rPr>
          <w:t>КРИТЕРИИ И МЕТОДИКА ОЦЕНКИ ЗАЯВОК НА УЧАСТИЕ В ЗАКУПКЕ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79" w:history="1">
        <w:r w:rsidR="00C50F90" w:rsidRPr="003919FF">
          <w:rPr>
            <w:rStyle w:val="afb"/>
          </w:rPr>
          <w:t>3.</w:t>
        </w:r>
        <w:r w:rsidR="00C50F9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50F90" w:rsidRPr="003919FF">
          <w:rPr>
            <w:rStyle w:val="afb"/>
          </w:rPr>
          <w:t>ОБРАЗЦЫ ФОРМ ОСНОВНЫХ ДОКУМЕНТОВ, включаемых в заявку на участие в закупке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02280" w:history="1">
        <w:r w:rsidR="00C50F90" w:rsidRPr="003919F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02281" w:history="1">
        <w:r w:rsidR="00C50F90" w:rsidRPr="003919F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02282" w:history="1">
        <w:r w:rsidR="00C50F90" w:rsidRPr="003919F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02283" w:history="1">
        <w:r w:rsidR="00C50F90" w:rsidRPr="003919F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02284" w:history="1">
        <w:r w:rsidR="00C50F90" w:rsidRPr="003919F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302285" w:history="1">
        <w:r w:rsidR="00C50F90" w:rsidRPr="003919F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86" w:history="1">
        <w:r w:rsidR="00C50F90" w:rsidRPr="003919FF">
          <w:rPr>
            <w:rStyle w:val="afb"/>
            <w:b/>
          </w:rPr>
          <w:t>ЧАСТЬ 2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50F90" w:rsidRDefault="0022451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302287" w:history="1">
        <w:r w:rsidR="00C50F90" w:rsidRPr="003919FF">
          <w:rPr>
            <w:rStyle w:val="afb"/>
            <w:b/>
          </w:rPr>
          <w:t>ЧАСТЬ 3</w:t>
        </w:r>
        <w:r w:rsidR="00C50F90">
          <w:rPr>
            <w:webHidden/>
          </w:rPr>
          <w:tab/>
        </w:r>
        <w:r>
          <w:rPr>
            <w:webHidden/>
          </w:rPr>
          <w:fldChar w:fldCharType="begin"/>
        </w:r>
        <w:r w:rsidR="00C50F90">
          <w:rPr>
            <w:webHidden/>
          </w:rPr>
          <w:instrText xml:space="preserve"> PAGEREF _Toc431302287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83886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D6E3F" w:rsidRPr="00563FFA" w:rsidRDefault="00224515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1302272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7225D9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3130227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563FFA" w:rsidRDefault="00EA3525" w:rsidP="007225D9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31302274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563FFA" w:rsidRDefault="00703F4C" w:rsidP="007225D9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31302275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3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6C3BDC" w:rsidRPr="00CD3B8C" w:rsidTr="00CC4B6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6C3BDC" w:rsidRPr="00CD3B8C" w:rsidRDefault="006C3BDC" w:rsidP="00CC4B6A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6C3BDC" w:rsidRPr="00CD3B8C" w:rsidRDefault="006C3BDC" w:rsidP="00CC4B6A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6C3BDC" w:rsidRPr="00CD3B8C" w:rsidRDefault="006C3BDC" w:rsidP="00CC4B6A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6C3BDC" w:rsidRPr="00CD3B8C" w:rsidTr="00CC4B6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C3BDC" w:rsidRDefault="006C3BDC" w:rsidP="007225D9">
            <w:pPr>
              <w:numPr>
                <w:ilvl w:val="0"/>
                <w:numId w:val="28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6C3BDC" w:rsidRPr="00CD3B8C" w:rsidRDefault="006C3BDC" w:rsidP="00CC4B6A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C3BDC" w:rsidRPr="00CD3B8C" w:rsidTr="00CC4B6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C3BDC" w:rsidRPr="006C3BDC" w:rsidRDefault="006C3BDC" w:rsidP="007225D9">
            <w:pPr>
              <w:pStyle w:val="afff"/>
              <w:numPr>
                <w:ilvl w:val="0"/>
                <w:numId w:val="29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1014508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C3BDC" w:rsidRPr="00CD3B8C" w:rsidRDefault="006C3BDC" w:rsidP="00CC4B6A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6C3BDC" w:rsidRDefault="006C3BDC" w:rsidP="00CC4B6A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2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6C3BDC" w:rsidRDefault="006C3BDC" w:rsidP="00CC4B6A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6C3BDC" w:rsidRPr="00CD3B8C" w:rsidTr="00CC4B6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3BDC" w:rsidRDefault="006C3BDC" w:rsidP="007225D9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C3BDC" w:rsidRPr="00CD3B8C" w:rsidRDefault="006C3BDC" w:rsidP="00CC4B6A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6C3BDC" w:rsidRPr="00285FAA" w:rsidRDefault="006C3BDC" w:rsidP="007225D9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6C3BDC" w:rsidRPr="00285FAA" w:rsidRDefault="006C3BDC" w:rsidP="007225D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6C3BDC" w:rsidRPr="00285FAA" w:rsidRDefault="006C3BDC" w:rsidP="007225D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6C3BDC" w:rsidRPr="00285FAA" w:rsidRDefault="006C3BDC" w:rsidP="00CC4B6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6C3BDC" w:rsidRPr="00CD3B8C" w:rsidTr="00CC4B6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C3BDC" w:rsidRDefault="006C3BDC" w:rsidP="007225D9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C3BDC" w:rsidRPr="00CD3B8C" w:rsidRDefault="006C3BDC" w:rsidP="00CC4B6A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6C3BDC" w:rsidRPr="00285FAA" w:rsidRDefault="006C3BDC" w:rsidP="007225D9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C3BDC" w:rsidRPr="00CD3B8C" w:rsidRDefault="006C3BDC" w:rsidP="007225D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C3BDC" w:rsidRPr="00CD3B8C" w:rsidRDefault="006C3BDC" w:rsidP="007225D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C3BDC" w:rsidRPr="00CD3B8C" w:rsidRDefault="006C3BDC" w:rsidP="00CC4B6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C3BDC" w:rsidRPr="00CD3B8C" w:rsidTr="00CC4B6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6C3BDC" w:rsidRPr="006C3BDC" w:rsidRDefault="006C3BDC" w:rsidP="007225D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C3BDC" w:rsidRPr="00CD3B8C" w:rsidRDefault="006C3BDC" w:rsidP="00CC4B6A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6C3BDC" w:rsidRPr="00285FAA" w:rsidRDefault="006C3BDC" w:rsidP="007225D9">
            <w:pPr>
              <w:numPr>
                <w:ilvl w:val="0"/>
                <w:numId w:val="30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6C3BDC" w:rsidRPr="00CD3B8C" w:rsidRDefault="006C3BDC" w:rsidP="007225D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6C3BDC" w:rsidRPr="00CD3B8C" w:rsidRDefault="006C3BDC" w:rsidP="007225D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C3BDC" w:rsidRPr="00CD3B8C" w:rsidRDefault="006C3BDC" w:rsidP="007225D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C3BDC" w:rsidRPr="002768E6" w:rsidRDefault="006C3BDC" w:rsidP="007225D9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6C3BDC" w:rsidRPr="00CD3B8C" w:rsidTr="00CC4B6A">
        <w:trPr>
          <w:trHeight w:val="440"/>
        </w:trPr>
        <w:tc>
          <w:tcPr>
            <w:tcW w:w="567" w:type="dxa"/>
            <w:vAlign w:val="center"/>
          </w:tcPr>
          <w:p w:rsidR="006C3BDC" w:rsidRPr="006C3BDC" w:rsidRDefault="006C3BDC" w:rsidP="007225D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C3BDC" w:rsidRPr="00CD3B8C" w:rsidRDefault="006C3BDC" w:rsidP="00CC4B6A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6C3BDC" w:rsidRPr="00CD3B8C" w:rsidRDefault="006C3BDC" w:rsidP="00CC4B6A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6C3BDC" w:rsidRPr="00CD3B8C" w:rsidTr="00CC4B6A">
        <w:trPr>
          <w:trHeight w:val="70"/>
        </w:trPr>
        <w:tc>
          <w:tcPr>
            <w:tcW w:w="567" w:type="dxa"/>
            <w:vAlign w:val="center"/>
          </w:tcPr>
          <w:p w:rsidR="006C3BDC" w:rsidRPr="006C3BDC" w:rsidRDefault="006C3BDC" w:rsidP="007225D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C3BDC" w:rsidRPr="00CD3B8C" w:rsidRDefault="006C3BDC" w:rsidP="00CC4B6A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6C3BDC" w:rsidRPr="00CD3B8C" w:rsidRDefault="006C3BDC" w:rsidP="007225D9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C3BDC" w:rsidRPr="00CD3B8C" w:rsidRDefault="006C3BDC" w:rsidP="007225D9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C3BDC" w:rsidRPr="00CD3B8C" w:rsidRDefault="006C3BDC" w:rsidP="007225D9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</w:t>
            </w:r>
            <w:r w:rsidRPr="00CD3B8C">
              <w:lastRenderedPageBreak/>
              <w:t>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6C3BDC" w:rsidRPr="00CD3B8C" w:rsidRDefault="006C3BDC" w:rsidP="00CC4B6A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F1711" w:rsidRDefault="00526072" w:rsidP="00526072">
      <w:pPr>
        <w:pStyle w:val="Times12"/>
        <w:ind w:left="567" w:firstLine="0"/>
        <w:rPr>
          <w:szCs w:val="24"/>
        </w:rPr>
      </w:pPr>
    </w:p>
    <w:p w:rsidR="00703F4C" w:rsidRPr="00563FFA" w:rsidRDefault="00703F4C" w:rsidP="007225D9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31302276"/>
      <w:r w:rsidRPr="00563FFA">
        <w:rPr>
          <w:sz w:val="28"/>
          <w:szCs w:val="28"/>
        </w:rPr>
        <w:t>Требования к продукции</w:t>
      </w:r>
      <w:bookmarkEnd w:id="3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225D9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1469B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1469BA">
              <w:rPr>
                <w:rFonts w:eastAsia="Arial Unicode MS"/>
              </w:rPr>
              <w:t>Т</w:t>
            </w:r>
            <w:r w:rsidRPr="00563FFA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431" w:type="pct"/>
            <w:vMerge w:val="restart"/>
          </w:tcPr>
          <w:p w:rsidR="005F1711" w:rsidRPr="00563FFA" w:rsidRDefault="00C20EDB" w:rsidP="005F171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="001469BA">
              <w:t>Раздел 3, Форма 2</w:t>
            </w:r>
            <w:r w:rsidRPr="00563FFA">
              <w:t>)</w:t>
            </w:r>
            <w:r w:rsidR="00FF5A18">
              <w:rPr>
                <w:rFonts w:eastAsia="Arial Unicode MS"/>
              </w:rPr>
              <w:t>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225D9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7225D9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39" w:name="_Ref395172188"/>
      <w:bookmarkStart w:id="40" w:name="_Toc395190385"/>
      <w:bookmarkStart w:id="41" w:name="_Toc431302277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39"/>
      <w:bookmarkEnd w:id="40"/>
      <w:bookmarkEnd w:id="41"/>
    </w:p>
    <w:p w:rsidR="00EA3525" w:rsidRPr="00563FFA" w:rsidRDefault="00164EDD" w:rsidP="005F171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2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2"/>
    </w:p>
    <w:p w:rsidR="00EA3525" w:rsidRPr="00563FFA" w:rsidRDefault="00EA3525" w:rsidP="007225D9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3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1469BA">
        <w:t>Раздел 3, Форма 1</w:t>
      </w:r>
      <w:r w:rsidRPr="00563FFA">
        <w:t>);</w:t>
      </w:r>
      <w:bookmarkEnd w:id="43"/>
    </w:p>
    <w:p w:rsidR="00EA3525" w:rsidRPr="00563FFA" w:rsidRDefault="007757A8" w:rsidP="007225D9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1469BA">
        <w:t>Раздел 3, Форма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7225D9">
      <w:pPr>
        <w:numPr>
          <w:ilvl w:val="0"/>
          <w:numId w:val="1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BB3433">
        <w:t>1.1.1</w:t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7225D9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4" w:name="_Ref321475870"/>
      <w:bookmarkStart w:id="45" w:name="_Toc398564600"/>
      <w:bookmarkStart w:id="46" w:name="_Toc399408089"/>
      <w:bookmarkStart w:id="47" w:name="_Toc431302278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44"/>
      <w:bookmarkEnd w:id="45"/>
      <w:bookmarkEnd w:id="46"/>
      <w:bookmarkEnd w:id="47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FA7FF0" w:rsidRDefault="00FA7FF0" w:rsidP="00FA7FF0">
      <w:pPr>
        <w:ind w:right="153" w:firstLine="636"/>
        <w:jc w:val="both"/>
        <w:rPr>
          <w:sz w:val="28"/>
          <w:szCs w:val="28"/>
        </w:rPr>
      </w:pPr>
      <w:r w:rsidRPr="00350DB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350DBD">
        <w:rPr>
          <w:sz w:val="28"/>
          <w:szCs w:val="28"/>
        </w:rPr>
        <w:t>с</w:t>
      </w:r>
      <w:proofErr w:type="gramEnd"/>
      <w:r w:rsidRPr="00350DBD">
        <w:rPr>
          <w:sz w:val="28"/>
          <w:szCs w:val="28"/>
        </w:rPr>
        <w:t xml:space="preserve"> наименьшей. При равенстве цен заявок </w:t>
      </w:r>
      <w:r w:rsidRPr="00350DBD">
        <w:rPr>
          <w:bCs/>
          <w:sz w:val="28"/>
          <w:szCs w:val="28"/>
        </w:rPr>
        <w:t>различных</w:t>
      </w:r>
      <w:r w:rsidRPr="00350DB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350DBD">
        <w:rPr>
          <w:sz w:val="28"/>
          <w:szCs w:val="28"/>
        </w:rPr>
        <w:t>ранжировке</w:t>
      </w:r>
      <w:proofErr w:type="spellEnd"/>
      <w:r w:rsidRPr="00350DB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FA7FF0" w:rsidRPr="00F96445" w:rsidRDefault="00FA7FF0" w:rsidP="00FA7FF0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>
        <w:rPr>
          <w:sz w:val="28"/>
          <w:szCs w:val="28"/>
        </w:rPr>
        <w:t>–</w:t>
      </w:r>
      <w:r w:rsidRPr="00F9644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F96445">
        <w:rPr>
          <w:sz w:val="28"/>
          <w:szCs w:val="28"/>
        </w:rPr>
        <w:t>качестве единого базиса сравнения ценовых предложений используются цены предложений участников без учета НДС.</w:t>
      </w:r>
    </w:p>
    <w:p w:rsidR="00FA7FF0" w:rsidRDefault="00FA7FF0" w:rsidP="00FA7FF0">
      <w:pPr>
        <w:ind w:right="153" w:firstLine="636"/>
        <w:jc w:val="both"/>
        <w:rPr>
          <w:sz w:val="28"/>
          <w:szCs w:val="28"/>
        </w:rPr>
      </w:pPr>
      <w:r w:rsidRPr="00F96445">
        <w:rPr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279D5" w:rsidRDefault="008279D5" w:rsidP="00FA7FF0">
      <w:pPr>
        <w:ind w:right="153" w:firstLine="636"/>
        <w:jc w:val="both"/>
        <w:rPr>
          <w:sz w:val="28"/>
          <w:szCs w:val="28"/>
        </w:rPr>
        <w:sectPr w:rsidR="008279D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563FFA" w:rsidRDefault="00144C23" w:rsidP="007225D9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8" w:name="_Toc395190388"/>
      <w:bookmarkStart w:id="49" w:name="_Ref396487846"/>
      <w:bookmarkStart w:id="50" w:name="_Ref396489236"/>
      <w:bookmarkStart w:id="51" w:name="_Toc431302279"/>
      <w:bookmarkStart w:id="52" w:name="_Toc260130025"/>
      <w:bookmarkStart w:id="53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48"/>
      <w:bookmarkEnd w:id="49"/>
      <w:bookmarkEnd w:id="50"/>
      <w:r w:rsidR="00FA7FF0">
        <w:rPr>
          <w:sz w:val="28"/>
          <w:szCs w:val="28"/>
        </w:rPr>
        <w:t xml:space="preserve">, </w:t>
      </w:r>
      <w:r w:rsidR="00FA7FF0" w:rsidRPr="00563FFA">
        <w:rPr>
          <w:sz w:val="28"/>
          <w:szCs w:val="28"/>
        </w:rPr>
        <w:t>включаемых в заявку на участие в закупке</w:t>
      </w:r>
      <w:bookmarkEnd w:id="51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A7FF0" w:rsidRDefault="00FA7FF0" w:rsidP="00FA7FF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A7FF0" w:rsidRPr="00FC009D" w:rsidRDefault="00FA7FF0" w:rsidP="00FA7FF0">
      <w:pPr>
        <w:pStyle w:val="Times12"/>
        <w:jc w:val="right"/>
        <w:rPr>
          <w:bCs w:val="0"/>
          <w:sz w:val="28"/>
          <w:szCs w:val="28"/>
        </w:rPr>
      </w:pPr>
    </w:p>
    <w:p w:rsidR="00FA7FF0" w:rsidRPr="00FC009D" w:rsidRDefault="00FA7FF0" w:rsidP="00FA7FF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A7FF0" w:rsidRPr="00FC009D" w:rsidRDefault="00FA7FF0" w:rsidP="00FA7FF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A7FF0" w:rsidRPr="008279D5" w:rsidRDefault="00FA7FF0" w:rsidP="00FA7FF0">
      <w:pPr>
        <w:pStyle w:val="Times12"/>
        <w:spacing w:before="120"/>
        <w:ind w:firstLine="0"/>
        <w:jc w:val="right"/>
        <w:rPr>
          <w:bCs w:val="0"/>
          <w:sz w:val="28"/>
          <w:szCs w:val="28"/>
        </w:rPr>
      </w:pPr>
      <w:r w:rsidRPr="008279D5">
        <w:rPr>
          <w:bCs w:val="0"/>
          <w:sz w:val="28"/>
          <w:szCs w:val="28"/>
        </w:rPr>
        <w:t xml:space="preserve">Лот </w:t>
      </w:r>
      <w:r w:rsidR="008279D5" w:rsidRPr="008279D5">
        <w:rPr>
          <w:bCs w:val="0"/>
          <w:sz w:val="28"/>
          <w:szCs w:val="28"/>
        </w:rPr>
        <w:t>№1</w:t>
      </w:r>
    </w:p>
    <w:p w:rsidR="00FA7FF0" w:rsidRPr="00FC009D" w:rsidRDefault="00FA7FF0" w:rsidP="00FA7FF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4" w:name="_Toc255987071"/>
      <w:bookmarkStart w:id="55" w:name="_Toc272505461"/>
      <w:bookmarkStart w:id="56" w:name="_Toc390267513"/>
      <w:bookmarkStart w:id="57" w:name="_Toc423626416"/>
      <w:bookmarkStart w:id="58" w:name="_Toc43130228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4"/>
      <w:bookmarkEnd w:id="55"/>
      <w:bookmarkEnd w:id="56"/>
      <w:bookmarkEnd w:id="57"/>
      <w:bookmarkEnd w:id="58"/>
    </w:p>
    <w:p w:rsidR="00FA7FF0" w:rsidRPr="00FC009D" w:rsidRDefault="00FA7FF0" w:rsidP="00FA7FF0">
      <w:pPr>
        <w:tabs>
          <w:tab w:val="left" w:pos="7938"/>
        </w:tabs>
        <w:ind w:firstLine="4820"/>
        <w:jc w:val="center"/>
        <w:rPr>
          <w:b/>
        </w:rPr>
      </w:pPr>
    </w:p>
    <w:p w:rsidR="00FA7FF0" w:rsidRPr="00FC009D" w:rsidRDefault="00FA7FF0" w:rsidP="00FA7FF0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8279D5" w:rsidRPr="00E963D0">
        <w:rPr>
          <w:spacing w:val="-6"/>
          <w:sz w:val="28"/>
          <w:szCs w:val="28"/>
        </w:rPr>
        <w:t xml:space="preserve">приобретение сервисных контрактов IBM </w:t>
      </w:r>
      <w:proofErr w:type="spellStart"/>
      <w:r w:rsidR="008279D5" w:rsidRPr="00E963D0">
        <w:rPr>
          <w:spacing w:val="-6"/>
          <w:sz w:val="28"/>
          <w:szCs w:val="28"/>
        </w:rPr>
        <w:t>System</w:t>
      </w:r>
      <w:proofErr w:type="spellEnd"/>
      <w:r w:rsidR="008279D5" w:rsidRPr="00E963D0">
        <w:rPr>
          <w:spacing w:val="-6"/>
          <w:sz w:val="28"/>
          <w:szCs w:val="28"/>
        </w:rPr>
        <w:t xml:space="preserve"> </w:t>
      </w:r>
      <w:proofErr w:type="spellStart"/>
      <w:r w:rsidR="008279D5" w:rsidRPr="00E963D0">
        <w:rPr>
          <w:spacing w:val="-6"/>
          <w:sz w:val="28"/>
          <w:szCs w:val="28"/>
        </w:rPr>
        <w:t>x</w:t>
      </w:r>
      <w:proofErr w:type="spellEnd"/>
      <w:r w:rsidR="008279D5" w:rsidRPr="00E963D0">
        <w:rPr>
          <w:spacing w:val="-6"/>
          <w:sz w:val="28"/>
          <w:szCs w:val="28"/>
        </w:rPr>
        <w:t xml:space="preserve"> / </w:t>
      </w:r>
      <w:proofErr w:type="spellStart"/>
      <w:r w:rsidR="008279D5" w:rsidRPr="00E963D0">
        <w:rPr>
          <w:spacing w:val="-6"/>
          <w:sz w:val="28"/>
          <w:szCs w:val="28"/>
        </w:rPr>
        <w:t>Lenovo</w:t>
      </w:r>
      <w:proofErr w:type="spellEnd"/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FA7FF0" w:rsidRDefault="00FA7FF0" w:rsidP="00FA7FF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A7FF0" w:rsidRPr="00FC009D" w:rsidRDefault="00FA7FF0" w:rsidP="00FA7FF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A7FF0" w:rsidRPr="00FC009D" w:rsidRDefault="00FA7FF0" w:rsidP="00FA7FF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A7FF0" w:rsidRPr="00FC009D" w:rsidRDefault="00FA7FF0" w:rsidP="00FA7FF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A7FF0" w:rsidRPr="00FC009D" w:rsidRDefault="00FA7FF0" w:rsidP="00FA7FF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A7FF0" w:rsidRPr="00FC009D" w:rsidRDefault="00FA7FF0" w:rsidP="00FA7FF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="008279D5" w:rsidRPr="008279D5">
        <w:rPr>
          <w:sz w:val="28"/>
          <w:szCs w:val="28"/>
        </w:rPr>
        <w:t>Техническим предложением</w:t>
      </w:r>
      <w:r w:rsidRPr="008279D5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8279D5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A7FF0" w:rsidRPr="00FC009D" w:rsidTr="00CC4B6A">
        <w:trPr>
          <w:cantSplit/>
          <w:tblHeader/>
        </w:trPr>
        <w:tc>
          <w:tcPr>
            <w:tcW w:w="709" w:type="dxa"/>
            <w:vAlign w:val="center"/>
          </w:tcPr>
          <w:p w:rsidR="00FA7FF0" w:rsidRPr="00FC009D" w:rsidRDefault="00FA7FF0" w:rsidP="00CC4B6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A7FF0" w:rsidRPr="00FC009D" w:rsidRDefault="00FA7FF0" w:rsidP="00CC4B6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A7FF0" w:rsidRPr="00FC009D" w:rsidRDefault="00FA7FF0" w:rsidP="00CC4B6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A7FF0" w:rsidRPr="00FC009D" w:rsidTr="00CC4B6A">
        <w:trPr>
          <w:cantSplit/>
        </w:trPr>
        <w:tc>
          <w:tcPr>
            <w:tcW w:w="709" w:type="dxa"/>
            <w:vAlign w:val="center"/>
          </w:tcPr>
          <w:p w:rsidR="00FA7FF0" w:rsidRPr="00FC009D" w:rsidRDefault="00FA7FF0" w:rsidP="007225D9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A7FF0" w:rsidRPr="00FC009D" w:rsidRDefault="00FA7FF0" w:rsidP="00CC4B6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A7FF0" w:rsidRPr="00FC009D" w:rsidRDefault="00FA7FF0" w:rsidP="00CC4B6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A7FF0" w:rsidRPr="00FC009D" w:rsidTr="00CC4B6A">
        <w:trPr>
          <w:cantSplit/>
        </w:trPr>
        <w:tc>
          <w:tcPr>
            <w:tcW w:w="709" w:type="dxa"/>
            <w:vAlign w:val="center"/>
          </w:tcPr>
          <w:p w:rsidR="00FA7FF0" w:rsidRPr="00FC009D" w:rsidRDefault="00FA7FF0" w:rsidP="007225D9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A7FF0" w:rsidRPr="00FC009D" w:rsidRDefault="00FA7FF0" w:rsidP="00CC4B6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A7FF0" w:rsidRPr="00FC009D" w:rsidRDefault="00FA7FF0" w:rsidP="00CC4B6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A7FF0" w:rsidRPr="00FC009D" w:rsidTr="00CC4B6A">
        <w:trPr>
          <w:cantSplit/>
        </w:trPr>
        <w:tc>
          <w:tcPr>
            <w:tcW w:w="709" w:type="dxa"/>
            <w:vAlign w:val="center"/>
          </w:tcPr>
          <w:p w:rsidR="00FA7FF0" w:rsidRPr="00FC009D" w:rsidRDefault="00FA7FF0" w:rsidP="007225D9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A7FF0" w:rsidRPr="00FC009D" w:rsidRDefault="00FA7FF0" w:rsidP="008279D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8279D5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FA7FF0" w:rsidRPr="008279D5" w:rsidRDefault="008279D5" w:rsidP="00CC4B6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279D5">
              <w:t xml:space="preserve">В течение одного календарного года </w:t>
            </w:r>
            <w:proofErr w:type="gramStart"/>
            <w:r w:rsidRPr="008279D5">
              <w:t>с даты заключения</w:t>
            </w:r>
            <w:proofErr w:type="gramEnd"/>
            <w:r w:rsidRPr="008279D5">
              <w:t xml:space="preserve"> договора</w:t>
            </w:r>
          </w:p>
        </w:tc>
      </w:tr>
      <w:tr w:rsidR="00FA7FF0" w:rsidRPr="00FC009D" w:rsidTr="00CC4B6A">
        <w:trPr>
          <w:cantSplit/>
        </w:trPr>
        <w:tc>
          <w:tcPr>
            <w:tcW w:w="709" w:type="dxa"/>
            <w:vAlign w:val="center"/>
          </w:tcPr>
          <w:p w:rsidR="00FA7FF0" w:rsidRPr="00FC009D" w:rsidRDefault="00FA7FF0" w:rsidP="007225D9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A7FF0" w:rsidRPr="00FC009D" w:rsidRDefault="00FA7FF0" w:rsidP="00CC4B6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A7FF0" w:rsidRPr="008279D5" w:rsidRDefault="008279D5" w:rsidP="00CC4B6A">
            <w:pPr>
              <w:ind w:left="57" w:right="57"/>
              <w:jc w:val="center"/>
              <w:rPr>
                <w:b/>
                <w:i/>
              </w:rPr>
            </w:pPr>
            <w:r w:rsidRPr="008279D5">
              <w:t>Оплата по договору осуществляется в течение 5 (Пяти) рабочих дней в размере 100% со дня подписания сторонами товарной накладной без замечаний</w:t>
            </w:r>
          </w:p>
        </w:tc>
      </w:tr>
    </w:tbl>
    <w:p w:rsidR="00FA7FF0" w:rsidRPr="00FC009D" w:rsidRDefault="00FA7FF0" w:rsidP="00FA7FF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A7FF0" w:rsidRDefault="00FA7FF0" w:rsidP="00FA7FF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8279D5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A7FF0" w:rsidRPr="0010097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lastRenderedPageBreak/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A7FF0" w:rsidRPr="00FC009D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A7FF0" w:rsidRDefault="00FA7FF0" w:rsidP="007225D9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013E61">
        <w:rPr>
          <w:sz w:val="28"/>
          <w:szCs w:val="28"/>
        </w:rPr>
        <w:t xml:space="preserve"> суда, административного органа.</w:t>
      </w:r>
    </w:p>
    <w:p w:rsidR="00FA7FF0" w:rsidRPr="00C35EF7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A7FF0" w:rsidRPr="00FC009D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A7FF0" w:rsidRPr="00FC009D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A7FF0" w:rsidRPr="00FC009D" w:rsidRDefault="00FA7FF0" w:rsidP="007225D9">
      <w:pPr>
        <w:pStyle w:val="af4"/>
        <w:numPr>
          <w:ilvl w:val="0"/>
          <w:numId w:val="2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A7FF0" w:rsidRDefault="00FA7FF0" w:rsidP="007225D9">
      <w:pPr>
        <w:pStyle w:val="af4"/>
        <w:numPr>
          <w:ilvl w:val="0"/>
          <w:numId w:val="2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A7FF0" w:rsidRPr="00914AB9" w:rsidRDefault="00FA7FF0" w:rsidP="007225D9">
      <w:pPr>
        <w:pStyle w:val="af4"/>
        <w:numPr>
          <w:ilvl w:val="0"/>
          <w:numId w:val="2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013E61">
        <w:rPr>
          <w:b/>
          <w:i/>
        </w:rPr>
        <w:t>б</w:t>
      </w:r>
      <w:r>
        <w:rPr>
          <w:b/>
          <w:i/>
        </w:rPr>
        <w:t xml:space="preserve">) и/или </w:t>
      </w:r>
      <w:r w:rsidR="00013E61">
        <w:rPr>
          <w:b/>
          <w:i/>
        </w:rPr>
        <w:t>в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A7FF0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A7FF0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A7FF0" w:rsidRPr="00881537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A7FF0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A7FF0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A7FF0" w:rsidRPr="001205C1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A7FF0" w:rsidRPr="00FC009D" w:rsidRDefault="00FA7FF0" w:rsidP="00FA7FF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A7FF0" w:rsidRPr="002C5C15" w:rsidRDefault="00FA7FF0" w:rsidP="007225D9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A7FF0" w:rsidRPr="002C5C15" w:rsidRDefault="00FA7FF0" w:rsidP="007225D9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A7FF0" w:rsidRPr="00FC009D" w:rsidRDefault="00FA7FF0" w:rsidP="007225D9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A7FF0" w:rsidRPr="00FC009D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A7FF0" w:rsidRPr="00FC009D" w:rsidRDefault="00FA7FF0" w:rsidP="00FA7FF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A7FF0" w:rsidRPr="00FC009D" w:rsidRDefault="00FA7FF0" w:rsidP="00FA7FF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A7FF0" w:rsidRPr="00FC009D" w:rsidTr="00CC4B6A">
        <w:trPr>
          <w:tblHeader/>
        </w:trPr>
        <w:tc>
          <w:tcPr>
            <w:tcW w:w="1091" w:type="dxa"/>
            <w:vAlign w:val="center"/>
          </w:tcPr>
          <w:p w:rsidR="00FA7FF0" w:rsidRPr="00FC009D" w:rsidRDefault="00FA7FF0" w:rsidP="00CC4B6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A7FF0" w:rsidRPr="00FC009D" w:rsidRDefault="00FA7FF0" w:rsidP="00CC4B6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A7FF0" w:rsidRPr="00FC009D" w:rsidRDefault="00FA7FF0" w:rsidP="00CC4B6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A7FF0" w:rsidRPr="00FC009D" w:rsidRDefault="00FA7FF0" w:rsidP="00CC4B6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FC009D" w:rsidRDefault="00FA7FF0" w:rsidP="007225D9">
            <w:pPr>
              <w:numPr>
                <w:ilvl w:val="0"/>
                <w:numId w:val="2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A7FF0" w:rsidRPr="00FC009D" w:rsidRDefault="00013E61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7225D9">
            <w:pPr>
              <w:numPr>
                <w:ilvl w:val="0"/>
                <w:numId w:val="2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7225D9">
            <w:pPr>
              <w:numPr>
                <w:ilvl w:val="0"/>
                <w:numId w:val="2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CC4B6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CC4B6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CC4B6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CC4B6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A7FF0" w:rsidRPr="00FC009D" w:rsidRDefault="00FA7FF0" w:rsidP="00FA7F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FF0" w:rsidRPr="00FC009D" w:rsidRDefault="00FA7FF0" w:rsidP="00FA7F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A7FF0" w:rsidRPr="00FC009D" w:rsidRDefault="00FA7FF0" w:rsidP="00FA7FF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FF0" w:rsidRPr="00FC009D" w:rsidRDefault="00FA7FF0" w:rsidP="00FA7FF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FF0" w:rsidRPr="00FC009D" w:rsidRDefault="00FA7FF0" w:rsidP="00FA7FF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A7FF0" w:rsidRPr="00FC009D" w:rsidRDefault="00FA7FF0" w:rsidP="00FA7FF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A7FF0" w:rsidRPr="00FC009D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A7FF0" w:rsidRPr="00FC009D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A7FF0" w:rsidRPr="00FC009D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A7FF0" w:rsidRPr="00FC009D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A7FF0" w:rsidRPr="00FC009D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013E61">
        <w:rPr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A7FF0" w:rsidRPr="009449E0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A7FF0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A7FF0" w:rsidRPr="00100970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5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59"/>
    </w:p>
    <w:p w:rsidR="00FA7FF0" w:rsidRPr="00100970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0"/>
    </w:p>
    <w:p w:rsidR="00FA7FF0" w:rsidRPr="00100970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2451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24515">
        <w:rPr>
          <w:szCs w:val="24"/>
        </w:rPr>
      </w:r>
      <w:r w:rsidR="00224515">
        <w:rPr>
          <w:szCs w:val="24"/>
        </w:rPr>
        <w:fldChar w:fldCharType="separate"/>
      </w:r>
      <w:r w:rsidR="00783886">
        <w:rPr>
          <w:szCs w:val="24"/>
        </w:rPr>
        <w:t>8</w:t>
      </w:r>
      <w:r w:rsidR="00224515">
        <w:rPr>
          <w:szCs w:val="24"/>
        </w:rPr>
        <w:fldChar w:fldCharType="end"/>
      </w:r>
      <w:r>
        <w:rPr>
          <w:szCs w:val="24"/>
        </w:rPr>
        <w:t xml:space="preserve"> и </w:t>
      </w:r>
      <w:r w:rsidR="0022451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24515">
        <w:rPr>
          <w:szCs w:val="24"/>
        </w:rPr>
      </w:r>
      <w:r w:rsidR="00224515">
        <w:rPr>
          <w:szCs w:val="24"/>
        </w:rPr>
        <w:fldChar w:fldCharType="separate"/>
      </w:r>
      <w:r w:rsidR="00783886">
        <w:rPr>
          <w:szCs w:val="24"/>
        </w:rPr>
        <w:t>9</w:t>
      </w:r>
      <w:r w:rsidR="0022451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A7FF0" w:rsidRDefault="00FA7FF0" w:rsidP="007225D9">
      <w:pPr>
        <w:pStyle w:val="Times12"/>
        <w:numPr>
          <w:ilvl w:val="0"/>
          <w:numId w:val="18"/>
        </w:numPr>
        <w:tabs>
          <w:tab w:val="clear" w:pos="960"/>
          <w:tab w:val="left" w:pos="1134"/>
        </w:tabs>
        <w:ind w:left="0" w:firstLine="709"/>
      </w:pPr>
      <w:bookmarkStart w:id="6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1"/>
    </w:p>
    <w:p w:rsidR="00FA7FF0" w:rsidRDefault="00FA7FF0" w:rsidP="00FA7FF0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0700BA" w:rsidRDefault="000700BA" w:rsidP="00FA7FF0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sectPr w:rsidR="000700B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A7FF0" w:rsidRDefault="00FA7FF0" w:rsidP="00FA7FF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1.</w:t>
      </w:r>
    </w:p>
    <w:p w:rsidR="00FA7FF0" w:rsidRPr="00FC009D" w:rsidRDefault="00FA7FF0" w:rsidP="00FA7FF0">
      <w:pPr>
        <w:pStyle w:val="Times12"/>
        <w:jc w:val="right"/>
        <w:rPr>
          <w:bCs w:val="0"/>
          <w:sz w:val="28"/>
          <w:szCs w:val="28"/>
        </w:rPr>
      </w:pPr>
    </w:p>
    <w:p w:rsidR="00FA7FF0" w:rsidRPr="00FC009D" w:rsidRDefault="00FA7FF0" w:rsidP="00FA7FF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A7FF0" w:rsidRPr="00FC009D" w:rsidRDefault="00FA7FF0" w:rsidP="00FA7FF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A7FF0" w:rsidRPr="00C35601" w:rsidRDefault="00FA7FF0" w:rsidP="00FA7FF0">
      <w:pPr>
        <w:pStyle w:val="Times12"/>
        <w:spacing w:before="120"/>
        <w:ind w:firstLine="0"/>
        <w:jc w:val="right"/>
        <w:rPr>
          <w:bCs w:val="0"/>
          <w:sz w:val="28"/>
          <w:szCs w:val="28"/>
        </w:rPr>
      </w:pPr>
      <w:r w:rsidRPr="00C35601">
        <w:rPr>
          <w:bCs w:val="0"/>
          <w:sz w:val="28"/>
          <w:szCs w:val="28"/>
        </w:rPr>
        <w:t xml:space="preserve">Лот </w:t>
      </w:r>
      <w:r w:rsidR="00013E61" w:rsidRPr="00C35601">
        <w:rPr>
          <w:bCs w:val="0"/>
          <w:sz w:val="28"/>
          <w:szCs w:val="28"/>
        </w:rPr>
        <w:t>№2</w:t>
      </w:r>
    </w:p>
    <w:p w:rsidR="00FA7FF0" w:rsidRPr="00FC009D" w:rsidRDefault="00FA7FF0" w:rsidP="00FA7FF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2" w:name="_Toc4313022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2"/>
    </w:p>
    <w:p w:rsidR="00FA7FF0" w:rsidRPr="00FC009D" w:rsidRDefault="00FA7FF0" w:rsidP="00FA7FF0">
      <w:pPr>
        <w:tabs>
          <w:tab w:val="left" w:pos="7938"/>
        </w:tabs>
        <w:ind w:firstLine="4820"/>
        <w:jc w:val="center"/>
        <w:rPr>
          <w:b/>
        </w:rPr>
      </w:pPr>
    </w:p>
    <w:p w:rsidR="00FA7FF0" w:rsidRPr="00FC009D" w:rsidRDefault="00FA7FF0" w:rsidP="00FA7FF0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013E61" w:rsidRPr="00E963D0">
        <w:rPr>
          <w:spacing w:val="-6"/>
          <w:sz w:val="28"/>
          <w:szCs w:val="28"/>
        </w:rPr>
        <w:t xml:space="preserve">приобретение ключа активации сервиса </w:t>
      </w:r>
      <w:proofErr w:type="spellStart"/>
      <w:r w:rsidR="00013E61" w:rsidRPr="00E963D0">
        <w:rPr>
          <w:spacing w:val="-6"/>
          <w:sz w:val="28"/>
          <w:szCs w:val="28"/>
        </w:rPr>
        <w:t>техподдержки</w:t>
      </w:r>
      <w:proofErr w:type="spellEnd"/>
      <w:r w:rsidR="00013E61" w:rsidRPr="00E963D0">
        <w:rPr>
          <w:spacing w:val="-6"/>
          <w:sz w:val="28"/>
          <w:szCs w:val="28"/>
        </w:rPr>
        <w:t xml:space="preserve"> </w:t>
      </w:r>
      <w:proofErr w:type="spellStart"/>
      <w:r w:rsidR="00013E61" w:rsidRPr="00E963D0">
        <w:rPr>
          <w:spacing w:val="-6"/>
          <w:sz w:val="28"/>
          <w:szCs w:val="28"/>
        </w:rPr>
        <w:t>SecretNet</w:t>
      </w:r>
      <w:proofErr w:type="spellEnd"/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FA7FF0" w:rsidRDefault="00FA7FF0" w:rsidP="00FA7FF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A7FF0" w:rsidRPr="00FC009D" w:rsidRDefault="00FA7FF0" w:rsidP="00FA7FF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A7FF0" w:rsidRPr="00FC009D" w:rsidRDefault="00FA7FF0" w:rsidP="00FA7FF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A7FF0" w:rsidRPr="00FC009D" w:rsidRDefault="00FA7FF0" w:rsidP="00FA7FF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A7FF0" w:rsidRPr="00FC009D" w:rsidRDefault="00FA7FF0" w:rsidP="00FA7FF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A7FF0" w:rsidRPr="00FC009D" w:rsidRDefault="00FA7FF0" w:rsidP="00FA7FF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A7FF0" w:rsidRPr="00FC009D" w:rsidRDefault="00FA7FF0" w:rsidP="00FA7FF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013E61">
        <w:rPr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013E61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A7FF0" w:rsidRPr="00FC009D" w:rsidTr="00CC4B6A">
        <w:trPr>
          <w:cantSplit/>
          <w:tblHeader/>
        </w:trPr>
        <w:tc>
          <w:tcPr>
            <w:tcW w:w="709" w:type="dxa"/>
            <w:vAlign w:val="center"/>
          </w:tcPr>
          <w:p w:rsidR="00FA7FF0" w:rsidRPr="00FC009D" w:rsidRDefault="00FA7FF0" w:rsidP="000A6C5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A7FF0" w:rsidRPr="00FC009D" w:rsidRDefault="00FA7FF0" w:rsidP="00CC4B6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A7FF0" w:rsidRPr="00FC009D" w:rsidRDefault="00FA7FF0" w:rsidP="00CC4B6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A7FF0" w:rsidRPr="00FC009D" w:rsidTr="00CC4B6A">
        <w:trPr>
          <w:cantSplit/>
        </w:trPr>
        <w:tc>
          <w:tcPr>
            <w:tcW w:w="709" w:type="dxa"/>
            <w:vAlign w:val="center"/>
          </w:tcPr>
          <w:p w:rsidR="00FA7FF0" w:rsidRPr="00FC009D" w:rsidRDefault="000A6C52" w:rsidP="000A6C52">
            <w:pPr>
              <w:tabs>
                <w:tab w:val="left" w:pos="284"/>
              </w:tabs>
              <w:jc w:val="center"/>
            </w:pPr>
            <w:r>
              <w:t>1.</w:t>
            </w:r>
          </w:p>
        </w:tc>
        <w:tc>
          <w:tcPr>
            <w:tcW w:w="4394" w:type="dxa"/>
            <w:vAlign w:val="center"/>
          </w:tcPr>
          <w:p w:rsidR="00FA7FF0" w:rsidRPr="00FC009D" w:rsidRDefault="00FA7FF0" w:rsidP="00CC4B6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A7FF0" w:rsidRPr="00FC009D" w:rsidRDefault="00FA7FF0" w:rsidP="00CC4B6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A7FF0" w:rsidRPr="00FC009D" w:rsidTr="00CC4B6A">
        <w:trPr>
          <w:cantSplit/>
        </w:trPr>
        <w:tc>
          <w:tcPr>
            <w:tcW w:w="709" w:type="dxa"/>
            <w:vAlign w:val="center"/>
          </w:tcPr>
          <w:p w:rsidR="00FA7FF0" w:rsidRPr="00FC009D" w:rsidRDefault="000A6C52" w:rsidP="000A6C52">
            <w:pPr>
              <w:tabs>
                <w:tab w:val="left" w:pos="284"/>
              </w:tabs>
              <w:jc w:val="center"/>
            </w:pPr>
            <w:r>
              <w:t>2.</w:t>
            </w:r>
          </w:p>
        </w:tc>
        <w:tc>
          <w:tcPr>
            <w:tcW w:w="4394" w:type="dxa"/>
            <w:vAlign w:val="center"/>
          </w:tcPr>
          <w:p w:rsidR="00FA7FF0" w:rsidRPr="00FC009D" w:rsidRDefault="00FA7FF0" w:rsidP="00CC4B6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A7FF0" w:rsidRPr="00FC009D" w:rsidRDefault="00FA7FF0" w:rsidP="00CC4B6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13E61" w:rsidRPr="00FC009D" w:rsidTr="00CC4B6A">
        <w:trPr>
          <w:cantSplit/>
        </w:trPr>
        <w:tc>
          <w:tcPr>
            <w:tcW w:w="709" w:type="dxa"/>
            <w:vAlign w:val="center"/>
          </w:tcPr>
          <w:p w:rsidR="00013E61" w:rsidRPr="00FC009D" w:rsidRDefault="000A6C52" w:rsidP="000A6C52">
            <w:pPr>
              <w:tabs>
                <w:tab w:val="left" w:pos="284"/>
              </w:tabs>
              <w:jc w:val="center"/>
            </w:pPr>
            <w:r>
              <w:t>3.</w:t>
            </w:r>
          </w:p>
        </w:tc>
        <w:tc>
          <w:tcPr>
            <w:tcW w:w="4394" w:type="dxa"/>
            <w:vAlign w:val="center"/>
          </w:tcPr>
          <w:p w:rsidR="00013E61" w:rsidRPr="00FC009D" w:rsidRDefault="00013E61" w:rsidP="00013E6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013E61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013E61" w:rsidRPr="008279D5" w:rsidRDefault="00013E61" w:rsidP="00CC4B6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279D5">
              <w:t xml:space="preserve">В течение одного календарного года </w:t>
            </w:r>
            <w:proofErr w:type="gramStart"/>
            <w:r w:rsidRPr="008279D5">
              <w:t>с даты заключения</w:t>
            </w:r>
            <w:proofErr w:type="gramEnd"/>
            <w:r w:rsidRPr="008279D5">
              <w:t xml:space="preserve"> договора</w:t>
            </w:r>
          </w:p>
        </w:tc>
      </w:tr>
      <w:tr w:rsidR="00013E61" w:rsidRPr="00FC009D" w:rsidTr="00CC4B6A">
        <w:trPr>
          <w:cantSplit/>
        </w:trPr>
        <w:tc>
          <w:tcPr>
            <w:tcW w:w="709" w:type="dxa"/>
            <w:vAlign w:val="center"/>
          </w:tcPr>
          <w:p w:rsidR="00013E61" w:rsidRPr="00FC009D" w:rsidRDefault="000A6C52" w:rsidP="000A6C52">
            <w:pPr>
              <w:tabs>
                <w:tab w:val="left" w:pos="284"/>
              </w:tabs>
              <w:jc w:val="center"/>
            </w:pPr>
            <w:r>
              <w:t>4.</w:t>
            </w:r>
          </w:p>
        </w:tc>
        <w:tc>
          <w:tcPr>
            <w:tcW w:w="4394" w:type="dxa"/>
            <w:vAlign w:val="center"/>
          </w:tcPr>
          <w:p w:rsidR="00013E61" w:rsidRPr="00FC009D" w:rsidRDefault="00013E61" w:rsidP="00CC4B6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13E61" w:rsidRPr="008279D5" w:rsidRDefault="00013E61" w:rsidP="00CC4B6A">
            <w:pPr>
              <w:ind w:left="57" w:right="57"/>
              <w:jc w:val="center"/>
              <w:rPr>
                <w:b/>
                <w:i/>
              </w:rPr>
            </w:pPr>
            <w:r w:rsidRPr="008279D5">
              <w:t>Оплата по договору осуществляется в течение 5 (Пяти) рабочих дней в размере 100% со дня подписания сторонами товарной накладной без замечаний</w:t>
            </w:r>
          </w:p>
        </w:tc>
      </w:tr>
    </w:tbl>
    <w:p w:rsidR="00FA7FF0" w:rsidRPr="00FC009D" w:rsidRDefault="00FA7FF0" w:rsidP="00FA7FF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A7FF0" w:rsidRDefault="00FA7FF0" w:rsidP="00FA7FF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013E6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A7FF0" w:rsidRPr="0010097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A7FF0" w:rsidRPr="00FC009D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Настоящим подтверждаем, что:</w:t>
      </w:r>
    </w:p>
    <w:p w:rsidR="00FA7FF0" w:rsidRDefault="00FA7FF0" w:rsidP="007225D9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013E61">
        <w:rPr>
          <w:sz w:val="28"/>
          <w:szCs w:val="28"/>
        </w:rPr>
        <w:t xml:space="preserve"> суда, административного органа.</w:t>
      </w:r>
    </w:p>
    <w:p w:rsidR="00FA7FF0" w:rsidRPr="00C35EF7" w:rsidRDefault="00013E61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</w:t>
      </w:r>
      <w:r w:rsidR="00FA7FF0" w:rsidRPr="00FC009D">
        <w:rPr>
          <w:b/>
          <w:i/>
        </w:rPr>
        <w:t>[</w:t>
      </w:r>
      <w:r w:rsidR="00FA7FF0">
        <w:rPr>
          <w:b/>
          <w:i/>
        </w:rPr>
        <w:t>в случае</w:t>
      </w:r>
      <w:r w:rsidR="00FA7FF0" w:rsidRPr="00A84342">
        <w:rPr>
          <w:b/>
          <w:i/>
        </w:rPr>
        <w:t xml:space="preserve"> </w:t>
      </w:r>
      <w:r w:rsidR="00FA7FF0">
        <w:rPr>
          <w:b/>
          <w:i/>
        </w:rPr>
        <w:t>применения упрощенной системы налогообложения</w:t>
      </w:r>
      <w:r w:rsidR="00FA7FF0" w:rsidRPr="00A84342">
        <w:rPr>
          <w:b/>
          <w:i/>
        </w:rPr>
        <w:t>]</w:t>
      </w:r>
      <w:r w:rsidR="00FA7FF0">
        <w:rPr>
          <w:bCs/>
          <w:sz w:val="28"/>
          <w:szCs w:val="28"/>
        </w:rPr>
        <w:t xml:space="preserve"> </w:t>
      </w:r>
      <w:r w:rsidR="00FA7FF0" w:rsidRPr="00C35EF7">
        <w:rPr>
          <w:sz w:val="28"/>
          <w:szCs w:val="28"/>
        </w:rPr>
        <w:t xml:space="preserve">Также сообщаем о применении </w:t>
      </w:r>
      <w:r w:rsidR="00FA7FF0">
        <w:rPr>
          <w:sz w:val="28"/>
          <w:szCs w:val="28"/>
        </w:rPr>
        <w:t xml:space="preserve">нами </w:t>
      </w:r>
      <w:r w:rsidR="00FA7FF0" w:rsidRPr="00C35EF7">
        <w:rPr>
          <w:sz w:val="28"/>
          <w:szCs w:val="28"/>
        </w:rPr>
        <w:t>упрощенной системы налогообложения.</w:t>
      </w: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A7FF0" w:rsidRPr="00FC009D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A7FF0" w:rsidRPr="00FC009D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A7FF0" w:rsidRPr="00FC009D" w:rsidRDefault="000A6C52" w:rsidP="000A6C5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FA7FF0"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 w:rsidR="00FA7FF0">
        <w:rPr>
          <w:sz w:val="28"/>
          <w:szCs w:val="28"/>
        </w:rPr>
        <w:t>закупочной</w:t>
      </w:r>
      <w:r w:rsidR="00FA7FF0" w:rsidRPr="00FC009D">
        <w:rPr>
          <w:sz w:val="28"/>
          <w:szCs w:val="28"/>
        </w:rPr>
        <w:t xml:space="preserve"> документации и условиями нашей заявки на участие в </w:t>
      </w:r>
      <w:r w:rsidR="00FA7FF0">
        <w:rPr>
          <w:sz w:val="28"/>
          <w:szCs w:val="28"/>
        </w:rPr>
        <w:t>закупке</w:t>
      </w:r>
      <w:r w:rsidR="00FA7FF0" w:rsidRPr="00FC009D">
        <w:rPr>
          <w:sz w:val="28"/>
          <w:szCs w:val="28"/>
        </w:rPr>
        <w:t>;</w:t>
      </w:r>
    </w:p>
    <w:p w:rsidR="00FA7FF0" w:rsidRDefault="000A6C52" w:rsidP="000A6C5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б) </w:t>
      </w:r>
      <w:r w:rsidR="00FA7FF0" w:rsidRPr="00914AB9">
        <w:rPr>
          <w:b/>
          <w:i/>
        </w:rPr>
        <w:t xml:space="preserve">представить </w:t>
      </w:r>
      <w:r w:rsidR="00FA7FF0">
        <w:rPr>
          <w:b/>
          <w:i/>
        </w:rPr>
        <w:t xml:space="preserve">заказчику </w:t>
      </w:r>
      <w:r w:rsidR="00FA7FF0"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A7FF0" w:rsidRPr="00914AB9" w:rsidRDefault="000A6C52" w:rsidP="000A6C5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в) </w:t>
      </w:r>
      <w:r w:rsidR="00FA7FF0" w:rsidRPr="00C47C26">
        <w:rPr>
          <w:b/>
          <w:i/>
        </w:rPr>
        <w:t xml:space="preserve">представить </w:t>
      </w:r>
      <w:r w:rsidR="00FA7FF0" w:rsidRPr="001205C1">
        <w:rPr>
          <w:b/>
          <w:i/>
        </w:rPr>
        <w:t xml:space="preserve">заказчику </w:t>
      </w:r>
      <w:r w:rsidR="00FA7FF0"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 w:rsidR="00FA7FF0">
        <w:rPr>
          <w:b/>
          <w:i/>
        </w:rPr>
        <w:t>.</w:t>
      </w: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C76EF8">
        <w:rPr>
          <w:b/>
          <w:i/>
        </w:rPr>
        <w:t>б</w:t>
      </w:r>
      <w:r>
        <w:rPr>
          <w:b/>
          <w:i/>
        </w:rPr>
        <w:t xml:space="preserve">) и/или </w:t>
      </w:r>
      <w:r w:rsidR="00C76EF8">
        <w:rPr>
          <w:b/>
          <w:i/>
        </w:rPr>
        <w:t>в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A7FF0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A7FF0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A7FF0" w:rsidRPr="00881537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A7FF0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A7FF0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A7FF0" w:rsidRPr="001205C1" w:rsidRDefault="00FA7FF0" w:rsidP="00FA7FF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A7FF0" w:rsidRPr="00FC009D" w:rsidRDefault="00FA7FF0" w:rsidP="00FA7FF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A7FF0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A7FF0" w:rsidRPr="002C5C15" w:rsidRDefault="00FA7FF0" w:rsidP="007225D9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A7FF0" w:rsidRPr="002C5C15" w:rsidRDefault="00FA7FF0" w:rsidP="007225D9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A7FF0" w:rsidRPr="00FC009D" w:rsidRDefault="00FA7FF0" w:rsidP="007225D9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A7FF0" w:rsidRPr="00FC009D" w:rsidRDefault="00FA7FF0" w:rsidP="00FA7FF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A7FF0" w:rsidRPr="00FC009D" w:rsidRDefault="00FA7FF0" w:rsidP="00FA7FF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A7FF0" w:rsidRPr="00FC009D" w:rsidRDefault="00FA7FF0" w:rsidP="00FA7FF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A7FF0" w:rsidRPr="00FC009D" w:rsidTr="00CC4B6A">
        <w:trPr>
          <w:tblHeader/>
        </w:trPr>
        <w:tc>
          <w:tcPr>
            <w:tcW w:w="1091" w:type="dxa"/>
            <w:vAlign w:val="center"/>
          </w:tcPr>
          <w:p w:rsidR="00FA7FF0" w:rsidRPr="00FC009D" w:rsidRDefault="00FA7FF0" w:rsidP="000A6C5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A7FF0" w:rsidRPr="00FC009D" w:rsidRDefault="00FA7FF0" w:rsidP="000A6C5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A7FF0" w:rsidRPr="00FC009D" w:rsidRDefault="00FA7FF0" w:rsidP="00CC4B6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A7FF0" w:rsidRPr="00FC009D" w:rsidRDefault="00FA7FF0" w:rsidP="00CC4B6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FC009D" w:rsidRDefault="000A6C52" w:rsidP="000A6C52">
            <w:p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  <w:r>
              <w:rPr>
                <w:i/>
              </w:rPr>
              <w:t>1.</w:t>
            </w:r>
          </w:p>
        </w:tc>
        <w:tc>
          <w:tcPr>
            <w:tcW w:w="7414" w:type="dxa"/>
          </w:tcPr>
          <w:p w:rsidR="00FA7FF0" w:rsidRPr="00FC009D" w:rsidRDefault="000A6C52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0A6C52" w:rsidP="000A6C52">
            <w:pPr>
              <w:tabs>
                <w:tab w:val="left" w:pos="284"/>
              </w:tabs>
              <w:spacing w:before="40" w:after="40"/>
              <w:jc w:val="center"/>
            </w:pPr>
            <w:r>
              <w:t>2.</w:t>
            </w: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0A6C52" w:rsidP="000A6C52">
            <w:pPr>
              <w:tabs>
                <w:tab w:val="left" w:pos="284"/>
              </w:tabs>
              <w:spacing w:before="40" w:after="40"/>
              <w:jc w:val="center"/>
            </w:pPr>
            <w:r>
              <w:t>3.</w:t>
            </w: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0A6C5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0A6C5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0A6C5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A7FF0" w:rsidRPr="00FC009D" w:rsidRDefault="00FA7FF0" w:rsidP="00CC4B6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A7FF0" w:rsidRPr="00FC009D" w:rsidTr="00CC4B6A">
        <w:tc>
          <w:tcPr>
            <w:tcW w:w="1091" w:type="dxa"/>
            <w:vAlign w:val="center"/>
          </w:tcPr>
          <w:p w:rsidR="00FA7FF0" w:rsidRPr="0083031A" w:rsidRDefault="00FA7FF0" w:rsidP="000A6C5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A7FF0" w:rsidRPr="0083031A" w:rsidRDefault="00FA7FF0" w:rsidP="00CC4B6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A7FF0" w:rsidRPr="00FC009D" w:rsidRDefault="00FA7FF0" w:rsidP="00FA7F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FF0" w:rsidRPr="00FC009D" w:rsidRDefault="00FA7FF0" w:rsidP="00FA7F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A7FF0" w:rsidRPr="00FC009D" w:rsidRDefault="00FA7FF0" w:rsidP="00FA7FF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FF0" w:rsidRPr="00FC009D" w:rsidRDefault="00FA7FF0" w:rsidP="00FA7FF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FF0" w:rsidRPr="00FC009D" w:rsidRDefault="00FA7FF0" w:rsidP="00FA7FF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A7FF0" w:rsidRPr="00FC009D" w:rsidRDefault="00FA7FF0" w:rsidP="00FA7FF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A6C52" w:rsidRPr="00FC009D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A6C52" w:rsidRPr="00FC009D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A6C52" w:rsidRPr="00FC009D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A6C52" w:rsidRPr="00FC009D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A6C52" w:rsidRPr="00FC009D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013E61">
        <w:rPr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A6C52" w:rsidRPr="009449E0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A6C52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A6C52" w:rsidRPr="00100970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0A6C52" w:rsidRPr="00100970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0A6C52" w:rsidRPr="00100970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24515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24515">
        <w:rPr>
          <w:szCs w:val="24"/>
        </w:rPr>
      </w:r>
      <w:r w:rsidR="00224515">
        <w:rPr>
          <w:szCs w:val="24"/>
        </w:rPr>
        <w:fldChar w:fldCharType="separate"/>
      </w:r>
      <w:r w:rsidR="00783886">
        <w:rPr>
          <w:szCs w:val="24"/>
        </w:rPr>
        <w:t>8</w:t>
      </w:r>
      <w:r w:rsidR="00224515">
        <w:rPr>
          <w:szCs w:val="24"/>
        </w:rPr>
        <w:fldChar w:fldCharType="end"/>
      </w:r>
      <w:r>
        <w:rPr>
          <w:szCs w:val="24"/>
        </w:rPr>
        <w:t xml:space="preserve"> и </w:t>
      </w:r>
      <w:r w:rsidR="00224515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24515">
        <w:rPr>
          <w:szCs w:val="24"/>
        </w:rPr>
      </w:r>
      <w:r w:rsidR="00224515">
        <w:rPr>
          <w:szCs w:val="24"/>
        </w:rPr>
        <w:fldChar w:fldCharType="separate"/>
      </w:r>
      <w:r w:rsidR="00783886">
        <w:rPr>
          <w:szCs w:val="24"/>
        </w:rPr>
        <w:t>9</w:t>
      </w:r>
      <w:r w:rsidR="00224515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A6C52" w:rsidRDefault="000A6C52" w:rsidP="007225D9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C35601" w:rsidRDefault="000A6C52" w:rsidP="000A6C52">
      <w:pPr>
        <w:ind w:firstLine="709"/>
        <w:jc w:val="both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закупки.</w:t>
      </w:r>
    </w:p>
    <w:p w:rsidR="00C35601" w:rsidRDefault="00C35601" w:rsidP="000A6C52">
      <w:pPr>
        <w:ind w:firstLine="709"/>
        <w:jc w:val="both"/>
        <w:sectPr w:rsidR="00C3560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35601" w:rsidRPr="00FC009D" w:rsidRDefault="00C35601" w:rsidP="00C3560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35601" w:rsidRPr="0022001A" w:rsidRDefault="00C35601" w:rsidP="00C3560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35601" w:rsidRPr="0022001A" w:rsidRDefault="00C35601" w:rsidP="00C3560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35601" w:rsidRPr="00FC009D" w:rsidRDefault="00C35601" w:rsidP="00C35601">
      <w:pPr>
        <w:jc w:val="right"/>
        <w:rPr>
          <w:b/>
          <w:sz w:val="22"/>
          <w:szCs w:val="22"/>
        </w:rPr>
      </w:pPr>
    </w:p>
    <w:p w:rsidR="00C35601" w:rsidRPr="00B03ADB" w:rsidRDefault="00C35601" w:rsidP="00C35601">
      <w:pPr>
        <w:jc w:val="center"/>
        <w:rPr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563FFA">
        <w:rPr>
          <w:spacing w:val="-6"/>
          <w:sz w:val="28"/>
          <w:szCs w:val="28"/>
        </w:rPr>
        <w:t>раво заключения договор</w:t>
      </w:r>
      <w:r>
        <w:rPr>
          <w:spacing w:val="-6"/>
          <w:sz w:val="28"/>
          <w:szCs w:val="28"/>
        </w:rPr>
        <w:t>а</w:t>
      </w:r>
      <w:r w:rsidRPr="00563FFA">
        <w:rPr>
          <w:spacing w:val="-6"/>
          <w:sz w:val="28"/>
          <w:szCs w:val="28"/>
        </w:rPr>
        <w:t xml:space="preserve"> на</w:t>
      </w:r>
      <w:r>
        <w:rPr>
          <w:spacing w:val="-6"/>
          <w:sz w:val="28"/>
          <w:szCs w:val="28"/>
        </w:rPr>
        <w:t xml:space="preserve"> </w:t>
      </w:r>
      <w:r w:rsidRPr="00E963D0">
        <w:rPr>
          <w:spacing w:val="-6"/>
          <w:sz w:val="28"/>
          <w:szCs w:val="28"/>
        </w:rPr>
        <w:t xml:space="preserve">приобретение сервисных контрактов IBM </w:t>
      </w:r>
      <w:proofErr w:type="spellStart"/>
      <w:r w:rsidRPr="00E963D0">
        <w:rPr>
          <w:spacing w:val="-6"/>
          <w:sz w:val="28"/>
          <w:szCs w:val="28"/>
        </w:rPr>
        <w:t>System</w:t>
      </w:r>
      <w:proofErr w:type="spellEnd"/>
      <w:r w:rsidRPr="00E963D0">
        <w:rPr>
          <w:spacing w:val="-6"/>
          <w:sz w:val="28"/>
          <w:szCs w:val="28"/>
        </w:rPr>
        <w:t xml:space="preserve"> </w:t>
      </w:r>
      <w:proofErr w:type="spellStart"/>
      <w:r w:rsidRPr="00E963D0">
        <w:rPr>
          <w:spacing w:val="-6"/>
          <w:sz w:val="28"/>
          <w:szCs w:val="28"/>
        </w:rPr>
        <w:t>x</w:t>
      </w:r>
      <w:proofErr w:type="spellEnd"/>
      <w:r w:rsidRPr="00E963D0">
        <w:rPr>
          <w:spacing w:val="-6"/>
          <w:sz w:val="28"/>
          <w:szCs w:val="28"/>
        </w:rPr>
        <w:t xml:space="preserve"> / </w:t>
      </w:r>
      <w:proofErr w:type="spellStart"/>
      <w:r w:rsidRPr="00E963D0">
        <w:rPr>
          <w:spacing w:val="-6"/>
          <w:sz w:val="28"/>
          <w:szCs w:val="28"/>
        </w:rPr>
        <w:t>Lenovo</w:t>
      </w:r>
      <w:proofErr w:type="spellEnd"/>
    </w:p>
    <w:p w:rsidR="00C35601" w:rsidRPr="00C35601" w:rsidRDefault="00C35601" w:rsidP="00C35601">
      <w:pPr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t>Лот №1</w:t>
      </w:r>
    </w:p>
    <w:p w:rsidR="00C35601" w:rsidRPr="00FC009D" w:rsidRDefault="00C35601" w:rsidP="00C35601">
      <w:pPr>
        <w:jc w:val="right"/>
        <w:rPr>
          <w:b/>
          <w:i/>
          <w:iCs/>
        </w:rPr>
      </w:pPr>
    </w:p>
    <w:p w:rsidR="00C35601" w:rsidRPr="00936804" w:rsidDel="00EC0238" w:rsidRDefault="00C35601" w:rsidP="00C3560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3" w:name="_Toc402520353"/>
      <w:bookmarkStart w:id="64" w:name="_Toc423626419"/>
      <w:bookmarkStart w:id="65" w:name="_Toc43130228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63"/>
      <w:bookmarkEnd w:id="64"/>
      <w:bookmarkEnd w:id="65"/>
    </w:p>
    <w:p w:rsidR="00C35601" w:rsidRPr="00FC009D" w:rsidRDefault="00C35601" w:rsidP="00C3560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35601" w:rsidRDefault="00C35601" w:rsidP="00C35601">
      <w:pPr>
        <w:jc w:val="both"/>
        <w:rPr>
          <w:rFonts w:eastAsia="Calibri"/>
          <w:lang w:eastAsia="en-US"/>
        </w:rPr>
      </w:pPr>
    </w:p>
    <w:p w:rsidR="00C35601" w:rsidDel="00EC0238" w:rsidRDefault="00C35601" w:rsidP="00C3560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35601" w:rsidRPr="002B303E" w:rsidDel="00EC0238" w:rsidRDefault="00C35601" w:rsidP="00C3560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35601" w:rsidRPr="002B303E" w:rsidDel="00EC0238" w:rsidTr="00CC4B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35601" w:rsidRPr="002B303E" w:rsidDel="00EC0238" w:rsidTr="00CC4B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35601" w:rsidRPr="002B303E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35601" w:rsidRPr="002B303E" w:rsidDel="00EC0238" w:rsidTr="00CC4B6A">
        <w:tc>
          <w:tcPr>
            <w:tcW w:w="540" w:type="dxa"/>
            <w:shd w:val="clear" w:color="auto" w:fill="auto"/>
          </w:tcPr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35601" w:rsidRPr="002B303E" w:rsidDel="00EC0238" w:rsidRDefault="00C35601" w:rsidP="00CC4B6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35601" w:rsidRPr="002B303E" w:rsidDel="00EC0238" w:rsidTr="00CC4B6A">
        <w:tc>
          <w:tcPr>
            <w:tcW w:w="540" w:type="dxa"/>
            <w:shd w:val="clear" w:color="auto" w:fill="auto"/>
          </w:tcPr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35601" w:rsidRPr="002B303E" w:rsidDel="00EC0238" w:rsidRDefault="00C35601" w:rsidP="00CC4B6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35601" w:rsidRPr="002B303E" w:rsidDel="00EC0238" w:rsidTr="00CC4B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35601" w:rsidRPr="002B303E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35601" w:rsidRPr="002B303E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35601" w:rsidRPr="002B303E" w:rsidDel="00EC0238" w:rsidRDefault="00C35601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35601" w:rsidRPr="002B303E" w:rsidDel="00EC0238" w:rsidRDefault="00C35601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35601" w:rsidRPr="002B303E" w:rsidDel="00EC0238" w:rsidTr="00CC4B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35601" w:rsidRPr="002B303E" w:rsidDel="00EC0238" w:rsidRDefault="00C35601" w:rsidP="00CC4B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35601" w:rsidRPr="002B303E" w:rsidDel="00EC0238" w:rsidRDefault="00C35601" w:rsidP="00CC4B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35601" w:rsidRPr="002B303E" w:rsidDel="00EC0238" w:rsidRDefault="00C35601" w:rsidP="00CC4B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35601" w:rsidRPr="002B303E" w:rsidDel="00EC0238" w:rsidTr="00CC4B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35601" w:rsidRPr="002B303E" w:rsidDel="00EC0238" w:rsidRDefault="00C35601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35601" w:rsidRPr="005F6473" w:rsidDel="00EC0238" w:rsidRDefault="00C35601" w:rsidP="00CC4B6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35601" w:rsidRPr="00241B8D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35601" w:rsidRPr="00241B8D" w:rsidDel="00EC0238" w:rsidRDefault="00C35601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35601" w:rsidRPr="002B303E" w:rsidDel="00EC0238" w:rsidTr="00CC4B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35601" w:rsidRPr="002B303E" w:rsidDel="00EC0238" w:rsidRDefault="00C35601" w:rsidP="00CC4B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35601" w:rsidRPr="002B303E" w:rsidDel="00EC0238" w:rsidRDefault="00C35601" w:rsidP="00CC4B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35601" w:rsidRPr="005F6473" w:rsidDel="00EC0238" w:rsidRDefault="00C35601" w:rsidP="00CC4B6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35601" w:rsidRPr="005F6473" w:rsidDel="00EC0238" w:rsidRDefault="00C35601" w:rsidP="00CC4B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35601" w:rsidRPr="002B303E" w:rsidDel="00EC0238" w:rsidRDefault="00C35601" w:rsidP="00CC4B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35601" w:rsidRPr="00012898" w:rsidDel="00EC0238" w:rsidRDefault="00C35601" w:rsidP="00C3560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35601" w:rsidRPr="008B0FDE" w:rsidDel="00EC0238" w:rsidRDefault="00C35601" w:rsidP="00C3560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35601" w:rsidRPr="008B0FDE" w:rsidDel="00EC0238" w:rsidRDefault="00C35601" w:rsidP="00C3560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35601" w:rsidDel="00EC0238" w:rsidRDefault="00C35601" w:rsidP="00C3560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35601" w:rsidRPr="00FC009D" w:rsidDel="00EC0238" w:rsidRDefault="00C35601" w:rsidP="00C35601">
      <w:pPr>
        <w:jc w:val="center"/>
        <w:rPr>
          <w:b/>
        </w:rPr>
      </w:pPr>
    </w:p>
    <w:p w:rsidR="00C35601" w:rsidRPr="00FC009D" w:rsidDel="00EC0238" w:rsidRDefault="00C35601" w:rsidP="00C3560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35601" w:rsidRDefault="00C35601" w:rsidP="007225D9">
      <w:pPr>
        <w:pStyle w:val="Times12"/>
        <w:numPr>
          <w:ilvl w:val="1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35601" w:rsidRPr="00FC009D" w:rsidDel="00EC0238" w:rsidRDefault="00C35601" w:rsidP="007225D9">
      <w:pPr>
        <w:pStyle w:val="Times12"/>
        <w:numPr>
          <w:ilvl w:val="1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35601" w:rsidRPr="00FC009D" w:rsidDel="00EC0238" w:rsidRDefault="00C35601" w:rsidP="007225D9">
      <w:pPr>
        <w:pStyle w:val="Times12"/>
        <w:numPr>
          <w:ilvl w:val="1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35601" w:rsidRPr="0076483D" w:rsidDel="00EC0238" w:rsidRDefault="00C35601" w:rsidP="007225D9">
      <w:pPr>
        <w:pStyle w:val="Times12"/>
        <w:numPr>
          <w:ilvl w:val="1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35601" w:rsidRDefault="00C35601" w:rsidP="00C35601">
      <w:pPr>
        <w:ind w:firstLine="709"/>
        <w:jc w:val="both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>
        <w:t>.</w:t>
      </w:r>
    </w:p>
    <w:p w:rsidR="009D3F82" w:rsidRDefault="009D3F82" w:rsidP="00C35601">
      <w:pPr>
        <w:ind w:firstLine="709"/>
        <w:jc w:val="both"/>
        <w:sectPr w:rsidR="009D3F8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D3F82" w:rsidRPr="00FC009D" w:rsidRDefault="009D3F82" w:rsidP="009D3F8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D3F82" w:rsidRPr="0022001A" w:rsidRDefault="009D3F82" w:rsidP="009D3F8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D3F82" w:rsidRPr="0022001A" w:rsidRDefault="009D3F82" w:rsidP="009D3F8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D3F82" w:rsidRPr="00FC009D" w:rsidRDefault="009D3F82" w:rsidP="009D3F82">
      <w:pPr>
        <w:jc w:val="right"/>
        <w:rPr>
          <w:b/>
          <w:sz w:val="22"/>
          <w:szCs w:val="22"/>
        </w:rPr>
      </w:pPr>
    </w:p>
    <w:p w:rsidR="009D3F82" w:rsidRPr="00B03ADB" w:rsidRDefault="009D3F82" w:rsidP="009D3F82">
      <w:pPr>
        <w:jc w:val="center"/>
        <w:rPr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563FFA">
        <w:rPr>
          <w:spacing w:val="-6"/>
          <w:sz w:val="28"/>
          <w:szCs w:val="28"/>
        </w:rPr>
        <w:t>раво заключения договор</w:t>
      </w:r>
      <w:r>
        <w:rPr>
          <w:spacing w:val="-6"/>
          <w:sz w:val="28"/>
          <w:szCs w:val="28"/>
        </w:rPr>
        <w:t>а</w:t>
      </w:r>
      <w:r w:rsidRPr="00563FFA">
        <w:rPr>
          <w:spacing w:val="-6"/>
          <w:sz w:val="28"/>
          <w:szCs w:val="28"/>
        </w:rPr>
        <w:t xml:space="preserve"> на</w:t>
      </w:r>
      <w:r>
        <w:rPr>
          <w:spacing w:val="-6"/>
          <w:sz w:val="28"/>
          <w:szCs w:val="28"/>
        </w:rPr>
        <w:t xml:space="preserve"> </w:t>
      </w:r>
      <w:r w:rsidRPr="00E963D0">
        <w:rPr>
          <w:spacing w:val="-6"/>
          <w:sz w:val="28"/>
          <w:szCs w:val="28"/>
        </w:rPr>
        <w:t xml:space="preserve">приобретение ключа активации сервиса </w:t>
      </w:r>
      <w:proofErr w:type="spellStart"/>
      <w:r w:rsidRPr="00E963D0">
        <w:rPr>
          <w:spacing w:val="-6"/>
          <w:sz w:val="28"/>
          <w:szCs w:val="28"/>
        </w:rPr>
        <w:t>техподдержки</w:t>
      </w:r>
      <w:proofErr w:type="spellEnd"/>
      <w:r w:rsidRPr="00E963D0">
        <w:rPr>
          <w:spacing w:val="-6"/>
          <w:sz w:val="28"/>
          <w:szCs w:val="28"/>
        </w:rPr>
        <w:t xml:space="preserve"> </w:t>
      </w:r>
      <w:proofErr w:type="spellStart"/>
      <w:r w:rsidRPr="00E963D0">
        <w:rPr>
          <w:spacing w:val="-6"/>
          <w:sz w:val="28"/>
          <w:szCs w:val="28"/>
        </w:rPr>
        <w:t>SecretNet</w:t>
      </w:r>
      <w:proofErr w:type="spellEnd"/>
    </w:p>
    <w:p w:rsidR="009D3F82" w:rsidRPr="00C35601" w:rsidRDefault="009D3F82" w:rsidP="009D3F82">
      <w:pPr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t>Лот №2</w:t>
      </w:r>
    </w:p>
    <w:p w:rsidR="009D3F82" w:rsidRPr="00FC009D" w:rsidRDefault="009D3F82" w:rsidP="009D3F82">
      <w:pPr>
        <w:jc w:val="right"/>
        <w:rPr>
          <w:b/>
          <w:i/>
          <w:iCs/>
        </w:rPr>
      </w:pPr>
    </w:p>
    <w:p w:rsidR="009D3F82" w:rsidRPr="00936804" w:rsidDel="00EC0238" w:rsidRDefault="009D3F82" w:rsidP="009D3F8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6" w:name="_Toc43130228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66"/>
    </w:p>
    <w:p w:rsidR="009D3F82" w:rsidRPr="00FC009D" w:rsidRDefault="009D3F82" w:rsidP="009D3F8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D3F82" w:rsidRDefault="009D3F82" w:rsidP="009D3F82">
      <w:pPr>
        <w:jc w:val="both"/>
        <w:rPr>
          <w:rFonts w:eastAsia="Calibri"/>
          <w:lang w:eastAsia="en-US"/>
        </w:rPr>
      </w:pPr>
    </w:p>
    <w:p w:rsidR="009D3F82" w:rsidDel="00EC0238" w:rsidRDefault="009D3F82" w:rsidP="009D3F8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D3F82" w:rsidRPr="002B303E" w:rsidDel="00EC0238" w:rsidRDefault="009D3F82" w:rsidP="009D3F8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9D3F82" w:rsidRPr="002B303E" w:rsidDel="00EC0238" w:rsidTr="00CC4B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D3F82" w:rsidRPr="002B303E" w:rsidDel="00EC0238" w:rsidTr="00CC4B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D3F82" w:rsidRPr="002B303E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D3F82" w:rsidRPr="002B303E" w:rsidDel="00EC0238" w:rsidTr="00CC4B6A">
        <w:tc>
          <w:tcPr>
            <w:tcW w:w="540" w:type="dxa"/>
            <w:shd w:val="clear" w:color="auto" w:fill="auto"/>
          </w:tcPr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D3F82" w:rsidRPr="002B303E" w:rsidDel="00EC0238" w:rsidRDefault="009D3F82" w:rsidP="00CC4B6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D3F82" w:rsidRPr="002B303E" w:rsidDel="00EC0238" w:rsidTr="00CC4B6A">
        <w:tc>
          <w:tcPr>
            <w:tcW w:w="540" w:type="dxa"/>
            <w:shd w:val="clear" w:color="auto" w:fill="auto"/>
          </w:tcPr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D3F82" w:rsidRPr="002B303E" w:rsidDel="00EC0238" w:rsidRDefault="009D3F82" w:rsidP="00CC4B6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D3F82" w:rsidRPr="002B303E" w:rsidDel="00EC0238" w:rsidTr="00CC4B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D3F82" w:rsidRPr="002B303E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D3F82" w:rsidRPr="002B303E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D3F82" w:rsidRPr="002B303E" w:rsidDel="00EC0238" w:rsidRDefault="009D3F82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D3F82" w:rsidRPr="002B303E" w:rsidDel="00EC0238" w:rsidRDefault="009D3F82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D3F82" w:rsidRPr="002B303E" w:rsidDel="00EC0238" w:rsidTr="00CC4B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D3F82" w:rsidRPr="002B303E" w:rsidDel="00EC0238" w:rsidRDefault="009D3F82" w:rsidP="00CC4B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D3F82" w:rsidRPr="002B303E" w:rsidDel="00EC0238" w:rsidRDefault="009D3F82" w:rsidP="00CC4B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D3F82" w:rsidRPr="002B303E" w:rsidDel="00EC0238" w:rsidRDefault="009D3F82" w:rsidP="00CC4B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9D3F82" w:rsidRPr="002B303E" w:rsidDel="00EC0238" w:rsidTr="00CC4B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D3F82" w:rsidRPr="002B303E" w:rsidDel="00EC0238" w:rsidRDefault="009D3F82" w:rsidP="00CC4B6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D3F82" w:rsidRPr="005F6473" w:rsidDel="00EC0238" w:rsidRDefault="009D3F82" w:rsidP="00CC4B6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D3F82" w:rsidRPr="00241B8D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D3F82" w:rsidRPr="00241B8D" w:rsidDel="00EC0238" w:rsidRDefault="009D3F82" w:rsidP="00CC4B6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D3F82" w:rsidRPr="002B303E" w:rsidDel="00EC0238" w:rsidTr="00CC4B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D3F82" w:rsidRPr="002B303E" w:rsidDel="00EC0238" w:rsidRDefault="009D3F82" w:rsidP="00CC4B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D3F82" w:rsidRPr="002B303E" w:rsidDel="00EC0238" w:rsidRDefault="009D3F82" w:rsidP="00CC4B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D3F82" w:rsidRPr="005F6473" w:rsidDel="00EC0238" w:rsidRDefault="009D3F82" w:rsidP="00CC4B6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D3F82" w:rsidRPr="005F6473" w:rsidDel="00EC0238" w:rsidRDefault="009D3F82" w:rsidP="00CC4B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D3F82" w:rsidRPr="002B303E" w:rsidDel="00EC0238" w:rsidRDefault="009D3F82" w:rsidP="00CC4B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9D3F82" w:rsidRPr="00012898" w:rsidDel="00EC0238" w:rsidRDefault="009D3F82" w:rsidP="009D3F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D3F82" w:rsidRPr="008B0FDE" w:rsidDel="00EC0238" w:rsidRDefault="009D3F82" w:rsidP="009D3F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D3F82" w:rsidRPr="008B0FDE" w:rsidDel="00EC0238" w:rsidRDefault="009D3F82" w:rsidP="009D3F8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D3F82" w:rsidDel="00EC0238" w:rsidRDefault="009D3F82" w:rsidP="009D3F8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D3F82" w:rsidRPr="00FC009D" w:rsidDel="00EC0238" w:rsidRDefault="009D3F82" w:rsidP="009D3F82">
      <w:pPr>
        <w:jc w:val="center"/>
        <w:rPr>
          <w:b/>
        </w:rPr>
      </w:pPr>
    </w:p>
    <w:p w:rsidR="009D3F82" w:rsidRPr="00FC009D" w:rsidDel="00EC0238" w:rsidRDefault="009D3F82" w:rsidP="009D3F8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D3F82" w:rsidRDefault="009D3F82" w:rsidP="007225D9">
      <w:pPr>
        <w:pStyle w:val="Times12"/>
        <w:numPr>
          <w:ilvl w:val="1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D3F82" w:rsidRPr="00FC009D" w:rsidDel="00EC0238" w:rsidRDefault="009D3F82" w:rsidP="007225D9">
      <w:pPr>
        <w:pStyle w:val="Times12"/>
        <w:numPr>
          <w:ilvl w:val="1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D3F82" w:rsidRPr="00FC009D" w:rsidDel="00EC0238" w:rsidRDefault="009D3F82" w:rsidP="007225D9">
      <w:pPr>
        <w:pStyle w:val="Times12"/>
        <w:numPr>
          <w:ilvl w:val="1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D3F82" w:rsidRPr="0076483D" w:rsidDel="00EC0238" w:rsidRDefault="009D3F82" w:rsidP="007225D9">
      <w:pPr>
        <w:pStyle w:val="Times12"/>
        <w:numPr>
          <w:ilvl w:val="1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35601" w:rsidRDefault="009D3F82" w:rsidP="009D3F82">
      <w:pPr>
        <w:ind w:firstLine="709"/>
        <w:jc w:val="both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>
        <w:t>.</w:t>
      </w:r>
    </w:p>
    <w:p w:rsidR="00CC4B6A" w:rsidRDefault="00CC4B6A" w:rsidP="009D3F82">
      <w:pPr>
        <w:ind w:firstLine="709"/>
        <w:jc w:val="both"/>
        <w:sectPr w:rsidR="00CC4B6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4B6A" w:rsidRPr="00FC009D" w:rsidRDefault="00CC4B6A" w:rsidP="00CC4B6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C4B6A" w:rsidRPr="00FC009D" w:rsidRDefault="00CC4B6A" w:rsidP="00CC4B6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C4B6A" w:rsidRPr="00FC009D" w:rsidRDefault="00CC4B6A" w:rsidP="00CC4B6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C4B6A" w:rsidRPr="00FC009D" w:rsidRDefault="00CC4B6A" w:rsidP="00CC4B6A">
      <w:pPr>
        <w:pStyle w:val="Times12"/>
        <w:jc w:val="center"/>
        <w:rPr>
          <w:b/>
          <w:snapToGrid w:val="0"/>
          <w:szCs w:val="24"/>
        </w:rPr>
      </w:pPr>
    </w:p>
    <w:p w:rsidR="00CC4B6A" w:rsidRPr="00B03ADB" w:rsidRDefault="00CC4B6A" w:rsidP="00CC4B6A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 xml:space="preserve">раво заключения договора на </w:t>
      </w:r>
      <w:r w:rsidRPr="00E963D0">
        <w:rPr>
          <w:spacing w:val="-6"/>
          <w:sz w:val="28"/>
          <w:szCs w:val="28"/>
        </w:rPr>
        <w:t xml:space="preserve">приобретение сервисных контрактов IBM </w:t>
      </w:r>
      <w:proofErr w:type="spellStart"/>
      <w:r w:rsidRPr="00E963D0">
        <w:rPr>
          <w:spacing w:val="-6"/>
          <w:sz w:val="28"/>
          <w:szCs w:val="28"/>
        </w:rPr>
        <w:t>System</w:t>
      </w:r>
      <w:proofErr w:type="spellEnd"/>
      <w:r w:rsidRPr="00E963D0">
        <w:rPr>
          <w:spacing w:val="-6"/>
          <w:sz w:val="28"/>
          <w:szCs w:val="28"/>
        </w:rPr>
        <w:t xml:space="preserve"> </w:t>
      </w:r>
      <w:proofErr w:type="spellStart"/>
      <w:r w:rsidRPr="00E963D0">
        <w:rPr>
          <w:spacing w:val="-6"/>
          <w:sz w:val="28"/>
          <w:szCs w:val="28"/>
        </w:rPr>
        <w:t>x</w:t>
      </w:r>
      <w:proofErr w:type="spellEnd"/>
      <w:r w:rsidRPr="00E963D0">
        <w:rPr>
          <w:spacing w:val="-6"/>
          <w:sz w:val="28"/>
          <w:szCs w:val="28"/>
        </w:rPr>
        <w:t xml:space="preserve"> / </w:t>
      </w:r>
      <w:proofErr w:type="spellStart"/>
      <w:r w:rsidRPr="00E963D0">
        <w:rPr>
          <w:spacing w:val="-6"/>
          <w:sz w:val="28"/>
          <w:szCs w:val="28"/>
        </w:rPr>
        <w:t>Lenovo</w:t>
      </w:r>
      <w:proofErr w:type="spellEnd"/>
    </w:p>
    <w:p w:rsidR="00CC4B6A" w:rsidRPr="00FC009D" w:rsidRDefault="00CC4B6A" w:rsidP="00CC4B6A">
      <w:pPr>
        <w:widowControl w:val="0"/>
        <w:autoSpaceDE w:val="0"/>
        <w:autoSpaceDN w:val="0"/>
        <w:adjustRightInd w:val="0"/>
        <w:jc w:val="right"/>
        <w:rPr>
          <w:szCs w:val="22"/>
        </w:rPr>
      </w:pPr>
      <w:r>
        <w:rPr>
          <w:iCs/>
          <w:sz w:val="28"/>
          <w:szCs w:val="28"/>
        </w:rPr>
        <w:t>Лот №1</w:t>
      </w:r>
    </w:p>
    <w:p w:rsidR="00CC4B6A" w:rsidRPr="00FC009D" w:rsidRDefault="00CC4B6A" w:rsidP="00CC4B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Техническое_предложение_(Форма"/>
      <w:bookmarkStart w:id="68" w:name="_Toc235439567"/>
      <w:bookmarkStart w:id="69" w:name="_Toc390267515"/>
      <w:bookmarkStart w:id="70" w:name="_Toc412201950"/>
      <w:bookmarkStart w:id="71" w:name="_Toc420502870"/>
      <w:bookmarkStart w:id="72" w:name="_Toc423594890"/>
      <w:bookmarkStart w:id="73" w:name="_Toc431302284"/>
      <w:bookmarkEnd w:id="6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68"/>
      <w:bookmarkEnd w:id="69"/>
      <w:bookmarkEnd w:id="70"/>
      <w:bookmarkEnd w:id="71"/>
      <w:bookmarkEnd w:id="72"/>
      <w:bookmarkEnd w:id="73"/>
    </w:p>
    <w:p w:rsidR="00CC4B6A" w:rsidRPr="00FC009D" w:rsidRDefault="00CC4B6A" w:rsidP="00CC4B6A">
      <w:pPr>
        <w:jc w:val="right"/>
        <w:rPr>
          <w:b/>
          <w:i/>
          <w:iCs/>
        </w:rPr>
      </w:pPr>
    </w:p>
    <w:p w:rsidR="00CC4B6A" w:rsidRPr="00927CFA" w:rsidRDefault="00CC4B6A" w:rsidP="00CC4B6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C4B6A" w:rsidRPr="00FC009D" w:rsidRDefault="00CC4B6A" w:rsidP="00CC4B6A">
      <w:pPr>
        <w:pStyle w:val="Times12"/>
        <w:rPr>
          <w:i/>
          <w:sz w:val="22"/>
        </w:rPr>
      </w:pPr>
    </w:p>
    <w:p w:rsidR="00CC4B6A" w:rsidRPr="00FC009D" w:rsidRDefault="00CC4B6A" w:rsidP="00CC4B6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C4B6A" w:rsidRPr="00FC009D" w:rsidRDefault="00CC4B6A" w:rsidP="00CC4B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C4B6A" w:rsidRPr="00102E0C" w:rsidRDefault="00CC4B6A" w:rsidP="00CC4B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C4B6A" w:rsidRPr="00102E0C" w:rsidRDefault="00CC4B6A" w:rsidP="00CC4B6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C4B6A" w:rsidRPr="00102E0C" w:rsidRDefault="00CC4B6A" w:rsidP="00CC4B6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C4B6A" w:rsidRPr="00FC009D" w:rsidRDefault="00CC4B6A" w:rsidP="00CC4B6A">
      <w:pPr>
        <w:jc w:val="center"/>
        <w:rPr>
          <w:b/>
        </w:rPr>
      </w:pPr>
    </w:p>
    <w:p w:rsidR="00CC4B6A" w:rsidRPr="00FC009D" w:rsidRDefault="00CC4B6A" w:rsidP="00CC4B6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C4B6A" w:rsidRPr="00FC009D" w:rsidRDefault="00CC4B6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C4B6A" w:rsidRPr="00FC009D" w:rsidRDefault="00CC4B6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C4B6A" w:rsidRPr="00102E0C" w:rsidRDefault="00CC4B6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C4B6A" w:rsidRPr="00FC009D" w:rsidRDefault="00CC4B6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C4B6A" w:rsidRPr="00FC009D" w:rsidRDefault="00CC4B6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469BA" w:rsidRPr="001469BA" w:rsidRDefault="001469BA" w:rsidP="007225D9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наименование изготовителя и страны происхождения товара;</w:t>
      </w:r>
    </w:p>
    <w:p w:rsidR="001469BA" w:rsidRPr="001469BA" w:rsidRDefault="001469BA" w:rsidP="007225D9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описание комплектации товара;</w:t>
      </w:r>
    </w:p>
    <w:p w:rsidR="001469BA" w:rsidRPr="001469BA" w:rsidRDefault="001469BA" w:rsidP="007225D9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указание количества товаров;</w:t>
      </w:r>
    </w:p>
    <w:p w:rsidR="00CC4B6A" w:rsidRPr="00FC009D" w:rsidRDefault="00CC4B6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9D3F82" w:rsidRDefault="009D3F82" w:rsidP="009D3F82">
      <w:pPr>
        <w:ind w:firstLine="709"/>
        <w:jc w:val="both"/>
      </w:pP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469BA" w:rsidRPr="00FC009D" w:rsidTr="00FC0EE2">
        <w:tc>
          <w:tcPr>
            <w:tcW w:w="600" w:type="dxa"/>
            <w:vAlign w:val="center"/>
          </w:tcPr>
          <w:p w:rsidR="001469BA" w:rsidRPr="00FC009D" w:rsidRDefault="001469BA" w:rsidP="00FC0EE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469BA" w:rsidRPr="00FC009D" w:rsidRDefault="001469BA" w:rsidP="00FC0EE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469BA" w:rsidRPr="00FC009D" w:rsidRDefault="001469BA" w:rsidP="00FC0EE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469BA" w:rsidRPr="00FC009D" w:rsidRDefault="001469BA" w:rsidP="00FC0EE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469BA" w:rsidRPr="00FC009D" w:rsidTr="00FC0EE2">
        <w:trPr>
          <w:trHeight w:val="371"/>
        </w:trPr>
        <w:tc>
          <w:tcPr>
            <w:tcW w:w="600" w:type="dxa"/>
          </w:tcPr>
          <w:p w:rsidR="001469BA" w:rsidRPr="00FC009D" w:rsidRDefault="001469BA" w:rsidP="00FC0EE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469BA" w:rsidRPr="00FC009D" w:rsidRDefault="001469BA" w:rsidP="00FC0EE2"/>
        </w:tc>
        <w:tc>
          <w:tcPr>
            <w:tcW w:w="1440" w:type="dxa"/>
          </w:tcPr>
          <w:p w:rsidR="001469BA" w:rsidRPr="00FC009D" w:rsidRDefault="001469BA" w:rsidP="00FC0EE2"/>
        </w:tc>
        <w:tc>
          <w:tcPr>
            <w:tcW w:w="2880" w:type="dxa"/>
          </w:tcPr>
          <w:p w:rsidR="001469BA" w:rsidRPr="00FC009D" w:rsidRDefault="001469BA" w:rsidP="00FC0EE2">
            <w:pPr>
              <w:ind w:firstLine="16"/>
              <w:jc w:val="center"/>
            </w:pPr>
          </w:p>
        </w:tc>
      </w:tr>
      <w:tr w:rsidR="001469BA" w:rsidRPr="00FC009D" w:rsidTr="00FC0EE2">
        <w:trPr>
          <w:trHeight w:val="198"/>
        </w:trPr>
        <w:tc>
          <w:tcPr>
            <w:tcW w:w="600" w:type="dxa"/>
          </w:tcPr>
          <w:p w:rsidR="001469BA" w:rsidRPr="00FC009D" w:rsidRDefault="001469BA" w:rsidP="00FC0EE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469BA" w:rsidRPr="00FC009D" w:rsidRDefault="001469BA" w:rsidP="00FC0EE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469BA" w:rsidRPr="00FC009D" w:rsidRDefault="001469BA" w:rsidP="00FC0EE2"/>
        </w:tc>
        <w:tc>
          <w:tcPr>
            <w:tcW w:w="2880" w:type="dxa"/>
          </w:tcPr>
          <w:p w:rsidR="001469BA" w:rsidRPr="00FC009D" w:rsidRDefault="001469BA" w:rsidP="00FC0EE2">
            <w:pPr>
              <w:ind w:firstLine="16"/>
              <w:jc w:val="center"/>
            </w:pPr>
          </w:p>
        </w:tc>
      </w:tr>
    </w:tbl>
    <w:p w:rsidR="001469BA" w:rsidRDefault="001469BA" w:rsidP="009D3F82">
      <w:pPr>
        <w:ind w:firstLine="709"/>
        <w:jc w:val="both"/>
        <w:sectPr w:rsidR="001469B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69BA" w:rsidRPr="00FC009D" w:rsidRDefault="001469BA" w:rsidP="001469B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469BA" w:rsidRPr="00FC009D" w:rsidRDefault="001469BA" w:rsidP="001469B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469BA" w:rsidRPr="00FC009D" w:rsidRDefault="001469BA" w:rsidP="001469B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469BA" w:rsidRPr="00FC009D" w:rsidRDefault="001469BA" w:rsidP="001469BA">
      <w:pPr>
        <w:pStyle w:val="Times12"/>
        <w:jc w:val="center"/>
        <w:rPr>
          <w:b/>
          <w:snapToGrid w:val="0"/>
          <w:szCs w:val="24"/>
        </w:rPr>
      </w:pPr>
    </w:p>
    <w:p w:rsidR="001469BA" w:rsidRPr="00B03ADB" w:rsidRDefault="001469BA" w:rsidP="001469BA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 xml:space="preserve">раво заключения договора на </w:t>
      </w:r>
      <w:r w:rsidRPr="00E963D0">
        <w:rPr>
          <w:spacing w:val="-6"/>
          <w:sz w:val="28"/>
          <w:szCs w:val="28"/>
        </w:rPr>
        <w:t xml:space="preserve">приобретение ключа активации сервиса </w:t>
      </w:r>
      <w:proofErr w:type="spellStart"/>
      <w:r w:rsidRPr="00E963D0">
        <w:rPr>
          <w:spacing w:val="-6"/>
          <w:sz w:val="28"/>
          <w:szCs w:val="28"/>
        </w:rPr>
        <w:t>техподдержки</w:t>
      </w:r>
      <w:proofErr w:type="spellEnd"/>
      <w:r w:rsidRPr="00E963D0">
        <w:rPr>
          <w:spacing w:val="-6"/>
          <w:sz w:val="28"/>
          <w:szCs w:val="28"/>
        </w:rPr>
        <w:t xml:space="preserve"> </w:t>
      </w:r>
      <w:proofErr w:type="spellStart"/>
      <w:r w:rsidRPr="00E963D0">
        <w:rPr>
          <w:spacing w:val="-6"/>
          <w:sz w:val="28"/>
          <w:szCs w:val="28"/>
        </w:rPr>
        <w:t>SecretNet</w:t>
      </w:r>
      <w:proofErr w:type="spellEnd"/>
    </w:p>
    <w:p w:rsidR="001469BA" w:rsidRPr="00FC009D" w:rsidRDefault="001469BA" w:rsidP="001469BA">
      <w:pPr>
        <w:widowControl w:val="0"/>
        <w:autoSpaceDE w:val="0"/>
        <w:autoSpaceDN w:val="0"/>
        <w:adjustRightInd w:val="0"/>
        <w:jc w:val="right"/>
        <w:rPr>
          <w:szCs w:val="22"/>
        </w:rPr>
      </w:pPr>
      <w:r>
        <w:rPr>
          <w:iCs/>
          <w:sz w:val="28"/>
          <w:szCs w:val="28"/>
        </w:rPr>
        <w:t>Лот №2</w:t>
      </w:r>
    </w:p>
    <w:p w:rsidR="001469BA" w:rsidRPr="00FC009D" w:rsidRDefault="001469BA" w:rsidP="001469B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Toc4313022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4"/>
    </w:p>
    <w:p w:rsidR="001469BA" w:rsidRPr="00FC009D" w:rsidRDefault="001469BA" w:rsidP="001469BA">
      <w:pPr>
        <w:jc w:val="right"/>
        <w:rPr>
          <w:b/>
          <w:i/>
          <w:iCs/>
        </w:rPr>
      </w:pPr>
    </w:p>
    <w:p w:rsidR="001469BA" w:rsidRPr="00927CFA" w:rsidRDefault="001469BA" w:rsidP="001469B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469BA" w:rsidRPr="00FC009D" w:rsidRDefault="001469BA" w:rsidP="001469BA">
      <w:pPr>
        <w:pStyle w:val="Times12"/>
        <w:rPr>
          <w:i/>
          <w:sz w:val="22"/>
        </w:rPr>
      </w:pPr>
    </w:p>
    <w:p w:rsidR="001469BA" w:rsidRPr="00FC009D" w:rsidRDefault="001469BA" w:rsidP="001469B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469BA" w:rsidRPr="00FC009D" w:rsidRDefault="001469BA" w:rsidP="001469B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69BA" w:rsidRPr="00102E0C" w:rsidRDefault="001469BA" w:rsidP="001469B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469BA" w:rsidRPr="00102E0C" w:rsidRDefault="001469BA" w:rsidP="001469B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469BA" w:rsidRPr="00102E0C" w:rsidRDefault="001469BA" w:rsidP="001469B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469BA" w:rsidRPr="00FC009D" w:rsidRDefault="001469BA" w:rsidP="001469BA">
      <w:pPr>
        <w:jc w:val="center"/>
        <w:rPr>
          <w:b/>
        </w:rPr>
      </w:pPr>
    </w:p>
    <w:p w:rsidR="001469BA" w:rsidRPr="00FC009D" w:rsidRDefault="001469BA" w:rsidP="001469B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69BA" w:rsidRPr="00FC009D" w:rsidRDefault="001469B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69BA" w:rsidRPr="00FC009D" w:rsidRDefault="001469B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469BA" w:rsidRPr="00102E0C" w:rsidRDefault="001469B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469BA" w:rsidRPr="00FC009D" w:rsidRDefault="001469B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469BA" w:rsidRPr="00FC009D" w:rsidRDefault="001469B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469BA" w:rsidRPr="001469BA" w:rsidRDefault="001469BA" w:rsidP="007225D9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наименование изготовителя и страны происхождения товара;</w:t>
      </w:r>
    </w:p>
    <w:p w:rsidR="001469BA" w:rsidRPr="001469BA" w:rsidRDefault="001469BA" w:rsidP="007225D9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описание комплектации товара;</w:t>
      </w:r>
    </w:p>
    <w:p w:rsidR="001469BA" w:rsidRPr="001469BA" w:rsidRDefault="001469BA" w:rsidP="007225D9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469BA">
        <w:rPr>
          <w:sz w:val="24"/>
          <w:szCs w:val="24"/>
        </w:rPr>
        <w:t>указание количества товаров;</w:t>
      </w:r>
    </w:p>
    <w:p w:rsidR="001469BA" w:rsidRPr="00FC009D" w:rsidRDefault="001469BA" w:rsidP="007225D9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1469BA" w:rsidRDefault="001469BA" w:rsidP="001469BA">
      <w:pPr>
        <w:ind w:firstLine="709"/>
        <w:jc w:val="both"/>
      </w:pP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469BA" w:rsidRPr="00FC009D" w:rsidTr="00FC0EE2">
        <w:tc>
          <w:tcPr>
            <w:tcW w:w="600" w:type="dxa"/>
            <w:vAlign w:val="center"/>
          </w:tcPr>
          <w:p w:rsidR="001469BA" w:rsidRPr="00FC009D" w:rsidRDefault="001469BA" w:rsidP="00FC0EE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469BA" w:rsidRPr="00FC009D" w:rsidRDefault="001469BA" w:rsidP="00FC0EE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469BA" w:rsidRPr="00FC009D" w:rsidRDefault="001469BA" w:rsidP="00FC0EE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469BA" w:rsidRPr="00FC009D" w:rsidRDefault="001469BA" w:rsidP="00FC0EE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469BA" w:rsidRPr="00FC009D" w:rsidTr="00FC0EE2">
        <w:trPr>
          <w:trHeight w:val="371"/>
        </w:trPr>
        <w:tc>
          <w:tcPr>
            <w:tcW w:w="600" w:type="dxa"/>
          </w:tcPr>
          <w:p w:rsidR="001469BA" w:rsidRPr="00FC009D" w:rsidRDefault="001469BA" w:rsidP="00FC0EE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469BA" w:rsidRPr="00FC009D" w:rsidRDefault="001469BA" w:rsidP="00FC0EE2"/>
        </w:tc>
        <w:tc>
          <w:tcPr>
            <w:tcW w:w="1440" w:type="dxa"/>
          </w:tcPr>
          <w:p w:rsidR="001469BA" w:rsidRPr="00FC009D" w:rsidRDefault="001469BA" w:rsidP="00FC0EE2"/>
        </w:tc>
        <w:tc>
          <w:tcPr>
            <w:tcW w:w="2880" w:type="dxa"/>
          </w:tcPr>
          <w:p w:rsidR="001469BA" w:rsidRPr="00FC009D" w:rsidRDefault="001469BA" w:rsidP="00FC0EE2">
            <w:pPr>
              <w:ind w:firstLine="16"/>
              <w:jc w:val="center"/>
            </w:pPr>
          </w:p>
        </w:tc>
      </w:tr>
      <w:tr w:rsidR="001469BA" w:rsidRPr="00FC009D" w:rsidTr="00FC0EE2">
        <w:trPr>
          <w:trHeight w:val="198"/>
        </w:trPr>
        <w:tc>
          <w:tcPr>
            <w:tcW w:w="600" w:type="dxa"/>
          </w:tcPr>
          <w:p w:rsidR="001469BA" w:rsidRPr="00FC009D" w:rsidRDefault="001469BA" w:rsidP="00FC0EE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469BA" w:rsidRPr="00FC009D" w:rsidRDefault="001469BA" w:rsidP="00FC0EE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469BA" w:rsidRPr="00FC009D" w:rsidRDefault="001469BA" w:rsidP="00FC0EE2"/>
        </w:tc>
        <w:tc>
          <w:tcPr>
            <w:tcW w:w="2880" w:type="dxa"/>
          </w:tcPr>
          <w:p w:rsidR="001469BA" w:rsidRPr="00FC009D" w:rsidRDefault="001469BA" w:rsidP="00FC0EE2">
            <w:pPr>
              <w:ind w:firstLine="16"/>
              <w:jc w:val="center"/>
            </w:pPr>
          </w:p>
        </w:tc>
      </w:tr>
    </w:tbl>
    <w:p w:rsidR="001469BA" w:rsidRDefault="001469BA" w:rsidP="009D3F82">
      <w:pPr>
        <w:ind w:firstLine="709"/>
        <w:jc w:val="both"/>
        <w:sectPr w:rsidR="001469B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5" w:name="_Письмо_о_подаче"/>
      <w:bookmarkStart w:id="76" w:name="_Анкета_Претендента_на"/>
      <w:bookmarkStart w:id="77" w:name="_Анкета_Участника_процедуры"/>
      <w:bookmarkStart w:id="78" w:name="_АНКЕТА_УЧАСТНИКА_КОНКУРСА"/>
      <w:bookmarkStart w:id="79" w:name="_Toc431302286"/>
      <w:bookmarkEnd w:id="52"/>
      <w:bookmarkEnd w:id="53"/>
      <w:bookmarkEnd w:id="75"/>
      <w:bookmarkEnd w:id="76"/>
      <w:bookmarkEnd w:id="77"/>
      <w:bookmarkEnd w:id="78"/>
      <w:r w:rsidRPr="00563FFA">
        <w:rPr>
          <w:b/>
          <w:sz w:val="28"/>
          <w:szCs w:val="28"/>
        </w:rPr>
        <w:lastRenderedPageBreak/>
        <w:t>ЧАСТЬ 2</w:t>
      </w:r>
      <w:bookmarkEnd w:id="79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0" w:name="_Ref317259044"/>
      <w:bookmarkStart w:id="81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80"/>
      <w:bookmarkEnd w:id="81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279D5" w:rsidRDefault="008279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8279D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2" w:name="_Toc431302287"/>
      <w:r w:rsidRPr="00563FFA">
        <w:rPr>
          <w:b/>
          <w:sz w:val="28"/>
          <w:szCs w:val="28"/>
        </w:rPr>
        <w:lastRenderedPageBreak/>
        <w:t>ЧАСТЬ 3</w:t>
      </w:r>
      <w:bookmarkEnd w:id="82"/>
    </w:p>
    <w:p w:rsidR="00DF507B" w:rsidRDefault="00DF507B" w:rsidP="001469B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</w:t>
      </w:r>
      <w:r w:rsidR="001469BA">
        <w:rPr>
          <w:sz w:val="28"/>
          <w:szCs w:val="28"/>
        </w:rPr>
        <w:t xml:space="preserve">Лот 1 для Лота №1 и </w:t>
      </w:r>
      <w:r w:rsidRPr="00563FFA">
        <w:rPr>
          <w:sz w:val="28"/>
          <w:szCs w:val="28"/>
        </w:rPr>
        <w:t xml:space="preserve">в </w:t>
      </w:r>
      <w:r w:rsidR="001469BA" w:rsidRPr="00563FFA">
        <w:rPr>
          <w:sz w:val="28"/>
          <w:szCs w:val="28"/>
        </w:rPr>
        <w:t xml:space="preserve">Части 3 Тома 1 </w:t>
      </w:r>
      <w:r w:rsidR="001469BA">
        <w:rPr>
          <w:sz w:val="28"/>
          <w:szCs w:val="28"/>
        </w:rPr>
        <w:t xml:space="preserve">Лот 2 для Лота №2 в </w:t>
      </w:r>
      <w:r w:rsidRPr="00563FFA">
        <w:rPr>
          <w:sz w:val="28"/>
          <w:szCs w:val="28"/>
        </w:rPr>
        <w:t xml:space="preserve">виде отдельного файла в формате </w:t>
      </w:r>
      <w:proofErr w:type="spellStart"/>
      <w:r w:rsidRPr="001469BA">
        <w:rPr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FA7FF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E17" w:rsidRDefault="00152E17">
      <w:r>
        <w:separator/>
      </w:r>
    </w:p>
  </w:endnote>
  <w:endnote w:type="continuationSeparator" w:id="0">
    <w:p w:rsidR="00152E17" w:rsidRDefault="00152E17">
      <w:r>
        <w:continuationSeparator/>
      </w:r>
    </w:p>
  </w:endnote>
  <w:endnote w:type="continuationNotice" w:id="1">
    <w:p w:rsidR="00152E17" w:rsidRDefault="00152E1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B6A" w:rsidRDefault="002245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B6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B6A" w:rsidRDefault="00CC4B6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B6A" w:rsidRPr="00FE6219" w:rsidRDefault="00CC4B6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B6A" w:rsidRPr="00FE6219" w:rsidRDefault="00CC4B6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E17" w:rsidRDefault="00152E17">
      <w:r>
        <w:separator/>
      </w:r>
    </w:p>
  </w:footnote>
  <w:footnote w:type="continuationSeparator" w:id="0">
    <w:p w:rsidR="00152E17" w:rsidRDefault="00152E17">
      <w:r>
        <w:continuationSeparator/>
      </w:r>
    </w:p>
  </w:footnote>
  <w:footnote w:type="continuationNotice" w:id="1">
    <w:p w:rsidR="00152E17" w:rsidRDefault="00152E1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B6A" w:rsidRPr="00F429FC" w:rsidRDefault="002245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C4B6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7B7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B6A" w:rsidRPr="00F429FC" w:rsidRDefault="002245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C4B6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87B75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4C0DD4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0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15"/>
  </w:num>
  <w:num w:numId="8">
    <w:abstractNumId w:val="3"/>
  </w:num>
  <w:num w:numId="9">
    <w:abstractNumId w:val="9"/>
  </w:num>
  <w:num w:numId="10">
    <w:abstractNumId w:val="2"/>
  </w:num>
  <w:num w:numId="11">
    <w:abstractNumId w:val="13"/>
  </w:num>
  <w:num w:numId="12">
    <w:abstractNumId w:val="27"/>
  </w:num>
  <w:num w:numId="13">
    <w:abstractNumId w:val="18"/>
  </w:num>
  <w:num w:numId="14">
    <w:abstractNumId w:val="12"/>
  </w:num>
  <w:num w:numId="15">
    <w:abstractNumId w:val="24"/>
  </w:num>
  <w:num w:numId="16">
    <w:abstractNumId w:val="10"/>
  </w:num>
  <w:num w:numId="17">
    <w:abstractNumId w:val="28"/>
  </w:num>
  <w:num w:numId="18">
    <w:abstractNumId w:val="31"/>
  </w:num>
  <w:num w:numId="19">
    <w:abstractNumId w:val="11"/>
  </w:num>
  <w:num w:numId="20">
    <w:abstractNumId w:val="29"/>
  </w:num>
  <w:num w:numId="21">
    <w:abstractNumId w:val="14"/>
  </w:num>
  <w:num w:numId="22">
    <w:abstractNumId w:val="5"/>
  </w:num>
  <w:num w:numId="23">
    <w:abstractNumId w:val="21"/>
  </w:num>
  <w:num w:numId="24">
    <w:abstractNumId w:val="20"/>
  </w:num>
  <w:num w:numId="25">
    <w:abstractNumId w:val="8"/>
  </w:num>
  <w:num w:numId="26">
    <w:abstractNumId w:val="26"/>
  </w:num>
  <w:num w:numId="27">
    <w:abstractNumId w:val="6"/>
  </w:num>
  <w:num w:numId="28">
    <w:abstractNumId w:val="22"/>
  </w:num>
  <w:num w:numId="29">
    <w:abstractNumId w:val="23"/>
  </w:num>
  <w:num w:numId="30">
    <w:abstractNumId w:val="4"/>
  </w:num>
  <w:num w:numId="31">
    <w:abstractNumId w:val="7"/>
  </w:num>
  <w:num w:numId="32">
    <w:abstractNumId w:val="25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3E61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0BA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B7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C52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457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9BA"/>
    <w:rsid w:val="00146EDF"/>
    <w:rsid w:val="00146FED"/>
    <w:rsid w:val="00147872"/>
    <w:rsid w:val="00150069"/>
    <w:rsid w:val="00150DC0"/>
    <w:rsid w:val="00151B78"/>
    <w:rsid w:val="00151FE4"/>
    <w:rsid w:val="00152303"/>
    <w:rsid w:val="00152E17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515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91C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D3F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11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0FC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3BDC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8FF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8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E0"/>
    <w:rsid w:val="00821213"/>
    <w:rsid w:val="00822AB6"/>
    <w:rsid w:val="008240C6"/>
    <w:rsid w:val="00826DC5"/>
    <w:rsid w:val="008279D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82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3F5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33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601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0F90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EF8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4B6A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B9D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D0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FF0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5A18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6B623-E48A-44FA-9B49-3231506EBB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46E2DC-DB9A-4309-9D09-2ECFF7DF4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22</Pages>
  <Words>5289</Words>
  <Characters>30150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35369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37</cp:revision>
  <cp:lastPrinted>2015-09-29T14:44:00Z</cp:lastPrinted>
  <dcterms:created xsi:type="dcterms:W3CDTF">2015-01-15T12:16:00Z</dcterms:created>
  <dcterms:modified xsi:type="dcterms:W3CDTF">2015-09-30T06:15:00Z</dcterms:modified>
</cp:coreProperties>
</file>