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4353" w:type="dxa"/>
        <w:jc w:val="right"/>
        <w:tblLook w:val="04A0" w:firstRow="1" w:lastRow="0" w:firstColumn="1" w:lastColumn="0" w:noHBand="0" w:noVBand="1"/>
      </w:tblPr>
      <w:tblGrid>
        <w:gridCol w:w="4353"/>
      </w:tblGrid>
      <w:tr w:rsidR="001736AB" w:rsidRPr="001736AB" w:rsidTr="001736AB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1736AB" w:rsidRPr="001736AB" w:rsidRDefault="001736AB" w:rsidP="001736AB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/>
                <w:bCs/>
                <w:sz w:val="28"/>
              </w:rPr>
            </w:pPr>
            <w:r w:rsidRPr="001736AB">
              <w:rPr>
                <w:rFonts w:ascii="Times New Roman" w:hAnsi="Times New Roman"/>
                <w:bCs/>
                <w:sz w:val="28"/>
              </w:rPr>
              <w:t>УТВЕРЖДЕНО</w:t>
            </w:r>
          </w:p>
        </w:tc>
      </w:tr>
      <w:tr w:rsidR="001736AB" w:rsidRPr="001736AB" w:rsidTr="001736AB">
        <w:trPr>
          <w:trHeight w:val="705"/>
          <w:jc w:val="right"/>
        </w:trPr>
        <w:tc>
          <w:tcPr>
            <w:tcW w:w="4353" w:type="dxa"/>
          </w:tcPr>
          <w:p w:rsid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Генеральный директор</w:t>
            </w:r>
          </w:p>
          <w:p w:rsidR="00A163AB" w:rsidRPr="001736AB" w:rsidRDefault="00A163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1736AB">
              <w:rPr>
                <w:rFonts w:ascii="Times New Roman" w:hAnsi="Times New Roman"/>
              </w:rPr>
              <w:t>________________________ В.В. Рукша</w:t>
            </w:r>
          </w:p>
          <w:p w:rsidR="001736AB" w:rsidRPr="001736AB" w:rsidRDefault="001736AB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</w:p>
          <w:p w:rsidR="001736AB" w:rsidRPr="001736AB" w:rsidRDefault="009210E1" w:rsidP="001736AB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«____»        </w:t>
            </w:r>
            <w:r w:rsidR="001736AB" w:rsidRPr="001736AB">
              <w:rPr>
                <w:rFonts w:ascii="Times New Roman" w:hAnsi="Times New Roman"/>
              </w:rPr>
              <w:t xml:space="preserve"> 2014 года</w:t>
            </w:r>
          </w:p>
        </w:tc>
      </w:tr>
    </w:tbl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Pr="003308C3" w:rsidRDefault="001736AB" w:rsidP="001736A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3308C3">
        <w:rPr>
          <w:rFonts w:ascii="Times New Roman" w:hAnsi="Times New Roman"/>
          <w:sz w:val="24"/>
          <w:szCs w:val="24"/>
        </w:rPr>
        <w:t>ЦЕНОВОЙ АНАЛИЗ</w:t>
      </w:r>
    </w:p>
    <w:p w:rsidR="001736AB" w:rsidRPr="00A163AB" w:rsidRDefault="001736AB" w:rsidP="001736A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A163AB">
        <w:rPr>
          <w:rFonts w:ascii="Times New Roman" w:hAnsi="Times New Roman"/>
          <w:sz w:val="20"/>
          <w:szCs w:val="20"/>
        </w:rPr>
        <w:t xml:space="preserve"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действующих ценах на поставку </w:t>
      </w:r>
      <w:r w:rsidR="00C53284" w:rsidRPr="00C53284">
        <w:rPr>
          <w:rFonts w:ascii="Times New Roman" w:hAnsi="Times New Roman"/>
          <w:sz w:val="20"/>
          <w:szCs w:val="20"/>
        </w:rPr>
        <w:t xml:space="preserve">лакокрасочных </w:t>
      </w:r>
      <w:r w:rsidR="001131D6" w:rsidRPr="00C53284">
        <w:rPr>
          <w:rFonts w:ascii="Times New Roman" w:hAnsi="Times New Roman"/>
          <w:sz w:val="20"/>
          <w:szCs w:val="20"/>
        </w:rPr>
        <w:t>материалов</w:t>
      </w:r>
      <w:r w:rsidR="00BE6799" w:rsidRPr="00A163AB">
        <w:rPr>
          <w:rFonts w:ascii="Times New Roman" w:hAnsi="Times New Roman"/>
          <w:sz w:val="20"/>
          <w:szCs w:val="20"/>
        </w:rPr>
        <w:t xml:space="preserve"> </w:t>
      </w:r>
      <w:r w:rsidRPr="00A163AB">
        <w:rPr>
          <w:rFonts w:ascii="Times New Roman" w:hAnsi="Times New Roman"/>
          <w:sz w:val="20"/>
          <w:szCs w:val="20"/>
        </w:rPr>
        <w:t>(</w:t>
      </w:r>
      <w:r w:rsidR="001131D6" w:rsidRPr="00C53284">
        <w:rPr>
          <w:rFonts w:ascii="Times New Roman" w:hAnsi="Times New Roman"/>
          <w:sz w:val="20"/>
          <w:szCs w:val="20"/>
        </w:rPr>
        <w:t>номенклатурная группа № 1.29 – поставка лакокрасочных материалов для судостроительных работ</w:t>
      </w:r>
      <w:r w:rsidR="001131D6" w:rsidRPr="00A163AB">
        <w:rPr>
          <w:rFonts w:ascii="Times New Roman" w:hAnsi="Times New Roman"/>
          <w:sz w:val="20"/>
          <w:szCs w:val="20"/>
        </w:rPr>
        <w:t xml:space="preserve">) </w:t>
      </w:r>
      <w:r w:rsidRPr="00A163AB">
        <w:rPr>
          <w:rFonts w:ascii="Times New Roman" w:hAnsi="Times New Roman"/>
          <w:sz w:val="20"/>
          <w:szCs w:val="20"/>
        </w:rPr>
        <w:t>для нужд ФГУП «Атомфлот»</w:t>
      </w:r>
    </w:p>
    <w:p w:rsidR="001736AB" w:rsidRDefault="001736AB" w:rsidP="001736A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736AB" w:rsidRDefault="001736AB" w:rsidP="00A163AB">
      <w:pPr>
        <w:pStyle w:val="a3"/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hAnsi="Times New Roman"/>
          <w:b/>
          <w:sz w:val="24"/>
          <w:szCs w:val="24"/>
        </w:rPr>
      </w:pPr>
      <w:r w:rsidRPr="00A163AB">
        <w:rPr>
          <w:rFonts w:ascii="Times New Roman" w:hAnsi="Times New Roman"/>
          <w:b/>
          <w:sz w:val="24"/>
          <w:szCs w:val="24"/>
        </w:rPr>
        <w:t>Данные о расчете начальной (максимальной) цены</w:t>
      </w:r>
    </w:p>
    <w:p w:rsidR="00A163AB" w:rsidRPr="00A163AB" w:rsidRDefault="00A163AB" w:rsidP="00A163AB">
      <w:pPr>
        <w:pStyle w:val="a3"/>
        <w:tabs>
          <w:tab w:val="left" w:pos="851"/>
        </w:tabs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48"/>
        <w:gridCol w:w="5097"/>
      </w:tblGrid>
      <w:tr w:rsidR="001736AB" w:rsidRPr="001736AB" w:rsidTr="001736AB">
        <w:tc>
          <w:tcPr>
            <w:tcW w:w="4248" w:type="dxa"/>
            <w:shd w:val="clear" w:color="auto" w:fill="auto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Исходные (требуемые) условия по планируемой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CB32E2" w:rsidRDefault="00FB41B7" w:rsidP="006138D1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Условия оплаты: в течение </w:t>
            </w:r>
            <w:r w:rsidR="00BF4804">
              <w:rPr>
                <w:rFonts w:ascii="Times New Roman" w:hAnsi="Times New Roman"/>
                <w:sz w:val="20"/>
                <w:szCs w:val="20"/>
              </w:rPr>
              <w:t>10 (десяти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 xml:space="preserve">) </w:t>
            </w:r>
            <w:r w:rsidR="00AC76B0" w:rsidRPr="00CB32E2">
              <w:rPr>
                <w:rFonts w:ascii="Times New Roman" w:hAnsi="Times New Roman"/>
                <w:sz w:val="20"/>
                <w:szCs w:val="20"/>
              </w:rPr>
              <w:t xml:space="preserve">банковских 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>дней после получения продукции Покупателем в согласованном сторонами месте поставки</w:t>
            </w:r>
          </w:p>
          <w:p w:rsidR="00AB2F59" w:rsidRPr="00AB2F59" w:rsidRDefault="00EF64F9" w:rsidP="00885E0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B2F59">
              <w:rPr>
                <w:rFonts w:ascii="Times New Roman" w:hAnsi="Times New Roman"/>
                <w:sz w:val="20"/>
                <w:szCs w:val="20"/>
              </w:rPr>
              <w:t>Продукция по догов</w:t>
            </w:r>
            <w:r w:rsidR="0071435E" w:rsidRPr="00AB2F59">
              <w:rPr>
                <w:rFonts w:ascii="Times New Roman" w:hAnsi="Times New Roman"/>
                <w:sz w:val="20"/>
                <w:szCs w:val="20"/>
              </w:rPr>
              <w:t xml:space="preserve">ору должна быть поставлена </w:t>
            </w:r>
            <w:r w:rsidRPr="00AB2F59">
              <w:rPr>
                <w:rFonts w:ascii="Times New Roman" w:hAnsi="Times New Roman"/>
                <w:sz w:val="20"/>
                <w:szCs w:val="20"/>
              </w:rPr>
              <w:t xml:space="preserve">в период </w:t>
            </w:r>
            <w:r w:rsidR="00AB2F59" w:rsidRPr="00AB2F59">
              <w:rPr>
                <w:rFonts w:ascii="Arial Narrow" w:hAnsi="Arial Narrow"/>
                <w:color w:val="000000"/>
                <w:sz w:val="20"/>
                <w:szCs w:val="20"/>
              </w:rPr>
              <w:t>с «__» ________ 2014 г. по «__» _______ 2014</w:t>
            </w:r>
            <w:r w:rsidR="00A871AB">
              <w:rPr>
                <w:rFonts w:ascii="Arial Narrow" w:hAnsi="Arial Narrow"/>
                <w:color w:val="000000"/>
                <w:sz w:val="20"/>
                <w:szCs w:val="20"/>
              </w:rPr>
              <w:t>г.</w:t>
            </w:r>
            <w:r w:rsidR="00AB2F59" w:rsidRPr="00393C4A">
              <w:rPr>
                <w:rFonts w:ascii="Arial Narrow" w:hAnsi="Arial Narrow"/>
                <w:color w:val="000000"/>
              </w:rPr>
              <w:t xml:space="preserve"> </w:t>
            </w:r>
          </w:p>
          <w:p w:rsidR="001736AB" w:rsidRPr="00CB32E2" w:rsidRDefault="00AB2F59" w:rsidP="00885E0F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93C4A">
              <w:rPr>
                <w:rFonts w:ascii="Arial Narrow" w:hAnsi="Arial Narrow"/>
                <w:color w:val="000000"/>
              </w:rPr>
              <w:t>г.</w:t>
            </w:r>
            <w:r w:rsidRPr="00CB32E2">
              <w:rPr>
                <w:rFonts w:ascii="Times New Roman" w:hAnsi="Times New Roman"/>
                <w:sz w:val="20"/>
                <w:szCs w:val="20"/>
              </w:rPr>
              <w:t xml:space="preserve"> М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 xml:space="preserve">есто </w:t>
            </w:r>
            <w:r w:rsidR="00EF64F9" w:rsidRPr="00CB32E2">
              <w:rPr>
                <w:rFonts w:ascii="Times New Roman" w:hAnsi="Times New Roman"/>
                <w:sz w:val="20"/>
                <w:szCs w:val="20"/>
              </w:rPr>
              <w:t>поставки</w:t>
            </w:r>
            <w:r w:rsidR="001736AB" w:rsidRPr="00CB32E2">
              <w:rPr>
                <w:rFonts w:ascii="Times New Roman" w:hAnsi="Times New Roman"/>
                <w:sz w:val="20"/>
                <w:szCs w:val="20"/>
              </w:rPr>
              <w:t>:</w:t>
            </w:r>
          </w:p>
          <w:p w:rsidR="001736AB" w:rsidRPr="00CB32E2" w:rsidRDefault="001736AB" w:rsidP="00A163AB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B32E2">
              <w:rPr>
                <w:rFonts w:ascii="Times New Roman" w:hAnsi="Times New Roman"/>
                <w:sz w:val="20"/>
                <w:szCs w:val="20"/>
              </w:rPr>
              <w:t>183017, г. Мурманск-17, ФГУП «Атомфлот»</w:t>
            </w:r>
          </w:p>
        </w:tc>
      </w:tr>
      <w:tr w:rsidR="001736AB" w:rsidRPr="001736AB" w:rsidTr="00A163AB">
        <w:trPr>
          <w:trHeight w:val="70"/>
        </w:trPr>
        <w:tc>
          <w:tcPr>
            <w:tcW w:w="9345" w:type="dxa"/>
            <w:gridSpan w:val="2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на МТРиО, работы и услуги источники информации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1. Цены, тарифы, расценки по которым осуществляется государственное, отраслевое регулирование цен, биржевые цены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2.1. Цены ранее заключенных сделок с изготовителями МТРиО</w:t>
            </w:r>
          </w:p>
        </w:tc>
        <w:tc>
          <w:tcPr>
            <w:tcW w:w="5097" w:type="dxa"/>
            <w:vAlign w:val="center"/>
          </w:tcPr>
          <w:p w:rsidR="001736AB" w:rsidRPr="005C76F1" w:rsidRDefault="005C76F1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2.2. Цены ТКП изготовителей / исполнителей МТРиО, работ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1736AB" w:rsidRPr="001736AB" w:rsidRDefault="00E35244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3.1. Цены ранее заключенных сделок с поставщиками МТРиО 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E57D35" w:rsidRDefault="00566132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3.2. Цены ТКП поставщиков МТРиО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да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4. Оферентные цены на МТРиО, работ и услуг</w:t>
            </w:r>
          </w:p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1736AB" w:rsidRPr="001736AB" w:rsidRDefault="00E57D35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5. Цены ранее заключенных сделок с изготовителями/исполнителями МТРиО, работ и услуг (анализ официального сайта по закупкам атомной отрасли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6. Оферентные цены на МТРиО, работ и услуг (анализ официального сайта по закупкам атомной отрасли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rosatom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7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7. Цены ранее заключенных сделок с изготовителями/исполнителями МТРиО, работ и услуг (анализ официального государственного сайта закупок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8. Оферентные цены на МТРиО, работ и услуг (анализ официального государственного сайта закупок 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zakupki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gov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</w:t>
            </w: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ru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 xml:space="preserve">9. Прейскурантные, каталожные цены изготовителей (поставщиков), подрядчиков, исполнителей публикуемые ими в печатном виде в собственных или сборных </w:t>
            </w:r>
            <w:r w:rsidRPr="001736AB">
              <w:rPr>
                <w:rFonts w:ascii="Times New Roman" w:hAnsi="Times New Roman"/>
                <w:sz w:val="20"/>
                <w:szCs w:val="20"/>
              </w:rPr>
              <w:lastRenderedPageBreak/>
              <w:t>прейскурантах, каталогах, бюллетенях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lastRenderedPageBreak/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lastRenderedPageBreak/>
              <w:t>10. Справочные цены на товары, публикуемые в российских и зарубежных информационно-справочных изданиях (бюллетенях), специализированных журналах, статистических и аналитических обзорах, других печатных и интернет-изданиях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11.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 идентичные для планируемых к закупке (полные аналоги)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IV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Источники информации используемые для расчета НМЦ на МТРиО - эквиваленты</w:t>
            </w:r>
          </w:p>
        </w:tc>
        <w:tc>
          <w:tcPr>
            <w:tcW w:w="5097" w:type="dxa"/>
            <w:vAlign w:val="center"/>
          </w:tcPr>
          <w:p w:rsidR="001736AB" w:rsidRPr="005172F2" w:rsidRDefault="005172F2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нет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</w:rPr>
              <w:t>применялись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исходные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1736AB" w:rsidRPr="009B2AEC" w:rsidRDefault="0087618C" w:rsidP="009B2AEC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1.</w:t>
            </w:r>
            <w:r w:rsidR="001736AB" w:rsidRPr="009B2AEC">
              <w:rPr>
                <w:rFonts w:ascii="Times New Roman" w:hAnsi="Times New Roman"/>
              </w:rPr>
              <w:t>ТКП 1 –</w:t>
            </w:r>
            <w:r w:rsidR="009B2AEC" w:rsidRPr="009B2AEC">
              <w:rPr>
                <w:rFonts w:ascii="Times New Roman" w:hAnsi="Times New Roman"/>
              </w:rPr>
              <w:t xml:space="preserve">от </w:t>
            </w:r>
            <w:r w:rsidR="00566132">
              <w:rPr>
                <w:rFonts w:ascii="Times New Roman" w:hAnsi="Times New Roman"/>
              </w:rPr>
              <w:t>11</w:t>
            </w:r>
            <w:r w:rsidR="009B2AEC" w:rsidRPr="009B2AEC">
              <w:rPr>
                <w:rFonts w:ascii="Times New Roman" w:hAnsi="Times New Roman"/>
              </w:rPr>
              <w:t>.0</w:t>
            </w:r>
            <w:r w:rsidR="00566132">
              <w:rPr>
                <w:rFonts w:ascii="Times New Roman" w:hAnsi="Times New Roman"/>
              </w:rPr>
              <w:t>9</w:t>
            </w:r>
            <w:r w:rsidR="001131D6" w:rsidRPr="009B2AEC">
              <w:rPr>
                <w:rFonts w:ascii="Times New Roman" w:hAnsi="Times New Roman"/>
              </w:rPr>
              <w:t>.</w:t>
            </w:r>
            <w:r w:rsidR="00A73361" w:rsidRPr="009B2AEC">
              <w:rPr>
                <w:rFonts w:ascii="Times New Roman" w:hAnsi="Times New Roman"/>
              </w:rPr>
              <w:t xml:space="preserve">2014г. на сумму </w:t>
            </w:r>
            <w:r w:rsidR="00566132">
              <w:rPr>
                <w:rFonts w:ascii="Times New Roman" w:hAnsi="Times New Roman"/>
                <w:color w:val="000000"/>
              </w:rPr>
              <w:t>2 954 760,00</w:t>
            </w:r>
            <w:r>
              <w:rPr>
                <w:rFonts w:ascii="Times New Roman" w:hAnsi="Times New Roman"/>
                <w:color w:val="000000"/>
              </w:rPr>
              <w:t xml:space="preserve"> </w:t>
            </w:r>
            <w:r w:rsidR="00711B29" w:rsidRPr="009B2AEC">
              <w:rPr>
                <w:rFonts w:ascii="Times New Roman" w:hAnsi="Times New Roman"/>
                <w:color w:val="000000"/>
              </w:rPr>
              <w:t xml:space="preserve">руб. </w:t>
            </w:r>
            <w:r w:rsidR="008A3583" w:rsidRPr="009B2AEC">
              <w:rPr>
                <w:rFonts w:ascii="Times New Roman" w:hAnsi="Times New Roman"/>
              </w:rPr>
              <w:t>(с учетом НДС)</w:t>
            </w:r>
            <w:r w:rsidR="001736AB" w:rsidRPr="009B2AEC">
              <w:rPr>
                <w:rFonts w:ascii="Times New Roman" w:hAnsi="Times New Roman"/>
              </w:rPr>
              <w:t>;</w:t>
            </w:r>
          </w:p>
          <w:p w:rsidR="001736AB" w:rsidRPr="00452EA8" w:rsidRDefault="009B2AEC" w:rsidP="00A163AB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 ТКП 2 – от </w:t>
            </w:r>
            <w:r w:rsidR="00566132">
              <w:rPr>
                <w:rFonts w:ascii="Times New Roman" w:hAnsi="Times New Roman"/>
              </w:rPr>
              <w:t>04</w:t>
            </w:r>
            <w:r>
              <w:rPr>
                <w:rFonts w:ascii="Times New Roman" w:hAnsi="Times New Roman"/>
              </w:rPr>
              <w:t>.0</w:t>
            </w:r>
            <w:r w:rsidR="00566132">
              <w:rPr>
                <w:rFonts w:ascii="Times New Roman" w:hAnsi="Times New Roman"/>
              </w:rPr>
              <w:t>8</w:t>
            </w:r>
            <w:r w:rsidR="001736AB" w:rsidRPr="009B2AEC">
              <w:rPr>
                <w:rFonts w:ascii="Times New Roman" w:hAnsi="Times New Roman"/>
              </w:rPr>
              <w:t>.2014г</w:t>
            </w:r>
            <w:r w:rsidR="001736AB" w:rsidRPr="00452EA8">
              <w:rPr>
                <w:rFonts w:ascii="Times New Roman" w:hAnsi="Times New Roman"/>
              </w:rPr>
              <w:t xml:space="preserve">. на сумму </w:t>
            </w:r>
            <w:r w:rsidR="00EA7C33">
              <w:rPr>
                <w:rFonts w:ascii="Times New Roman" w:hAnsi="Times New Roman"/>
              </w:rPr>
              <w:t>2 411 904,00</w:t>
            </w:r>
            <w:r w:rsidR="001736AB" w:rsidRPr="00452EA8">
              <w:rPr>
                <w:rFonts w:ascii="Times New Roman" w:hAnsi="Times New Roman"/>
              </w:rPr>
              <w:t xml:space="preserve"> руб. </w:t>
            </w:r>
            <w:r w:rsidR="00885E0F">
              <w:rPr>
                <w:rFonts w:ascii="Times New Roman" w:hAnsi="Times New Roman"/>
              </w:rPr>
              <w:t>(</w:t>
            </w:r>
            <w:r w:rsidR="008A3583">
              <w:rPr>
                <w:rFonts w:ascii="Times New Roman" w:hAnsi="Times New Roman"/>
              </w:rPr>
              <w:t>с учетом НДС</w:t>
            </w:r>
            <w:r w:rsidR="00885E0F">
              <w:rPr>
                <w:rFonts w:ascii="Times New Roman" w:hAnsi="Times New Roman"/>
              </w:rPr>
              <w:t>)</w:t>
            </w:r>
            <w:r w:rsidR="001736AB" w:rsidRPr="00452EA8">
              <w:rPr>
                <w:rFonts w:ascii="Times New Roman" w:hAnsi="Times New Roman"/>
              </w:rPr>
              <w:t>;</w:t>
            </w:r>
          </w:p>
          <w:p w:rsidR="001736AB" w:rsidRPr="00566132" w:rsidRDefault="00E35244" w:rsidP="00953A21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132">
              <w:rPr>
                <w:rFonts w:ascii="Times New Roman" w:hAnsi="Times New Roman"/>
                <w:sz w:val="20"/>
                <w:szCs w:val="20"/>
              </w:rPr>
              <w:t>3. База договоров заказчика 2011-2013г.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>VIII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. Используемые для расчета НМЦ приведенные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EA7C33" w:rsidRPr="009B2AEC" w:rsidRDefault="00EA7C33" w:rsidP="00EA7C33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</w:rPr>
              <w:t>1.</w:t>
            </w:r>
            <w:r w:rsidRPr="009B2AEC">
              <w:rPr>
                <w:rFonts w:ascii="Times New Roman" w:hAnsi="Times New Roman"/>
              </w:rPr>
              <w:t xml:space="preserve">ТКП 1 –от </w:t>
            </w:r>
            <w:r>
              <w:rPr>
                <w:rFonts w:ascii="Times New Roman" w:hAnsi="Times New Roman"/>
              </w:rPr>
              <w:t>11</w:t>
            </w:r>
            <w:r w:rsidRPr="009B2AEC">
              <w:rPr>
                <w:rFonts w:ascii="Times New Roman" w:hAnsi="Times New Roman"/>
              </w:rPr>
              <w:t>.0</w:t>
            </w:r>
            <w:r>
              <w:rPr>
                <w:rFonts w:ascii="Times New Roman" w:hAnsi="Times New Roman"/>
              </w:rPr>
              <w:t>9</w:t>
            </w:r>
            <w:r w:rsidRPr="009B2AEC">
              <w:rPr>
                <w:rFonts w:ascii="Times New Roman" w:hAnsi="Times New Roman"/>
              </w:rPr>
              <w:t xml:space="preserve">.2014г. на сумму </w:t>
            </w:r>
            <w:r>
              <w:rPr>
                <w:rFonts w:ascii="Times New Roman" w:hAnsi="Times New Roman"/>
                <w:color w:val="000000"/>
              </w:rPr>
              <w:t xml:space="preserve">2 954 760,00 </w:t>
            </w:r>
            <w:r w:rsidRPr="009B2AEC">
              <w:rPr>
                <w:rFonts w:ascii="Times New Roman" w:hAnsi="Times New Roman"/>
                <w:color w:val="000000"/>
              </w:rPr>
              <w:t xml:space="preserve">руб. </w:t>
            </w:r>
            <w:r w:rsidRPr="009B2AEC">
              <w:rPr>
                <w:rFonts w:ascii="Times New Roman" w:hAnsi="Times New Roman"/>
              </w:rPr>
              <w:t>(с учетом НДС);</w:t>
            </w:r>
          </w:p>
          <w:p w:rsidR="00EA7C33" w:rsidRPr="00452EA8" w:rsidRDefault="00EA7C33" w:rsidP="00EA7C33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2. ТКП 2 – от 04.08</w:t>
            </w:r>
            <w:r w:rsidRPr="009B2AEC">
              <w:rPr>
                <w:rFonts w:ascii="Times New Roman" w:hAnsi="Times New Roman"/>
              </w:rPr>
              <w:t>.2014г</w:t>
            </w:r>
            <w:r w:rsidRPr="00452EA8">
              <w:rPr>
                <w:rFonts w:ascii="Times New Roman" w:hAnsi="Times New Roman"/>
              </w:rPr>
              <w:t xml:space="preserve">. на сумму </w:t>
            </w:r>
            <w:r>
              <w:rPr>
                <w:rFonts w:ascii="Times New Roman" w:hAnsi="Times New Roman"/>
              </w:rPr>
              <w:t>2 411 904,00</w:t>
            </w:r>
            <w:r w:rsidRPr="00452EA8">
              <w:rPr>
                <w:rFonts w:ascii="Times New Roman" w:hAnsi="Times New Roman"/>
              </w:rPr>
              <w:t xml:space="preserve"> руб. </w:t>
            </w:r>
            <w:r>
              <w:rPr>
                <w:rFonts w:ascii="Times New Roman" w:hAnsi="Times New Roman"/>
              </w:rPr>
              <w:t>(с учетом НДС)</w:t>
            </w:r>
            <w:r w:rsidRPr="00452EA8">
              <w:rPr>
                <w:rFonts w:ascii="Times New Roman" w:hAnsi="Times New Roman"/>
              </w:rPr>
              <w:t>;</w:t>
            </w:r>
          </w:p>
          <w:p w:rsidR="001736AB" w:rsidRPr="00EA7C33" w:rsidRDefault="00EA7C33" w:rsidP="00EA7C33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66132">
              <w:rPr>
                <w:rFonts w:ascii="Times New Roman" w:hAnsi="Times New Roman"/>
                <w:sz w:val="20"/>
                <w:szCs w:val="20"/>
              </w:rPr>
              <w:t>3. База договоров заказчика 2011-2013г.</w:t>
            </w:r>
          </w:p>
        </w:tc>
      </w:tr>
      <w:tr w:rsidR="001736AB" w:rsidRPr="001736AB" w:rsidTr="001736AB">
        <w:trPr>
          <w:trHeight w:val="460"/>
        </w:trPr>
        <w:tc>
          <w:tcPr>
            <w:tcW w:w="4248" w:type="dxa"/>
            <w:vAlign w:val="center"/>
          </w:tcPr>
          <w:p w:rsidR="001736AB" w:rsidRPr="001736AB" w:rsidRDefault="001736AB" w:rsidP="00A163AB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736AB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IX. </w:t>
            </w:r>
            <w:r w:rsidRPr="001736AB">
              <w:rPr>
                <w:rFonts w:ascii="Times New Roman" w:hAnsi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1736AB" w:rsidRPr="004B6A6E" w:rsidRDefault="00EA7C33" w:rsidP="009B62AD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2 426 472,00</w:t>
            </w:r>
            <w:r w:rsidR="0050479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11B29" w:rsidRPr="00885E0F">
              <w:rPr>
                <w:rFonts w:ascii="Times New Roman" w:hAnsi="Times New Roman"/>
                <w:sz w:val="24"/>
                <w:szCs w:val="24"/>
              </w:rPr>
              <w:t>руб.</w:t>
            </w:r>
            <w:r w:rsidR="00AC76B0" w:rsidRPr="00885E0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A3583">
              <w:rPr>
                <w:rFonts w:ascii="Times New Roman" w:hAnsi="Times New Roman"/>
                <w:sz w:val="24"/>
                <w:szCs w:val="24"/>
              </w:rPr>
              <w:t>(с учетом НДС</w:t>
            </w:r>
            <w:r w:rsidR="00517D3D">
              <w:rPr>
                <w:rFonts w:ascii="Times New Roman" w:hAnsi="Times New Roman"/>
                <w:sz w:val="24"/>
                <w:szCs w:val="24"/>
              </w:rPr>
              <w:t>18%</w:t>
            </w:r>
            <w:r w:rsidR="008A3583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9622FA" w:rsidRDefault="006E24BB" w:rsidP="006E24BB">
      <w:pPr>
        <w:tabs>
          <w:tab w:val="left" w:pos="851"/>
        </w:tabs>
        <w:spacing w:after="0" w:line="240" w:lineRule="auto"/>
        <w:jc w:val="both"/>
      </w:pPr>
      <w:bookmarkStart w:id="0" w:name="_GoBack"/>
      <w:bookmarkEnd w:id="0"/>
      <w:r>
        <w:t xml:space="preserve"> </w:t>
      </w:r>
    </w:p>
    <w:sectPr w:rsidR="009622FA" w:rsidSect="00A163AB">
      <w:headerReference w:type="default" r:id="rId8"/>
      <w:footerReference w:type="even" r:id="rId9"/>
      <w:footerReference w:type="default" r:id="rId10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3760" w:rsidRDefault="001E3760" w:rsidP="0049627E">
      <w:pPr>
        <w:spacing w:after="0" w:line="240" w:lineRule="auto"/>
      </w:pPr>
      <w:r>
        <w:separator/>
      </w:r>
    </w:p>
  </w:endnote>
  <w:endnote w:type="continuationSeparator" w:id="0">
    <w:p w:rsidR="001E3760" w:rsidRDefault="001E3760" w:rsidP="004962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284" w:rsidRDefault="00C53284" w:rsidP="00C53284">
    <w:pPr>
      <w:pStyle w:val="a7"/>
      <w:spacing w:after="0" w:line="240" w:lineRule="auto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284" w:rsidRDefault="00C53284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D844B0">
      <w:rPr>
        <w:rFonts w:ascii="Times New Roman" w:hAnsi="Times New Roman"/>
        <w:sz w:val="16"/>
        <w:szCs w:val="16"/>
      </w:rPr>
      <w:t>ЦЕНОВОЙ АНАЛИЗ</w:t>
    </w:r>
  </w:p>
  <w:p w:rsidR="00885E0F" w:rsidRDefault="00C53284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D844B0">
      <w:rPr>
        <w:rFonts w:ascii="Times New Roman" w:hAnsi="Times New Roman"/>
        <w:sz w:val="16"/>
        <w:szCs w:val="16"/>
      </w:rPr>
      <w:t xml:space="preserve">на </w:t>
    </w:r>
    <w:r w:rsidR="00885E0F" w:rsidRPr="00885E0F">
      <w:rPr>
        <w:rFonts w:ascii="Times New Roman" w:hAnsi="Times New Roman"/>
        <w:sz w:val="16"/>
        <w:szCs w:val="16"/>
      </w:rPr>
      <w:t>поставку лакокрасочных материалов</w:t>
    </w:r>
  </w:p>
  <w:p w:rsidR="00885E0F" w:rsidRDefault="00885E0F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85E0F">
      <w:rPr>
        <w:rFonts w:ascii="Times New Roman" w:hAnsi="Times New Roman"/>
        <w:sz w:val="16"/>
        <w:szCs w:val="16"/>
      </w:rPr>
      <w:t>(номенклатурная группа № 1.29 – поставка лакокрасочных материалов для судостроительных работ)</w:t>
    </w:r>
  </w:p>
  <w:p w:rsidR="00885E0F" w:rsidRDefault="00885E0F" w:rsidP="00C53284">
    <w:pPr>
      <w:pStyle w:val="a7"/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885E0F">
      <w:rPr>
        <w:rFonts w:ascii="Times New Roman" w:hAnsi="Times New Roman"/>
        <w:sz w:val="16"/>
        <w:szCs w:val="16"/>
      </w:rPr>
      <w:t>для нужд ФГУП «Атомфлот»</w:t>
    </w:r>
  </w:p>
  <w:p w:rsidR="00C53284" w:rsidRPr="00C53284" w:rsidRDefault="00C53284" w:rsidP="00C53284">
    <w:pPr>
      <w:spacing w:after="0" w:line="240" w:lineRule="auto"/>
      <w:jc w:val="center"/>
      <w:rPr>
        <w:rFonts w:ascii="Times New Roman" w:hAnsi="Times New Roman"/>
        <w:sz w:val="20"/>
        <w:szCs w:val="20"/>
      </w:rPr>
    </w:pPr>
    <w:r w:rsidRPr="00D844B0">
      <w:rPr>
        <w:rFonts w:ascii="Times New Roman" w:hAnsi="Times New Roman"/>
        <w:sz w:val="16"/>
        <w:szCs w:val="16"/>
      </w:rPr>
      <w:t xml:space="preserve">Страница </w:t>
    </w:r>
    <w:r w:rsidR="009B1CE1" w:rsidRPr="00D844B0">
      <w:rPr>
        <w:rFonts w:ascii="Times New Roman" w:hAnsi="Times New Roman"/>
        <w:bCs/>
        <w:sz w:val="16"/>
        <w:szCs w:val="16"/>
      </w:rPr>
      <w:fldChar w:fldCharType="begin"/>
    </w:r>
    <w:r w:rsidRPr="00D844B0">
      <w:rPr>
        <w:rFonts w:ascii="Times New Roman" w:hAnsi="Times New Roman"/>
        <w:bCs/>
        <w:sz w:val="16"/>
        <w:szCs w:val="16"/>
      </w:rPr>
      <w:instrText>PAGE</w:instrText>
    </w:r>
    <w:r w:rsidR="009B1CE1" w:rsidRPr="00D844B0">
      <w:rPr>
        <w:rFonts w:ascii="Times New Roman" w:hAnsi="Times New Roman"/>
        <w:bCs/>
        <w:sz w:val="16"/>
        <w:szCs w:val="16"/>
      </w:rPr>
      <w:fldChar w:fldCharType="separate"/>
    </w:r>
    <w:r w:rsidR="006E24BB">
      <w:rPr>
        <w:rFonts w:ascii="Times New Roman" w:hAnsi="Times New Roman"/>
        <w:bCs/>
        <w:noProof/>
        <w:sz w:val="16"/>
        <w:szCs w:val="16"/>
      </w:rPr>
      <w:t>1</w:t>
    </w:r>
    <w:r w:rsidR="009B1CE1" w:rsidRPr="00D844B0">
      <w:rPr>
        <w:rFonts w:ascii="Times New Roman" w:hAnsi="Times New Roman"/>
        <w:bCs/>
        <w:sz w:val="16"/>
        <w:szCs w:val="16"/>
      </w:rPr>
      <w:fldChar w:fldCharType="end"/>
    </w:r>
    <w:r w:rsidRPr="00D844B0">
      <w:rPr>
        <w:rFonts w:ascii="Times New Roman" w:hAnsi="Times New Roman"/>
        <w:sz w:val="16"/>
        <w:szCs w:val="16"/>
      </w:rPr>
      <w:t xml:space="preserve"> из </w:t>
    </w:r>
    <w:r w:rsidR="009B1CE1" w:rsidRPr="00D844B0">
      <w:rPr>
        <w:rFonts w:ascii="Times New Roman" w:hAnsi="Times New Roman"/>
        <w:bCs/>
        <w:sz w:val="16"/>
        <w:szCs w:val="16"/>
      </w:rPr>
      <w:fldChar w:fldCharType="begin"/>
    </w:r>
    <w:r w:rsidRPr="00D844B0">
      <w:rPr>
        <w:rFonts w:ascii="Times New Roman" w:hAnsi="Times New Roman"/>
        <w:bCs/>
        <w:sz w:val="16"/>
        <w:szCs w:val="16"/>
      </w:rPr>
      <w:instrText>NUMPAGES</w:instrText>
    </w:r>
    <w:r w:rsidR="009B1CE1" w:rsidRPr="00D844B0">
      <w:rPr>
        <w:rFonts w:ascii="Times New Roman" w:hAnsi="Times New Roman"/>
        <w:bCs/>
        <w:sz w:val="16"/>
        <w:szCs w:val="16"/>
      </w:rPr>
      <w:fldChar w:fldCharType="separate"/>
    </w:r>
    <w:r w:rsidR="006E24BB">
      <w:rPr>
        <w:rFonts w:ascii="Times New Roman" w:hAnsi="Times New Roman"/>
        <w:bCs/>
        <w:noProof/>
        <w:sz w:val="16"/>
        <w:szCs w:val="16"/>
      </w:rPr>
      <w:t>2</w:t>
    </w:r>
    <w:r w:rsidR="009B1CE1" w:rsidRPr="00D844B0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3760" w:rsidRDefault="001E3760" w:rsidP="0049627E">
      <w:pPr>
        <w:spacing w:after="0" w:line="240" w:lineRule="auto"/>
      </w:pPr>
      <w:r>
        <w:separator/>
      </w:r>
    </w:p>
  </w:footnote>
  <w:footnote w:type="continuationSeparator" w:id="0">
    <w:p w:rsidR="001E3760" w:rsidRDefault="001E3760" w:rsidP="004962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3284" w:rsidRDefault="00C53284" w:rsidP="00C53284">
    <w:pPr>
      <w:pStyle w:val="a5"/>
      <w:spacing w:after="0" w:line="240" w:lineRule="aut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7"/>
    <w:multiLevelType w:val="multilevel"/>
    <w:tmpl w:val="8B32960E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9EC166F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>
    <w:nsid w:val="55E16F5B"/>
    <w:multiLevelType w:val="multilevel"/>
    <w:tmpl w:val="7F5C876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4">
    <w:nsid w:val="669663EC"/>
    <w:multiLevelType w:val="multilevel"/>
    <w:tmpl w:val="7B5CE5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67B00C55"/>
    <w:multiLevelType w:val="multilevel"/>
    <w:tmpl w:val="6FC08D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11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2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9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040" w:hanging="1800"/>
      </w:pPr>
      <w:rPr>
        <w:rFonts w:hint="default"/>
      </w:rPr>
    </w:lvl>
  </w:abstractNum>
  <w:abstractNum w:abstractNumId="6">
    <w:nsid w:val="795A3B44"/>
    <w:multiLevelType w:val="multilevel"/>
    <w:tmpl w:val="C9C8878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2.5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7D8C3A8C"/>
    <w:multiLevelType w:val="hybridMultilevel"/>
    <w:tmpl w:val="C6809E0C"/>
    <w:lvl w:ilvl="0" w:tplc="237CB3CA">
      <w:start w:val="1"/>
      <w:numFmt w:val="decimal"/>
      <w:lvlText w:val="%1."/>
      <w:lvlJc w:val="left"/>
      <w:pPr>
        <w:ind w:left="1260" w:hanging="360"/>
      </w:pPr>
      <w:rPr>
        <w:rFonts w:eastAsia="Calibri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7"/>
  </w:num>
  <w:num w:numId="5">
    <w:abstractNumId w:val="0"/>
  </w:num>
  <w:num w:numId="6">
    <w:abstractNumId w:val="4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736AB"/>
    <w:rsid w:val="000000D1"/>
    <w:rsid w:val="00000228"/>
    <w:rsid w:val="00000CBF"/>
    <w:rsid w:val="000017F6"/>
    <w:rsid w:val="00001A09"/>
    <w:rsid w:val="00002264"/>
    <w:rsid w:val="0000336D"/>
    <w:rsid w:val="00003CAE"/>
    <w:rsid w:val="000049B4"/>
    <w:rsid w:val="00004DD8"/>
    <w:rsid w:val="0000552B"/>
    <w:rsid w:val="000055C1"/>
    <w:rsid w:val="00005946"/>
    <w:rsid w:val="00005B56"/>
    <w:rsid w:val="00006904"/>
    <w:rsid w:val="00006EF3"/>
    <w:rsid w:val="00007343"/>
    <w:rsid w:val="0000785E"/>
    <w:rsid w:val="00010631"/>
    <w:rsid w:val="00010857"/>
    <w:rsid w:val="00010D5B"/>
    <w:rsid w:val="00010E5B"/>
    <w:rsid w:val="00011780"/>
    <w:rsid w:val="00011F8F"/>
    <w:rsid w:val="0001254E"/>
    <w:rsid w:val="00012B55"/>
    <w:rsid w:val="00013558"/>
    <w:rsid w:val="00013674"/>
    <w:rsid w:val="00013FEB"/>
    <w:rsid w:val="000142D3"/>
    <w:rsid w:val="00014470"/>
    <w:rsid w:val="00015647"/>
    <w:rsid w:val="00015AAD"/>
    <w:rsid w:val="00015D28"/>
    <w:rsid w:val="000168FF"/>
    <w:rsid w:val="00016D24"/>
    <w:rsid w:val="00017265"/>
    <w:rsid w:val="000173D6"/>
    <w:rsid w:val="000178CD"/>
    <w:rsid w:val="00017E5D"/>
    <w:rsid w:val="00017FC5"/>
    <w:rsid w:val="00020DE0"/>
    <w:rsid w:val="00021298"/>
    <w:rsid w:val="00021693"/>
    <w:rsid w:val="000218AE"/>
    <w:rsid w:val="00021A9E"/>
    <w:rsid w:val="00022B1E"/>
    <w:rsid w:val="00022BC3"/>
    <w:rsid w:val="00022C1A"/>
    <w:rsid w:val="0002300B"/>
    <w:rsid w:val="000232BF"/>
    <w:rsid w:val="0002383C"/>
    <w:rsid w:val="00023B3C"/>
    <w:rsid w:val="000249D0"/>
    <w:rsid w:val="000252E7"/>
    <w:rsid w:val="00025EC1"/>
    <w:rsid w:val="00026A6F"/>
    <w:rsid w:val="00027586"/>
    <w:rsid w:val="000275D6"/>
    <w:rsid w:val="000313F7"/>
    <w:rsid w:val="0003146C"/>
    <w:rsid w:val="0003275B"/>
    <w:rsid w:val="00032E83"/>
    <w:rsid w:val="00032ED1"/>
    <w:rsid w:val="00032F16"/>
    <w:rsid w:val="00033A2E"/>
    <w:rsid w:val="00033B17"/>
    <w:rsid w:val="00033C89"/>
    <w:rsid w:val="0003435F"/>
    <w:rsid w:val="000348F9"/>
    <w:rsid w:val="00034C71"/>
    <w:rsid w:val="00035042"/>
    <w:rsid w:val="0003543B"/>
    <w:rsid w:val="000358E9"/>
    <w:rsid w:val="000360F0"/>
    <w:rsid w:val="0003688F"/>
    <w:rsid w:val="00036CE5"/>
    <w:rsid w:val="000376D1"/>
    <w:rsid w:val="00037B34"/>
    <w:rsid w:val="00040605"/>
    <w:rsid w:val="00041127"/>
    <w:rsid w:val="00041799"/>
    <w:rsid w:val="00041CBC"/>
    <w:rsid w:val="00042045"/>
    <w:rsid w:val="00042166"/>
    <w:rsid w:val="000426A1"/>
    <w:rsid w:val="00042834"/>
    <w:rsid w:val="00043406"/>
    <w:rsid w:val="00043522"/>
    <w:rsid w:val="00043812"/>
    <w:rsid w:val="00043972"/>
    <w:rsid w:val="00044295"/>
    <w:rsid w:val="00044672"/>
    <w:rsid w:val="0004494A"/>
    <w:rsid w:val="00044D88"/>
    <w:rsid w:val="00045E39"/>
    <w:rsid w:val="000473F8"/>
    <w:rsid w:val="00047B81"/>
    <w:rsid w:val="00050A67"/>
    <w:rsid w:val="0005201C"/>
    <w:rsid w:val="000521ED"/>
    <w:rsid w:val="0005247A"/>
    <w:rsid w:val="00052671"/>
    <w:rsid w:val="00053622"/>
    <w:rsid w:val="00053DB6"/>
    <w:rsid w:val="000541BF"/>
    <w:rsid w:val="00054699"/>
    <w:rsid w:val="000558B8"/>
    <w:rsid w:val="00055CF3"/>
    <w:rsid w:val="0005620B"/>
    <w:rsid w:val="0005694E"/>
    <w:rsid w:val="00056B01"/>
    <w:rsid w:val="00057C71"/>
    <w:rsid w:val="00061849"/>
    <w:rsid w:val="00061EB0"/>
    <w:rsid w:val="00061F34"/>
    <w:rsid w:val="00062439"/>
    <w:rsid w:val="00062664"/>
    <w:rsid w:val="0006276D"/>
    <w:rsid w:val="00063E26"/>
    <w:rsid w:val="00064EBB"/>
    <w:rsid w:val="000654D5"/>
    <w:rsid w:val="00065CDB"/>
    <w:rsid w:val="00066455"/>
    <w:rsid w:val="00066C0E"/>
    <w:rsid w:val="0006793C"/>
    <w:rsid w:val="00067FD5"/>
    <w:rsid w:val="00070437"/>
    <w:rsid w:val="000705A7"/>
    <w:rsid w:val="000708F3"/>
    <w:rsid w:val="000709F1"/>
    <w:rsid w:val="00070D3C"/>
    <w:rsid w:val="00070FA4"/>
    <w:rsid w:val="00071835"/>
    <w:rsid w:val="000720F4"/>
    <w:rsid w:val="00072563"/>
    <w:rsid w:val="00072778"/>
    <w:rsid w:val="00073009"/>
    <w:rsid w:val="00073189"/>
    <w:rsid w:val="0007337E"/>
    <w:rsid w:val="0007368B"/>
    <w:rsid w:val="00073AD1"/>
    <w:rsid w:val="0007402C"/>
    <w:rsid w:val="0007484E"/>
    <w:rsid w:val="00074AB5"/>
    <w:rsid w:val="00076E27"/>
    <w:rsid w:val="0007772C"/>
    <w:rsid w:val="00077864"/>
    <w:rsid w:val="00080031"/>
    <w:rsid w:val="000803FE"/>
    <w:rsid w:val="000817B0"/>
    <w:rsid w:val="00081A6F"/>
    <w:rsid w:val="00082BFD"/>
    <w:rsid w:val="00082E9D"/>
    <w:rsid w:val="00082FD3"/>
    <w:rsid w:val="000833AB"/>
    <w:rsid w:val="0008348B"/>
    <w:rsid w:val="000837A3"/>
    <w:rsid w:val="00083900"/>
    <w:rsid w:val="00083B0A"/>
    <w:rsid w:val="00083EC5"/>
    <w:rsid w:val="00083EED"/>
    <w:rsid w:val="00084172"/>
    <w:rsid w:val="00084EB7"/>
    <w:rsid w:val="000853DF"/>
    <w:rsid w:val="000857EC"/>
    <w:rsid w:val="0008668E"/>
    <w:rsid w:val="00086835"/>
    <w:rsid w:val="00087552"/>
    <w:rsid w:val="00087C02"/>
    <w:rsid w:val="00087CF7"/>
    <w:rsid w:val="00087D60"/>
    <w:rsid w:val="00087E02"/>
    <w:rsid w:val="00087EB2"/>
    <w:rsid w:val="00087FCE"/>
    <w:rsid w:val="00090369"/>
    <w:rsid w:val="00090527"/>
    <w:rsid w:val="00090AF6"/>
    <w:rsid w:val="00090C6E"/>
    <w:rsid w:val="00091388"/>
    <w:rsid w:val="00091AEB"/>
    <w:rsid w:val="00091CEB"/>
    <w:rsid w:val="00091DED"/>
    <w:rsid w:val="000920F6"/>
    <w:rsid w:val="00092C17"/>
    <w:rsid w:val="00093365"/>
    <w:rsid w:val="00094032"/>
    <w:rsid w:val="00094524"/>
    <w:rsid w:val="00094CF3"/>
    <w:rsid w:val="00095413"/>
    <w:rsid w:val="00095554"/>
    <w:rsid w:val="0009608D"/>
    <w:rsid w:val="00096A65"/>
    <w:rsid w:val="00096DC4"/>
    <w:rsid w:val="00096E61"/>
    <w:rsid w:val="00097621"/>
    <w:rsid w:val="00097705"/>
    <w:rsid w:val="000A07D7"/>
    <w:rsid w:val="000A081E"/>
    <w:rsid w:val="000A0EFD"/>
    <w:rsid w:val="000A1768"/>
    <w:rsid w:val="000A1B08"/>
    <w:rsid w:val="000A1B72"/>
    <w:rsid w:val="000A1E88"/>
    <w:rsid w:val="000A23ED"/>
    <w:rsid w:val="000A294E"/>
    <w:rsid w:val="000A2CAD"/>
    <w:rsid w:val="000A32CF"/>
    <w:rsid w:val="000A3623"/>
    <w:rsid w:val="000A39EF"/>
    <w:rsid w:val="000A3F05"/>
    <w:rsid w:val="000A47AD"/>
    <w:rsid w:val="000A506E"/>
    <w:rsid w:val="000A5976"/>
    <w:rsid w:val="000A6213"/>
    <w:rsid w:val="000A65CB"/>
    <w:rsid w:val="000A75FD"/>
    <w:rsid w:val="000A77B2"/>
    <w:rsid w:val="000A78A8"/>
    <w:rsid w:val="000A7E0B"/>
    <w:rsid w:val="000B0373"/>
    <w:rsid w:val="000B086D"/>
    <w:rsid w:val="000B0B21"/>
    <w:rsid w:val="000B2875"/>
    <w:rsid w:val="000B2E83"/>
    <w:rsid w:val="000B350A"/>
    <w:rsid w:val="000B36DD"/>
    <w:rsid w:val="000B38F7"/>
    <w:rsid w:val="000B3CD8"/>
    <w:rsid w:val="000B3EFC"/>
    <w:rsid w:val="000B5B50"/>
    <w:rsid w:val="000B6962"/>
    <w:rsid w:val="000B6A62"/>
    <w:rsid w:val="000B6CB0"/>
    <w:rsid w:val="000B718E"/>
    <w:rsid w:val="000B77DC"/>
    <w:rsid w:val="000B79A0"/>
    <w:rsid w:val="000C05BC"/>
    <w:rsid w:val="000C1451"/>
    <w:rsid w:val="000C1868"/>
    <w:rsid w:val="000C1AE4"/>
    <w:rsid w:val="000C242E"/>
    <w:rsid w:val="000C2AF3"/>
    <w:rsid w:val="000C384B"/>
    <w:rsid w:val="000C3D31"/>
    <w:rsid w:val="000C467B"/>
    <w:rsid w:val="000C4DB4"/>
    <w:rsid w:val="000C5321"/>
    <w:rsid w:val="000C53B8"/>
    <w:rsid w:val="000C549A"/>
    <w:rsid w:val="000C573F"/>
    <w:rsid w:val="000C57E1"/>
    <w:rsid w:val="000C5A0A"/>
    <w:rsid w:val="000C5C44"/>
    <w:rsid w:val="000C6AB1"/>
    <w:rsid w:val="000C6AD6"/>
    <w:rsid w:val="000C73E0"/>
    <w:rsid w:val="000C7D1A"/>
    <w:rsid w:val="000D12C8"/>
    <w:rsid w:val="000D173C"/>
    <w:rsid w:val="000D177B"/>
    <w:rsid w:val="000D19D4"/>
    <w:rsid w:val="000D232B"/>
    <w:rsid w:val="000D2926"/>
    <w:rsid w:val="000D2E34"/>
    <w:rsid w:val="000D3045"/>
    <w:rsid w:val="000D37D6"/>
    <w:rsid w:val="000D3E62"/>
    <w:rsid w:val="000D5729"/>
    <w:rsid w:val="000D58DD"/>
    <w:rsid w:val="000D5B73"/>
    <w:rsid w:val="000D656C"/>
    <w:rsid w:val="000D709D"/>
    <w:rsid w:val="000D7117"/>
    <w:rsid w:val="000E0219"/>
    <w:rsid w:val="000E03AE"/>
    <w:rsid w:val="000E1F62"/>
    <w:rsid w:val="000E208F"/>
    <w:rsid w:val="000E226E"/>
    <w:rsid w:val="000E2457"/>
    <w:rsid w:val="000E2F08"/>
    <w:rsid w:val="000E3239"/>
    <w:rsid w:val="000E365A"/>
    <w:rsid w:val="000E3774"/>
    <w:rsid w:val="000E3783"/>
    <w:rsid w:val="000E3C66"/>
    <w:rsid w:val="000E3FE4"/>
    <w:rsid w:val="000E4E8E"/>
    <w:rsid w:val="000E5594"/>
    <w:rsid w:val="000E5745"/>
    <w:rsid w:val="000E5A3C"/>
    <w:rsid w:val="000E6717"/>
    <w:rsid w:val="000E69B6"/>
    <w:rsid w:val="000E7045"/>
    <w:rsid w:val="000E782B"/>
    <w:rsid w:val="000F0826"/>
    <w:rsid w:val="000F0D04"/>
    <w:rsid w:val="000F0FBA"/>
    <w:rsid w:val="000F202C"/>
    <w:rsid w:val="000F2B03"/>
    <w:rsid w:val="000F2E53"/>
    <w:rsid w:val="000F4662"/>
    <w:rsid w:val="000F4B13"/>
    <w:rsid w:val="000F570F"/>
    <w:rsid w:val="000F64E9"/>
    <w:rsid w:val="000F67D1"/>
    <w:rsid w:val="000F6D39"/>
    <w:rsid w:val="000F72C3"/>
    <w:rsid w:val="000F7CC1"/>
    <w:rsid w:val="000F7EF9"/>
    <w:rsid w:val="00100A45"/>
    <w:rsid w:val="00100EAA"/>
    <w:rsid w:val="0010218C"/>
    <w:rsid w:val="00102728"/>
    <w:rsid w:val="001030CA"/>
    <w:rsid w:val="0010310E"/>
    <w:rsid w:val="00103CDA"/>
    <w:rsid w:val="00103E9C"/>
    <w:rsid w:val="00103EE4"/>
    <w:rsid w:val="00104B5B"/>
    <w:rsid w:val="00105329"/>
    <w:rsid w:val="00105BB8"/>
    <w:rsid w:val="00106846"/>
    <w:rsid w:val="00106A84"/>
    <w:rsid w:val="001071F1"/>
    <w:rsid w:val="0010729C"/>
    <w:rsid w:val="00107340"/>
    <w:rsid w:val="00107EC2"/>
    <w:rsid w:val="0011055C"/>
    <w:rsid w:val="00110A4E"/>
    <w:rsid w:val="001122A2"/>
    <w:rsid w:val="001125F3"/>
    <w:rsid w:val="00112D2E"/>
    <w:rsid w:val="00112EF0"/>
    <w:rsid w:val="001131D6"/>
    <w:rsid w:val="00113313"/>
    <w:rsid w:val="00113788"/>
    <w:rsid w:val="00113A1A"/>
    <w:rsid w:val="00113B67"/>
    <w:rsid w:val="00114489"/>
    <w:rsid w:val="00115081"/>
    <w:rsid w:val="00115F18"/>
    <w:rsid w:val="00116DF7"/>
    <w:rsid w:val="00116E99"/>
    <w:rsid w:val="0011763A"/>
    <w:rsid w:val="0011771D"/>
    <w:rsid w:val="00120390"/>
    <w:rsid w:val="00121CF0"/>
    <w:rsid w:val="00122BC1"/>
    <w:rsid w:val="001236CD"/>
    <w:rsid w:val="00124ADE"/>
    <w:rsid w:val="00125047"/>
    <w:rsid w:val="001257C6"/>
    <w:rsid w:val="001257EF"/>
    <w:rsid w:val="00125A16"/>
    <w:rsid w:val="00125B30"/>
    <w:rsid w:val="00125D93"/>
    <w:rsid w:val="00125F52"/>
    <w:rsid w:val="00125FB7"/>
    <w:rsid w:val="00126D45"/>
    <w:rsid w:val="00127265"/>
    <w:rsid w:val="001277E4"/>
    <w:rsid w:val="001279B8"/>
    <w:rsid w:val="00127B05"/>
    <w:rsid w:val="00127C89"/>
    <w:rsid w:val="001305F5"/>
    <w:rsid w:val="00130826"/>
    <w:rsid w:val="0013196E"/>
    <w:rsid w:val="00131D44"/>
    <w:rsid w:val="00132FC2"/>
    <w:rsid w:val="00133770"/>
    <w:rsid w:val="001343B0"/>
    <w:rsid w:val="00134599"/>
    <w:rsid w:val="00135D2C"/>
    <w:rsid w:val="00135ED1"/>
    <w:rsid w:val="00135FC6"/>
    <w:rsid w:val="001364D8"/>
    <w:rsid w:val="00136AAD"/>
    <w:rsid w:val="001373B7"/>
    <w:rsid w:val="00140290"/>
    <w:rsid w:val="00140369"/>
    <w:rsid w:val="00141031"/>
    <w:rsid w:val="001411E4"/>
    <w:rsid w:val="001416B1"/>
    <w:rsid w:val="00141F58"/>
    <w:rsid w:val="0014296A"/>
    <w:rsid w:val="00142D47"/>
    <w:rsid w:val="00143D6B"/>
    <w:rsid w:val="001440CA"/>
    <w:rsid w:val="00144B73"/>
    <w:rsid w:val="00145211"/>
    <w:rsid w:val="0014547D"/>
    <w:rsid w:val="00145693"/>
    <w:rsid w:val="00145A1B"/>
    <w:rsid w:val="00147468"/>
    <w:rsid w:val="001503FA"/>
    <w:rsid w:val="00150B0A"/>
    <w:rsid w:val="00151070"/>
    <w:rsid w:val="00151445"/>
    <w:rsid w:val="00151736"/>
    <w:rsid w:val="001517EB"/>
    <w:rsid w:val="00151F6D"/>
    <w:rsid w:val="00152925"/>
    <w:rsid w:val="00152AF2"/>
    <w:rsid w:val="0015308A"/>
    <w:rsid w:val="00153CAD"/>
    <w:rsid w:val="00153F38"/>
    <w:rsid w:val="00154772"/>
    <w:rsid w:val="00154D33"/>
    <w:rsid w:val="001554CC"/>
    <w:rsid w:val="00155B1B"/>
    <w:rsid w:val="00157C08"/>
    <w:rsid w:val="00157D78"/>
    <w:rsid w:val="00157E1A"/>
    <w:rsid w:val="00160586"/>
    <w:rsid w:val="001605D9"/>
    <w:rsid w:val="00160AFA"/>
    <w:rsid w:val="00160B6C"/>
    <w:rsid w:val="00160F0E"/>
    <w:rsid w:val="0016144B"/>
    <w:rsid w:val="00161B7A"/>
    <w:rsid w:val="001624DC"/>
    <w:rsid w:val="001625ED"/>
    <w:rsid w:val="00162AFE"/>
    <w:rsid w:val="0016329B"/>
    <w:rsid w:val="001637C6"/>
    <w:rsid w:val="00164FCA"/>
    <w:rsid w:val="00166E40"/>
    <w:rsid w:val="00167405"/>
    <w:rsid w:val="00167DD3"/>
    <w:rsid w:val="0017004F"/>
    <w:rsid w:val="0017039A"/>
    <w:rsid w:val="001704BB"/>
    <w:rsid w:val="00171143"/>
    <w:rsid w:val="00171B40"/>
    <w:rsid w:val="00171C06"/>
    <w:rsid w:val="001722C8"/>
    <w:rsid w:val="001725C8"/>
    <w:rsid w:val="001734BE"/>
    <w:rsid w:val="001736AB"/>
    <w:rsid w:val="00174ACA"/>
    <w:rsid w:val="00175195"/>
    <w:rsid w:val="00177962"/>
    <w:rsid w:val="00177B18"/>
    <w:rsid w:val="00180AA4"/>
    <w:rsid w:val="00180BC8"/>
    <w:rsid w:val="001810D9"/>
    <w:rsid w:val="001816E5"/>
    <w:rsid w:val="00181FA8"/>
    <w:rsid w:val="00182A1F"/>
    <w:rsid w:val="001846AE"/>
    <w:rsid w:val="00184AC9"/>
    <w:rsid w:val="00184C2A"/>
    <w:rsid w:val="001850D5"/>
    <w:rsid w:val="00185640"/>
    <w:rsid w:val="00185E35"/>
    <w:rsid w:val="00186211"/>
    <w:rsid w:val="00186349"/>
    <w:rsid w:val="00186E37"/>
    <w:rsid w:val="00186F8A"/>
    <w:rsid w:val="00187196"/>
    <w:rsid w:val="00187867"/>
    <w:rsid w:val="001900EA"/>
    <w:rsid w:val="00190875"/>
    <w:rsid w:val="00191AD2"/>
    <w:rsid w:val="001929D8"/>
    <w:rsid w:val="001932D0"/>
    <w:rsid w:val="00193977"/>
    <w:rsid w:val="001942E9"/>
    <w:rsid w:val="0019495C"/>
    <w:rsid w:val="001955E3"/>
    <w:rsid w:val="00195AE9"/>
    <w:rsid w:val="00196592"/>
    <w:rsid w:val="00196F27"/>
    <w:rsid w:val="00197199"/>
    <w:rsid w:val="001974B6"/>
    <w:rsid w:val="001A0198"/>
    <w:rsid w:val="001A03CA"/>
    <w:rsid w:val="001A05E8"/>
    <w:rsid w:val="001A0E56"/>
    <w:rsid w:val="001A1355"/>
    <w:rsid w:val="001A1544"/>
    <w:rsid w:val="001A1ED4"/>
    <w:rsid w:val="001A2153"/>
    <w:rsid w:val="001A21A4"/>
    <w:rsid w:val="001A26F9"/>
    <w:rsid w:val="001A2820"/>
    <w:rsid w:val="001A2B3A"/>
    <w:rsid w:val="001A3605"/>
    <w:rsid w:val="001A4AD3"/>
    <w:rsid w:val="001A4F86"/>
    <w:rsid w:val="001A53F8"/>
    <w:rsid w:val="001A54DD"/>
    <w:rsid w:val="001A5B28"/>
    <w:rsid w:val="001A6152"/>
    <w:rsid w:val="001A6A53"/>
    <w:rsid w:val="001A6CDA"/>
    <w:rsid w:val="001B180A"/>
    <w:rsid w:val="001B1D00"/>
    <w:rsid w:val="001B246C"/>
    <w:rsid w:val="001B27A0"/>
    <w:rsid w:val="001B2C59"/>
    <w:rsid w:val="001B31C6"/>
    <w:rsid w:val="001B3F44"/>
    <w:rsid w:val="001B4A68"/>
    <w:rsid w:val="001B5102"/>
    <w:rsid w:val="001B5742"/>
    <w:rsid w:val="001B5ABF"/>
    <w:rsid w:val="001B5FB3"/>
    <w:rsid w:val="001B6CD4"/>
    <w:rsid w:val="001B6F6C"/>
    <w:rsid w:val="001B7450"/>
    <w:rsid w:val="001B7AD9"/>
    <w:rsid w:val="001C001A"/>
    <w:rsid w:val="001C0072"/>
    <w:rsid w:val="001C0477"/>
    <w:rsid w:val="001C05A7"/>
    <w:rsid w:val="001C0733"/>
    <w:rsid w:val="001C0BF5"/>
    <w:rsid w:val="001C1922"/>
    <w:rsid w:val="001C1B54"/>
    <w:rsid w:val="001C380F"/>
    <w:rsid w:val="001C3EB0"/>
    <w:rsid w:val="001C47E9"/>
    <w:rsid w:val="001C4A6B"/>
    <w:rsid w:val="001C4B61"/>
    <w:rsid w:val="001C4CE6"/>
    <w:rsid w:val="001C670A"/>
    <w:rsid w:val="001C75C7"/>
    <w:rsid w:val="001C7D7D"/>
    <w:rsid w:val="001C7F74"/>
    <w:rsid w:val="001D0F63"/>
    <w:rsid w:val="001D103E"/>
    <w:rsid w:val="001D1E5C"/>
    <w:rsid w:val="001D30D8"/>
    <w:rsid w:val="001D47D4"/>
    <w:rsid w:val="001D49C3"/>
    <w:rsid w:val="001D52CC"/>
    <w:rsid w:val="001D5715"/>
    <w:rsid w:val="001D6276"/>
    <w:rsid w:val="001D6785"/>
    <w:rsid w:val="001D742F"/>
    <w:rsid w:val="001D7651"/>
    <w:rsid w:val="001E042C"/>
    <w:rsid w:val="001E06E7"/>
    <w:rsid w:val="001E096E"/>
    <w:rsid w:val="001E0C19"/>
    <w:rsid w:val="001E0E71"/>
    <w:rsid w:val="001E1993"/>
    <w:rsid w:val="001E23FF"/>
    <w:rsid w:val="001E2425"/>
    <w:rsid w:val="001E2A21"/>
    <w:rsid w:val="001E3021"/>
    <w:rsid w:val="001E30B6"/>
    <w:rsid w:val="001E3760"/>
    <w:rsid w:val="001E395B"/>
    <w:rsid w:val="001E43FD"/>
    <w:rsid w:val="001E4417"/>
    <w:rsid w:val="001E4D27"/>
    <w:rsid w:val="001E5411"/>
    <w:rsid w:val="001E5810"/>
    <w:rsid w:val="001E581C"/>
    <w:rsid w:val="001E5EDC"/>
    <w:rsid w:val="001E5F10"/>
    <w:rsid w:val="001E5FBB"/>
    <w:rsid w:val="001E6008"/>
    <w:rsid w:val="001E607F"/>
    <w:rsid w:val="001E637E"/>
    <w:rsid w:val="001E653D"/>
    <w:rsid w:val="001E6573"/>
    <w:rsid w:val="001E6EDF"/>
    <w:rsid w:val="001E7064"/>
    <w:rsid w:val="001E764B"/>
    <w:rsid w:val="001E770A"/>
    <w:rsid w:val="001F08D3"/>
    <w:rsid w:val="001F09FD"/>
    <w:rsid w:val="001F14D0"/>
    <w:rsid w:val="001F178E"/>
    <w:rsid w:val="001F17F1"/>
    <w:rsid w:val="001F1F95"/>
    <w:rsid w:val="001F2486"/>
    <w:rsid w:val="001F2695"/>
    <w:rsid w:val="001F2CC2"/>
    <w:rsid w:val="001F3241"/>
    <w:rsid w:val="001F3682"/>
    <w:rsid w:val="001F45A3"/>
    <w:rsid w:val="001F50EA"/>
    <w:rsid w:val="001F5B82"/>
    <w:rsid w:val="001F646E"/>
    <w:rsid w:val="001F7CEF"/>
    <w:rsid w:val="00200076"/>
    <w:rsid w:val="00200258"/>
    <w:rsid w:val="002005F0"/>
    <w:rsid w:val="002009E7"/>
    <w:rsid w:val="00200CB7"/>
    <w:rsid w:val="00201B7E"/>
    <w:rsid w:val="00202729"/>
    <w:rsid w:val="00202773"/>
    <w:rsid w:val="0020308A"/>
    <w:rsid w:val="002031F1"/>
    <w:rsid w:val="002042C1"/>
    <w:rsid w:val="002055D1"/>
    <w:rsid w:val="00205A69"/>
    <w:rsid w:val="00205FFF"/>
    <w:rsid w:val="00206262"/>
    <w:rsid w:val="00206469"/>
    <w:rsid w:val="002066D2"/>
    <w:rsid w:val="002066FE"/>
    <w:rsid w:val="00206735"/>
    <w:rsid w:val="00206A91"/>
    <w:rsid w:val="00210C68"/>
    <w:rsid w:val="0021183E"/>
    <w:rsid w:val="00211E09"/>
    <w:rsid w:val="00212376"/>
    <w:rsid w:val="002124B3"/>
    <w:rsid w:val="002125B8"/>
    <w:rsid w:val="002126FF"/>
    <w:rsid w:val="0021301D"/>
    <w:rsid w:val="0021362B"/>
    <w:rsid w:val="0021373D"/>
    <w:rsid w:val="0021378F"/>
    <w:rsid w:val="00213887"/>
    <w:rsid w:val="002139F2"/>
    <w:rsid w:val="00213B4E"/>
    <w:rsid w:val="0021471E"/>
    <w:rsid w:val="002150B4"/>
    <w:rsid w:val="002154CE"/>
    <w:rsid w:val="00216135"/>
    <w:rsid w:val="002163D3"/>
    <w:rsid w:val="00216FD8"/>
    <w:rsid w:val="00217747"/>
    <w:rsid w:val="002179B6"/>
    <w:rsid w:val="0022026D"/>
    <w:rsid w:val="0022037B"/>
    <w:rsid w:val="00220A7F"/>
    <w:rsid w:val="00220D9F"/>
    <w:rsid w:val="0022139D"/>
    <w:rsid w:val="00221B64"/>
    <w:rsid w:val="00221E4F"/>
    <w:rsid w:val="00221F85"/>
    <w:rsid w:val="002224A1"/>
    <w:rsid w:val="002227C4"/>
    <w:rsid w:val="00222D6C"/>
    <w:rsid w:val="00223238"/>
    <w:rsid w:val="00223C0D"/>
    <w:rsid w:val="00223C70"/>
    <w:rsid w:val="00223EA8"/>
    <w:rsid w:val="00224527"/>
    <w:rsid w:val="00225652"/>
    <w:rsid w:val="002259A5"/>
    <w:rsid w:val="00225B09"/>
    <w:rsid w:val="00225C25"/>
    <w:rsid w:val="00226710"/>
    <w:rsid w:val="00226A8D"/>
    <w:rsid w:val="0022726D"/>
    <w:rsid w:val="002278A6"/>
    <w:rsid w:val="00230B95"/>
    <w:rsid w:val="002311B8"/>
    <w:rsid w:val="00231334"/>
    <w:rsid w:val="00231731"/>
    <w:rsid w:val="00232175"/>
    <w:rsid w:val="002328F3"/>
    <w:rsid w:val="00232F5F"/>
    <w:rsid w:val="00233324"/>
    <w:rsid w:val="00233B08"/>
    <w:rsid w:val="002341D8"/>
    <w:rsid w:val="002344D5"/>
    <w:rsid w:val="0023455F"/>
    <w:rsid w:val="00234D03"/>
    <w:rsid w:val="002354B4"/>
    <w:rsid w:val="00235C1E"/>
    <w:rsid w:val="002361C6"/>
    <w:rsid w:val="00236290"/>
    <w:rsid w:val="002376D3"/>
    <w:rsid w:val="00237FCF"/>
    <w:rsid w:val="002401B6"/>
    <w:rsid w:val="002404F8"/>
    <w:rsid w:val="00240978"/>
    <w:rsid w:val="00240DD5"/>
    <w:rsid w:val="0024140F"/>
    <w:rsid w:val="00242419"/>
    <w:rsid w:val="00242608"/>
    <w:rsid w:val="002433D2"/>
    <w:rsid w:val="00243E6B"/>
    <w:rsid w:val="0024438C"/>
    <w:rsid w:val="00244478"/>
    <w:rsid w:val="0024470B"/>
    <w:rsid w:val="00244789"/>
    <w:rsid w:val="002453F8"/>
    <w:rsid w:val="00245B00"/>
    <w:rsid w:val="00245C2B"/>
    <w:rsid w:val="00245C7E"/>
    <w:rsid w:val="002462E3"/>
    <w:rsid w:val="00246841"/>
    <w:rsid w:val="00247662"/>
    <w:rsid w:val="00247DF0"/>
    <w:rsid w:val="002505DE"/>
    <w:rsid w:val="00250782"/>
    <w:rsid w:val="0025134D"/>
    <w:rsid w:val="00252020"/>
    <w:rsid w:val="0025237A"/>
    <w:rsid w:val="0025254D"/>
    <w:rsid w:val="00252CBC"/>
    <w:rsid w:val="00252DF4"/>
    <w:rsid w:val="0025301E"/>
    <w:rsid w:val="0025334C"/>
    <w:rsid w:val="00253A4B"/>
    <w:rsid w:val="00253F63"/>
    <w:rsid w:val="0025400C"/>
    <w:rsid w:val="00254528"/>
    <w:rsid w:val="00254A3A"/>
    <w:rsid w:val="0025508F"/>
    <w:rsid w:val="00255163"/>
    <w:rsid w:val="00255391"/>
    <w:rsid w:val="002555A8"/>
    <w:rsid w:val="00257038"/>
    <w:rsid w:val="00257A12"/>
    <w:rsid w:val="00257DEA"/>
    <w:rsid w:val="00257E36"/>
    <w:rsid w:val="002608BF"/>
    <w:rsid w:val="0026136D"/>
    <w:rsid w:val="002625B0"/>
    <w:rsid w:val="00262690"/>
    <w:rsid w:val="00262778"/>
    <w:rsid w:val="0026387E"/>
    <w:rsid w:val="00263B25"/>
    <w:rsid w:val="00265AFC"/>
    <w:rsid w:val="00265E0A"/>
    <w:rsid w:val="00265F99"/>
    <w:rsid w:val="0026614A"/>
    <w:rsid w:val="002661F4"/>
    <w:rsid w:val="00267291"/>
    <w:rsid w:val="00270362"/>
    <w:rsid w:val="0027059B"/>
    <w:rsid w:val="002705D6"/>
    <w:rsid w:val="00271085"/>
    <w:rsid w:val="00271266"/>
    <w:rsid w:val="0027177A"/>
    <w:rsid w:val="00271ABA"/>
    <w:rsid w:val="00271B21"/>
    <w:rsid w:val="00271DBE"/>
    <w:rsid w:val="00272421"/>
    <w:rsid w:val="00272786"/>
    <w:rsid w:val="00272850"/>
    <w:rsid w:val="00272A3B"/>
    <w:rsid w:val="00274403"/>
    <w:rsid w:val="0027492C"/>
    <w:rsid w:val="00274F26"/>
    <w:rsid w:val="0027531C"/>
    <w:rsid w:val="00275397"/>
    <w:rsid w:val="002758F2"/>
    <w:rsid w:val="00275FF1"/>
    <w:rsid w:val="002764CB"/>
    <w:rsid w:val="002767CD"/>
    <w:rsid w:val="00276DBF"/>
    <w:rsid w:val="0027714D"/>
    <w:rsid w:val="002772F8"/>
    <w:rsid w:val="002776A5"/>
    <w:rsid w:val="0028109A"/>
    <w:rsid w:val="00281276"/>
    <w:rsid w:val="002815BE"/>
    <w:rsid w:val="00281B86"/>
    <w:rsid w:val="0028216A"/>
    <w:rsid w:val="00282B25"/>
    <w:rsid w:val="00282D93"/>
    <w:rsid w:val="0028325E"/>
    <w:rsid w:val="002832E9"/>
    <w:rsid w:val="00283393"/>
    <w:rsid w:val="002836A7"/>
    <w:rsid w:val="002845F1"/>
    <w:rsid w:val="002848BD"/>
    <w:rsid w:val="0028642F"/>
    <w:rsid w:val="00286C4F"/>
    <w:rsid w:val="00286CDE"/>
    <w:rsid w:val="00286D23"/>
    <w:rsid w:val="00286DA4"/>
    <w:rsid w:val="00286FFC"/>
    <w:rsid w:val="002872DA"/>
    <w:rsid w:val="0028739D"/>
    <w:rsid w:val="00291274"/>
    <w:rsid w:val="002920B6"/>
    <w:rsid w:val="00293271"/>
    <w:rsid w:val="00293A9B"/>
    <w:rsid w:val="002947BB"/>
    <w:rsid w:val="00294C89"/>
    <w:rsid w:val="0029540A"/>
    <w:rsid w:val="002959D0"/>
    <w:rsid w:val="00295D80"/>
    <w:rsid w:val="00295E7E"/>
    <w:rsid w:val="00296690"/>
    <w:rsid w:val="002966D9"/>
    <w:rsid w:val="0029673A"/>
    <w:rsid w:val="002972D6"/>
    <w:rsid w:val="002A0053"/>
    <w:rsid w:val="002A0D88"/>
    <w:rsid w:val="002A1FC6"/>
    <w:rsid w:val="002A2770"/>
    <w:rsid w:val="002A3A1E"/>
    <w:rsid w:val="002A3DC3"/>
    <w:rsid w:val="002A54AB"/>
    <w:rsid w:val="002A5535"/>
    <w:rsid w:val="002A57DE"/>
    <w:rsid w:val="002A57E7"/>
    <w:rsid w:val="002A5C00"/>
    <w:rsid w:val="002A5E57"/>
    <w:rsid w:val="002A6506"/>
    <w:rsid w:val="002A66D2"/>
    <w:rsid w:val="002A6B42"/>
    <w:rsid w:val="002B01A8"/>
    <w:rsid w:val="002B042F"/>
    <w:rsid w:val="002B08F5"/>
    <w:rsid w:val="002B14A2"/>
    <w:rsid w:val="002B2376"/>
    <w:rsid w:val="002B2CD2"/>
    <w:rsid w:val="002B2D0D"/>
    <w:rsid w:val="002B467A"/>
    <w:rsid w:val="002B4764"/>
    <w:rsid w:val="002B4CC1"/>
    <w:rsid w:val="002B4D9C"/>
    <w:rsid w:val="002B5A62"/>
    <w:rsid w:val="002B6BD3"/>
    <w:rsid w:val="002B7835"/>
    <w:rsid w:val="002B7EDA"/>
    <w:rsid w:val="002C1AB3"/>
    <w:rsid w:val="002C209B"/>
    <w:rsid w:val="002C2E23"/>
    <w:rsid w:val="002C3420"/>
    <w:rsid w:val="002C3C3D"/>
    <w:rsid w:val="002C41DB"/>
    <w:rsid w:val="002C4A30"/>
    <w:rsid w:val="002C4BAA"/>
    <w:rsid w:val="002C5758"/>
    <w:rsid w:val="002C575E"/>
    <w:rsid w:val="002C581C"/>
    <w:rsid w:val="002C5F8B"/>
    <w:rsid w:val="002C68B0"/>
    <w:rsid w:val="002C69ED"/>
    <w:rsid w:val="002C6C4E"/>
    <w:rsid w:val="002C7FD3"/>
    <w:rsid w:val="002D008C"/>
    <w:rsid w:val="002D03A0"/>
    <w:rsid w:val="002D129D"/>
    <w:rsid w:val="002D2046"/>
    <w:rsid w:val="002D2391"/>
    <w:rsid w:val="002D33B2"/>
    <w:rsid w:val="002D3957"/>
    <w:rsid w:val="002D3A57"/>
    <w:rsid w:val="002D5063"/>
    <w:rsid w:val="002D543D"/>
    <w:rsid w:val="002D5698"/>
    <w:rsid w:val="002D5811"/>
    <w:rsid w:val="002D5A35"/>
    <w:rsid w:val="002D60A3"/>
    <w:rsid w:val="002D6652"/>
    <w:rsid w:val="002D6C77"/>
    <w:rsid w:val="002D79E2"/>
    <w:rsid w:val="002E0D33"/>
    <w:rsid w:val="002E0F93"/>
    <w:rsid w:val="002E1082"/>
    <w:rsid w:val="002E1262"/>
    <w:rsid w:val="002E1472"/>
    <w:rsid w:val="002E1891"/>
    <w:rsid w:val="002E1A06"/>
    <w:rsid w:val="002E1ED5"/>
    <w:rsid w:val="002E20C5"/>
    <w:rsid w:val="002E21C4"/>
    <w:rsid w:val="002E2454"/>
    <w:rsid w:val="002E31A6"/>
    <w:rsid w:val="002E3BF1"/>
    <w:rsid w:val="002E3D4B"/>
    <w:rsid w:val="002E3E01"/>
    <w:rsid w:val="002E4A64"/>
    <w:rsid w:val="002E5F97"/>
    <w:rsid w:val="002E6004"/>
    <w:rsid w:val="002E6137"/>
    <w:rsid w:val="002E62C4"/>
    <w:rsid w:val="002E698C"/>
    <w:rsid w:val="002E71AA"/>
    <w:rsid w:val="002E74FB"/>
    <w:rsid w:val="002F0314"/>
    <w:rsid w:val="002F095B"/>
    <w:rsid w:val="002F14FB"/>
    <w:rsid w:val="002F2339"/>
    <w:rsid w:val="002F2790"/>
    <w:rsid w:val="002F41E1"/>
    <w:rsid w:val="002F4349"/>
    <w:rsid w:val="002F47C0"/>
    <w:rsid w:val="002F4CDB"/>
    <w:rsid w:val="002F514E"/>
    <w:rsid w:val="002F600C"/>
    <w:rsid w:val="002F65AD"/>
    <w:rsid w:val="002F70A7"/>
    <w:rsid w:val="002F722F"/>
    <w:rsid w:val="002F72D5"/>
    <w:rsid w:val="002F7A7B"/>
    <w:rsid w:val="002F7C17"/>
    <w:rsid w:val="0030001E"/>
    <w:rsid w:val="00300205"/>
    <w:rsid w:val="003003D2"/>
    <w:rsid w:val="00300CBD"/>
    <w:rsid w:val="003016CD"/>
    <w:rsid w:val="00301A9C"/>
    <w:rsid w:val="00301AC9"/>
    <w:rsid w:val="00301B3B"/>
    <w:rsid w:val="00301C2F"/>
    <w:rsid w:val="00301DCA"/>
    <w:rsid w:val="0030248C"/>
    <w:rsid w:val="00302BA2"/>
    <w:rsid w:val="00302F58"/>
    <w:rsid w:val="0030433A"/>
    <w:rsid w:val="00304A7D"/>
    <w:rsid w:val="003050C4"/>
    <w:rsid w:val="00305985"/>
    <w:rsid w:val="00305CD5"/>
    <w:rsid w:val="00305EBE"/>
    <w:rsid w:val="00306E65"/>
    <w:rsid w:val="00307537"/>
    <w:rsid w:val="003100DF"/>
    <w:rsid w:val="003104A4"/>
    <w:rsid w:val="003104FE"/>
    <w:rsid w:val="003106C3"/>
    <w:rsid w:val="00310DB3"/>
    <w:rsid w:val="00310ECF"/>
    <w:rsid w:val="003120C1"/>
    <w:rsid w:val="003130AD"/>
    <w:rsid w:val="0031330F"/>
    <w:rsid w:val="003135D4"/>
    <w:rsid w:val="003136B2"/>
    <w:rsid w:val="00313B30"/>
    <w:rsid w:val="00313D75"/>
    <w:rsid w:val="00313F81"/>
    <w:rsid w:val="00314091"/>
    <w:rsid w:val="0031546E"/>
    <w:rsid w:val="00315C60"/>
    <w:rsid w:val="003172CA"/>
    <w:rsid w:val="003217D5"/>
    <w:rsid w:val="00322504"/>
    <w:rsid w:val="00322A3A"/>
    <w:rsid w:val="00322B95"/>
    <w:rsid w:val="00322CA1"/>
    <w:rsid w:val="003230CA"/>
    <w:rsid w:val="003234AF"/>
    <w:rsid w:val="00323F22"/>
    <w:rsid w:val="00324599"/>
    <w:rsid w:val="00324A35"/>
    <w:rsid w:val="00325912"/>
    <w:rsid w:val="003259AB"/>
    <w:rsid w:val="00326437"/>
    <w:rsid w:val="00326DC6"/>
    <w:rsid w:val="00327C7C"/>
    <w:rsid w:val="00330062"/>
    <w:rsid w:val="00330D73"/>
    <w:rsid w:val="00331069"/>
    <w:rsid w:val="00332209"/>
    <w:rsid w:val="0033266D"/>
    <w:rsid w:val="003331A2"/>
    <w:rsid w:val="003332C2"/>
    <w:rsid w:val="003339EF"/>
    <w:rsid w:val="00333AF5"/>
    <w:rsid w:val="00333BAF"/>
    <w:rsid w:val="00334092"/>
    <w:rsid w:val="003341B7"/>
    <w:rsid w:val="003344F8"/>
    <w:rsid w:val="00334C49"/>
    <w:rsid w:val="00334CDB"/>
    <w:rsid w:val="0033543A"/>
    <w:rsid w:val="003354B2"/>
    <w:rsid w:val="003362E6"/>
    <w:rsid w:val="003365F8"/>
    <w:rsid w:val="00336B5D"/>
    <w:rsid w:val="003372FE"/>
    <w:rsid w:val="00337D6B"/>
    <w:rsid w:val="003403BF"/>
    <w:rsid w:val="00340999"/>
    <w:rsid w:val="00340D8B"/>
    <w:rsid w:val="00340E4C"/>
    <w:rsid w:val="00341594"/>
    <w:rsid w:val="003417D9"/>
    <w:rsid w:val="00342143"/>
    <w:rsid w:val="003421E4"/>
    <w:rsid w:val="00342382"/>
    <w:rsid w:val="003423D0"/>
    <w:rsid w:val="00343F6F"/>
    <w:rsid w:val="00344515"/>
    <w:rsid w:val="0034495F"/>
    <w:rsid w:val="00344FF8"/>
    <w:rsid w:val="00345744"/>
    <w:rsid w:val="00345B51"/>
    <w:rsid w:val="00345D9F"/>
    <w:rsid w:val="00346486"/>
    <w:rsid w:val="0034650A"/>
    <w:rsid w:val="0034663B"/>
    <w:rsid w:val="003467C5"/>
    <w:rsid w:val="00346849"/>
    <w:rsid w:val="00346AD5"/>
    <w:rsid w:val="00346E94"/>
    <w:rsid w:val="003475E4"/>
    <w:rsid w:val="00347C3E"/>
    <w:rsid w:val="00347E29"/>
    <w:rsid w:val="00347FB2"/>
    <w:rsid w:val="003500F6"/>
    <w:rsid w:val="00350382"/>
    <w:rsid w:val="00351B9C"/>
    <w:rsid w:val="00351F9B"/>
    <w:rsid w:val="00352A2B"/>
    <w:rsid w:val="0035306C"/>
    <w:rsid w:val="003537A2"/>
    <w:rsid w:val="003539CD"/>
    <w:rsid w:val="00353E91"/>
    <w:rsid w:val="00354045"/>
    <w:rsid w:val="00354BE6"/>
    <w:rsid w:val="00355480"/>
    <w:rsid w:val="0035578D"/>
    <w:rsid w:val="00356299"/>
    <w:rsid w:val="003568A7"/>
    <w:rsid w:val="0035705D"/>
    <w:rsid w:val="003579BA"/>
    <w:rsid w:val="003605FF"/>
    <w:rsid w:val="00361075"/>
    <w:rsid w:val="00361AF6"/>
    <w:rsid w:val="003624BE"/>
    <w:rsid w:val="00362535"/>
    <w:rsid w:val="00362D68"/>
    <w:rsid w:val="0036301E"/>
    <w:rsid w:val="0036392C"/>
    <w:rsid w:val="00364A9C"/>
    <w:rsid w:val="003654A9"/>
    <w:rsid w:val="00365AF9"/>
    <w:rsid w:val="0036650F"/>
    <w:rsid w:val="00366723"/>
    <w:rsid w:val="00366830"/>
    <w:rsid w:val="0036694B"/>
    <w:rsid w:val="00366A19"/>
    <w:rsid w:val="00367E9C"/>
    <w:rsid w:val="0037059A"/>
    <w:rsid w:val="003712D1"/>
    <w:rsid w:val="003718F1"/>
    <w:rsid w:val="00371B15"/>
    <w:rsid w:val="00372252"/>
    <w:rsid w:val="00372DC6"/>
    <w:rsid w:val="00372DF5"/>
    <w:rsid w:val="00372F8E"/>
    <w:rsid w:val="00373194"/>
    <w:rsid w:val="0037343A"/>
    <w:rsid w:val="003738E3"/>
    <w:rsid w:val="00373C71"/>
    <w:rsid w:val="003750C2"/>
    <w:rsid w:val="00375743"/>
    <w:rsid w:val="00375A4B"/>
    <w:rsid w:val="00375E47"/>
    <w:rsid w:val="003778F0"/>
    <w:rsid w:val="00377BFC"/>
    <w:rsid w:val="0038003F"/>
    <w:rsid w:val="00381876"/>
    <w:rsid w:val="003818A0"/>
    <w:rsid w:val="00381B89"/>
    <w:rsid w:val="003821CE"/>
    <w:rsid w:val="00382350"/>
    <w:rsid w:val="003829EA"/>
    <w:rsid w:val="00382DBC"/>
    <w:rsid w:val="003831B9"/>
    <w:rsid w:val="00384B37"/>
    <w:rsid w:val="00384EF7"/>
    <w:rsid w:val="003851D9"/>
    <w:rsid w:val="0038542D"/>
    <w:rsid w:val="003854AA"/>
    <w:rsid w:val="00385F47"/>
    <w:rsid w:val="0038613D"/>
    <w:rsid w:val="003864A6"/>
    <w:rsid w:val="00386F7B"/>
    <w:rsid w:val="00387B2D"/>
    <w:rsid w:val="00387B71"/>
    <w:rsid w:val="0039086B"/>
    <w:rsid w:val="00391461"/>
    <w:rsid w:val="00392CDD"/>
    <w:rsid w:val="003939C8"/>
    <w:rsid w:val="00393C57"/>
    <w:rsid w:val="00394392"/>
    <w:rsid w:val="003944E9"/>
    <w:rsid w:val="003945EA"/>
    <w:rsid w:val="0039500A"/>
    <w:rsid w:val="00395357"/>
    <w:rsid w:val="00396CC8"/>
    <w:rsid w:val="00397412"/>
    <w:rsid w:val="003A03D3"/>
    <w:rsid w:val="003A0730"/>
    <w:rsid w:val="003A0DC3"/>
    <w:rsid w:val="003A11BA"/>
    <w:rsid w:val="003A1770"/>
    <w:rsid w:val="003A1CFB"/>
    <w:rsid w:val="003A2083"/>
    <w:rsid w:val="003A2ABB"/>
    <w:rsid w:val="003A30AE"/>
    <w:rsid w:val="003A3D6B"/>
    <w:rsid w:val="003A3DC7"/>
    <w:rsid w:val="003A5094"/>
    <w:rsid w:val="003A5444"/>
    <w:rsid w:val="003A5EF2"/>
    <w:rsid w:val="003A5EF9"/>
    <w:rsid w:val="003A60DB"/>
    <w:rsid w:val="003A61D5"/>
    <w:rsid w:val="003A7CAE"/>
    <w:rsid w:val="003B0683"/>
    <w:rsid w:val="003B179D"/>
    <w:rsid w:val="003B1AA9"/>
    <w:rsid w:val="003B1F10"/>
    <w:rsid w:val="003B2CE5"/>
    <w:rsid w:val="003B2E56"/>
    <w:rsid w:val="003B2E90"/>
    <w:rsid w:val="003B3C59"/>
    <w:rsid w:val="003B5CAE"/>
    <w:rsid w:val="003B5F16"/>
    <w:rsid w:val="003B5FF8"/>
    <w:rsid w:val="003B6E9C"/>
    <w:rsid w:val="003B771B"/>
    <w:rsid w:val="003C038A"/>
    <w:rsid w:val="003C09B7"/>
    <w:rsid w:val="003C0A4C"/>
    <w:rsid w:val="003C12FA"/>
    <w:rsid w:val="003C17BC"/>
    <w:rsid w:val="003C18A3"/>
    <w:rsid w:val="003C2045"/>
    <w:rsid w:val="003C2250"/>
    <w:rsid w:val="003C2885"/>
    <w:rsid w:val="003C2B53"/>
    <w:rsid w:val="003C30B3"/>
    <w:rsid w:val="003C312F"/>
    <w:rsid w:val="003C31BE"/>
    <w:rsid w:val="003C36BC"/>
    <w:rsid w:val="003C4418"/>
    <w:rsid w:val="003C446A"/>
    <w:rsid w:val="003C4757"/>
    <w:rsid w:val="003C509A"/>
    <w:rsid w:val="003C51C8"/>
    <w:rsid w:val="003C5698"/>
    <w:rsid w:val="003C5CD2"/>
    <w:rsid w:val="003C5DE0"/>
    <w:rsid w:val="003C5DF1"/>
    <w:rsid w:val="003C6A03"/>
    <w:rsid w:val="003C75CC"/>
    <w:rsid w:val="003C77AC"/>
    <w:rsid w:val="003D0AA5"/>
    <w:rsid w:val="003D0ABC"/>
    <w:rsid w:val="003D2545"/>
    <w:rsid w:val="003D292B"/>
    <w:rsid w:val="003D29CA"/>
    <w:rsid w:val="003D37A4"/>
    <w:rsid w:val="003D470A"/>
    <w:rsid w:val="003D474E"/>
    <w:rsid w:val="003D56A8"/>
    <w:rsid w:val="003D5926"/>
    <w:rsid w:val="003D628A"/>
    <w:rsid w:val="003D6478"/>
    <w:rsid w:val="003D65E8"/>
    <w:rsid w:val="003D6FC6"/>
    <w:rsid w:val="003D7E25"/>
    <w:rsid w:val="003E0691"/>
    <w:rsid w:val="003E06AA"/>
    <w:rsid w:val="003E082B"/>
    <w:rsid w:val="003E08D9"/>
    <w:rsid w:val="003E12B5"/>
    <w:rsid w:val="003E1CB9"/>
    <w:rsid w:val="003E28A1"/>
    <w:rsid w:val="003E3347"/>
    <w:rsid w:val="003E3459"/>
    <w:rsid w:val="003E38BE"/>
    <w:rsid w:val="003E4216"/>
    <w:rsid w:val="003E432C"/>
    <w:rsid w:val="003E45A9"/>
    <w:rsid w:val="003E4AF4"/>
    <w:rsid w:val="003E4E28"/>
    <w:rsid w:val="003E505F"/>
    <w:rsid w:val="003E5B1F"/>
    <w:rsid w:val="003E5DD9"/>
    <w:rsid w:val="003E5E55"/>
    <w:rsid w:val="003E652C"/>
    <w:rsid w:val="003E6944"/>
    <w:rsid w:val="003F0272"/>
    <w:rsid w:val="003F093C"/>
    <w:rsid w:val="003F12B1"/>
    <w:rsid w:val="003F17DA"/>
    <w:rsid w:val="003F1917"/>
    <w:rsid w:val="003F23DE"/>
    <w:rsid w:val="003F25EE"/>
    <w:rsid w:val="003F2B40"/>
    <w:rsid w:val="003F2FA6"/>
    <w:rsid w:val="003F32E1"/>
    <w:rsid w:val="003F3A2F"/>
    <w:rsid w:val="003F3C3C"/>
    <w:rsid w:val="003F49B8"/>
    <w:rsid w:val="003F4B1B"/>
    <w:rsid w:val="003F4C98"/>
    <w:rsid w:val="003F4D1D"/>
    <w:rsid w:val="003F4DE3"/>
    <w:rsid w:val="003F58AC"/>
    <w:rsid w:val="003F5F2E"/>
    <w:rsid w:val="003F5FA1"/>
    <w:rsid w:val="003F6688"/>
    <w:rsid w:val="003F71FC"/>
    <w:rsid w:val="00401D68"/>
    <w:rsid w:val="0040297D"/>
    <w:rsid w:val="00402F36"/>
    <w:rsid w:val="004035CE"/>
    <w:rsid w:val="00403702"/>
    <w:rsid w:val="0040386A"/>
    <w:rsid w:val="00403C36"/>
    <w:rsid w:val="00404FF9"/>
    <w:rsid w:val="004053E7"/>
    <w:rsid w:val="00405514"/>
    <w:rsid w:val="0040565E"/>
    <w:rsid w:val="00406237"/>
    <w:rsid w:val="00406293"/>
    <w:rsid w:val="0040632A"/>
    <w:rsid w:val="0040655A"/>
    <w:rsid w:val="004069B5"/>
    <w:rsid w:val="00407221"/>
    <w:rsid w:val="00407647"/>
    <w:rsid w:val="00407B16"/>
    <w:rsid w:val="00407D15"/>
    <w:rsid w:val="004100F9"/>
    <w:rsid w:val="00410394"/>
    <w:rsid w:val="00410D01"/>
    <w:rsid w:val="00410D51"/>
    <w:rsid w:val="004111D8"/>
    <w:rsid w:val="00411D19"/>
    <w:rsid w:val="00412414"/>
    <w:rsid w:val="0041297E"/>
    <w:rsid w:val="00412995"/>
    <w:rsid w:val="00412CB2"/>
    <w:rsid w:val="004130FE"/>
    <w:rsid w:val="00413692"/>
    <w:rsid w:val="00413F38"/>
    <w:rsid w:val="0041462F"/>
    <w:rsid w:val="00414E39"/>
    <w:rsid w:val="004153E2"/>
    <w:rsid w:val="00415440"/>
    <w:rsid w:val="00415B21"/>
    <w:rsid w:val="004163F8"/>
    <w:rsid w:val="004164A7"/>
    <w:rsid w:val="004171CD"/>
    <w:rsid w:val="0041739F"/>
    <w:rsid w:val="00417CCC"/>
    <w:rsid w:val="004201D6"/>
    <w:rsid w:val="0042046A"/>
    <w:rsid w:val="00420FCA"/>
    <w:rsid w:val="00421478"/>
    <w:rsid w:val="004222C6"/>
    <w:rsid w:val="004234C4"/>
    <w:rsid w:val="00423DA3"/>
    <w:rsid w:val="00424517"/>
    <w:rsid w:val="004245DD"/>
    <w:rsid w:val="004246C6"/>
    <w:rsid w:val="00424AEE"/>
    <w:rsid w:val="00425264"/>
    <w:rsid w:val="004252DB"/>
    <w:rsid w:val="00425E70"/>
    <w:rsid w:val="00426DBB"/>
    <w:rsid w:val="00427316"/>
    <w:rsid w:val="00427FF3"/>
    <w:rsid w:val="004302E3"/>
    <w:rsid w:val="00430380"/>
    <w:rsid w:val="00430B55"/>
    <w:rsid w:val="00431DB1"/>
    <w:rsid w:val="00431FD4"/>
    <w:rsid w:val="0043245A"/>
    <w:rsid w:val="0043392F"/>
    <w:rsid w:val="00433ABE"/>
    <w:rsid w:val="00434199"/>
    <w:rsid w:val="0043457A"/>
    <w:rsid w:val="004353A2"/>
    <w:rsid w:val="00435FB3"/>
    <w:rsid w:val="00436754"/>
    <w:rsid w:val="00436D80"/>
    <w:rsid w:val="00437183"/>
    <w:rsid w:val="00437537"/>
    <w:rsid w:val="004403BE"/>
    <w:rsid w:val="00440721"/>
    <w:rsid w:val="00441140"/>
    <w:rsid w:val="0044182E"/>
    <w:rsid w:val="00441E57"/>
    <w:rsid w:val="004425C8"/>
    <w:rsid w:val="00442897"/>
    <w:rsid w:val="0044320C"/>
    <w:rsid w:val="00444457"/>
    <w:rsid w:val="00445401"/>
    <w:rsid w:val="00445852"/>
    <w:rsid w:val="00445E02"/>
    <w:rsid w:val="0044638C"/>
    <w:rsid w:val="00446D36"/>
    <w:rsid w:val="00447A07"/>
    <w:rsid w:val="00447B86"/>
    <w:rsid w:val="004500B7"/>
    <w:rsid w:val="00450AC8"/>
    <w:rsid w:val="00450B36"/>
    <w:rsid w:val="00451D89"/>
    <w:rsid w:val="004522F1"/>
    <w:rsid w:val="004522F3"/>
    <w:rsid w:val="00452639"/>
    <w:rsid w:val="0045285B"/>
    <w:rsid w:val="00452EA8"/>
    <w:rsid w:val="00453145"/>
    <w:rsid w:val="0045427C"/>
    <w:rsid w:val="0045450F"/>
    <w:rsid w:val="00454EFF"/>
    <w:rsid w:val="00455047"/>
    <w:rsid w:val="004561C0"/>
    <w:rsid w:val="004563E0"/>
    <w:rsid w:val="00456707"/>
    <w:rsid w:val="0045672B"/>
    <w:rsid w:val="004572A2"/>
    <w:rsid w:val="004573F5"/>
    <w:rsid w:val="0045750E"/>
    <w:rsid w:val="00457569"/>
    <w:rsid w:val="00457C53"/>
    <w:rsid w:val="004606EE"/>
    <w:rsid w:val="00462477"/>
    <w:rsid w:val="004626F9"/>
    <w:rsid w:val="00462B8B"/>
    <w:rsid w:val="00462C34"/>
    <w:rsid w:val="0046346D"/>
    <w:rsid w:val="00463915"/>
    <w:rsid w:val="00463CDB"/>
    <w:rsid w:val="00464487"/>
    <w:rsid w:val="00464595"/>
    <w:rsid w:val="00464BD6"/>
    <w:rsid w:val="00465142"/>
    <w:rsid w:val="00465321"/>
    <w:rsid w:val="004657D9"/>
    <w:rsid w:val="00465AC4"/>
    <w:rsid w:val="00466272"/>
    <w:rsid w:val="00466E41"/>
    <w:rsid w:val="00466EBD"/>
    <w:rsid w:val="00466F55"/>
    <w:rsid w:val="004676AD"/>
    <w:rsid w:val="004676D6"/>
    <w:rsid w:val="0046774F"/>
    <w:rsid w:val="004677F5"/>
    <w:rsid w:val="00467992"/>
    <w:rsid w:val="00467D89"/>
    <w:rsid w:val="004702E9"/>
    <w:rsid w:val="00470459"/>
    <w:rsid w:val="00470664"/>
    <w:rsid w:val="00470A16"/>
    <w:rsid w:val="004717F5"/>
    <w:rsid w:val="0047180E"/>
    <w:rsid w:val="00471818"/>
    <w:rsid w:val="00471953"/>
    <w:rsid w:val="00471E6A"/>
    <w:rsid w:val="00472376"/>
    <w:rsid w:val="00473DCA"/>
    <w:rsid w:val="004745B3"/>
    <w:rsid w:val="00475901"/>
    <w:rsid w:val="00475B05"/>
    <w:rsid w:val="00475C50"/>
    <w:rsid w:val="00475FCF"/>
    <w:rsid w:val="0047720F"/>
    <w:rsid w:val="00477B01"/>
    <w:rsid w:val="004805DD"/>
    <w:rsid w:val="00480A89"/>
    <w:rsid w:val="00480DA4"/>
    <w:rsid w:val="00481C68"/>
    <w:rsid w:val="00482F7B"/>
    <w:rsid w:val="004836F2"/>
    <w:rsid w:val="00483F44"/>
    <w:rsid w:val="004843A6"/>
    <w:rsid w:val="00484DD0"/>
    <w:rsid w:val="004854A6"/>
    <w:rsid w:val="00485589"/>
    <w:rsid w:val="00485919"/>
    <w:rsid w:val="00485E56"/>
    <w:rsid w:val="00486214"/>
    <w:rsid w:val="00486E2C"/>
    <w:rsid w:val="00486FE8"/>
    <w:rsid w:val="0048722F"/>
    <w:rsid w:val="00487462"/>
    <w:rsid w:val="004877A6"/>
    <w:rsid w:val="00487A53"/>
    <w:rsid w:val="00487D03"/>
    <w:rsid w:val="00487DCF"/>
    <w:rsid w:val="00487F68"/>
    <w:rsid w:val="00487FE2"/>
    <w:rsid w:val="00490284"/>
    <w:rsid w:val="0049065B"/>
    <w:rsid w:val="00490A3F"/>
    <w:rsid w:val="00490AE6"/>
    <w:rsid w:val="00490C03"/>
    <w:rsid w:val="00491AAF"/>
    <w:rsid w:val="00491F19"/>
    <w:rsid w:val="004921A3"/>
    <w:rsid w:val="00492957"/>
    <w:rsid w:val="0049297F"/>
    <w:rsid w:val="0049348C"/>
    <w:rsid w:val="00494788"/>
    <w:rsid w:val="004948C9"/>
    <w:rsid w:val="00494AB7"/>
    <w:rsid w:val="00494F02"/>
    <w:rsid w:val="0049607D"/>
    <w:rsid w:val="0049627E"/>
    <w:rsid w:val="00496387"/>
    <w:rsid w:val="0049666C"/>
    <w:rsid w:val="0049790A"/>
    <w:rsid w:val="004A037A"/>
    <w:rsid w:val="004A0673"/>
    <w:rsid w:val="004A06E5"/>
    <w:rsid w:val="004A1464"/>
    <w:rsid w:val="004A1E07"/>
    <w:rsid w:val="004A1E15"/>
    <w:rsid w:val="004A22BA"/>
    <w:rsid w:val="004A2862"/>
    <w:rsid w:val="004A2A31"/>
    <w:rsid w:val="004A3A22"/>
    <w:rsid w:val="004A3F9A"/>
    <w:rsid w:val="004A5E32"/>
    <w:rsid w:val="004A60DD"/>
    <w:rsid w:val="004A6860"/>
    <w:rsid w:val="004A6C61"/>
    <w:rsid w:val="004A7913"/>
    <w:rsid w:val="004A7C08"/>
    <w:rsid w:val="004A7D85"/>
    <w:rsid w:val="004B09C7"/>
    <w:rsid w:val="004B0B7D"/>
    <w:rsid w:val="004B13CD"/>
    <w:rsid w:val="004B1D3F"/>
    <w:rsid w:val="004B1FE1"/>
    <w:rsid w:val="004B2AF4"/>
    <w:rsid w:val="004B2C62"/>
    <w:rsid w:val="004B4012"/>
    <w:rsid w:val="004B44A7"/>
    <w:rsid w:val="004B49B0"/>
    <w:rsid w:val="004B5248"/>
    <w:rsid w:val="004B57F9"/>
    <w:rsid w:val="004B5C89"/>
    <w:rsid w:val="004B6305"/>
    <w:rsid w:val="004B689A"/>
    <w:rsid w:val="004B6A53"/>
    <w:rsid w:val="004B6A6E"/>
    <w:rsid w:val="004B7103"/>
    <w:rsid w:val="004B7A5D"/>
    <w:rsid w:val="004B7CB2"/>
    <w:rsid w:val="004B7CE6"/>
    <w:rsid w:val="004C04CF"/>
    <w:rsid w:val="004C096E"/>
    <w:rsid w:val="004C0D3E"/>
    <w:rsid w:val="004C1256"/>
    <w:rsid w:val="004C36F8"/>
    <w:rsid w:val="004C388D"/>
    <w:rsid w:val="004C3B77"/>
    <w:rsid w:val="004C3C5E"/>
    <w:rsid w:val="004C4272"/>
    <w:rsid w:val="004C4B0A"/>
    <w:rsid w:val="004C4B5B"/>
    <w:rsid w:val="004C4DA3"/>
    <w:rsid w:val="004C53E2"/>
    <w:rsid w:val="004C600D"/>
    <w:rsid w:val="004C6740"/>
    <w:rsid w:val="004C6B75"/>
    <w:rsid w:val="004C7384"/>
    <w:rsid w:val="004C78E5"/>
    <w:rsid w:val="004C7D52"/>
    <w:rsid w:val="004D091C"/>
    <w:rsid w:val="004D0D49"/>
    <w:rsid w:val="004D0FC5"/>
    <w:rsid w:val="004D1777"/>
    <w:rsid w:val="004D1C62"/>
    <w:rsid w:val="004D1CB8"/>
    <w:rsid w:val="004D2625"/>
    <w:rsid w:val="004D3175"/>
    <w:rsid w:val="004D3B99"/>
    <w:rsid w:val="004D42B1"/>
    <w:rsid w:val="004D4B63"/>
    <w:rsid w:val="004D51B7"/>
    <w:rsid w:val="004D51D6"/>
    <w:rsid w:val="004D5AED"/>
    <w:rsid w:val="004D5CFF"/>
    <w:rsid w:val="004D606F"/>
    <w:rsid w:val="004D71E1"/>
    <w:rsid w:val="004D71F8"/>
    <w:rsid w:val="004D73F9"/>
    <w:rsid w:val="004D7705"/>
    <w:rsid w:val="004D770D"/>
    <w:rsid w:val="004D78D0"/>
    <w:rsid w:val="004D7A52"/>
    <w:rsid w:val="004E00A6"/>
    <w:rsid w:val="004E0147"/>
    <w:rsid w:val="004E0E26"/>
    <w:rsid w:val="004E1520"/>
    <w:rsid w:val="004E1845"/>
    <w:rsid w:val="004E1CC8"/>
    <w:rsid w:val="004E208D"/>
    <w:rsid w:val="004E30FB"/>
    <w:rsid w:val="004E39DD"/>
    <w:rsid w:val="004E4C83"/>
    <w:rsid w:val="004E5679"/>
    <w:rsid w:val="004E6C6F"/>
    <w:rsid w:val="004E7CF8"/>
    <w:rsid w:val="004F02F7"/>
    <w:rsid w:val="004F0CF7"/>
    <w:rsid w:val="004F11E2"/>
    <w:rsid w:val="004F132C"/>
    <w:rsid w:val="004F1A62"/>
    <w:rsid w:val="004F1C06"/>
    <w:rsid w:val="004F2047"/>
    <w:rsid w:val="004F2440"/>
    <w:rsid w:val="004F2CFE"/>
    <w:rsid w:val="004F2E93"/>
    <w:rsid w:val="004F329D"/>
    <w:rsid w:val="004F32FE"/>
    <w:rsid w:val="004F3945"/>
    <w:rsid w:val="004F39D2"/>
    <w:rsid w:val="004F43EE"/>
    <w:rsid w:val="004F4FF9"/>
    <w:rsid w:val="004F54A0"/>
    <w:rsid w:val="004F63EF"/>
    <w:rsid w:val="004F686C"/>
    <w:rsid w:val="004F7F24"/>
    <w:rsid w:val="005002F9"/>
    <w:rsid w:val="00500549"/>
    <w:rsid w:val="00500576"/>
    <w:rsid w:val="00500D4E"/>
    <w:rsid w:val="0050120A"/>
    <w:rsid w:val="0050232D"/>
    <w:rsid w:val="005024C0"/>
    <w:rsid w:val="005026AF"/>
    <w:rsid w:val="00502F72"/>
    <w:rsid w:val="00503266"/>
    <w:rsid w:val="00503764"/>
    <w:rsid w:val="00503A19"/>
    <w:rsid w:val="00504680"/>
    <w:rsid w:val="00504791"/>
    <w:rsid w:val="00504B0E"/>
    <w:rsid w:val="005050B4"/>
    <w:rsid w:val="00505449"/>
    <w:rsid w:val="00505CDF"/>
    <w:rsid w:val="00506506"/>
    <w:rsid w:val="0050653C"/>
    <w:rsid w:val="005069B6"/>
    <w:rsid w:val="00507066"/>
    <w:rsid w:val="0050709B"/>
    <w:rsid w:val="00507586"/>
    <w:rsid w:val="00507720"/>
    <w:rsid w:val="00507D49"/>
    <w:rsid w:val="00510E6E"/>
    <w:rsid w:val="00511727"/>
    <w:rsid w:val="005118BD"/>
    <w:rsid w:val="00511A64"/>
    <w:rsid w:val="00511B53"/>
    <w:rsid w:val="00512606"/>
    <w:rsid w:val="005136E6"/>
    <w:rsid w:val="00513CAF"/>
    <w:rsid w:val="00513CFF"/>
    <w:rsid w:val="00514F8F"/>
    <w:rsid w:val="00515869"/>
    <w:rsid w:val="00515A99"/>
    <w:rsid w:val="005163F4"/>
    <w:rsid w:val="0051690F"/>
    <w:rsid w:val="005172F2"/>
    <w:rsid w:val="0051745C"/>
    <w:rsid w:val="00517596"/>
    <w:rsid w:val="00517D09"/>
    <w:rsid w:val="00517D3D"/>
    <w:rsid w:val="00517E95"/>
    <w:rsid w:val="00517EB5"/>
    <w:rsid w:val="0052002F"/>
    <w:rsid w:val="00520442"/>
    <w:rsid w:val="005205C7"/>
    <w:rsid w:val="00520876"/>
    <w:rsid w:val="005223E2"/>
    <w:rsid w:val="0052243A"/>
    <w:rsid w:val="00523479"/>
    <w:rsid w:val="00523A1D"/>
    <w:rsid w:val="0052488E"/>
    <w:rsid w:val="0052510E"/>
    <w:rsid w:val="0052545F"/>
    <w:rsid w:val="00525627"/>
    <w:rsid w:val="005259E2"/>
    <w:rsid w:val="005259E6"/>
    <w:rsid w:val="00526683"/>
    <w:rsid w:val="005270FD"/>
    <w:rsid w:val="0052778A"/>
    <w:rsid w:val="00527C82"/>
    <w:rsid w:val="00527D03"/>
    <w:rsid w:val="00530804"/>
    <w:rsid w:val="00530B31"/>
    <w:rsid w:val="005311F8"/>
    <w:rsid w:val="00531AF7"/>
    <w:rsid w:val="00531C4A"/>
    <w:rsid w:val="00531D22"/>
    <w:rsid w:val="00532207"/>
    <w:rsid w:val="005323A9"/>
    <w:rsid w:val="00532CE5"/>
    <w:rsid w:val="00532D25"/>
    <w:rsid w:val="00532F90"/>
    <w:rsid w:val="0053394E"/>
    <w:rsid w:val="0053453B"/>
    <w:rsid w:val="0053461A"/>
    <w:rsid w:val="005354F2"/>
    <w:rsid w:val="005356BE"/>
    <w:rsid w:val="00535B92"/>
    <w:rsid w:val="0053623F"/>
    <w:rsid w:val="0053705A"/>
    <w:rsid w:val="005402A2"/>
    <w:rsid w:val="0054036E"/>
    <w:rsid w:val="0054042A"/>
    <w:rsid w:val="00540980"/>
    <w:rsid w:val="005411B8"/>
    <w:rsid w:val="00541A88"/>
    <w:rsid w:val="00541D87"/>
    <w:rsid w:val="005434AD"/>
    <w:rsid w:val="005434BF"/>
    <w:rsid w:val="00543CC2"/>
    <w:rsid w:val="00544796"/>
    <w:rsid w:val="00545348"/>
    <w:rsid w:val="00545ACF"/>
    <w:rsid w:val="00546AD9"/>
    <w:rsid w:val="005475B2"/>
    <w:rsid w:val="00550190"/>
    <w:rsid w:val="00551385"/>
    <w:rsid w:val="00551763"/>
    <w:rsid w:val="0055190F"/>
    <w:rsid w:val="0055197F"/>
    <w:rsid w:val="00551D83"/>
    <w:rsid w:val="00552FFC"/>
    <w:rsid w:val="00554C84"/>
    <w:rsid w:val="0055504B"/>
    <w:rsid w:val="00555052"/>
    <w:rsid w:val="00555102"/>
    <w:rsid w:val="00555DB0"/>
    <w:rsid w:val="00556888"/>
    <w:rsid w:val="00557065"/>
    <w:rsid w:val="00557873"/>
    <w:rsid w:val="005578F9"/>
    <w:rsid w:val="00557C84"/>
    <w:rsid w:val="005608A3"/>
    <w:rsid w:val="00560CFF"/>
    <w:rsid w:val="005620D0"/>
    <w:rsid w:val="0056319E"/>
    <w:rsid w:val="0056374E"/>
    <w:rsid w:val="005637D9"/>
    <w:rsid w:val="005657F0"/>
    <w:rsid w:val="00565AA0"/>
    <w:rsid w:val="00566132"/>
    <w:rsid w:val="005664A3"/>
    <w:rsid w:val="00567677"/>
    <w:rsid w:val="005678A4"/>
    <w:rsid w:val="00571C93"/>
    <w:rsid w:val="0057218B"/>
    <w:rsid w:val="00572C0F"/>
    <w:rsid w:val="00572F47"/>
    <w:rsid w:val="005734B4"/>
    <w:rsid w:val="005747CF"/>
    <w:rsid w:val="00574D77"/>
    <w:rsid w:val="00575590"/>
    <w:rsid w:val="00575C1D"/>
    <w:rsid w:val="00576639"/>
    <w:rsid w:val="005769C9"/>
    <w:rsid w:val="00576A5E"/>
    <w:rsid w:val="00576FF3"/>
    <w:rsid w:val="00577932"/>
    <w:rsid w:val="00577EE8"/>
    <w:rsid w:val="00580621"/>
    <w:rsid w:val="00580A2A"/>
    <w:rsid w:val="00581AC1"/>
    <w:rsid w:val="00581B65"/>
    <w:rsid w:val="00582DE1"/>
    <w:rsid w:val="0058390E"/>
    <w:rsid w:val="00583D15"/>
    <w:rsid w:val="005848D4"/>
    <w:rsid w:val="00584BE7"/>
    <w:rsid w:val="00585080"/>
    <w:rsid w:val="005850A8"/>
    <w:rsid w:val="00585194"/>
    <w:rsid w:val="0058565E"/>
    <w:rsid w:val="005859BE"/>
    <w:rsid w:val="00585EE5"/>
    <w:rsid w:val="00586966"/>
    <w:rsid w:val="00586A3A"/>
    <w:rsid w:val="00587341"/>
    <w:rsid w:val="005879CB"/>
    <w:rsid w:val="00587AB3"/>
    <w:rsid w:val="00590589"/>
    <w:rsid w:val="00590756"/>
    <w:rsid w:val="005911FE"/>
    <w:rsid w:val="00591EF0"/>
    <w:rsid w:val="0059314D"/>
    <w:rsid w:val="005931C4"/>
    <w:rsid w:val="005937E7"/>
    <w:rsid w:val="005941D4"/>
    <w:rsid w:val="00594CEE"/>
    <w:rsid w:val="00595246"/>
    <w:rsid w:val="005955EF"/>
    <w:rsid w:val="00595C86"/>
    <w:rsid w:val="00595FFD"/>
    <w:rsid w:val="005963DD"/>
    <w:rsid w:val="00597AA5"/>
    <w:rsid w:val="00597C99"/>
    <w:rsid w:val="005A016F"/>
    <w:rsid w:val="005A03AF"/>
    <w:rsid w:val="005A113F"/>
    <w:rsid w:val="005A15B8"/>
    <w:rsid w:val="005A1672"/>
    <w:rsid w:val="005A19AB"/>
    <w:rsid w:val="005A1F6D"/>
    <w:rsid w:val="005A2F2E"/>
    <w:rsid w:val="005A3111"/>
    <w:rsid w:val="005A3620"/>
    <w:rsid w:val="005A3BAD"/>
    <w:rsid w:val="005A4AD1"/>
    <w:rsid w:val="005A4EC0"/>
    <w:rsid w:val="005A5039"/>
    <w:rsid w:val="005A5089"/>
    <w:rsid w:val="005A51F0"/>
    <w:rsid w:val="005A5860"/>
    <w:rsid w:val="005A5965"/>
    <w:rsid w:val="005A6A23"/>
    <w:rsid w:val="005A78DF"/>
    <w:rsid w:val="005B06B5"/>
    <w:rsid w:val="005B08CB"/>
    <w:rsid w:val="005B0AD5"/>
    <w:rsid w:val="005B0FD4"/>
    <w:rsid w:val="005B13B7"/>
    <w:rsid w:val="005B1CFA"/>
    <w:rsid w:val="005B20DB"/>
    <w:rsid w:val="005B245F"/>
    <w:rsid w:val="005B2600"/>
    <w:rsid w:val="005B2747"/>
    <w:rsid w:val="005B28D8"/>
    <w:rsid w:val="005B2DCE"/>
    <w:rsid w:val="005B3BBF"/>
    <w:rsid w:val="005B41E2"/>
    <w:rsid w:val="005B460F"/>
    <w:rsid w:val="005B4A00"/>
    <w:rsid w:val="005B4FC3"/>
    <w:rsid w:val="005B5620"/>
    <w:rsid w:val="005B5783"/>
    <w:rsid w:val="005B59FA"/>
    <w:rsid w:val="005B5AD9"/>
    <w:rsid w:val="005B648E"/>
    <w:rsid w:val="005B64DF"/>
    <w:rsid w:val="005B73C0"/>
    <w:rsid w:val="005B7D46"/>
    <w:rsid w:val="005C0577"/>
    <w:rsid w:val="005C0A5D"/>
    <w:rsid w:val="005C0D93"/>
    <w:rsid w:val="005C14AD"/>
    <w:rsid w:val="005C1A51"/>
    <w:rsid w:val="005C1BBE"/>
    <w:rsid w:val="005C223A"/>
    <w:rsid w:val="005C288F"/>
    <w:rsid w:val="005C2BC8"/>
    <w:rsid w:val="005C2C7E"/>
    <w:rsid w:val="005C2EEE"/>
    <w:rsid w:val="005C3683"/>
    <w:rsid w:val="005C42DD"/>
    <w:rsid w:val="005C4671"/>
    <w:rsid w:val="005C5802"/>
    <w:rsid w:val="005C58A2"/>
    <w:rsid w:val="005C59FB"/>
    <w:rsid w:val="005C5F25"/>
    <w:rsid w:val="005C5F7E"/>
    <w:rsid w:val="005C63F3"/>
    <w:rsid w:val="005C6955"/>
    <w:rsid w:val="005C6B42"/>
    <w:rsid w:val="005C6E20"/>
    <w:rsid w:val="005C76F1"/>
    <w:rsid w:val="005C78B8"/>
    <w:rsid w:val="005D005C"/>
    <w:rsid w:val="005D0360"/>
    <w:rsid w:val="005D0C49"/>
    <w:rsid w:val="005D0E11"/>
    <w:rsid w:val="005D0FCD"/>
    <w:rsid w:val="005D13D6"/>
    <w:rsid w:val="005D177E"/>
    <w:rsid w:val="005D1797"/>
    <w:rsid w:val="005D22AB"/>
    <w:rsid w:val="005D3E9D"/>
    <w:rsid w:val="005D412A"/>
    <w:rsid w:val="005D42FD"/>
    <w:rsid w:val="005D4856"/>
    <w:rsid w:val="005D4FAD"/>
    <w:rsid w:val="005D5442"/>
    <w:rsid w:val="005D5461"/>
    <w:rsid w:val="005D5F52"/>
    <w:rsid w:val="005D6BAE"/>
    <w:rsid w:val="005D77F7"/>
    <w:rsid w:val="005D7DBF"/>
    <w:rsid w:val="005E0000"/>
    <w:rsid w:val="005E14A0"/>
    <w:rsid w:val="005E17C7"/>
    <w:rsid w:val="005E1BD0"/>
    <w:rsid w:val="005E315C"/>
    <w:rsid w:val="005E35F6"/>
    <w:rsid w:val="005E3D6E"/>
    <w:rsid w:val="005E4376"/>
    <w:rsid w:val="005E4BA0"/>
    <w:rsid w:val="005E5256"/>
    <w:rsid w:val="005E5811"/>
    <w:rsid w:val="005E5CEA"/>
    <w:rsid w:val="005E5D84"/>
    <w:rsid w:val="005E633B"/>
    <w:rsid w:val="005E65F1"/>
    <w:rsid w:val="005E6A6A"/>
    <w:rsid w:val="005E7B84"/>
    <w:rsid w:val="005F07A4"/>
    <w:rsid w:val="005F18F3"/>
    <w:rsid w:val="005F1C66"/>
    <w:rsid w:val="005F1EB1"/>
    <w:rsid w:val="005F2051"/>
    <w:rsid w:val="005F2623"/>
    <w:rsid w:val="005F29E2"/>
    <w:rsid w:val="005F2E12"/>
    <w:rsid w:val="005F3380"/>
    <w:rsid w:val="005F380F"/>
    <w:rsid w:val="005F3E74"/>
    <w:rsid w:val="005F4B00"/>
    <w:rsid w:val="005F4BD7"/>
    <w:rsid w:val="005F4CFB"/>
    <w:rsid w:val="005F5E37"/>
    <w:rsid w:val="005F7756"/>
    <w:rsid w:val="00600454"/>
    <w:rsid w:val="006005E2"/>
    <w:rsid w:val="006008FD"/>
    <w:rsid w:val="00600981"/>
    <w:rsid w:val="00601754"/>
    <w:rsid w:val="0060260C"/>
    <w:rsid w:val="006027BC"/>
    <w:rsid w:val="00602ADD"/>
    <w:rsid w:val="00603586"/>
    <w:rsid w:val="00603AD6"/>
    <w:rsid w:val="00603C78"/>
    <w:rsid w:val="00604055"/>
    <w:rsid w:val="00604120"/>
    <w:rsid w:val="00604385"/>
    <w:rsid w:val="006047F4"/>
    <w:rsid w:val="0060483B"/>
    <w:rsid w:val="00604D32"/>
    <w:rsid w:val="00604F3C"/>
    <w:rsid w:val="0060598A"/>
    <w:rsid w:val="00605B93"/>
    <w:rsid w:val="00605E0B"/>
    <w:rsid w:val="006066B5"/>
    <w:rsid w:val="0060698B"/>
    <w:rsid w:val="006073A4"/>
    <w:rsid w:val="006074D9"/>
    <w:rsid w:val="00607586"/>
    <w:rsid w:val="00607AB9"/>
    <w:rsid w:val="00607C3D"/>
    <w:rsid w:val="00607EFB"/>
    <w:rsid w:val="006109B6"/>
    <w:rsid w:val="00611377"/>
    <w:rsid w:val="00611BEA"/>
    <w:rsid w:val="0061251C"/>
    <w:rsid w:val="006131AD"/>
    <w:rsid w:val="0061347E"/>
    <w:rsid w:val="006138D1"/>
    <w:rsid w:val="006140F1"/>
    <w:rsid w:val="00616546"/>
    <w:rsid w:val="00617957"/>
    <w:rsid w:val="00617ED2"/>
    <w:rsid w:val="006204E1"/>
    <w:rsid w:val="00620591"/>
    <w:rsid w:val="00620F83"/>
    <w:rsid w:val="00621858"/>
    <w:rsid w:val="006218BA"/>
    <w:rsid w:val="00621A37"/>
    <w:rsid w:val="0062232A"/>
    <w:rsid w:val="0062283A"/>
    <w:rsid w:val="006228EC"/>
    <w:rsid w:val="00622CA7"/>
    <w:rsid w:val="00623A3E"/>
    <w:rsid w:val="00623DC3"/>
    <w:rsid w:val="00625B65"/>
    <w:rsid w:val="00626237"/>
    <w:rsid w:val="006269F6"/>
    <w:rsid w:val="00627046"/>
    <w:rsid w:val="00627484"/>
    <w:rsid w:val="00627508"/>
    <w:rsid w:val="00627543"/>
    <w:rsid w:val="006277BB"/>
    <w:rsid w:val="00627E46"/>
    <w:rsid w:val="006300F7"/>
    <w:rsid w:val="006302D0"/>
    <w:rsid w:val="0063036C"/>
    <w:rsid w:val="006313DF"/>
    <w:rsid w:val="0063198B"/>
    <w:rsid w:val="006321D1"/>
    <w:rsid w:val="0063271B"/>
    <w:rsid w:val="006329D8"/>
    <w:rsid w:val="00633AC9"/>
    <w:rsid w:val="00633CF9"/>
    <w:rsid w:val="00633D2D"/>
    <w:rsid w:val="00633E43"/>
    <w:rsid w:val="00634EF9"/>
    <w:rsid w:val="0063505F"/>
    <w:rsid w:val="00635299"/>
    <w:rsid w:val="00635867"/>
    <w:rsid w:val="00636471"/>
    <w:rsid w:val="006366D5"/>
    <w:rsid w:val="00636827"/>
    <w:rsid w:val="0063739C"/>
    <w:rsid w:val="0063788A"/>
    <w:rsid w:val="006379F5"/>
    <w:rsid w:val="0064129B"/>
    <w:rsid w:val="00641E3B"/>
    <w:rsid w:val="006435D8"/>
    <w:rsid w:val="00643F51"/>
    <w:rsid w:val="00644302"/>
    <w:rsid w:val="006453F9"/>
    <w:rsid w:val="0064581E"/>
    <w:rsid w:val="00645A2F"/>
    <w:rsid w:val="00645D45"/>
    <w:rsid w:val="0064627A"/>
    <w:rsid w:val="006464BB"/>
    <w:rsid w:val="00646546"/>
    <w:rsid w:val="006471B7"/>
    <w:rsid w:val="00647CFD"/>
    <w:rsid w:val="00647F29"/>
    <w:rsid w:val="006513FA"/>
    <w:rsid w:val="006514FE"/>
    <w:rsid w:val="00651672"/>
    <w:rsid w:val="00651719"/>
    <w:rsid w:val="006519F4"/>
    <w:rsid w:val="00651D55"/>
    <w:rsid w:val="006527A6"/>
    <w:rsid w:val="00652B7B"/>
    <w:rsid w:val="0065357F"/>
    <w:rsid w:val="0065392F"/>
    <w:rsid w:val="006545E9"/>
    <w:rsid w:val="0065481C"/>
    <w:rsid w:val="00654A50"/>
    <w:rsid w:val="00655328"/>
    <w:rsid w:val="0065613F"/>
    <w:rsid w:val="00657476"/>
    <w:rsid w:val="00660589"/>
    <w:rsid w:val="0066079F"/>
    <w:rsid w:val="006608D0"/>
    <w:rsid w:val="00660CCC"/>
    <w:rsid w:val="00660FC4"/>
    <w:rsid w:val="00661748"/>
    <w:rsid w:val="00661A1C"/>
    <w:rsid w:val="00661A6D"/>
    <w:rsid w:val="00661EFC"/>
    <w:rsid w:val="0066264A"/>
    <w:rsid w:val="006629D9"/>
    <w:rsid w:val="00662AB2"/>
    <w:rsid w:val="00662E7D"/>
    <w:rsid w:val="00662ED4"/>
    <w:rsid w:val="0066351F"/>
    <w:rsid w:val="00663712"/>
    <w:rsid w:val="0066481A"/>
    <w:rsid w:val="0066488F"/>
    <w:rsid w:val="006648C9"/>
    <w:rsid w:val="00664915"/>
    <w:rsid w:val="006649B9"/>
    <w:rsid w:val="00664A85"/>
    <w:rsid w:val="00665F49"/>
    <w:rsid w:val="00666431"/>
    <w:rsid w:val="0066690E"/>
    <w:rsid w:val="00666AD9"/>
    <w:rsid w:val="00667F9B"/>
    <w:rsid w:val="0067018C"/>
    <w:rsid w:val="00670700"/>
    <w:rsid w:val="006710E2"/>
    <w:rsid w:val="006712E2"/>
    <w:rsid w:val="006714A5"/>
    <w:rsid w:val="00671A35"/>
    <w:rsid w:val="006726F0"/>
    <w:rsid w:val="00672D46"/>
    <w:rsid w:val="00673065"/>
    <w:rsid w:val="00673081"/>
    <w:rsid w:val="0067340E"/>
    <w:rsid w:val="0067378B"/>
    <w:rsid w:val="00673F02"/>
    <w:rsid w:val="0067433D"/>
    <w:rsid w:val="00675449"/>
    <w:rsid w:val="00675BCF"/>
    <w:rsid w:val="00675D4A"/>
    <w:rsid w:val="00675D7A"/>
    <w:rsid w:val="0067603A"/>
    <w:rsid w:val="00676078"/>
    <w:rsid w:val="00676480"/>
    <w:rsid w:val="00676617"/>
    <w:rsid w:val="006772DC"/>
    <w:rsid w:val="00677512"/>
    <w:rsid w:val="00677533"/>
    <w:rsid w:val="00677740"/>
    <w:rsid w:val="0067799A"/>
    <w:rsid w:val="006807B4"/>
    <w:rsid w:val="00681202"/>
    <w:rsid w:val="00681BBC"/>
    <w:rsid w:val="00681EC4"/>
    <w:rsid w:val="0068278C"/>
    <w:rsid w:val="006829DE"/>
    <w:rsid w:val="00682ED1"/>
    <w:rsid w:val="00683619"/>
    <w:rsid w:val="006837C8"/>
    <w:rsid w:val="006838A3"/>
    <w:rsid w:val="00683D39"/>
    <w:rsid w:val="006843C6"/>
    <w:rsid w:val="006850BE"/>
    <w:rsid w:val="006852F2"/>
    <w:rsid w:val="00686E8B"/>
    <w:rsid w:val="00686F31"/>
    <w:rsid w:val="006870B3"/>
    <w:rsid w:val="00687107"/>
    <w:rsid w:val="006874E2"/>
    <w:rsid w:val="00687820"/>
    <w:rsid w:val="00690993"/>
    <w:rsid w:val="00690FDB"/>
    <w:rsid w:val="0069132A"/>
    <w:rsid w:val="00692017"/>
    <w:rsid w:val="006927AC"/>
    <w:rsid w:val="0069280F"/>
    <w:rsid w:val="006928AF"/>
    <w:rsid w:val="00693772"/>
    <w:rsid w:val="00693EDD"/>
    <w:rsid w:val="00694AF2"/>
    <w:rsid w:val="0069556C"/>
    <w:rsid w:val="0069599D"/>
    <w:rsid w:val="00695C10"/>
    <w:rsid w:val="006960EF"/>
    <w:rsid w:val="006964BD"/>
    <w:rsid w:val="00696F4D"/>
    <w:rsid w:val="0069747F"/>
    <w:rsid w:val="006A09CE"/>
    <w:rsid w:val="006A0F46"/>
    <w:rsid w:val="006A141C"/>
    <w:rsid w:val="006A1BB6"/>
    <w:rsid w:val="006A1F78"/>
    <w:rsid w:val="006A207A"/>
    <w:rsid w:val="006A262A"/>
    <w:rsid w:val="006A340A"/>
    <w:rsid w:val="006A3C17"/>
    <w:rsid w:val="006A3EF8"/>
    <w:rsid w:val="006A40B9"/>
    <w:rsid w:val="006A4AEF"/>
    <w:rsid w:val="006A4B98"/>
    <w:rsid w:val="006A5006"/>
    <w:rsid w:val="006A506A"/>
    <w:rsid w:val="006A5344"/>
    <w:rsid w:val="006A6027"/>
    <w:rsid w:val="006A6225"/>
    <w:rsid w:val="006A6315"/>
    <w:rsid w:val="006A6FE3"/>
    <w:rsid w:val="006A7B2B"/>
    <w:rsid w:val="006B03F8"/>
    <w:rsid w:val="006B0653"/>
    <w:rsid w:val="006B0D03"/>
    <w:rsid w:val="006B0D47"/>
    <w:rsid w:val="006B1454"/>
    <w:rsid w:val="006B1A30"/>
    <w:rsid w:val="006B2653"/>
    <w:rsid w:val="006B2782"/>
    <w:rsid w:val="006B2B79"/>
    <w:rsid w:val="006B2FCD"/>
    <w:rsid w:val="006B3337"/>
    <w:rsid w:val="006B3778"/>
    <w:rsid w:val="006B3EB0"/>
    <w:rsid w:val="006B4319"/>
    <w:rsid w:val="006B4A49"/>
    <w:rsid w:val="006B5626"/>
    <w:rsid w:val="006B5B87"/>
    <w:rsid w:val="006B6232"/>
    <w:rsid w:val="006B637F"/>
    <w:rsid w:val="006B6EC3"/>
    <w:rsid w:val="006B6FDB"/>
    <w:rsid w:val="006B7008"/>
    <w:rsid w:val="006B748C"/>
    <w:rsid w:val="006C060F"/>
    <w:rsid w:val="006C0BFA"/>
    <w:rsid w:val="006C0CC7"/>
    <w:rsid w:val="006C251C"/>
    <w:rsid w:val="006C2DDF"/>
    <w:rsid w:val="006C364C"/>
    <w:rsid w:val="006C38F5"/>
    <w:rsid w:val="006C48F7"/>
    <w:rsid w:val="006C59E2"/>
    <w:rsid w:val="006C5AD9"/>
    <w:rsid w:val="006C5B41"/>
    <w:rsid w:val="006C5F7D"/>
    <w:rsid w:val="006C6430"/>
    <w:rsid w:val="006C70CB"/>
    <w:rsid w:val="006C7299"/>
    <w:rsid w:val="006C7957"/>
    <w:rsid w:val="006C7999"/>
    <w:rsid w:val="006C7BB4"/>
    <w:rsid w:val="006C7F4D"/>
    <w:rsid w:val="006D0797"/>
    <w:rsid w:val="006D0892"/>
    <w:rsid w:val="006D14A7"/>
    <w:rsid w:val="006D1EAD"/>
    <w:rsid w:val="006D2B07"/>
    <w:rsid w:val="006D2B9C"/>
    <w:rsid w:val="006D3649"/>
    <w:rsid w:val="006D3B56"/>
    <w:rsid w:val="006D3C45"/>
    <w:rsid w:val="006D413C"/>
    <w:rsid w:val="006D4437"/>
    <w:rsid w:val="006D4450"/>
    <w:rsid w:val="006D44ED"/>
    <w:rsid w:val="006D4EA9"/>
    <w:rsid w:val="006D4ED9"/>
    <w:rsid w:val="006D5778"/>
    <w:rsid w:val="006D6499"/>
    <w:rsid w:val="006D71B6"/>
    <w:rsid w:val="006D7D5E"/>
    <w:rsid w:val="006E0E13"/>
    <w:rsid w:val="006E0E69"/>
    <w:rsid w:val="006E1303"/>
    <w:rsid w:val="006E1B02"/>
    <w:rsid w:val="006E1B1F"/>
    <w:rsid w:val="006E1BD1"/>
    <w:rsid w:val="006E1EC3"/>
    <w:rsid w:val="006E24BB"/>
    <w:rsid w:val="006E265E"/>
    <w:rsid w:val="006E2BC4"/>
    <w:rsid w:val="006E2DB6"/>
    <w:rsid w:val="006E2E33"/>
    <w:rsid w:val="006E4387"/>
    <w:rsid w:val="006E43A4"/>
    <w:rsid w:val="006E445F"/>
    <w:rsid w:val="006E4919"/>
    <w:rsid w:val="006E4F26"/>
    <w:rsid w:val="006E5219"/>
    <w:rsid w:val="006E54A5"/>
    <w:rsid w:val="006E62E9"/>
    <w:rsid w:val="006E6569"/>
    <w:rsid w:val="006E6B23"/>
    <w:rsid w:val="006E6B76"/>
    <w:rsid w:val="006E74C0"/>
    <w:rsid w:val="006E7A1E"/>
    <w:rsid w:val="006E7F03"/>
    <w:rsid w:val="006F0071"/>
    <w:rsid w:val="006F154A"/>
    <w:rsid w:val="006F1608"/>
    <w:rsid w:val="006F1834"/>
    <w:rsid w:val="006F1D57"/>
    <w:rsid w:val="006F1EAA"/>
    <w:rsid w:val="006F2379"/>
    <w:rsid w:val="006F2844"/>
    <w:rsid w:val="006F288E"/>
    <w:rsid w:val="006F2CB1"/>
    <w:rsid w:val="006F34A9"/>
    <w:rsid w:val="006F3C5A"/>
    <w:rsid w:val="006F3CFE"/>
    <w:rsid w:val="006F3D4D"/>
    <w:rsid w:val="006F5628"/>
    <w:rsid w:val="006F575F"/>
    <w:rsid w:val="006F5A8A"/>
    <w:rsid w:val="006F5B2F"/>
    <w:rsid w:val="006F63FD"/>
    <w:rsid w:val="006F64E2"/>
    <w:rsid w:val="006F66D9"/>
    <w:rsid w:val="006F7DF6"/>
    <w:rsid w:val="0070002E"/>
    <w:rsid w:val="00700357"/>
    <w:rsid w:val="007005AA"/>
    <w:rsid w:val="007014E8"/>
    <w:rsid w:val="0070175C"/>
    <w:rsid w:val="00701888"/>
    <w:rsid w:val="00701C33"/>
    <w:rsid w:val="00701C79"/>
    <w:rsid w:val="00701F1F"/>
    <w:rsid w:val="0070227C"/>
    <w:rsid w:val="007022F1"/>
    <w:rsid w:val="00702B75"/>
    <w:rsid w:val="00702D50"/>
    <w:rsid w:val="007030D6"/>
    <w:rsid w:val="007031D7"/>
    <w:rsid w:val="007034DA"/>
    <w:rsid w:val="007039FF"/>
    <w:rsid w:val="00703AD9"/>
    <w:rsid w:val="00703E77"/>
    <w:rsid w:val="00703F60"/>
    <w:rsid w:val="00703FFC"/>
    <w:rsid w:val="00704D48"/>
    <w:rsid w:val="00705740"/>
    <w:rsid w:val="007061D1"/>
    <w:rsid w:val="007069C6"/>
    <w:rsid w:val="00706ECC"/>
    <w:rsid w:val="00710186"/>
    <w:rsid w:val="00710ECC"/>
    <w:rsid w:val="00711541"/>
    <w:rsid w:val="007116A3"/>
    <w:rsid w:val="00711B29"/>
    <w:rsid w:val="00711DEB"/>
    <w:rsid w:val="00711E24"/>
    <w:rsid w:val="0071228A"/>
    <w:rsid w:val="007122D7"/>
    <w:rsid w:val="0071263F"/>
    <w:rsid w:val="00712C21"/>
    <w:rsid w:val="007130DD"/>
    <w:rsid w:val="0071332D"/>
    <w:rsid w:val="00713930"/>
    <w:rsid w:val="0071435E"/>
    <w:rsid w:val="0071466B"/>
    <w:rsid w:val="0071634A"/>
    <w:rsid w:val="007164D1"/>
    <w:rsid w:val="00716DC4"/>
    <w:rsid w:val="0071704C"/>
    <w:rsid w:val="007173CA"/>
    <w:rsid w:val="00717815"/>
    <w:rsid w:val="00720093"/>
    <w:rsid w:val="00720E26"/>
    <w:rsid w:val="0072159A"/>
    <w:rsid w:val="00721C9B"/>
    <w:rsid w:val="00721CD5"/>
    <w:rsid w:val="0072211E"/>
    <w:rsid w:val="0072260A"/>
    <w:rsid w:val="00722B1A"/>
    <w:rsid w:val="00723725"/>
    <w:rsid w:val="00723AAA"/>
    <w:rsid w:val="007241B4"/>
    <w:rsid w:val="007244FA"/>
    <w:rsid w:val="00724563"/>
    <w:rsid w:val="00724649"/>
    <w:rsid w:val="007247B4"/>
    <w:rsid w:val="0072485F"/>
    <w:rsid w:val="00724C40"/>
    <w:rsid w:val="00724E1E"/>
    <w:rsid w:val="00726186"/>
    <w:rsid w:val="0072650B"/>
    <w:rsid w:val="00727835"/>
    <w:rsid w:val="00727BE9"/>
    <w:rsid w:val="0073079A"/>
    <w:rsid w:val="00731F73"/>
    <w:rsid w:val="007320F8"/>
    <w:rsid w:val="00732DE1"/>
    <w:rsid w:val="0073348B"/>
    <w:rsid w:val="0073375E"/>
    <w:rsid w:val="00733D0B"/>
    <w:rsid w:val="00733D97"/>
    <w:rsid w:val="00733DE4"/>
    <w:rsid w:val="007348B7"/>
    <w:rsid w:val="007353F4"/>
    <w:rsid w:val="00735E10"/>
    <w:rsid w:val="00735E37"/>
    <w:rsid w:val="00736964"/>
    <w:rsid w:val="007369C2"/>
    <w:rsid w:val="00736AE7"/>
    <w:rsid w:val="0073727B"/>
    <w:rsid w:val="0073735F"/>
    <w:rsid w:val="007377B1"/>
    <w:rsid w:val="007377D0"/>
    <w:rsid w:val="0074045E"/>
    <w:rsid w:val="0074085C"/>
    <w:rsid w:val="0074099A"/>
    <w:rsid w:val="00740A45"/>
    <w:rsid w:val="00740F77"/>
    <w:rsid w:val="00741C8E"/>
    <w:rsid w:val="00742065"/>
    <w:rsid w:val="007420E0"/>
    <w:rsid w:val="00742367"/>
    <w:rsid w:val="00745500"/>
    <w:rsid w:val="00747D77"/>
    <w:rsid w:val="00750AF3"/>
    <w:rsid w:val="00751527"/>
    <w:rsid w:val="00751652"/>
    <w:rsid w:val="00751750"/>
    <w:rsid w:val="00751929"/>
    <w:rsid w:val="00751BF4"/>
    <w:rsid w:val="00751E70"/>
    <w:rsid w:val="00752299"/>
    <w:rsid w:val="007522C6"/>
    <w:rsid w:val="00752901"/>
    <w:rsid w:val="00752A2B"/>
    <w:rsid w:val="00753F2F"/>
    <w:rsid w:val="0075459F"/>
    <w:rsid w:val="00754AAC"/>
    <w:rsid w:val="0075573B"/>
    <w:rsid w:val="0075594D"/>
    <w:rsid w:val="00755BAD"/>
    <w:rsid w:val="00755F4A"/>
    <w:rsid w:val="007561EA"/>
    <w:rsid w:val="00756305"/>
    <w:rsid w:val="0075643D"/>
    <w:rsid w:val="007565A8"/>
    <w:rsid w:val="007567F5"/>
    <w:rsid w:val="00757430"/>
    <w:rsid w:val="00757D19"/>
    <w:rsid w:val="00757DC2"/>
    <w:rsid w:val="00760289"/>
    <w:rsid w:val="00760B5F"/>
    <w:rsid w:val="0076112D"/>
    <w:rsid w:val="007615AD"/>
    <w:rsid w:val="00761EF5"/>
    <w:rsid w:val="0076331B"/>
    <w:rsid w:val="007634E9"/>
    <w:rsid w:val="00763560"/>
    <w:rsid w:val="0076360D"/>
    <w:rsid w:val="00763730"/>
    <w:rsid w:val="007638A3"/>
    <w:rsid w:val="007640DD"/>
    <w:rsid w:val="00764213"/>
    <w:rsid w:val="007642A2"/>
    <w:rsid w:val="00764E5F"/>
    <w:rsid w:val="00764FC9"/>
    <w:rsid w:val="0076548A"/>
    <w:rsid w:val="00765869"/>
    <w:rsid w:val="00765C55"/>
    <w:rsid w:val="00765ED8"/>
    <w:rsid w:val="0076638C"/>
    <w:rsid w:val="00767029"/>
    <w:rsid w:val="0077096A"/>
    <w:rsid w:val="007711E9"/>
    <w:rsid w:val="00771880"/>
    <w:rsid w:val="007725B2"/>
    <w:rsid w:val="00773253"/>
    <w:rsid w:val="0077461B"/>
    <w:rsid w:val="00774691"/>
    <w:rsid w:val="00774E74"/>
    <w:rsid w:val="00775D69"/>
    <w:rsid w:val="00776469"/>
    <w:rsid w:val="0077653D"/>
    <w:rsid w:val="00777082"/>
    <w:rsid w:val="00777600"/>
    <w:rsid w:val="00777959"/>
    <w:rsid w:val="00777F4F"/>
    <w:rsid w:val="00780212"/>
    <w:rsid w:val="0078040B"/>
    <w:rsid w:val="00780978"/>
    <w:rsid w:val="00780DF7"/>
    <w:rsid w:val="00781950"/>
    <w:rsid w:val="007822CB"/>
    <w:rsid w:val="00782743"/>
    <w:rsid w:val="00782C2E"/>
    <w:rsid w:val="0078366F"/>
    <w:rsid w:val="00784214"/>
    <w:rsid w:val="007846F5"/>
    <w:rsid w:val="00784C70"/>
    <w:rsid w:val="0078516A"/>
    <w:rsid w:val="007857D7"/>
    <w:rsid w:val="00785C8E"/>
    <w:rsid w:val="00786269"/>
    <w:rsid w:val="007876D8"/>
    <w:rsid w:val="007878B2"/>
    <w:rsid w:val="00787D14"/>
    <w:rsid w:val="007903DC"/>
    <w:rsid w:val="007904C1"/>
    <w:rsid w:val="007905BB"/>
    <w:rsid w:val="0079078E"/>
    <w:rsid w:val="00790A5C"/>
    <w:rsid w:val="00790AFE"/>
    <w:rsid w:val="007911A9"/>
    <w:rsid w:val="007919CD"/>
    <w:rsid w:val="00792684"/>
    <w:rsid w:val="00792779"/>
    <w:rsid w:val="00793BDF"/>
    <w:rsid w:val="00793C9B"/>
    <w:rsid w:val="00794CC7"/>
    <w:rsid w:val="00795A63"/>
    <w:rsid w:val="00795BC1"/>
    <w:rsid w:val="00795CA4"/>
    <w:rsid w:val="00796085"/>
    <w:rsid w:val="00796572"/>
    <w:rsid w:val="00796CD1"/>
    <w:rsid w:val="00796DDF"/>
    <w:rsid w:val="007970A5"/>
    <w:rsid w:val="00797ACF"/>
    <w:rsid w:val="00797BF7"/>
    <w:rsid w:val="007A1701"/>
    <w:rsid w:val="007A2020"/>
    <w:rsid w:val="007A23DB"/>
    <w:rsid w:val="007A2EE2"/>
    <w:rsid w:val="007A3EE8"/>
    <w:rsid w:val="007A4741"/>
    <w:rsid w:val="007A4F50"/>
    <w:rsid w:val="007A676E"/>
    <w:rsid w:val="007A6ED9"/>
    <w:rsid w:val="007A7196"/>
    <w:rsid w:val="007A74E5"/>
    <w:rsid w:val="007A7B45"/>
    <w:rsid w:val="007B06BB"/>
    <w:rsid w:val="007B26FF"/>
    <w:rsid w:val="007B3822"/>
    <w:rsid w:val="007B442F"/>
    <w:rsid w:val="007B47CF"/>
    <w:rsid w:val="007B48EB"/>
    <w:rsid w:val="007B4ACB"/>
    <w:rsid w:val="007B5360"/>
    <w:rsid w:val="007B5420"/>
    <w:rsid w:val="007B58C1"/>
    <w:rsid w:val="007B6011"/>
    <w:rsid w:val="007B66AC"/>
    <w:rsid w:val="007B6E35"/>
    <w:rsid w:val="007B7192"/>
    <w:rsid w:val="007B7C63"/>
    <w:rsid w:val="007C1221"/>
    <w:rsid w:val="007C12E8"/>
    <w:rsid w:val="007C1521"/>
    <w:rsid w:val="007C1523"/>
    <w:rsid w:val="007C1ED3"/>
    <w:rsid w:val="007C228D"/>
    <w:rsid w:val="007C24D1"/>
    <w:rsid w:val="007C278A"/>
    <w:rsid w:val="007C2CE1"/>
    <w:rsid w:val="007C3B79"/>
    <w:rsid w:val="007C3D08"/>
    <w:rsid w:val="007C4550"/>
    <w:rsid w:val="007C559F"/>
    <w:rsid w:val="007C56FB"/>
    <w:rsid w:val="007C6202"/>
    <w:rsid w:val="007C624F"/>
    <w:rsid w:val="007C6EC8"/>
    <w:rsid w:val="007C7A4E"/>
    <w:rsid w:val="007D0424"/>
    <w:rsid w:val="007D046D"/>
    <w:rsid w:val="007D049D"/>
    <w:rsid w:val="007D06B8"/>
    <w:rsid w:val="007D0D3E"/>
    <w:rsid w:val="007D0D8F"/>
    <w:rsid w:val="007D13FF"/>
    <w:rsid w:val="007D1476"/>
    <w:rsid w:val="007D1760"/>
    <w:rsid w:val="007D26DE"/>
    <w:rsid w:val="007D284B"/>
    <w:rsid w:val="007D3160"/>
    <w:rsid w:val="007D38F6"/>
    <w:rsid w:val="007D414C"/>
    <w:rsid w:val="007D423E"/>
    <w:rsid w:val="007D46BE"/>
    <w:rsid w:val="007D4A43"/>
    <w:rsid w:val="007D4AEC"/>
    <w:rsid w:val="007D4E3D"/>
    <w:rsid w:val="007D4F5E"/>
    <w:rsid w:val="007D545E"/>
    <w:rsid w:val="007D5B37"/>
    <w:rsid w:val="007D5DD8"/>
    <w:rsid w:val="007D5E5F"/>
    <w:rsid w:val="007D6EB9"/>
    <w:rsid w:val="007D7AC6"/>
    <w:rsid w:val="007D7F0D"/>
    <w:rsid w:val="007E0005"/>
    <w:rsid w:val="007E0B4A"/>
    <w:rsid w:val="007E0D12"/>
    <w:rsid w:val="007E3054"/>
    <w:rsid w:val="007E411D"/>
    <w:rsid w:val="007E4DB9"/>
    <w:rsid w:val="007E4FE2"/>
    <w:rsid w:val="007E59B2"/>
    <w:rsid w:val="007E69D3"/>
    <w:rsid w:val="007E6F2E"/>
    <w:rsid w:val="007E7448"/>
    <w:rsid w:val="007E7CDF"/>
    <w:rsid w:val="007F0AF0"/>
    <w:rsid w:val="007F108E"/>
    <w:rsid w:val="007F2722"/>
    <w:rsid w:val="007F2961"/>
    <w:rsid w:val="007F2F64"/>
    <w:rsid w:val="007F3C57"/>
    <w:rsid w:val="007F48C4"/>
    <w:rsid w:val="007F4F80"/>
    <w:rsid w:val="007F5037"/>
    <w:rsid w:val="007F6EF8"/>
    <w:rsid w:val="007F6FB3"/>
    <w:rsid w:val="007F7194"/>
    <w:rsid w:val="007F72BF"/>
    <w:rsid w:val="007F75AA"/>
    <w:rsid w:val="00800CA9"/>
    <w:rsid w:val="00800D30"/>
    <w:rsid w:val="008017B4"/>
    <w:rsid w:val="00801932"/>
    <w:rsid w:val="00801A32"/>
    <w:rsid w:val="00801BE1"/>
    <w:rsid w:val="00801D30"/>
    <w:rsid w:val="0080246E"/>
    <w:rsid w:val="008027B7"/>
    <w:rsid w:val="0080370E"/>
    <w:rsid w:val="008039ED"/>
    <w:rsid w:val="008046C9"/>
    <w:rsid w:val="0080492F"/>
    <w:rsid w:val="00804D46"/>
    <w:rsid w:val="00805278"/>
    <w:rsid w:val="0080536C"/>
    <w:rsid w:val="00805EDD"/>
    <w:rsid w:val="00805F28"/>
    <w:rsid w:val="0080647B"/>
    <w:rsid w:val="008073E1"/>
    <w:rsid w:val="0080749E"/>
    <w:rsid w:val="0080756C"/>
    <w:rsid w:val="008077F2"/>
    <w:rsid w:val="0081000A"/>
    <w:rsid w:val="00810542"/>
    <w:rsid w:val="00810A46"/>
    <w:rsid w:val="008116EC"/>
    <w:rsid w:val="00811F45"/>
    <w:rsid w:val="008125CF"/>
    <w:rsid w:val="00812B7F"/>
    <w:rsid w:val="0081362C"/>
    <w:rsid w:val="0081423D"/>
    <w:rsid w:val="008149EB"/>
    <w:rsid w:val="00815AE5"/>
    <w:rsid w:val="00815EA8"/>
    <w:rsid w:val="008166DB"/>
    <w:rsid w:val="008168CB"/>
    <w:rsid w:val="00816A9D"/>
    <w:rsid w:val="00816B77"/>
    <w:rsid w:val="0081714A"/>
    <w:rsid w:val="00817791"/>
    <w:rsid w:val="0081780A"/>
    <w:rsid w:val="00817C08"/>
    <w:rsid w:val="00817DD3"/>
    <w:rsid w:val="00820133"/>
    <w:rsid w:val="00820709"/>
    <w:rsid w:val="00820E22"/>
    <w:rsid w:val="008218DD"/>
    <w:rsid w:val="008219D7"/>
    <w:rsid w:val="00821B96"/>
    <w:rsid w:val="008223EB"/>
    <w:rsid w:val="00822877"/>
    <w:rsid w:val="00822918"/>
    <w:rsid w:val="0082294E"/>
    <w:rsid w:val="00822E54"/>
    <w:rsid w:val="0082386D"/>
    <w:rsid w:val="00823F88"/>
    <w:rsid w:val="00824081"/>
    <w:rsid w:val="00824145"/>
    <w:rsid w:val="008245D4"/>
    <w:rsid w:val="0082484B"/>
    <w:rsid w:val="0082490C"/>
    <w:rsid w:val="00824A86"/>
    <w:rsid w:val="008253F3"/>
    <w:rsid w:val="008255AF"/>
    <w:rsid w:val="008256A2"/>
    <w:rsid w:val="00825F37"/>
    <w:rsid w:val="008268B0"/>
    <w:rsid w:val="00827314"/>
    <w:rsid w:val="0083065A"/>
    <w:rsid w:val="00830AB6"/>
    <w:rsid w:val="008312D1"/>
    <w:rsid w:val="00831491"/>
    <w:rsid w:val="00831628"/>
    <w:rsid w:val="00831DA7"/>
    <w:rsid w:val="00831EA7"/>
    <w:rsid w:val="0083200A"/>
    <w:rsid w:val="008320CE"/>
    <w:rsid w:val="008322AE"/>
    <w:rsid w:val="008323C9"/>
    <w:rsid w:val="008323CE"/>
    <w:rsid w:val="008327B2"/>
    <w:rsid w:val="008328BB"/>
    <w:rsid w:val="008333D7"/>
    <w:rsid w:val="00833B4E"/>
    <w:rsid w:val="00833F04"/>
    <w:rsid w:val="00834062"/>
    <w:rsid w:val="00834094"/>
    <w:rsid w:val="00834128"/>
    <w:rsid w:val="00834D07"/>
    <w:rsid w:val="00834EDE"/>
    <w:rsid w:val="00835598"/>
    <w:rsid w:val="008359D3"/>
    <w:rsid w:val="00837919"/>
    <w:rsid w:val="00840E2D"/>
    <w:rsid w:val="00841057"/>
    <w:rsid w:val="00841283"/>
    <w:rsid w:val="00841D63"/>
    <w:rsid w:val="00843424"/>
    <w:rsid w:val="0084481C"/>
    <w:rsid w:val="0084488F"/>
    <w:rsid w:val="00844D08"/>
    <w:rsid w:val="008450C1"/>
    <w:rsid w:val="008451E2"/>
    <w:rsid w:val="008453E1"/>
    <w:rsid w:val="0084553A"/>
    <w:rsid w:val="00845FE8"/>
    <w:rsid w:val="00846927"/>
    <w:rsid w:val="008473C0"/>
    <w:rsid w:val="00850692"/>
    <w:rsid w:val="00850780"/>
    <w:rsid w:val="008512ED"/>
    <w:rsid w:val="0085151E"/>
    <w:rsid w:val="0085191A"/>
    <w:rsid w:val="00851BFC"/>
    <w:rsid w:val="00852102"/>
    <w:rsid w:val="00852706"/>
    <w:rsid w:val="00852D76"/>
    <w:rsid w:val="00853532"/>
    <w:rsid w:val="008536AE"/>
    <w:rsid w:val="00853810"/>
    <w:rsid w:val="008538FE"/>
    <w:rsid w:val="00855E0F"/>
    <w:rsid w:val="00856684"/>
    <w:rsid w:val="00856D59"/>
    <w:rsid w:val="00856EFB"/>
    <w:rsid w:val="00857264"/>
    <w:rsid w:val="00857C94"/>
    <w:rsid w:val="00860145"/>
    <w:rsid w:val="00860D0D"/>
    <w:rsid w:val="0086194D"/>
    <w:rsid w:val="008619EA"/>
    <w:rsid w:val="00862C19"/>
    <w:rsid w:val="008630C1"/>
    <w:rsid w:val="0086348E"/>
    <w:rsid w:val="00863D62"/>
    <w:rsid w:val="008642B9"/>
    <w:rsid w:val="008643AA"/>
    <w:rsid w:val="008643F4"/>
    <w:rsid w:val="00864680"/>
    <w:rsid w:val="00864964"/>
    <w:rsid w:val="00864D3A"/>
    <w:rsid w:val="00864ED5"/>
    <w:rsid w:val="00865FFE"/>
    <w:rsid w:val="0086698E"/>
    <w:rsid w:val="00867652"/>
    <w:rsid w:val="00867882"/>
    <w:rsid w:val="008678AA"/>
    <w:rsid w:val="00867D5A"/>
    <w:rsid w:val="00867EC1"/>
    <w:rsid w:val="00870A7C"/>
    <w:rsid w:val="00870F07"/>
    <w:rsid w:val="00871CAE"/>
    <w:rsid w:val="00871EB7"/>
    <w:rsid w:val="008728F4"/>
    <w:rsid w:val="008732D9"/>
    <w:rsid w:val="0087373C"/>
    <w:rsid w:val="00873CBA"/>
    <w:rsid w:val="00874A49"/>
    <w:rsid w:val="00874FBF"/>
    <w:rsid w:val="0087618C"/>
    <w:rsid w:val="00876987"/>
    <w:rsid w:val="00876B99"/>
    <w:rsid w:val="00876C84"/>
    <w:rsid w:val="0087768D"/>
    <w:rsid w:val="0088037C"/>
    <w:rsid w:val="0088059A"/>
    <w:rsid w:val="0088070F"/>
    <w:rsid w:val="00880EBE"/>
    <w:rsid w:val="008818BD"/>
    <w:rsid w:val="00881F91"/>
    <w:rsid w:val="00881FF0"/>
    <w:rsid w:val="0088347D"/>
    <w:rsid w:val="00883778"/>
    <w:rsid w:val="00883949"/>
    <w:rsid w:val="0088475E"/>
    <w:rsid w:val="008848AF"/>
    <w:rsid w:val="00884B73"/>
    <w:rsid w:val="00884D73"/>
    <w:rsid w:val="00885CB8"/>
    <w:rsid w:val="00885E0F"/>
    <w:rsid w:val="0088735E"/>
    <w:rsid w:val="008878BD"/>
    <w:rsid w:val="00887D87"/>
    <w:rsid w:val="00890449"/>
    <w:rsid w:val="0089085D"/>
    <w:rsid w:val="008909EC"/>
    <w:rsid w:val="00890B15"/>
    <w:rsid w:val="00890B1C"/>
    <w:rsid w:val="00891B74"/>
    <w:rsid w:val="00891B80"/>
    <w:rsid w:val="008920F6"/>
    <w:rsid w:val="008923F1"/>
    <w:rsid w:val="008928BD"/>
    <w:rsid w:val="00893677"/>
    <w:rsid w:val="00894EA3"/>
    <w:rsid w:val="00895639"/>
    <w:rsid w:val="00895E7A"/>
    <w:rsid w:val="00896428"/>
    <w:rsid w:val="00896C1D"/>
    <w:rsid w:val="008A01FB"/>
    <w:rsid w:val="008A0716"/>
    <w:rsid w:val="008A0850"/>
    <w:rsid w:val="008A1155"/>
    <w:rsid w:val="008A1617"/>
    <w:rsid w:val="008A1992"/>
    <w:rsid w:val="008A1B13"/>
    <w:rsid w:val="008A1CF1"/>
    <w:rsid w:val="008A1CF9"/>
    <w:rsid w:val="008A2347"/>
    <w:rsid w:val="008A2990"/>
    <w:rsid w:val="008A3583"/>
    <w:rsid w:val="008A48EA"/>
    <w:rsid w:val="008A4C22"/>
    <w:rsid w:val="008A50A2"/>
    <w:rsid w:val="008A5A8C"/>
    <w:rsid w:val="008A5D97"/>
    <w:rsid w:val="008A5EA5"/>
    <w:rsid w:val="008A5EDF"/>
    <w:rsid w:val="008A5F74"/>
    <w:rsid w:val="008A68D5"/>
    <w:rsid w:val="008A6B4D"/>
    <w:rsid w:val="008A7F22"/>
    <w:rsid w:val="008B009B"/>
    <w:rsid w:val="008B02DC"/>
    <w:rsid w:val="008B02EA"/>
    <w:rsid w:val="008B26D4"/>
    <w:rsid w:val="008B3684"/>
    <w:rsid w:val="008B3831"/>
    <w:rsid w:val="008B4413"/>
    <w:rsid w:val="008B46C0"/>
    <w:rsid w:val="008B471A"/>
    <w:rsid w:val="008B48A2"/>
    <w:rsid w:val="008B4D92"/>
    <w:rsid w:val="008B5085"/>
    <w:rsid w:val="008B612C"/>
    <w:rsid w:val="008B617A"/>
    <w:rsid w:val="008B6607"/>
    <w:rsid w:val="008B763A"/>
    <w:rsid w:val="008C011A"/>
    <w:rsid w:val="008C03A6"/>
    <w:rsid w:val="008C0845"/>
    <w:rsid w:val="008C1584"/>
    <w:rsid w:val="008C256F"/>
    <w:rsid w:val="008C2B79"/>
    <w:rsid w:val="008C2EB6"/>
    <w:rsid w:val="008C3D76"/>
    <w:rsid w:val="008C3F2B"/>
    <w:rsid w:val="008C4005"/>
    <w:rsid w:val="008C44D3"/>
    <w:rsid w:val="008C4983"/>
    <w:rsid w:val="008C4F6A"/>
    <w:rsid w:val="008C5090"/>
    <w:rsid w:val="008C5541"/>
    <w:rsid w:val="008C58FC"/>
    <w:rsid w:val="008C59D4"/>
    <w:rsid w:val="008C632C"/>
    <w:rsid w:val="008C63E6"/>
    <w:rsid w:val="008C6B5D"/>
    <w:rsid w:val="008C6D17"/>
    <w:rsid w:val="008C6D69"/>
    <w:rsid w:val="008C7810"/>
    <w:rsid w:val="008C7D92"/>
    <w:rsid w:val="008D15CE"/>
    <w:rsid w:val="008D2786"/>
    <w:rsid w:val="008D2A29"/>
    <w:rsid w:val="008D41F1"/>
    <w:rsid w:val="008D453D"/>
    <w:rsid w:val="008D46FB"/>
    <w:rsid w:val="008D5755"/>
    <w:rsid w:val="008D6232"/>
    <w:rsid w:val="008D6F86"/>
    <w:rsid w:val="008D7490"/>
    <w:rsid w:val="008D7889"/>
    <w:rsid w:val="008D7AC6"/>
    <w:rsid w:val="008E010D"/>
    <w:rsid w:val="008E01DF"/>
    <w:rsid w:val="008E035C"/>
    <w:rsid w:val="008E06AC"/>
    <w:rsid w:val="008E0803"/>
    <w:rsid w:val="008E136E"/>
    <w:rsid w:val="008E16AF"/>
    <w:rsid w:val="008E20E6"/>
    <w:rsid w:val="008E2497"/>
    <w:rsid w:val="008E2584"/>
    <w:rsid w:val="008E2644"/>
    <w:rsid w:val="008E2B1E"/>
    <w:rsid w:val="008E2DF3"/>
    <w:rsid w:val="008E339B"/>
    <w:rsid w:val="008E3A01"/>
    <w:rsid w:val="008E3BBD"/>
    <w:rsid w:val="008E44A2"/>
    <w:rsid w:val="008E45B8"/>
    <w:rsid w:val="008E4CFD"/>
    <w:rsid w:val="008E4ED3"/>
    <w:rsid w:val="008E5006"/>
    <w:rsid w:val="008E5242"/>
    <w:rsid w:val="008E5430"/>
    <w:rsid w:val="008E5FC1"/>
    <w:rsid w:val="008E646F"/>
    <w:rsid w:val="008E65FB"/>
    <w:rsid w:val="008E6E67"/>
    <w:rsid w:val="008E7CED"/>
    <w:rsid w:val="008F0F14"/>
    <w:rsid w:val="008F15DE"/>
    <w:rsid w:val="008F1778"/>
    <w:rsid w:val="008F1833"/>
    <w:rsid w:val="008F1FB4"/>
    <w:rsid w:val="008F1FCD"/>
    <w:rsid w:val="008F2406"/>
    <w:rsid w:val="008F3632"/>
    <w:rsid w:val="008F3C52"/>
    <w:rsid w:val="008F4085"/>
    <w:rsid w:val="008F4111"/>
    <w:rsid w:val="008F4307"/>
    <w:rsid w:val="008F444C"/>
    <w:rsid w:val="008F49B4"/>
    <w:rsid w:val="008F5010"/>
    <w:rsid w:val="008F5B26"/>
    <w:rsid w:val="008F6485"/>
    <w:rsid w:val="008F6C58"/>
    <w:rsid w:val="008F6F16"/>
    <w:rsid w:val="008F7007"/>
    <w:rsid w:val="008F70B9"/>
    <w:rsid w:val="008F71F8"/>
    <w:rsid w:val="008F7730"/>
    <w:rsid w:val="008F7FEB"/>
    <w:rsid w:val="009000D4"/>
    <w:rsid w:val="00900489"/>
    <w:rsid w:val="0090054E"/>
    <w:rsid w:val="009007B3"/>
    <w:rsid w:val="00900CE3"/>
    <w:rsid w:val="00900E13"/>
    <w:rsid w:val="0090109A"/>
    <w:rsid w:val="009016C6"/>
    <w:rsid w:val="00901908"/>
    <w:rsid w:val="00902519"/>
    <w:rsid w:val="00902523"/>
    <w:rsid w:val="009025A7"/>
    <w:rsid w:val="00902682"/>
    <w:rsid w:val="009027DB"/>
    <w:rsid w:val="00902DCF"/>
    <w:rsid w:val="0090326F"/>
    <w:rsid w:val="00903ED1"/>
    <w:rsid w:val="00904289"/>
    <w:rsid w:val="00904B74"/>
    <w:rsid w:val="00905083"/>
    <w:rsid w:val="00905F7D"/>
    <w:rsid w:val="009061D4"/>
    <w:rsid w:val="00907181"/>
    <w:rsid w:val="0090735C"/>
    <w:rsid w:val="0091004A"/>
    <w:rsid w:val="00910330"/>
    <w:rsid w:val="00911A51"/>
    <w:rsid w:val="0091261B"/>
    <w:rsid w:val="00913AF9"/>
    <w:rsid w:val="0091419D"/>
    <w:rsid w:val="00914560"/>
    <w:rsid w:val="009147EA"/>
    <w:rsid w:val="0091482C"/>
    <w:rsid w:val="00914D0E"/>
    <w:rsid w:val="00914D9D"/>
    <w:rsid w:val="009153A2"/>
    <w:rsid w:val="0091583F"/>
    <w:rsid w:val="00916091"/>
    <w:rsid w:val="00916995"/>
    <w:rsid w:val="00917680"/>
    <w:rsid w:val="0091795C"/>
    <w:rsid w:val="00917F83"/>
    <w:rsid w:val="00920321"/>
    <w:rsid w:val="009210E1"/>
    <w:rsid w:val="00921201"/>
    <w:rsid w:val="00921356"/>
    <w:rsid w:val="00921702"/>
    <w:rsid w:val="00921C03"/>
    <w:rsid w:val="00922102"/>
    <w:rsid w:val="0092240B"/>
    <w:rsid w:val="0092254B"/>
    <w:rsid w:val="00922B51"/>
    <w:rsid w:val="00923245"/>
    <w:rsid w:val="00924342"/>
    <w:rsid w:val="00924574"/>
    <w:rsid w:val="009249FC"/>
    <w:rsid w:val="00924B4B"/>
    <w:rsid w:val="00925FF5"/>
    <w:rsid w:val="009260EB"/>
    <w:rsid w:val="00926C3C"/>
    <w:rsid w:val="00926DFB"/>
    <w:rsid w:val="009276F6"/>
    <w:rsid w:val="00930141"/>
    <w:rsid w:val="00930757"/>
    <w:rsid w:val="00930DD5"/>
    <w:rsid w:val="00931378"/>
    <w:rsid w:val="0093159C"/>
    <w:rsid w:val="0093186D"/>
    <w:rsid w:val="00931DF4"/>
    <w:rsid w:val="00932745"/>
    <w:rsid w:val="00932FFD"/>
    <w:rsid w:val="0093330A"/>
    <w:rsid w:val="009335E0"/>
    <w:rsid w:val="0093371A"/>
    <w:rsid w:val="009337E1"/>
    <w:rsid w:val="00933A57"/>
    <w:rsid w:val="00933F17"/>
    <w:rsid w:val="00934037"/>
    <w:rsid w:val="009340FF"/>
    <w:rsid w:val="00934134"/>
    <w:rsid w:val="00934149"/>
    <w:rsid w:val="00934338"/>
    <w:rsid w:val="00934CE3"/>
    <w:rsid w:val="0093520D"/>
    <w:rsid w:val="00935213"/>
    <w:rsid w:val="0093530B"/>
    <w:rsid w:val="00935725"/>
    <w:rsid w:val="00935E48"/>
    <w:rsid w:val="0093605B"/>
    <w:rsid w:val="009361EE"/>
    <w:rsid w:val="00936486"/>
    <w:rsid w:val="00936D1C"/>
    <w:rsid w:val="009370CA"/>
    <w:rsid w:val="009371F2"/>
    <w:rsid w:val="00937431"/>
    <w:rsid w:val="009376D5"/>
    <w:rsid w:val="00937777"/>
    <w:rsid w:val="00937BA2"/>
    <w:rsid w:val="00937C25"/>
    <w:rsid w:val="00940062"/>
    <w:rsid w:val="0094027D"/>
    <w:rsid w:val="00940B55"/>
    <w:rsid w:val="00941333"/>
    <w:rsid w:val="00941415"/>
    <w:rsid w:val="00942F0F"/>
    <w:rsid w:val="00943024"/>
    <w:rsid w:val="00943232"/>
    <w:rsid w:val="009437A7"/>
    <w:rsid w:val="00943E64"/>
    <w:rsid w:val="00944430"/>
    <w:rsid w:val="00944D0A"/>
    <w:rsid w:val="00945530"/>
    <w:rsid w:val="00945C7D"/>
    <w:rsid w:val="00947065"/>
    <w:rsid w:val="009472D1"/>
    <w:rsid w:val="00950CF5"/>
    <w:rsid w:val="009517C7"/>
    <w:rsid w:val="00951967"/>
    <w:rsid w:val="00951B56"/>
    <w:rsid w:val="00951FC4"/>
    <w:rsid w:val="009520FC"/>
    <w:rsid w:val="00952875"/>
    <w:rsid w:val="00952C9B"/>
    <w:rsid w:val="00952F39"/>
    <w:rsid w:val="00953238"/>
    <w:rsid w:val="00953A21"/>
    <w:rsid w:val="00954AA5"/>
    <w:rsid w:val="00955233"/>
    <w:rsid w:val="00955CE8"/>
    <w:rsid w:val="00955E7B"/>
    <w:rsid w:val="00956401"/>
    <w:rsid w:val="00956BB4"/>
    <w:rsid w:val="00956C20"/>
    <w:rsid w:val="009579B0"/>
    <w:rsid w:val="00957E50"/>
    <w:rsid w:val="009602AC"/>
    <w:rsid w:val="00960304"/>
    <w:rsid w:val="009620B9"/>
    <w:rsid w:val="009622FA"/>
    <w:rsid w:val="0096262B"/>
    <w:rsid w:val="00962AEA"/>
    <w:rsid w:val="00962DCD"/>
    <w:rsid w:val="009631CA"/>
    <w:rsid w:val="00963849"/>
    <w:rsid w:val="009639CC"/>
    <w:rsid w:val="009645FA"/>
    <w:rsid w:val="00964C97"/>
    <w:rsid w:val="0096580D"/>
    <w:rsid w:val="00965882"/>
    <w:rsid w:val="00965D7C"/>
    <w:rsid w:val="0096745F"/>
    <w:rsid w:val="009679BB"/>
    <w:rsid w:val="00967B9B"/>
    <w:rsid w:val="00970293"/>
    <w:rsid w:val="00970297"/>
    <w:rsid w:val="009702BC"/>
    <w:rsid w:val="009704F0"/>
    <w:rsid w:val="00970516"/>
    <w:rsid w:val="00970924"/>
    <w:rsid w:val="00970EF5"/>
    <w:rsid w:val="00970F0F"/>
    <w:rsid w:val="00971155"/>
    <w:rsid w:val="00971D66"/>
    <w:rsid w:val="00972523"/>
    <w:rsid w:val="00972BE5"/>
    <w:rsid w:val="00972D51"/>
    <w:rsid w:val="009738DA"/>
    <w:rsid w:val="009739B4"/>
    <w:rsid w:val="00973A9F"/>
    <w:rsid w:val="0097519B"/>
    <w:rsid w:val="0097557D"/>
    <w:rsid w:val="0097634F"/>
    <w:rsid w:val="00976E63"/>
    <w:rsid w:val="009804EA"/>
    <w:rsid w:val="00980B5D"/>
    <w:rsid w:val="009810D2"/>
    <w:rsid w:val="00981944"/>
    <w:rsid w:val="00981FD8"/>
    <w:rsid w:val="00982664"/>
    <w:rsid w:val="00982B46"/>
    <w:rsid w:val="00982D6B"/>
    <w:rsid w:val="0098303D"/>
    <w:rsid w:val="009830F7"/>
    <w:rsid w:val="0098379C"/>
    <w:rsid w:val="0098482B"/>
    <w:rsid w:val="00984D8E"/>
    <w:rsid w:val="009850E9"/>
    <w:rsid w:val="00985618"/>
    <w:rsid w:val="0098563D"/>
    <w:rsid w:val="00985C5B"/>
    <w:rsid w:val="00985F17"/>
    <w:rsid w:val="009865EE"/>
    <w:rsid w:val="00986A35"/>
    <w:rsid w:val="009873FE"/>
    <w:rsid w:val="009914B9"/>
    <w:rsid w:val="009915F9"/>
    <w:rsid w:val="0099167D"/>
    <w:rsid w:val="00991FC8"/>
    <w:rsid w:val="00992A79"/>
    <w:rsid w:val="00992D03"/>
    <w:rsid w:val="009939BA"/>
    <w:rsid w:val="00993BD0"/>
    <w:rsid w:val="0099447F"/>
    <w:rsid w:val="00994C96"/>
    <w:rsid w:val="00994E56"/>
    <w:rsid w:val="009952A0"/>
    <w:rsid w:val="00996147"/>
    <w:rsid w:val="00997417"/>
    <w:rsid w:val="0099768D"/>
    <w:rsid w:val="009A02A0"/>
    <w:rsid w:val="009A02B0"/>
    <w:rsid w:val="009A02CE"/>
    <w:rsid w:val="009A062C"/>
    <w:rsid w:val="009A078E"/>
    <w:rsid w:val="009A18A1"/>
    <w:rsid w:val="009A1940"/>
    <w:rsid w:val="009A261D"/>
    <w:rsid w:val="009A2752"/>
    <w:rsid w:val="009A296E"/>
    <w:rsid w:val="009A2DDF"/>
    <w:rsid w:val="009A30DD"/>
    <w:rsid w:val="009A4090"/>
    <w:rsid w:val="009A49FD"/>
    <w:rsid w:val="009A4DCE"/>
    <w:rsid w:val="009A4F62"/>
    <w:rsid w:val="009A55E8"/>
    <w:rsid w:val="009A5E7A"/>
    <w:rsid w:val="009A6205"/>
    <w:rsid w:val="009A6C27"/>
    <w:rsid w:val="009A6D3A"/>
    <w:rsid w:val="009B04E1"/>
    <w:rsid w:val="009B10C4"/>
    <w:rsid w:val="009B1CE1"/>
    <w:rsid w:val="009B1D53"/>
    <w:rsid w:val="009B2867"/>
    <w:rsid w:val="009B2AEC"/>
    <w:rsid w:val="009B306D"/>
    <w:rsid w:val="009B3082"/>
    <w:rsid w:val="009B3784"/>
    <w:rsid w:val="009B37AD"/>
    <w:rsid w:val="009B3A54"/>
    <w:rsid w:val="009B3C93"/>
    <w:rsid w:val="009B3DC1"/>
    <w:rsid w:val="009B4D8E"/>
    <w:rsid w:val="009B4F2C"/>
    <w:rsid w:val="009B558F"/>
    <w:rsid w:val="009B61DA"/>
    <w:rsid w:val="009B62AD"/>
    <w:rsid w:val="009B6356"/>
    <w:rsid w:val="009B6896"/>
    <w:rsid w:val="009B69EB"/>
    <w:rsid w:val="009B6AA0"/>
    <w:rsid w:val="009B7202"/>
    <w:rsid w:val="009B767F"/>
    <w:rsid w:val="009B77A2"/>
    <w:rsid w:val="009B787A"/>
    <w:rsid w:val="009B7CE4"/>
    <w:rsid w:val="009C0C49"/>
    <w:rsid w:val="009C0D54"/>
    <w:rsid w:val="009C0DDB"/>
    <w:rsid w:val="009C1081"/>
    <w:rsid w:val="009C1151"/>
    <w:rsid w:val="009C1361"/>
    <w:rsid w:val="009C1656"/>
    <w:rsid w:val="009C1FED"/>
    <w:rsid w:val="009C33CE"/>
    <w:rsid w:val="009C4673"/>
    <w:rsid w:val="009C54D3"/>
    <w:rsid w:val="009C58EC"/>
    <w:rsid w:val="009C5AEA"/>
    <w:rsid w:val="009C5AF6"/>
    <w:rsid w:val="009C6FC3"/>
    <w:rsid w:val="009C6FEF"/>
    <w:rsid w:val="009C714D"/>
    <w:rsid w:val="009C7933"/>
    <w:rsid w:val="009D010D"/>
    <w:rsid w:val="009D0831"/>
    <w:rsid w:val="009D0C62"/>
    <w:rsid w:val="009D11BC"/>
    <w:rsid w:val="009D1B4C"/>
    <w:rsid w:val="009D1C23"/>
    <w:rsid w:val="009D2707"/>
    <w:rsid w:val="009D2A66"/>
    <w:rsid w:val="009D37BA"/>
    <w:rsid w:val="009D3832"/>
    <w:rsid w:val="009D4904"/>
    <w:rsid w:val="009D4D04"/>
    <w:rsid w:val="009D4FAC"/>
    <w:rsid w:val="009D50AA"/>
    <w:rsid w:val="009D54A8"/>
    <w:rsid w:val="009D5C70"/>
    <w:rsid w:val="009D62B6"/>
    <w:rsid w:val="009D6B40"/>
    <w:rsid w:val="009D6D2D"/>
    <w:rsid w:val="009D719E"/>
    <w:rsid w:val="009D73CD"/>
    <w:rsid w:val="009D789B"/>
    <w:rsid w:val="009E0034"/>
    <w:rsid w:val="009E15FC"/>
    <w:rsid w:val="009E16B1"/>
    <w:rsid w:val="009E1759"/>
    <w:rsid w:val="009E186A"/>
    <w:rsid w:val="009E18A3"/>
    <w:rsid w:val="009E1C73"/>
    <w:rsid w:val="009E1DFF"/>
    <w:rsid w:val="009E2332"/>
    <w:rsid w:val="009E347A"/>
    <w:rsid w:val="009E4301"/>
    <w:rsid w:val="009E519D"/>
    <w:rsid w:val="009E52ED"/>
    <w:rsid w:val="009E5650"/>
    <w:rsid w:val="009E5A40"/>
    <w:rsid w:val="009E5B6A"/>
    <w:rsid w:val="009E6037"/>
    <w:rsid w:val="009E6123"/>
    <w:rsid w:val="009E6195"/>
    <w:rsid w:val="009E61F5"/>
    <w:rsid w:val="009E61FF"/>
    <w:rsid w:val="009E6412"/>
    <w:rsid w:val="009E68D5"/>
    <w:rsid w:val="009E6B50"/>
    <w:rsid w:val="009E6BB4"/>
    <w:rsid w:val="009E6F35"/>
    <w:rsid w:val="009E752C"/>
    <w:rsid w:val="009F05BF"/>
    <w:rsid w:val="009F06DB"/>
    <w:rsid w:val="009F0DA4"/>
    <w:rsid w:val="009F1260"/>
    <w:rsid w:val="009F2772"/>
    <w:rsid w:val="009F33AC"/>
    <w:rsid w:val="009F3F89"/>
    <w:rsid w:val="009F5158"/>
    <w:rsid w:val="009F51C4"/>
    <w:rsid w:val="009F55A3"/>
    <w:rsid w:val="009F5CBF"/>
    <w:rsid w:val="009F5F77"/>
    <w:rsid w:val="009F6452"/>
    <w:rsid w:val="009F6756"/>
    <w:rsid w:val="009F6AAD"/>
    <w:rsid w:val="009F6D70"/>
    <w:rsid w:val="009F7246"/>
    <w:rsid w:val="009F7A52"/>
    <w:rsid w:val="009F7D48"/>
    <w:rsid w:val="009F7FEA"/>
    <w:rsid w:val="00A00887"/>
    <w:rsid w:val="00A00F4D"/>
    <w:rsid w:val="00A020A6"/>
    <w:rsid w:val="00A023F8"/>
    <w:rsid w:val="00A02DC9"/>
    <w:rsid w:val="00A032A7"/>
    <w:rsid w:val="00A03644"/>
    <w:rsid w:val="00A03D7A"/>
    <w:rsid w:val="00A04148"/>
    <w:rsid w:val="00A041A9"/>
    <w:rsid w:val="00A04340"/>
    <w:rsid w:val="00A04E46"/>
    <w:rsid w:val="00A05A0A"/>
    <w:rsid w:val="00A05BDF"/>
    <w:rsid w:val="00A06684"/>
    <w:rsid w:val="00A06FEF"/>
    <w:rsid w:val="00A07385"/>
    <w:rsid w:val="00A10886"/>
    <w:rsid w:val="00A124D9"/>
    <w:rsid w:val="00A125EB"/>
    <w:rsid w:val="00A1364F"/>
    <w:rsid w:val="00A13765"/>
    <w:rsid w:val="00A13B1D"/>
    <w:rsid w:val="00A13B97"/>
    <w:rsid w:val="00A13BAD"/>
    <w:rsid w:val="00A13C56"/>
    <w:rsid w:val="00A13E38"/>
    <w:rsid w:val="00A14704"/>
    <w:rsid w:val="00A1482E"/>
    <w:rsid w:val="00A1581A"/>
    <w:rsid w:val="00A15F05"/>
    <w:rsid w:val="00A162A9"/>
    <w:rsid w:val="00A163AB"/>
    <w:rsid w:val="00A17D4A"/>
    <w:rsid w:val="00A20509"/>
    <w:rsid w:val="00A20B92"/>
    <w:rsid w:val="00A21562"/>
    <w:rsid w:val="00A2182F"/>
    <w:rsid w:val="00A219D4"/>
    <w:rsid w:val="00A233EE"/>
    <w:rsid w:val="00A234F8"/>
    <w:rsid w:val="00A236D0"/>
    <w:rsid w:val="00A239FA"/>
    <w:rsid w:val="00A23CED"/>
    <w:rsid w:val="00A24258"/>
    <w:rsid w:val="00A24351"/>
    <w:rsid w:val="00A24A02"/>
    <w:rsid w:val="00A2502D"/>
    <w:rsid w:val="00A254FF"/>
    <w:rsid w:val="00A25F56"/>
    <w:rsid w:val="00A26B0F"/>
    <w:rsid w:val="00A273ED"/>
    <w:rsid w:val="00A27543"/>
    <w:rsid w:val="00A278CB"/>
    <w:rsid w:val="00A30754"/>
    <w:rsid w:val="00A30BB6"/>
    <w:rsid w:val="00A31169"/>
    <w:rsid w:val="00A3148E"/>
    <w:rsid w:val="00A330E6"/>
    <w:rsid w:val="00A332C2"/>
    <w:rsid w:val="00A3473F"/>
    <w:rsid w:val="00A34D27"/>
    <w:rsid w:val="00A35196"/>
    <w:rsid w:val="00A356EF"/>
    <w:rsid w:val="00A35E9A"/>
    <w:rsid w:val="00A35F14"/>
    <w:rsid w:val="00A365DC"/>
    <w:rsid w:val="00A3676A"/>
    <w:rsid w:val="00A36A72"/>
    <w:rsid w:val="00A3794D"/>
    <w:rsid w:val="00A4087C"/>
    <w:rsid w:val="00A42649"/>
    <w:rsid w:val="00A427A0"/>
    <w:rsid w:val="00A42E43"/>
    <w:rsid w:val="00A42E73"/>
    <w:rsid w:val="00A42FD1"/>
    <w:rsid w:val="00A430D5"/>
    <w:rsid w:val="00A43DD3"/>
    <w:rsid w:val="00A451D4"/>
    <w:rsid w:val="00A46E80"/>
    <w:rsid w:val="00A475C3"/>
    <w:rsid w:val="00A47C42"/>
    <w:rsid w:val="00A47E13"/>
    <w:rsid w:val="00A47EEB"/>
    <w:rsid w:val="00A50486"/>
    <w:rsid w:val="00A5114F"/>
    <w:rsid w:val="00A5199A"/>
    <w:rsid w:val="00A51E4A"/>
    <w:rsid w:val="00A526A6"/>
    <w:rsid w:val="00A5301F"/>
    <w:rsid w:val="00A53743"/>
    <w:rsid w:val="00A539F0"/>
    <w:rsid w:val="00A53E44"/>
    <w:rsid w:val="00A53F72"/>
    <w:rsid w:val="00A5454D"/>
    <w:rsid w:val="00A54D69"/>
    <w:rsid w:val="00A553BA"/>
    <w:rsid w:val="00A55538"/>
    <w:rsid w:val="00A558E8"/>
    <w:rsid w:val="00A55A12"/>
    <w:rsid w:val="00A55FE2"/>
    <w:rsid w:val="00A56245"/>
    <w:rsid w:val="00A562F1"/>
    <w:rsid w:val="00A565D7"/>
    <w:rsid w:val="00A56C79"/>
    <w:rsid w:val="00A5714D"/>
    <w:rsid w:val="00A571B5"/>
    <w:rsid w:val="00A578CC"/>
    <w:rsid w:val="00A60D44"/>
    <w:rsid w:val="00A61820"/>
    <w:rsid w:val="00A624C0"/>
    <w:rsid w:val="00A62E9B"/>
    <w:rsid w:val="00A62F40"/>
    <w:rsid w:val="00A63470"/>
    <w:rsid w:val="00A63510"/>
    <w:rsid w:val="00A637DB"/>
    <w:rsid w:val="00A63D1A"/>
    <w:rsid w:val="00A63EC4"/>
    <w:rsid w:val="00A63F7C"/>
    <w:rsid w:val="00A64637"/>
    <w:rsid w:val="00A648A5"/>
    <w:rsid w:val="00A6530B"/>
    <w:rsid w:val="00A6539B"/>
    <w:rsid w:val="00A6600A"/>
    <w:rsid w:val="00A66B2B"/>
    <w:rsid w:val="00A66C2C"/>
    <w:rsid w:val="00A66C48"/>
    <w:rsid w:val="00A66DD6"/>
    <w:rsid w:val="00A672A0"/>
    <w:rsid w:val="00A67749"/>
    <w:rsid w:val="00A70972"/>
    <w:rsid w:val="00A70CE4"/>
    <w:rsid w:val="00A711D6"/>
    <w:rsid w:val="00A713B6"/>
    <w:rsid w:val="00A71439"/>
    <w:rsid w:val="00A718A7"/>
    <w:rsid w:val="00A72325"/>
    <w:rsid w:val="00A726E3"/>
    <w:rsid w:val="00A72B32"/>
    <w:rsid w:val="00A72B45"/>
    <w:rsid w:val="00A7334C"/>
    <w:rsid w:val="00A73361"/>
    <w:rsid w:val="00A7398E"/>
    <w:rsid w:val="00A73BC7"/>
    <w:rsid w:val="00A74344"/>
    <w:rsid w:val="00A7455A"/>
    <w:rsid w:val="00A745B6"/>
    <w:rsid w:val="00A74774"/>
    <w:rsid w:val="00A75B12"/>
    <w:rsid w:val="00A76618"/>
    <w:rsid w:val="00A7703B"/>
    <w:rsid w:val="00A770E2"/>
    <w:rsid w:val="00A772DF"/>
    <w:rsid w:val="00A772F4"/>
    <w:rsid w:val="00A77514"/>
    <w:rsid w:val="00A77AF6"/>
    <w:rsid w:val="00A800BB"/>
    <w:rsid w:val="00A822D0"/>
    <w:rsid w:val="00A828B9"/>
    <w:rsid w:val="00A828D6"/>
    <w:rsid w:val="00A831BF"/>
    <w:rsid w:val="00A8339A"/>
    <w:rsid w:val="00A83663"/>
    <w:rsid w:val="00A8374B"/>
    <w:rsid w:val="00A839BA"/>
    <w:rsid w:val="00A843FD"/>
    <w:rsid w:val="00A847A8"/>
    <w:rsid w:val="00A84F12"/>
    <w:rsid w:val="00A8531F"/>
    <w:rsid w:val="00A8560F"/>
    <w:rsid w:val="00A85F4A"/>
    <w:rsid w:val="00A8621E"/>
    <w:rsid w:val="00A86BF8"/>
    <w:rsid w:val="00A871AB"/>
    <w:rsid w:val="00A871D9"/>
    <w:rsid w:val="00A902AB"/>
    <w:rsid w:val="00A90A8E"/>
    <w:rsid w:val="00A90AB7"/>
    <w:rsid w:val="00A91637"/>
    <w:rsid w:val="00A916FD"/>
    <w:rsid w:val="00A91771"/>
    <w:rsid w:val="00A91915"/>
    <w:rsid w:val="00A926C5"/>
    <w:rsid w:val="00A936CA"/>
    <w:rsid w:val="00A94611"/>
    <w:rsid w:val="00A9565F"/>
    <w:rsid w:val="00A96509"/>
    <w:rsid w:val="00A96BA9"/>
    <w:rsid w:val="00A96D99"/>
    <w:rsid w:val="00AA061B"/>
    <w:rsid w:val="00AA0816"/>
    <w:rsid w:val="00AA1840"/>
    <w:rsid w:val="00AA191C"/>
    <w:rsid w:val="00AA1CB7"/>
    <w:rsid w:val="00AA1CC5"/>
    <w:rsid w:val="00AA2293"/>
    <w:rsid w:val="00AA389A"/>
    <w:rsid w:val="00AA576B"/>
    <w:rsid w:val="00AA5AEA"/>
    <w:rsid w:val="00AA62E5"/>
    <w:rsid w:val="00AA69C9"/>
    <w:rsid w:val="00AA734B"/>
    <w:rsid w:val="00AA7CE7"/>
    <w:rsid w:val="00AA7E4C"/>
    <w:rsid w:val="00AB108F"/>
    <w:rsid w:val="00AB1D4F"/>
    <w:rsid w:val="00AB1D5E"/>
    <w:rsid w:val="00AB24BE"/>
    <w:rsid w:val="00AB2674"/>
    <w:rsid w:val="00AB2F59"/>
    <w:rsid w:val="00AB36E7"/>
    <w:rsid w:val="00AB3A85"/>
    <w:rsid w:val="00AB3C96"/>
    <w:rsid w:val="00AB3E59"/>
    <w:rsid w:val="00AB478C"/>
    <w:rsid w:val="00AB537D"/>
    <w:rsid w:val="00AB5DE0"/>
    <w:rsid w:val="00AB6278"/>
    <w:rsid w:val="00AC0487"/>
    <w:rsid w:val="00AC06B3"/>
    <w:rsid w:val="00AC0F70"/>
    <w:rsid w:val="00AC1C11"/>
    <w:rsid w:val="00AC248F"/>
    <w:rsid w:val="00AC2590"/>
    <w:rsid w:val="00AC2668"/>
    <w:rsid w:val="00AC28F9"/>
    <w:rsid w:val="00AC296F"/>
    <w:rsid w:val="00AC340B"/>
    <w:rsid w:val="00AC43B3"/>
    <w:rsid w:val="00AC472F"/>
    <w:rsid w:val="00AC521A"/>
    <w:rsid w:val="00AC5992"/>
    <w:rsid w:val="00AC74BA"/>
    <w:rsid w:val="00AC756C"/>
    <w:rsid w:val="00AC76B0"/>
    <w:rsid w:val="00AC7801"/>
    <w:rsid w:val="00AD0136"/>
    <w:rsid w:val="00AD0B86"/>
    <w:rsid w:val="00AD13DA"/>
    <w:rsid w:val="00AD1639"/>
    <w:rsid w:val="00AD1A01"/>
    <w:rsid w:val="00AD314D"/>
    <w:rsid w:val="00AD3901"/>
    <w:rsid w:val="00AD4312"/>
    <w:rsid w:val="00AD478D"/>
    <w:rsid w:val="00AD50E5"/>
    <w:rsid w:val="00AD54DC"/>
    <w:rsid w:val="00AD59A0"/>
    <w:rsid w:val="00AD5DBD"/>
    <w:rsid w:val="00AD63F3"/>
    <w:rsid w:val="00AD6542"/>
    <w:rsid w:val="00AD6747"/>
    <w:rsid w:val="00AD6C1C"/>
    <w:rsid w:val="00AD6D32"/>
    <w:rsid w:val="00AE1012"/>
    <w:rsid w:val="00AE169D"/>
    <w:rsid w:val="00AE2258"/>
    <w:rsid w:val="00AE2D69"/>
    <w:rsid w:val="00AE3715"/>
    <w:rsid w:val="00AE3F99"/>
    <w:rsid w:val="00AE42A6"/>
    <w:rsid w:val="00AE478F"/>
    <w:rsid w:val="00AE5310"/>
    <w:rsid w:val="00AE5BAE"/>
    <w:rsid w:val="00AE72DA"/>
    <w:rsid w:val="00AE7743"/>
    <w:rsid w:val="00AE7BBA"/>
    <w:rsid w:val="00AF04B0"/>
    <w:rsid w:val="00AF16A0"/>
    <w:rsid w:val="00AF16B1"/>
    <w:rsid w:val="00AF1FB0"/>
    <w:rsid w:val="00AF26F2"/>
    <w:rsid w:val="00AF2C60"/>
    <w:rsid w:val="00AF3450"/>
    <w:rsid w:val="00AF3893"/>
    <w:rsid w:val="00AF397B"/>
    <w:rsid w:val="00AF3AB2"/>
    <w:rsid w:val="00AF3EFD"/>
    <w:rsid w:val="00AF4399"/>
    <w:rsid w:val="00AF491A"/>
    <w:rsid w:val="00AF4D8F"/>
    <w:rsid w:val="00AF56B3"/>
    <w:rsid w:val="00AF5D27"/>
    <w:rsid w:val="00AF5EB5"/>
    <w:rsid w:val="00AF621B"/>
    <w:rsid w:val="00AF6471"/>
    <w:rsid w:val="00AF7CAC"/>
    <w:rsid w:val="00AF7CBF"/>
    <w:rsid w:val="00B0023A"/>
    <w:rsid w:val="00B009FD"/>
    <w:rsid w:val="00B00F32"/>
    <w:rsid w:val="00B00FD4"/>
    <w:rsid w:val="00B01942"/>
    <w:rsid w:val="00B01BDD"/>
    <w:rsid w:val="00B02DBA"/>
    <w:rsid w:val="00B02F7F"/>
    <w:rsid w:val="00B032B7"/>
    <w:rsid w:val="00B035F8"/>
    <w:rsid w:val="00B03860"/>
    <w:rsid w:val="00B03D1D"/>
    <w:rsid w:val="00B04291"/>
    <w:rsid w:val="00B05145"/>
    <w:rsid w:val="00B05272"/>
    <w:rsid w:val="00B06063"/>
    <w:rsid w:val="00B060B1"/>
    <w:rsid w:val="00B0671F"/>
    <w:rsid w:val="00B06AF2"/>
    <w:rsid w:val="00B07590"/>
    <w:rsid w:val="00B07A52"/>
    <w:rsid w:val="00B10EAD"/>
    <w:rsid w:val="00B10F2C"/>
    <w:rsid w:val="00B13310"/>
    <w:rsid w:val="00B1353B"/>
    <w:rsid w:val="00B1367D"/>
    <w:rsid w:val="00B13E56"/>
    <w:rsid w:val="00B14677"/>
    <w:rsid w:val="00B14762"/>
    <w:rsid w:val="00B14938"/>
    <w:rsid w:val="00B156D2"/>
    <w:rsid w:val="00B157E5"/>
    <w:rsid w:val="00B15FB5"/>
    <w:rsid w:val="00B16731"/>
    <w:rsid w:val="00B16B89"/>
    <w:rsid w:val="00B16C42"/>
    <w:rsid w:val="00B17650"/>
    <w:rsid w:val="00B2041A"/>
    <w:rsid w:val="00B21028"/>
    <w:rsid w:val="00B213D1"/>
    <w:rsid w:val="00B215EA"/>
    <w:rsid w:val="00B21B53"/>
    <w:rsid w:val="00B21B78"/>
    <w:rsid w:val="00B21DCB"/>
    <w:rsid w:val="00B221F8"/>
    <w:rsid w:val="00B22285"/>
    <w:rsid w:val="00B22568"/>
    <w:rsid w:val="00B22DAB"/>
    <w:rsid w:val="00B23F78"/>
    <w:rsid w:val="00B24855"/>
    <w:rsid w:val="00B2492D"/>
    <w:rsid w:val="00B24C8D"/>
    <w:rsid w:val="00B256F9"/>
    <w:rsid w:val="00B25CC5"/>
    <w:rsid w:val="00B26731"/>
    <w:rsid w:val="00B26DBA"/>
    <w:rsid w:val="00B2731F"/>
    <w:rsid w:val="00B273A2"/>
    <w:rsid w:val="00B27427"/>
    <w:rsid w:val="00B27ADD"/>
    <w:rsid w:val="00B30152"/>
    <w:rsid w:val="00B3038F"/>
    <w:rsid w:val="00B305F0"/>
    <w:rsid w:val="00B3105A"/>
    <w:rsid w:val="00B313AD"/>
    <w:rsid w:val="00B31BCA"/>
    <w:rsid w:val="00B31EF7"/>
    <w:rsid w:val="00B32265"/>
    <w:rsid w:val="00B32C98"/>
    <w:rsid w:val="00B33213"/>
    <w:rsid w:val="00B33A14"/>
    <w:rsid w:val="00B33B61"/>
    <w:rsid w:val="00B34010"/>
    <w:rsid w:val="00B34658"/>
    <w:rsid w:val="00B34C23"/>
    <w:rsid w:val="00B35CA9"/>
    <w:rsid w:val="00B36603"/>
    <w:rsid w:val="00B36911"/>
    <w:rsid w:val="00B37094"/>
    <w:rsid w:val="00B373E1"/>
    <w:rsid w:val="00B37BAD"/>
    <w:rsid w:val="00B37BC6"/>
    <w:rsid w:val="00B37CC2"/>
    <w:rsid w:val="00B4066C"/>
    <w:rsid w:val="00B40E1A"/>
    <w:rsid w:val="00B40EEA"/>
    <w:rsid w:val="00B426E2"/>
    <w:rsid w:val="00B42837"/>
    <w:rsid w:val="00B42855"/>
    <w:rsid w:val="00B442B8"/>
    <w:rsid w:val="00B446E0"/>
    <w:rsid w:val="00B454BA"/>
    <w:rsid w:val="00B4592B"/>
    <w:rsid w:val="00B45E52"/>
    <w:rsid w:val="00B4675C"/>
    <w:rsid w:val="00B468C4"/>
    <w:rsid w:val="00B472ED"/>
    <w:rsid w:val="00B474C8"/>
    <w:rsid w:val="00B47964"/>
    <w:rsid w:val="00B47BDF"/>
    <w:rsid w:val="00B47C4F"/>
    <w:rsid w:val="00B50E7D"/>
    <w:rsid w:val="00B52437"/>
    <w:rsid w:val="00B52580"/>
    <w:rsid w:val="00B5267A"/>
    <w:rsid w:val="00B52A9D"/>
    <w:rsid w:val="00B52D6E"/>
    <w:rsid w:val="00B53511"/>
    <w:rsid w:val="00B53598"/>
    <w:rsid w:val="00B5380F"/>
    <w:rsid w:val="00B53B13"/>
    <w:rsid w:val="00B53C24"/>
    <w:rsid w:val="00B54353"/>
    <w:rsid w:val="00B54B6C"/>
    <w:rsid w:val="00B54CAA"/>
    <w:rsid w:val="00B5510A"/>
    <w:rsid w:val="00B56065"/>
    <w:rsid w:val="00B564AF"/>
    <w:rsid w:val="00B569D3"/>
    <w:rsid w:val="00B56F7C"/>
    <w:rsid w:val="00B57DC8"/>
    <w:rsid w:val="00B6021C"/>
    <w:rsid w:val="00B6073D"/>
    <w:rsid w:val="00B60A2C"/>
    <w:rsid w:val="00B6133A"/>
    <w:rsid w:val="00B61AB8"/>
    <w:rsid w:val="00B6298E"/>
    <w:rsid w:val="00B64EF4"/>
    <w:rsid w:val="00B66D89"/>
    <w:rsid w:val="00B67702"/>
    <w:rsid w:val="00B67935"/>
    <w:rsid w:val="00B67BA2"/>
    <w:rsid w:val="00B67FF3"/>
    <w:rsid w:val="00B703CD"/>
    <w:rsid w:val="00B70A41"/>
    <w:rsid w:val="00B710A7"/>
    <w:rsid w:val="00B71399"/>
    <w:rsid w:val="00B718A3"/>
    <w:rsid w:val="00B72CA5"/>
    <w:rsid w:val="00B7356D"/>
    <w:rsid w:val="00B73EA5"/>
    <w:rsid w:val="00B74A5F"/>
    <w:rsid w:val="00B74F47"/>
    <w:rsid w:val="00B750A1"/>
    <w:rsid w:val="00B758EF"/>
    <w:rsid w:val="00B75B1D"/>
    <w:rsid w:val="00B75C06"/>
    <w:rsid w:val="00B75FF1"/>
    <w:rsid w:val="00B76285"/>
    <w:rsid w:val="00B765D7"/>
    <w:rsid w:val="00B76C0F"/>
    <w:rsid w:val="00B76C91"/>
    <w:rsid w:val="00B779F1"/>
    <w:rsid w:val="00B80668"/>
    <w:rsid w:val="00B80E03"/>
    <w:rsid w:val="00B81096"/>
    <w:rsid w:val="00B812FB"/>
    <w:rsid w:val="00B81BF1"/>
    <w:rsid w:val="00B81DA2"/>
    <w:rsid w:val="00B82143"/>
    <w:rsid w:val="00B83C72"/>
    <w:rsid w:val="00B83CFD"/>
    <w:rsid w:val="00B8554A"/>
    <w:rsid w:val="00B855E2"/>
    <w:rsid w:val="00B86481"/>
    <w:rsid w:val="00B864FC"/>
    <w:rsid w:val="00B8688E"/>
    <w:rsid w:val="00B86A01"/>
    <w:rsid w:val="00B87785"/>
    <w:rsid w:val="00B90306"/>
    <w:rsid w:val="00B9046F"/>
    <w:rsid w:val="00B90BB7"/>
    <w:rsid w:val="00B910EE"/>
    <w:rsid w:val="00B912C4"/>
    <w:rsid w:val="00B920A3"/>
    <w:rsid w:val="00B924CD"/>
    <w:rsid w:val="00B93392"/>
    <w:rsid w:val="00B93635"/>
    <w:rsid w:val="00B93D0B"/>
    <w:rsid w:val="00B93F02"/>
    <w:rsid w:val="00B94CF4"/>
    <w:rsid w:val="00B94FB1"/>
    <w:rsid w:val="00B9614A"/>
    <w:rsid w:val="00B974A6"/>
    <w:rsid w:val="00B975BC"/>
    <w:rsid w:val="00BA08AC"/>
    <w:rsid w:val="00BA0C25"/>
    <w:rsid w:val="00BA122E"/>
    <w:rsid w:val="00BA1290"/>
    <w:rsid w:val="00BA1827"/>
    <w:rsid w:val="00BA2202"/>
    <w:rsid w:val="00BA2D4B"/>
    <w:rsid w:val="00BA36AB"/>
    <w:rsid w:val="00BA3D56"/>
    <w:rsid w:val="00BA3DC3"/>
    <w:rsid w:val="00BA5365"/>
    <w:rsid w:val="00BA5468"/>
    <w:rsid w:val="00BA565C"/>
    <w:rsid w:val="00BA5B42"/>
    <w:rsid w:val="00BA6553"/>
    <w:rsid w:val="00BA663E"/>
    <w:rsid w:val="00BA74D2"/>
    <w:rsid w:val="00BA74F9"/>
    <w:rsid w:val="00BA755E"/>
    <w:rsid w:val="00BA7753"/>
    <w:rsid w:val="00BA7786"/>
    <w:rsid w:val="00BB0531"/>
    <w:rsid w:val="00BB05F4"/>
    <w:rsid w:val="00BB08DE"/>
    <w:rsid w:val="00BB0B9B"/>
    <w:rsid w:val="00BB18D7"/>
    <w:rsid w:val="00BB1958"/>
    <w:rsid w:val="00BB1F51"/>
    <w:rsid w:val="00BB20D0"/>
    <w:rsid w:val="00BB48CF"/>
    <w:rsid w:val="00BB4E5A"/>
    <w:rsid w:val="00BB5A71"/>
    <w:rsid w:val="00BB62A2"/>
    <w:rsid w:val="00BB6755"/>
    <w:rsid w:val="00BB71B1"/>
    <w:rsid w:val="00BB7B27"/>
    <w:rsid w:val="00BB7F1A"/>
    <w:rsid w:val="00BC03D0"/>
    <w:rsid w:val="00BC061C"/>
    <w:rsid w:val="00BC08DA"/>
    <w:rsid w:val="00BC09A7"/>
    <w:rsid w:val="00BC1048"/>
    <w:rsid w:val="00BC1973"/>
    <w:rsid w:val="00BC2093"/>
    <w:rsid w:val="00BC2756"/>
    <w:rsid w:val="00BC2C62"/>
    <w:rsid w:val="00BC2FCA"/>
    <w:rsid w:val="00BC3005"/>
    <w:rsid w:val="00BC3388"/>
    <w:rsid w:val="00BC3CF2"/>
    <w:rsid w:val="00BC4E78"/>
    <w:rsid w:val="00BC5628"/>
    <w:rsid w:val="00BC6344"/>
    <w:rsid w:val="00BC66B5"/>
    <w:rsid w:val="00BC6881"/>
    <w:rsid w:val="00BC6F5F"/>
    <w:rsid w:val="00BC735D"/>
    <w:rsid w:val="00BC7B11"/>
    <w:rsid w:val="00BD0703"/>
    <w:rsid w:val="00BD0A1E"/>
    <w:rsid w:val="00BD0DE0"/>
    <w:rsid w:val="00BD115B"/>
    <w:rsid w:val="00BD1763"/>
    <w:rsid w:val="00BD1D8B"/>
    <w:rsid w:val="00BD2D8F"/>
    <w:rsid w:val="00BD3D08"/>
    <w:rsid w:val="00BD3EA7"/>
    <w:rsid w:val="00BD445F"/>
    <w:rsid w:val="00BD44A7"/>
    <w:rsid w:val="00BD44FE"/>
    <w:rsid w:val="00BD4578"/>
    <w:rsid w:val="00BD51C1"/>
    <w:rsid w:val="00BD5F54"/>
    <w:rsid w:val="00BD6578"/>
    <w:rsid w:val="00BD6ECE"/>
    <w:rsid w:val="00BD7056"/>
    <w:rsid w:val="00BD732B"/>
    <w:rsid w:val="00BD7CEF"/>
    <w:rsid w:val="00BD7FC0"/>
    <w:rsid w:val="00BE00E3"/>
    <w:rsid w:val="00BE050D"/>
    <w:rsid w:val="00BE08CB"/>
    <w:rsid w:val="00BE0B4F"/>
    <w:rsid w:val="00BE1388"/>
    <w:rsid w:val="00BE2103"/>
    <w:rsid w:val="00BE270A"/>
    <w:rsid w:val="00BE2B68"/>
    <w:rsid w:val="00BE2DA1"/>
    <w:rsid w:val="00BE2EC4"/>
    <w:rsid w:val="00BE3AC7"/>
    <w:rsid w:val="00BE4004"/>
    <w:rsid w:val="00BE41F5"/>
    <w:rsid w:val="00BE5496"/>
    <w:rsid w:val="00BE5FDA"/>
    <w:rsid w:val="00BE610B"/>
    <w:rsid w:val="00BE65B0"/>
    <w:rsid w:val="00BE6799"/>
    <w:rsid w:val="00BE698D"/>
    <w:rsid w:val="00BE701A"/>
    <w:rsid w:val="00BE7CBE"/>
    <w:rsid w:val="00BF0D2E"/>
    <w:rsid w:val="00BF1192"/>
    <w:rsid w:val="00BF14DA"/>
    <w:rsid w:val="00BF1B84"/>
    <w:rsid w:val="00BF1CC9"/>
    <w:rsid w:val="00BF1F00"/>
    <w:rsid w:val="00BF26D7"/>
    <w:rsid w:val="00BF3394"/>
    <w:rsid w:val="00BF3B94"/>
    <w:rsid w:val="00BF3D58"/>
    <w:rsid w:val="00BF3EE9"/>
    <w:rsid w:val="00BF3EEA"/>
    <w:rsid w:val="00BF443C"/>
    <w:rsid w:val="00BF44DA"/>
    <w:rsid w:val="00BF4804"/>
    <w:rsid w:val="00BF4D2A"/>
    <w:rsid w:val="00BF4EFF"/>
    <w:rsid w:val="00BF5A76"/>
    <w:rsid w:val="00BF5CB9"/>
    <w:rsid w:val="00BF5DAF"/>
    <w:rsid w:val="00BF5DB4"/>
    <w:rsid w:val="00BF6E5B"/>
    <w:rsid w:val="00BF7198"/>
    <w:rsid w:val="00BF79C8"/>
    <w:rsid w:val="00BF7A34"/>
    <w:rsid w:val="00BF7BE3"/>
    <w:rsid w:val="00BF7FF3"/>
    <w:rsid w:val="00C00070"/>
    <w:rsid w:val="00C0032F"/>
    <w:rsid w:val="00C00753"/>
    <w:rsid w:val="00C00838"/>
    <w:rsid w:val="00C00846"/>
    <w:rsid w:val="00C00F26"/>
    <w:rsid w:val="00C01375"/>
    <w:rsid w:val="00C02092"/>
    <w:rsid w:val="00C03BD0"/>
    <w:rsid w:val="00C042D7"/>
    <w:rsid w:val="00C04C91"/>
    <w:rsid w:val="00C04CDB"/>
    <w:rsid w:val="00C04ECA"/>
    <w:rsid w:val="00C0526F"/>
    <w:rsid w:val="00C052C3"/>
    <w:rsid w:val="00C06E56"/>
    <w:rsid w:val="00C06F13"/>
    <w:rsid w:val="00C079EA"/>
    <w:rsid w:val="00C114BB"/>
    <w:rsid w:val="00C11C7A"/>
    <w:rsid w:val="00C120C7"/>
    <w:rsid w:val="00C121CA"/>
    <w:rsid w:val="00C13526"/>
    <w:rsid w:val="00C1456C"/>
    <w:rsid w:val="00C14791"/>
    <w:rsid w:val="00C14820"/>
    <w:rsid w:val="00C14DE1"/>
    <w:rsid w:val="00C14E03"/>
    <w:rsid w:val="00C1553E"/>
    <w:rsid w:val="00C161F4"/>
    <w:rsid w:val="00C16EF9"/>
    <w:rsid w:val="00C17202"/>
    <w:rsid w:val="00C206FC"/>
    <w:rsid w:val="00C20738"/>
    <w:rsid w:val="00C2089C"/>
    <w:rsid w:val="00C21650"/>
    <w:rsid w:val="00C21A0C"/>
    <w:rsid w:val="00C21E37"/>
    <w:rsid w:val="00C243BF"/>
    <w:rsid w:val="00C245A8"/>
    <w:rsid w:val="00C24EA5"/>
    <w:rsid w:val="00C24F49"/>
    <w:rsid w:val="00C24F4D"/>
    <w:rsid w:val="00C2615D"/>
    <w:rsid w:val="00C26425"/>
    <w:rsid w:val="00C265CD"/>
    <w:rsid w:val="00C26923"/>
    <w:rsid w:val="00C26E3E"/>
    <w:rsid w:val="00C27391"/>
    <w:rsid w:val="00C276A5"/>
    <w:rsid w:val="00C27BC7"/>
    <w:rsid w:val="00C27FE8"/>
    <w:rsid w:val="00C3084D"/>
    <w:rsid w:val="00C30A11"/>
    <w:rsid w:val="00C30E35"/>
    <w:rsid w:val="00C3144B"/>
    <w:rsid w:val="00C316F6"/>
    <w:rsid w:val="00C32A6B"/>
    <w:rsid w:val="00C3312D"/>
    <w:rsid w:val="00C33569"/>
    <w:rsid w:val="00C337D2"/>
    <w:rsid w:val="00C33DDB"/>
    <w:rsid w:val="00C33F09"/>
    <w:rsid w:val="00C35219"/>
    <w:rsid w:val="00C35B86"/>
    <w:rsid w:val="00C3670A"/>
    <w:rsid w:val="00C3720B"/>
    <w:rsid w:val="00C405FC"/>
    <w:rsid w:val="00C40F57"/>
    <w:rsid w:val="00C41A4E"/>
    <w:rsid w:val="00C41DB1"/>
    <w:rsid w:val="00C4358F"/>
    <w:rsid w:val="00C43AC0"/>
    <w:rsid w:val="00C4445C"/>
    <w:rsid w:val="00C44F4D"/>
    <w:rsid w:val="00C45B11"/>
    <w:rsid w:val="00C45E5F"/>
    <w:rsid w:val="00C4621D"/>
    <w:rsid w:val="00C46B96"/>
    <w:rsid w:val="00C46FA8"/>
    <w:rsid w:val="00C47066"/>
    <w:rsid w:val="00C5012E"/>
    <w:rsid w:val="00C50980"/>
    <w:rsid w:val="00C50F48"/>
    <w:rsid w:val="00C51FE7"/>
    <w:rsid w:val="00C52B2B"/>
    <w:rsid w:val="00C52C8D"/>
    <w:rsid w:val="00C53284"/>
    <w:rsid w:val="00C548EF"/>
    <w:rsid w:val="00C5529B"/>
    <w:rsid w:val="00C5579E"/>
    <w:rsid w:val="00C56194"/>
    <w:rsid w:val="00C56625"/>
    <w:rsid w:val="00C56697"/>
    <w:rsid w:val="00C56798"/>
    <w:rsid w:val="00C56A9C"/>
    <w:rsid w:val="00C56C28"/>
    <w:rsid w:val="00C573D3"/>
    <w:rsid w:val="00C607DF"/>
    <w:rsid w:val="00C60B68"/>
    <w:rsid w:val="00C60B9D"/>
    <w:rsid w:val="00C61875"/>
    <w:rsid w:val="00C61C2B"/>
    <w:rsid w:val="00C624BD"/>
    <w:rsid w:val="00C62F5D"/>
    <w:rsid w:val="00C63401"/>
    <w:rsid w:val="00C63BB8"/>
    <w:rsid w:val="00C63EEC"/>
    <w:rsid w:val="00C64435"/>
    <w:rsid w:val="00C6455B"/>
    <w:rsid w:val="00C65A7C"/>
    <w:rsid w:val="00C65C67"/>
    <w:rsid w:val="00C65D50"/>
    <w:rsid w:val="00C65E34"/>
    <w:rsid w:val="00C65FEF"/>
    <w:rsid w:val="00C66920"/>
    <w:rsid w:val="00C66A09"/>
    <w:rsid w:val="00C66C8B"/>
    <w:rsid w:val="00C6728B"/>
    <w:rsid w:val="00C678DB"/>
    <w:rsid w:val="00C679B7"/>
    <w:rsid w:val="00C67B49"/>
    <w:rsid w:val="00C70CD4"/>
    <w:rsid w:val="00C70FB4"/>
    <w:rsid w:val="00C71803"/>
    <w:rsid w:val="00C71844"/>
    <w:rsid w:val="00C7210C"/>
    <w:rsid w:val="00C728AB"/>
    <w:rsid w:val="00C72C91"/>
    <w:rsid w:val="00C72DBC"/>
    <w:rsid w:val="00C7377E"/>
    <w:rsid w:val="00C73A3D"/>
    <w:rsid w:val="00C73BEC"/>
    <w:rsid w:val="00C74035"/>
    <w:rsid w:val="00C756D2"/>
    <w:rsid w:val="00C760FA"/>
    <w:rsid w:val="00C76D47"/>
    <w:rsid w:val="00C77062"/>
    <w:rsid w:val="00C770C2"/>
    <w:rsid w:val="00C776B7"/>
    <w:rsid w:val="00C77994"/>
    <w:rsid w:val="00C779EA"/>
    <w:rsid w:val="00C77F13"/>
    <w:rsid w:val="00C80C6C"/>
    <w:rsid w:val="00C813A2"/>
    <w:rsid w:val="00C81516"/>
    <w:rsid w:val="00C81A0E"/>
    <w:rsid w:val="00C81C1D"/>
    <w:rsid w:val="00C8395B"/>
    <w:rsid w:val="00C8404E"/>
    <w:rsid w:val="00C84635"/>
    <w:rsid w:val="00C84797"/>
    <w:rsid w:val="00C84DD7"/>
    <w:rsid w:val="00C84FC1"/>
    <w:rsid w:val="00C84FD9"/>
    <w:rsid w:val="00C85824"/>
    <w:rsid w:val="00C86686"/>
    <w:rsid w:val="00C86826"/>
    <w:rsid w:val="00C869B8"/>
    <w:rsid w:val="00C87515"/>
    <w:rsid w:val="00C87567"/>
    <w:rsid w:val="00C87AC0"/>
    <w:rsid w:val="00C87DCB"/>
    <w:rsid w:val="00C90481"/>
    <w:rsid w:val="00C9051F"/>
    <w:rsid w:val="00C90EF2"/>
    <w:rsid w:val="00C91510"/>
    <w:rsid w:val="00C91578"/>
    <w:rsid w:val="00C91600"/>
    <w:rsid w:val="00C91A64"/>
    <w:rsid w:val="00C92AB5"/>
    <w:rsid w:val="00C941DD"/>
    <w:rsid w:val="00C94799"/>
    <w:rsid w:val="00C95079"/>
    <w:rsid w:val="00C950BA"/>
    <w:rsid w:val="00C954C4"/>
    <w:rsid w:val="00C95E79"/>
    <w:rsid w:val="00C967B8"/>
    <w:rsid w:val="00CA16EF"/>
    <w:rsid w:val="00CA174A"/>
    <w:rsid w:val="00CA1791"/>
    <w:rsid w:val="00CA225E"/>
    <w:rsid w:val="00CA2CF2"/>
    <w:rsid w:val="00CA2E8D"/>
    <w:rsid w:val="00CA382A"/>
    <w:rsid w:val="00CA3864"/>
    <w:rsid w:val="00CA47D9"/>
    <w:rsid w:val="00CA47FF"/>
    <w:rsid w:val="00CA48E8"/>
    <w:rsid w:val="00CA5D83"/>
    <w:rsid w:val="00CA5F13"/>
    <w:rsid w:val="00CA68B3"/>
    <w:rsid w:val="00CA6E1E"/>
    <w:rsid w:val="00CA6FE9"/>
    <w:rsid w:val="00CA7083"/>
    <w:rsid w:val="00CA70DE"/>
    <w:rsid w:val="00CA7E3A"/>
    <w:rsid w:val="00CB0171"/>
    <w:rsid w:val="00CB086B"/>
    <w:rsid w:val="00CB08D7"/>
    <w:rsid w:val="00CB1081"/>
    <w:rsid w:val="00CB121B"/>
    <w:rsid w:val="00CB12CA"/>
    <w:rsid w:val="00CB13A8"/>
    <w:rsid w:val="00CB13B7"/>
    <w:rsid w:val="00CB168A"/>
    <w:rsid w:val="00CB1744"/>
    <w:rsid w:val="00CB1DA5"/>
    <w:rsid w:val="00CB1EB2"/>
    <w:rsid w:val="00CB32E2"/>
    <w:rsid w:val="00CB376C"/>
    <w:rsid w:val="00CB4D7C"/>
    <w:rsid w:val="00CB535F"/>
    <w:rsid w:val="00CB54E4"/>
    <w:rsid w:val="00CB5F87"/>
    <w:rsid w:val="00CB6219"/>
    <w:rsid w:val="00CB64AE"/>
    <w:rsid w:val="00CB6933"/>
    <w:rsid w:val="00CB71B2"/>
    <w:rsid w:val="00CB79CA"/>
    <w:rsid w:val="00CB7A44"/>
    <w:rsid w:val="00CC032E"/>
    <w:rsid w:val="00CC08C0"/>
    <w:rsid w:val="00CC0C2F"/>
    <w:rsid w:val="00CC1E16"/>
    <w:rsid w:val="00CC2144"/>
    <w:rsid w:val="00CC365C"/>
    <w:rsid w:val="00CC3A60"/>
    <w:rsid w:val="00CC3D46"/>
    <w:rsid w:val="00CC5A4E"/>
    <w:rsid w:val="00CC5D40"/>
    <w:rsid w:val="00CC5F98"/>
    <w:rsid w:val="00CC60DA"/>
    <w:rsid w:val="00CC69A9"/>
    <w:rsid w:val="00CC6B28"/>
    <w:rsid w:val="00CC6BD9"/>
    <w:rsid w:val="00CC77E3"/>
    <w:rsid w:val="00CD0916"/>
    <w:rsid w:val="00CD0C34"/>
    <w:rsid w:val="00CD1190"/>
    <w:rsid w:val="00CD1864"/>
    <w:rsid w:val="00CD1A48"/>
    <w:rsid w:val="00CD1BEF"/>
    <w:rsid w:val="00CD1C8B"/>
    <w:rsid w:val="00CD1CB6"/>
    <w:rsid w:val="00CD1E22"/>
    <w:rsid w:val="00CD1E6C"/>
    <w:rsid w:val="00CD25A6"/>
    <w:rsid w:val="00CD3068"/>
    <w:rsid w:val="00CD34E0"/>
    <w:rsid w:val="00CD441F"/>
    <w:rsid w:val="00CD46CE"/>
    <w:rsid w:val="00CD4B93"/>
    <w:rsid w:val="00CD4D82"/>
    <w:rsid w:val="00CD4E48"/>
    <w:rsid w:val="00CD51E7"/>
    <w:rsid w:val="00CD5BFD"/>
    <w:rsid w:val="00CD5C7D"/>
    <w:rsid w:val="00CD5F5C"/>
    <w:rsid w:val="00CD60F1"/>
    <w:rsid w:val="00CD6CA9"/>
    <w:rsid w:val="00CD76EB"/>
    <w:rsid w:val="00CD7C9A"/>
    <w:rsid w:val="00CD7CBE"/>
    <w:rsid w:val="00CE04A1"/>
    <w:rsid w:val="00CE06CB"/>
    <w:rsid w:val="00CE09F0"/>
    <w:rsid w:val="00CE0A12"/>
    <w:rsid w:val="00CE14AA"/>
    <w:rsid w:val="00CE2C45"/>
    <w:rsid w:val="00CE2F1F"/>
    <w:rsid w:val="00CE3098"/>
    <w:rsid w:val="00CE37A8"/>
    <w:rsid w:val="00CE37BC"/>
    <w:rsid w:val="00CE4A33"/>
    <w:rsid w:val="00CE4D69"/>
    <w:rsid w:val="00CE4DDA"/>
    <w:rsid w:val="00CE6451"/>
    <w:rsid w:val="00CE6742"/>
    <w:rsid w:val="00CE7087"/>
    <w:rsid w:val="00CE7589"/>
    <w:rsid w:val="00CE794E"/>
    <w:rsid w:val="00CF06FD"/>
    <w:rsid w:val="00CF16F3"/>
    <w:rsid w:val="00CF2F95"/>
    <w:rsid w:val="00CF3BD1"/>
    <w:rsid w:val="00CF6069"/>
    <w:rsid w:val="00CF61FA"/>
    <w:rsid w:val="00CF69CA"/>
    <w:rsid w:val="00CF6E30"/>
    <w:rsid w:val="00CF6F66"/>
    <w:rsid w:val="00CF767F"/>
    <w:rsid w:val="00D000EB"/>
    <w:rsid w:val="00D006D3"/>
    <w:rsid w:val="00D00C10"/>
    <w:rsid w:val="00D010ED"/>
    <w:rsid w:val="00D010FD"/>
    <w:rsid w:val="00D01926"/>
    <w:rsid w:val="00D02176"/>
    <w:rsid w:val="00D0336F"/>
    <w:rsid w:val="00D044D9"/>
    <w:rsid w:val="00D04FDF"/>
    <w:rsid w:val="00D0502A"/>
    <w:rsid w:val="00D05C8F"/>
    <w:rsid w:val="00D05E75"/>
    <w:rsid w:val="00D06E2E"/>
    <w:rsid w:val="00D101D8"/>
    <w:rsid w:val="00D106BF"/>
    <w:rsid w:val="00D10CDF"/>
    <w:rsid w:val="00D11800"/>
    <w:rsid w:val="00D11BFE"/>
    <w:rsid w:val="00D1337A"/>
    <w:rsid w:val="00D13D90"/>
    <w:rsid w:val="00D147E0"/>
    <w:rsid w:val="00D14C03"/>
    <w:rsid w:val="00D159E8"/>
    <w:rsid w:val="00D15A6D"/>
    <w:rsid w:val="00D16741"/>
    <w:rsid w:val="00D16BEB"/>
    <w:rsid w:val="00D17108"/>
    <w:rsid w:val="00D206F5"/>
    <w:rsid w:val="00D20870"/>
    <w:rsid w:val="00D20D94"/>
    <w:rsid w:val="00D22505"/>
    <w:rsid w:val="00D22F6E"/>
    <w:rsid w:val="00D2313B"/>
    <w:rsid w:val="00D23C8C"/>
    <w:rsid w:val="00D24C13"/>
    <w:rsid w:val="00D24D08"/>
    <w:rsid w:val="00D253EF"/>
    <w:rsid w:val="00D254DD"/>
    <w:rsid w:val="00D26460"/>
    <w:rsid w:val="00D268FF"/>
    <w:rsid w:val="00D26930"/>
    <w:rsid w:val="00D278C2"/>
    <w:rsid w:val="00D301FA"/>
    <w:rsid w:val="00D302BD"/>
    <w:rsid w:val="00D30BE3"/>
    <w:rsid w:val="00D30D96"/>
    <w:rsid w:val="00D315E6"/>
    <w:rsid w:val="00D31907"/>
    <w:rsid w:val="00D31F38"/>
    <w:rsid w:val="00D32D83"/>
    <w:rsid w:val="00D3335C"/>
    <w:rsid w:val="00D333E4"/>
    <w:rsid w:val="00D339B5"/>
    <w:rsid w:val="00D34333"/>
    <w:rsid w:val="00D346AC"/>
    <w:rsid w:val="00D34B9B"/>
    <w:rsid w:val="00D34E1E"/>
    <w:rsid w:val="00D35092"/>
    <w:rsid w:val="00D36042"/>
    <w:rsid w:val="00D360C1"/>
    <w:rsid w:val="00D3617A"/>
    <w:rsid w:val="00D3642C"/>
    <w:rsid w:val="00D3781F"/>
    <w:rsid w:val="00D3798B"/>
    <w:rsid w:val="00D37AF7"/>
    <w:rsid w:val="00D37DD9"/>
    <w:rsid w:val="00D419E0"/>
    <w:rsid w:val="00D41F51"/>
    <w:rsid w:val="00D4243A"/>
    <w:rsid w:val="00D427F1"/>
    <w:rsid w:val="00D42E14"/>
    <w:rsid w:val="00D42FC2"/>
    <w:rsid w:val="00D43260"/>
    <w:rsid w:val="00D44314"/>
    <w:rsid w:val="00D4479D"/>
    <w:rsid w:val="00D44EFE"/>
    <w:rsid w:val="00D465A5"/>
    <w:rsid w:val="00D465EE"/>
    <w:rsid w:val="00D4672F"/>
    <w:rsid w:val="00D50FF8"/>
    <w:rsid w:val="00D51207"/>
    <w:rsid w:val="00D518DB"/>
    <w:rsid w:val="00D51C24"/>
    <w:rsid w:val="00D51E66"/>
    <w:rsid w:val="00D52A94"/>
    <w:rsid w:val="00D52E7F"/>
    <w:rsid w:val="00D536E2"/>
    <w:rsid w:val="00D53BEF"/>
    <w:rsid w:val="00D53BF9"/>
    <w:rsid w:val="00D53E05"/>
    <w:rsid w:val="00D53EF3"/>
    <w:rsid w:val="00D53F50"/>
    <w:rsid w:val="00D54452"/>
    <w:rsid w:val="00D54738"/>
    <w:rsid w:val="00D54AAB"/>
    <w:rsid w:val="00D54DE5"/>
    <w:rsid w:val="00D54EA2"/>
    <w:rsid w:val="00D552BE"/>
    <w:rsid w:val="00D5531F"/>
    <w:rsid w:val="00D5585B"/>
    <w:rsid w:val="00D56279"/>
    <w:rsid w:val="00D56375"/>
    <w:rsid w:val="00D568DD"/>
    <w:rsid w:val="00D57372"/>
    <w:rsid w:val="00D60343"/>
    <w:rsid w:val="00D604E9"/>
    <w:rsid w:val="00D60C26"/>
    <w:rsid w:val="00D60EBA"/>
    <w:rsid w:val="00D61035"/>
    <w:rsid w:val="00D611C9"/>
    <w:rsid w:val="00D61841"/>
    <w:rsid w:val="00D6230E"/>
    <w:rsid w:val="00D62A3B"/>
    <w:rsid w:val="00D62E47"/>
    <w:rsid w:val="00D62E6D"/>
    <w:rsid w:val="00D63336"/>
    <w:rsid w:val="00D63720"/>
    <w:rsid w:val="00D64E2D"/>
    <w:rsid w:val="00D65049"/>
    <w:rsid w:val="00D651A1"/>
    <w:rsid w:val="00D663D2"/>
    <w:rsid w:val="00D6643B"/>
    <w:rsid w:val="00D66DF5"/>
    <w:rsid w:val="00D6705C"/>
    <w:rsid w:val="00D67678"/>
    <w:rsid w:val="00D67681"/>
    <w:rsid w:val="00D67E2E"/>
    <w:rsid w:val="00D70086"/>
    <w:rsid w:val="00D703C7"/>
    <w:rsid w:val="00D703C8"/>
    <w:rsid w:val="00D72259"/>
    <w:rsid w:val="00D727D4"/>
    <w:rsid w:val="00D72E15"/>
    <w:rsid w:val="00D739F1"/>
    <w:rsid w:val="00D744B8"/>
    <w:rsid w:val="00D74D46"/>
    <w:rsid w:val="00D75437"/>
    <w:rsid w:val="00D760FF"/>
    <w:rsid w:val="00D767B3"/>
    <w:rsid w:val="00D77EE7"/>
    <w:rsid w:val="00D80357"/>
    <w:rsid w:val="00D804B5"/>
    <w:rsid w:val="00D8159C"/>
    <w:rsid w:val="00D8168E"/>
    <w:rsid w:val="00D81964"/>
    <w:rsid w:val="00D81C82"/>
    <w:rsid w:val="00D824C1"/>
    <w:rsid w:val="00D8258F"/>
    <w:rsid w:val="00D825F1"/>
    <w:rsid w:val="00D83616"/>
    <w:rsid w:val="00D8411E"/>
    <w:rsid w:val="00D841B0"/>
    <w:rsid w:val="00D84ECB"/>
    <w:rsid w:val="00D85AAD"/>
    <w:rsid w:val="00D85C59"/>
    <w:rsid w:val="00D864F1"/>
    <w:rsid w:val="00D86799"/>
    <w:rsid w:val="00D86C0F"/>
    <w:rsid w:val="00D879A3"/>
    <w:rsid w:val="00D87F68"/>
    <w:rsid w:val="00D90332"/>
    <w:rsid w:val="00D90560"/>
    <w:rsid w:val="00D90B2C"/>
    <w:rsid w:val="00D90BCA"/>
    <w:rsid w:val="00D91DA6"/>
    <w:rsid w:val="00D91E67"/>
    <w:rsid w:val="00D9239B"/>
    <w:rsid w:val="00D933F5"/>
    <w:rsid w:val="00D942EF"/>
    <w:rsid w:val="00D946C3"/>
    <w:rsid w:val="00D94CD9"/>
    <w:rsid w:val="00D9720F"/>
    <w:rsid w:val="00D97362"/>
    <w:rsid w:val="00D97535"/>
    <w:rsid w:val="00DA0880"/>
    <w:rsid w:val="00DA104F"/>
    <w:rsid w:val="00DA1C3F"/>
    <w:rsid w:val="00DA1D84"/>
    <w:rsid w:val="00DA2340"/>
    <w:rsid w:val="00DA2634"/>
    <w:rsid w:val="00DA26EC"/>
    <w:rsid w:val="00DA291C"/>
    <w:rsid w:val="00DA2A00"/>
    <w:rsid w:val="00DA2A41"/>
    <w:rsid w:val="00DA2BB5"/>
    <w:rsid w:val="00DA3B1E"/>
    <w:rsid w:val="00DA4A0B"/>
    <w:rsid w:val="00DA6645"/>
    <w:rsid w:val="00DA676E"/>
    <w:rsid w:val="00DA6CAA"/>
    <w:rsid w:val="00DA6CD8"/>
    <w:rsid w:val="00DA7D9B"/>
    <w:rsid w:val="00DB0631"/>
    <w:rsid w:val="00DB0F35"/>
    <w:rsid w:val="00DB1355"/>
    <w:rsid w:val="00DB15CA"/>
    <w:rsid w:val="00DB1D55"/>
    <w:rsid w:val="00DB217C"/>
    <w:rsid w:val="00DB2CFE"/>
    <w:rsid w:val="00DB3424"/>
    <w:rsid w:val="00DB364D"/>
    <w:rsid w:val="00DB421B"/>
    <w:rsid w:val="00DB4EAE"/>
    <w:rsid w:val="00DB50F4"/>
    <w:rsid w:val="00DB5559"/>
    <w:rsid w:val="00DB654B"/>
    <w:rsid w:val="00DB6560"/>
    <w:rsid w:val="00DB6A52"/>
    <w:rsid w:val="00DB6A98"/>
    <w:rsid w:val="00DB7271"/>
    <w:rsid w:val="00DC046E"/>
    <w:rsid w:val="00DC052E"/>
    <w:rsid w:val="00DC09C1"/>
    <w:rsid w:val="00DC1051"/>
    <w:rsid w:val="00DC11D9"/>
    <w:rsid w:val="00DC13A4"/>
    <w:rsid w:val="00DC1AC4"/>
    <w:rsid w:val="00DC1FC6"/>
    <w:rsid w:val="00DC2C86"/>
    <w:rsid w:val="00DC4500"/>
    <w:rsid w:val="00DC52D1"/>
    <w:rsid w:val="00DC56F9"/>
    <w:rsid w:val="00DC5CC5"/>
    <w:rsid w:val="00DC5E70"/>
    <w:rsid w:val="00DC6754"/>
    <w:rsid w:val="00DD02EC"/>
    <w:rsid w:val="00DD0A9F"/>
    <w:rsid w:val="00DD140C"/>
    <w:rsid w:val="00DD1B58"/>
    <w:rsid w:val="00DD1BE2"/>
    <w:rsid w:val="00DD2BB7"/>
    <w:rsid w:val="00DD3035"/>
    <w:rsid w:val="00DD3407"/>
    <w:rsid w:val="00DD3CC1"/>
    <w:rsid w:val="00DD405B"/>
    <w:rsid w:val="00DD46DF"/>
    <w:rsid w:val="00DD4CEA"/>
    <w:rsid w:val="00DD4DB0"/>
    <w:rsid w:val="00DD5445"/>
    <w:rsid w:val="00DD66DC"/>
    <w:rsid w:val="00DD6734"/>
    <w:rsid w:val="00DE0A68"/>
    <w:rsid w:val="00DE1233"/>
    <w:rsid w:val="00DE145A"/>
    <w:rsid w:val="00DE158E"/>
    <w:rsid w:val="00DE311D"/>
    <w:rsid w:val="00DE321A"/>
    <w:rsid w:val="00DE32AD"/>
    <w:rsid w:val="00DE44DF"/>
    <w:rsid w:val="00DE4817"/>
    <w:rsid w:val="00DE4B64"/>
    <w:rsid w:val="00DE4C50"/>
    <w:rsid w:val="00DE59DF"/>
    <w:rsid w:val="00DE5BBC"/>
    <w:rsid w:val="00DE5D81"/>
    <w:rsid w:val="00DE679D"/>
    <w:rsid w:val="00DF0E58"/>
    <w:rsid w:val="00DF0EA2"/>
    <w:rsid w:val="00DF0F74"/>
    <w:rsid w:val="00DF1060"/>
    <w:rsid w:val="00DF2FC0"/>
    <w:rsid w:val="00DF5B73"/>
    <w:rsid w:val="00DF6A14"/>
    <w:rsid w:val="00E00115"/>
    <w:rsid w:val="00E00D6C"/>
    <w:rsid w:val="00E00EC6"/>
    <w:rsid w:val="00E00F85"/>
    <w:rsid w:val="00E01E07"/>
    <w:rsid w:val="00E02143"/>
    <w:rsid w:val="00E02C4E"/>
    <w:rsid w:val="00E02E6D"/>
    <w:rsid w:val="00E030C4"/>
    <w:rsid w:val="00E03C3A"/>
    <w:rsid w:val="00E0403D"/>
    <w:rsid w:val="00E040F7"/>
    <w:rsid w:val="00E05310"/>
    <w:rsid w:val="00E053F4"/>
    <w:rsid w:val="00E05AC3"/>
    <w:rsid w:val="00E05E6D"/>
    <w:rsid w:val="00E06675"/>
    <w:rsid w:val="00E06DE4"/>
    <w:rsid w:val="00E06FE1"/>
    <w:rsid w:val="00E074A4"/>
    <w:rsid w:val="00E075DA"/>
    <w:rsid w:val="00E1023A"/>
    <w:rsid w:val="00E10536"/>
    <w:rsid w:val="00E114E9"/>
    <w:rsid w:val="00E118CD"/>
    <w:rsid w:val="00E11A1F"/>
    <w:rsid w:val="00E11E85"/>
    <w:rsid w:val="00E128AE"/>
    <w:rsid w:val="00E130A1"/>
    <w:rsid w:val="00E133C9"/>
    <w:rsid w:val="00E13713"/>
    <w:rsid w:val="00E137C6"/>
    <w:rsid w:val="00E13BA4"/>
    <w:rsid w:val="00E13E1F"/>
    <w:rsid w:val="00E140CB"/>
    <w:rsid w:val="00E141E4"/>
    <w:rsid w:val="00E143EF"/>
    <w:rsid w:val="00E149E3"/>
    <w:rsid w:val="00E14CA4"/>
    <w:rsid w:val="00E14FB7"/>
    <w:rsid w:val="00E15385"/>
    <w:rsid w:val="00E153EE"/>
    <w:rsid w:val="00E1545C"/>
    <w:rsid w:val="00E15508"/>
    <w:rsid w:val="00E15736"/>
    <w:rsid w:val="00E16128"/>
    <w:rsid w:val="00E168D7"/>
    <w:rsid w:val="00E16C62"/>
    <w:rsid w:val="00E16F5E"/>
    <w:rsid w:val="00E1776D"/>
    <w:rsid w:val="00E201B2"/>
    <w:rsid w:val="00E20358"/>
    <w:rsid w:val="00E204AD"/>
    <w:rsid w:val="00E20592"/>
    <w:rsid w:val="00E20859"/>
    <w:rsid w:val="00E2085E"/>
    <w:rsid w:val="00E20AB8"/>
    <w:rsid w:val="00E21D5F"/>
    <w:rsid w:val="00E222F1"/>
    <w:rsid w:val="00E22B2C"/>
    <w:rsid w:val="00E22EEF"/>
    <w:rsid w:val="00E23911"/>
    <w:rsid w:val="00E23DA2"/>
    <w:rsid w:val="00E23FFA"/>
    <w:rsid w:val="00E247C3"/>
    <w:rsid w:val="00E25236"/>
    <w:rsid w:val="00E25982"/>
    <w:rsid w:val="00E25E7B"/>
    <w:rsid w:val="00E260B0"/>
    <w:rsid w:val="00E260CD"/>
    <w:rsid w:val="00E2690E"/>
    <w:rsid w:val="00E26E41"/>
    <w:rsid w:val="00E27C53"/>
    <w:rsid w:val="00E27FD9"/>
    <w:rsid w:val="00E30475"/>
    <w:rsid w:val="00E30AB4"/>
    <w:rsid w:val="00E31155"/>
    <w:rsid w:val="00E313CB"/>
    <w:rsid w:val="00E313FB"/>
    <w:rsid w:val="00E31E1A"/>
    <w:rsid w:val="00E3207A"/>
    <w:rsid w:val="00E32452"/>
    <w:rsid w:val="00E32531"/>
    <w:rsid w:val="00E328D7"/>
    <w:rsid w:val="00E32B15"/>
    <w:rsid w:val="00E34081"/>
    <w:rsid w:val="00E3457A"/>
    <w:rsid w:val="00E34B25"/>
    <w:rsid w:val="00E34DEB"/>
    <w:rsid w:val="00E35087"/>
    <w:rsid w:val="00E35244"/>
    <w:rsid w:val="00E36683"/>
    <w:rsid w:val="00E36B2F"/>
    <w:rsid w:val="00E3731B"/>
    <w:rsid w:val="00E3791A"/>
    <w:rsid w:val="00E37AE7"/>
    <w:rsid w:val="00E37BE0"/>
    <w:rsid w:val="00E40572"/>
    <w:rsid w:val="00E407CC"/>
    <w:rsid w:val="00E40937"/>
    <w:rsid w:val="00E40CAD"/>
    <w:rsid w:val="00E41042"/>
    <w:rsid w:val="00E4288A"/>
    <w:rsid w:val="00E428FD"/>
    <w:rsid w:val="00E43D5A"/>
    <w:rsid w:val="00E43DAD"/>
    <w:rsid w:val="00E444E9"/>
    <w:rsid w:val="00E44793"/>
    <w:rsid w:val="00E44AC8"/>
    <w:rsid w:val="00E44D9F"/>
    <w:rsid w:val="00E45491"/>
    <w:rsid w:val="00E45AAF"/>
    <w:rsid w:val="00E46237"/>
    <w:rsid w:val="00E46AA1"/>
    <w:rsid w:val="00E46C17"/>
    <w:rsid w:val="00E470DB"/>
    <w:rsid w:val="00E471B7"/>
    <w:rsid w:val="00E472BC"/>
    <w:rsid w:val="00E476D5"/>
    <w:rsid w:val="00E47D3B"/>
    <w:rsid w:val="00E51484"/>
    <w:rsid w:val="00E5173C"/>
    <w:rsid w:val="00E51AF4"/>
    <w:rsid w:val="00E527AC"/>
    <w:rsid w:val="00E53864"/>
    <w:rsid w:val="00E53FAE"/>
    <w:rsid w:val="00E5495C"/>
    <w:rsid w:val="00E54C37"/>
    <w:rsid w:val="00E5529B"/>
    <w:rsid w:val="00E56217"/>
    <w:rsid w:val="00E56715"/>
    <w:rsid w:val="00E568E1"/>
    <w:rsid w:val="00E57D35"/>
    <w:rsid w:val="00E6050B"/>
    <w:rsid w:val="00E612D2"/>
    <w:rsid w:val="00E61B94"/>
    <w:rsid w:val="00E62087"/>
    <w:rsid w:val="00E62AA1"/>
    <w:rsid w:val="00E62C2F"/>
    <w:rsid w:val="00E62C71"/>
    <w:rsid w:val="00E62D63"/>
    <w:rsid w:val="00E64364"/>
    <w:rsid w:val="00E644E0"/>
    <w:rsid w:val="00E64E29"/>
    <w:rsid w:val="00E65379"/>
    <w:rsid w:val="00E65790"/>
    <w:rsid w:val="00E65F96"/>
    <w:rsid w:val="00E6647C"/>
    <w:rsid w:val="00E701C0"/>
    <w:rsid w:val="00E702BC"/>
    <w:rsid w:val="00E70693"/>
    <w:rsid w:val="00E70B23"/>
    <w:rsid w:val="00E710B0"/>
    <w:rsid w:val="00E71693"/>
    <w:rsid w:val="00E719C4"/>
    <w:rsid w:val="00E720E2"/>
    <w:rsid w:val="00E72BFB"/>
    <w:rsid w:val="00E743C0"/>
    <w:rsid w:val="00E7456F"/>
    <w:rsid w:val="00E7466D"/>
    <w:rsid w:val="00E749E9"/>
    <w:rsid w:val="00E7529F"/>
    <w:rsid w:val="00E75472"/>
    <w:rsid w:val="00E754A6"/>
    <w:rsid w:val="00E75A09"/>
    <w:rsid w:val="00E75D15"/>
    <w:rsid w:val="00E76556"/>
    <w:rsid w:val="00E76823"/>
    <w:rsid w:val="00E769DD"/>
    <w:rsid w:val="00E76ABD"/>
    <w:rsid w:val="00E77C92"/>
    <w:rsid w:val="00E77DB7"/>
    <w:rsid w:val="00E80701"/>
    <w:rsid w:val="00E80899"/>
    <w:rsid w:val="00E80A78"/>
    <w:rsid w:val="00E813C4"/>
    <w:rsid w:val="00E81CCA"/>
    <w:rsid w:val="00E81FEC"/>
    <w:rsid w:val="00E82827"/>
    <w:rsid w:val="00E82BA4"/>
    <w:rsid w:val="00E82CA5"/>
    <w:rsid w:val="00E835D1"/>
    <w:rsid w:val="00E83AC4"/>
    <w:rsid w:val="00E83F8E"/>
    <w:rsid w:val="00E848D3"/>
    <w:rsid w:val="00E8497C"/>
    <w:rsid w:val="00E84DFD"/>
    <w:rsid w:val="00E85238"/>
    <w:rsid w:val="00E85893"/>
    <w:rsid w:val="00E86063"/>
    <w:rsid w:val="00E863CB"/>
    <w:rsid w:val="00E86A6B"/>
    <w:rsid w:val="00E86FCB"/>
    <w:rsid w:val="00E879E1"/>
    <w:rsid w:val="00E901E3"/>
    <w:rsid w:val="00E91587"/>
    <w:rsid w:val="00E91694"/>
    <w:rsid w:val="00E917D2"/>
    <w:rsid w:val="00E91F0F"/>
    <w:rsid w:val="00E92063"/>
    <w:rsid w:val="00E92B2C"/>
    <w:rsid w:val="00E92DD7"/>
    <w:rsid w:val="00E93475"/>
    <w:rsid w:val="00E9378A"/>
    <w:rsid w:val="00E94131"/>
    <w:rsid w:val="00E941CD"/>
    <w:rsid w:val="00E943FF"/>
    <w:rsid w:val="00E94568"/>
    <w:rsid w:val="00E95184"/>
    <w:rsid w:val="00E9548A"/>
    <w:rsid w:val="00E9575D"/>
    <w:rsid w:val="00E959C0"/>
    <w:rsid w:val="00E964FF"/>
    <w:rsid w:val="00E97C0C"/>
    <w:rsid w:val="00EA08EB"/>
    <w:rsid w:val="00EA0B5A"/>
    <w:rsid w:val="00EA0BA8"/>
    <w:rsid w:val="00EA1025"/>
    <w:rsid w:val="00EA16FA"/>
    <w:rsid w:val="00EA1E6C"/>
    <w:rsid w:val="00EA2AF2"/>
    <w:rsid w:val="00EA30DC"/>
    <w:rsid w:val="00EA359E"/>
    <w:rsid w:val="00EA3768"/>
    <w:rsid w:val="00EA440C"/>
    <w:rsid w:val="00EA468A"/>
    <w:rsid w:val="00EA4C8E"/>
    <w:rsid w:val="00EA62C8"/>
    <w:rsid w:val="00EA6445"/>
    <w:rsid w:val="00EA64B7"/>
    <w:rsid w:val="00EA6F6F"/>
    <w:rsid w:val="00EA78BE"/>
    <w:rsid w:val="00EA7C33"/>
    <w:rsid w:val="00EB131D"/>
    <w:rsid w:val="00EB13F9"/>
    <w:rsid w:val="00EB28F8"/>
    <w:rsid w:val="00EB2972"/>
    <w:rsid w:val="00EB2B86"/>
    <w:rsid w:val="00EB2F1C"/>
    <w:rsid w:val="00EB32B5"/>
    <w:rsid w:val="00EB3795"/>
    <w:rsid w:val="00EB385F"/>
    <w:rsid w:val="00EB3ED4"/>
    <w:rsid w:val="00EB43FA"/>
    <w:rsid w:val="00EB4B20"/>
    <w:rsid w:val="00EB4C9B"/>
    <w:rsid w:val="00EB4F01"/>
    <w:rsid w:val="00EB6192"/>
    <w:rsid w:val="00EB680E"/>
    <w:rsid w:val="00EB78F5"/>
    <w:rsid w:val="00EC04CC"/>
    <w:rsid w:val="00EC1811"/>
    <w:rsid w:val="00EC18DC"/>
    <w:rsid w:val="00EC2B12"/>
    <w:rsid w:val="00EC367F"/>
    <w:rsid w:val="00EC434B"/>
    <w:rsid w:val="00EC4A81"/>
    <w:rsid w:val="00EC50B4"/>
    <w:rsid w:val="00EC605C"/>
    <w:rsid w:val="00EC62C2"/>
    <w:rsid w:val="00EC6576"/>
    <w:rsid w:val="00EC6E91"/>
    <w:rsid w:val="00EC71CF"/>
    <w:rsid w:val="00EC7286"/>
    <w:rsid w:val="00ED0295"/>
    <w:rsid w:val="00ED02AE"/>
    <w:rsid w:val="00ED040C"/>
    <w:rsid w:val="00ED0E8E"/>
    <w:rsid w:val="00ED1034"/>
    <w:rsid w:val="00ED157D"/>
    <w:rsid w:val="00ED16D5"/>
    <w:rsid w:val="00ED16E2"/>
    <w:rsid w:val="00ED19CC"/>
    <w:rsid w:val="00ED1A2B"/>
    <w:rsid w:val="00ED26BB"/>
    <w:rsid w:val="00ED335C"/>
    <w:rsid w:val="00ED4E46"/>
    <w:rsid w:val="00ED51FD"/>
    <w:rsid w:val="00ED56EF"/>
    <w:rsid w:val="00ED5871"/>
    <w:rsid w:val="00ED5FA1"/>
    <w:rsid w:val="00ED610F"/>
    <w:rsid w:val="00ED62BA"/>
    <w:rsid w:val="00ED6418"/>
    <w:rsid w:val="00ED6CF6"/>
    <w:rsid w:val="00ED7F14"/>
    <w:rsid w:val="00EE0C69"/>
    <w:rsid w:val="00EE0EBD"/>
    <w:rsid w:val="00EE1CB4"/>
    <w:rsid w:val="00EE2322"/>
    <w:rsid w:val="00EE2B1B"/>
    <w:rsid w:val="00EE2D02"/>
    <w:rsid w:val="00EE317C"/>
    <w:rsid w:val="00EE31AA"/>
    <w:rsid w:val="00EE31FD"/>
    <w:rsid w:val="00EE36E8"/>
    <w:rsid w:val="00EE3B24"/>
    <w:rsid w:val="00EE4714"/>
    <w:rsid w:val="00EE4749"/>
    <w:rsid w:val="00EE474B"/>
    <w:rsid w:val="00EE47E2"/>
    <w:rsid w:val="00EE4ED5"/>
    <w:rsid w:val="00EE5FD0"/>
    <w:rsid w:val="00EE752A"/>
    <w:rsid w:val="00EE757C"/>
    <w:rsid w:val="00EF0B63"/>
    <w:rsid w:val="00EF0C98"/>
    <w:rsid w:val="00EF1285"/>
    <w:rsid w:val="00EF19EB"/>
    <w:rsid w:val="00EF2428"/>
    <w:rsid w:val="00EF2882"/>
    <w:rsid w:val="00EF293F"/>
    <w:rsid w:val="00EF2BCE"/>
    <w:rsid w:val="00EF326B"/>
    <w:rsid w:val="00EF418A"/>
    <w:rsid w:val="00EF4708"/>
    <w:rsid w:val="00EF576F"/>
    <w:rsid w:val="00EF6072"/>
    <w:rsid w:val="00EF64F9"/>
    <w:rsid w:val="00EF6E5C"/>
    <w:rsid w:val="00EF79F8"/>
    <w:rsid w:val="00EF7F9C"/>
    <w:rsid w:val="00F01193"/>
    <w:rsid w:val="00F017C9"/>
    <w:rsid w:val="00F01C01"/>
    <w:rsid w:val="00F01C1B"/>
    <w:rsid w:val="00F0292D"/>
    <w:rsid w:val="00F02B01"/>
    <w:rsid w:val="00F02EB6"/>
    <w:rsid w:val="00F03AD8"/>
    <w:rsid w:val="00F03FD1"/>
    <w:rsid w:val="00F044C6"/>
    <w:rsid w:val="00F04DE2"/>
    <w:rsid w:val="00F051A1"/>
    <w:rsid w:val="00F05347"/>
    <w:rsid w:val="00F06134"/>
    <w:rsid w:val="00F063D9"/>
    <w:rsid w:val="00F063FC"/>
    <w:rsid w:val="00F06CD0"/>
    <w:rsid w:val="00F0735F"/>
    <w:rsid w:val="00F079B3"/>
    <w:rsid w:val="00F07B1D"/>
    <w:rsid w:val="00F113C0"/>
    <w:rsid w:val="00F11A58"/>
    <w:rsid w:val="00F11AC3"/>
    <w:rsid w:val="00F11DB7"/>
    <w:rsid w:val="00F1245A"/>
    <w:rsid w:val="00F12935"/>
    <w:rsid w:val="00F1298D"/>
    <w:rsid w:val="00F12F43"/>
    <w:rsid w:val="00F1322C"/>
    <w:rsid w:val="00F133A4"/>
    <w:rsid w:val="00F1350B"/>
    <w:rsid w:val="00F13F3E"/>
    <w:rsid w:val="00F14782"/>
    <w:rsid w:val="00F14CF8"/>
    <w:rsid w:val="00F150AE"/>
    <w:rsid w:val="00F1546E"/>
    <w:rsid w:val="00F15470"/>
    <w:rsid w:val="00F15AD3"/>
    <w:rsid w:val="00F17844"/>
    <w:rsid w:val="00F2012D"/>
    <w:rsid w:val="00F2086C"/>
    <w:rsid w:val="00F20A07"/>
    <w:rsid w:val="00F21535"/>
    <w:rsid w:val="00F2331E"/>
    <w:rsid w:val="00F23C6F"/>
    <w:rsid w:val="00F23CB0"/>
    <w:rsid w:val="00F23FDC"/>
    <w:rsid w:val="00F24426"/>
    <w:rsid w:val="00F24FE5"/>
    <w:rsid w:val="00F25097"/>
    <w:rsid w:val="00F25227"/>
    <w:rsid w:val="00F26F6B"/>
    <w:rsid w:val="00F273B9"/>
    <w:rsid w:val="00F273BA"/>
    <w:rsid w:val="00F27472"/>
    <w:rsid w:val="00F279D7"/>
    <w:rsid w:val="00F27F6E"/>
    <w:rsid w:val="00F3088F"/>
    <w:rsid w:val="00F31308"/>
    <w:rsid w:val="00F3137A"/>
    <w:rsid w:val="00F31C92"/>
    <w:rsid w:val="00F31D71"/>
    <w:rsid w:val="00F32752"/>
    <w:rsid w:val="00F32B34"/>
    <w:rsid w:val="00F32FDF"/>
    <w:rsid w:val="00F3330E"/>
    <w:rsid w:val="00F33598"/>
    <w:rsid w:val="00F33A12"/>
    <w:rsid w:val="00F33B54"/>
    <w:rsid w:val="00F344AB"/>
    <w:rsid w:val="00F3460B"/>
    <w:rsid w:val="00F34778"/>
    <w:rsid w:val="00F34F9C"/>
    <w:rsid w:val="00F354CA"/>
    <w:rsid w:val="00F3566A"/>
    <w:rsid w:val="00F357B9"/>
    <w:rsid w:val="00F35C84"/>
    <w:rsid w:val="00F36914"/>
    <w:rsid w:val="00F36C5D"/>
    <w:rsid w:val="00F375F3"/>
    <w:rsid w:val="00F37A2B"/>
    <w:rsid w:val="00F37B61"/>
    <w:rsid w:val="00F37E68"/>
    <w:rsid w:val="00F4065E"/>
    <w:rsid w:val="00F40956"/>
    <w:rsid w:val="00F40AAD"/>
    <w:rsid w:val="00F40E6A"/>
    <w:rsid w:val="00F41A25"/>
    <w:rsid w:val="00F42435"/>
    <w:rsid w:val="00F42577"/>
    <w:rsid w:val="00F42E37"/>
    <w:rsid w:val="00F43862"/>
    <w:rsid w:val="00F44716"/>
    <w:rsid w:val="00F45195"/>
    <w:rsid w:val="00F4680F"/>
    <w:rsid w:val="00F47620"/>
    <w:rsid w:val="00F47FF2"/>
    <w:rsid w:val="00F5075E"/>
    <w:rsid w:val="00F50883"/>
    <w:rsid w:val="00F50CA7"/>
    <w:rsid w:val="00F50E9C"/>
    <w:rsid w:val="00F511CB"/>
    <w:rsid w:val="00F5187C"/>
    <w:rsid w:val="00F5248F"/>
    <w:rsid w:val="00F52666"/>
    <w:rsid w:val="00F52D5B"/>
    <w:rsid w:val="00F53927"/>
    <w:rsid w:val="00F53940"/>
    <w:rsid w:val="00F541F5"/>
    <w:rsid w:val="00F55610"/>
    <w:rsid w:val="00F55ADF"/>
    <w:rsid w:val="00F5696C"/>
    <w:rsid w:val="00F56BBC"/>
    <w:rsid w:val="00F57D5D"/>
    <w:rsid w:val="00F60357"/>
    <w:rsid w:val="00F604A1"/>
    <w:rsid w:val="00F60659"/>
    <w:rsid w:val="00F61315"/>
    <w:rsid w:val="00F613FE"/>
    <w:rsid w:val="00F61845"/>
    <w:rsid w:val="00F61DE7"/>
    <w:rsid w:val="00F639D9"/>
    <w:rsid w:val="00F63EC3"/>
    <w:rsid w:val="00F647EA"/>
    <w:rsid w:val="00F64CF7"/>
    <w:rsid w:val="00F650D0"/>
    <w:rsid w:val="00F65AB3"/>
    <w:rsid w:val="00F65DD5"/>
    <w:rsid w:val="00F65EAC"/>
    <w:rsid w:val="00F669D1"/>
    <w:rsid w:val="00F66DA5"/>
    <w:rsid w:val="00F67B5F"/>
    <w:rsid w:val="00F67F9A"/>
    <w:rsid w:val="00F71A26"/>
    <w:rsid w:val="00F7214E"/>
    <w:rsid w:val="00F72898"/>
    <w:rsid w:val="00F7309E"/>
    <w:rsid w:val="00F73B2E"/>
    <w:rsid w:val="00F741DC"/>
    <w:rsid w:val="00F742A0"/>
    <w:rsid w:val="00F7459F"/>
    <w:rsid w:val="00F745D1"/>
    <w:rsid w:val="00F749CB"/>
    <w:rsid w:val="00F761A4"/>
    <w:rsid w:val="00F7649E"/>
    <w:rsid w:val="00F76C49"/>
    <w:rsid w:val="00F76DA6"/>
    <w:rsid w:val="00F77D24"/>
    <w:rsid w:val="00F77EB4"/>
    <w:rsid w:val="00F80316"/>
    <w:rsid w:val="00F812E3"/>
    <w:rsid w:val="00F81A3D"/>
    <w:rsid w:val="00F822F7"/>
    <w:rsid w:val="00F82688"/>
    <w:rsid w:val="00F82789"/>
    <w:rsid w:val="00F827C7"/>
    <w:rsid w:val="00F82A0A"/>
    <w:rsid w:val="00F83037"/>
    <w:rsid w:val="00F8316D"/>
    <w:rsid w:val="00F831DC"/>
    <w:rsid w:val="00F839AB"/>
    <w:rsid w:val="00F84326"/>
    <w:rsid w:val="00F843C7"/>
    <w:rsid w:val="00F84616"/>
    <w:rsid w:val="00F84B52"/>
    <w:rsid w:val="00F84E1B"/>
    <w:rsid w:val="00F851AF"/>
    <w:rsid w:val="00F86943"/>
    <w:rsid w:val="00F86AEF"/>
    <w:rsid w:val="00F86BF0"/>
    <w:rsid w:val="00F8712A"/>
    <w:rsid w:val="00F9002A"/>
    <w:rsid w:val="00F909D9"/>
    <w:rsid w:val="00F90BE0"/>
    <w:rsid w:val="00F90C2C"/>
    <w:rsid w:val="00F91EFA"/>
    <w:rsid w:val="00F9200B"/>
    <w:rsid w:val="00F92CCC"/>
    <w:rsid w:val="00F951DE"/>
    <w:rsid w:val="00F95597"/>
    <w:rsid w:val="00F955A2"/>
    <w:rsid w:val="00F95707"/>
    <w:rsid w:val="00F95849"/>
    <w:rsid w:val="00F9617F"/>
    <w:rsid w:val="00F9671A"/>
    <w:rsid w:val="00F9779E"/>
    <w:rsid w:val="00F97BF6"/>
    <w:rsid w:val="00FA0208"/>
    <w:rsid w:val="00FA04B6"/>
    <w:rsid w:val="00FA05FF"/>
    <w:rsid w:val="00FA0906"/>
    <w:rsid w:val="00FA0958"/>
    <w:rsid w:val="00FA0D60"/>
    <w:rsid w:val="00FA1380"/>
    <w:rsid w:val="00FA2397"/>
    <w:rsid w:val="00FA240E"/>
    <w:rsid w:val="00FA2EF8"/>
    <w:rsid w:val="00FA3955"/>
    <w:rsid w:val="00FA42FD"/>
    <w:rsid w:val="00FA4672"/>
    <w:rsid w:val="00FA4841"/>
    <w:rsid w:val="00FA4994"/>
    <w:rsid w:val="00FA4AC0"/>
    <w:rsid w:val="00FA4B47"/>
    <w:rsid w:val="00FA4FB6"/>
    <w:rsid w:val="00FA5349"/>
    <w:rsid w:val="00FA6759"/>
    <w:rsid w:val="00FA704D"/>
    <w:rsid w:val="00FA72E8"/>
    <w:rsid w:val="00FB116A"/>
    <w:rsid w:val="00FB16C7"/>
    <w:rsid w:val="00FB324D"/>
    <w:rsid w:val="00FB3261"/>
    <w:rsid w:val="00FB34F8"/>
    <w:rsid w:val="00FB35C1"/>
    <w:rsid w:val="00FB3886"/>
    <w:rsid w:val="00FB3DAC"/>
    <w:rsid w:val="00FB3EE5"/>
    <w:rsid w:val="00FB41B7"/>
    <w:rsid w:val="00FB45AA"/>
    <w:rsid w:val="00FB46C7"/>
    <w:rsid w:val="00FB487A"/>
    <w:rsid w:val="00FB4B56"/>
    <w:rsid w:val="00FB51D5"/>
    <w:rsid w:val="00FB5B8E"/>
    <w:rsid w:val="00FB5D18"/>
    <w:rsid w:val="00FB6C2F"/>
    <w:rsid w:val="00FB723C"/>
    <w:rsid w:val="00FC0388"/>
    <w:rsid w:val="00FC17C2"/>
    <w:rsid w:val="00FC2016"/>
    <w:rsid w:val="00FC2114"/>
    <w:rsid w:val="00FC30F8"/>
    <w:rsid w:val="00FC3AE5"/>
    <w:rsid w:val="00FC436B"/>
    <w:rsid w:val="00FC44B3"/>
    <w:rsid w:val="00FC4934"/>
    <w:rsid w:val="00FC52B8"/>
    <w:rsid w:val="00FC6596"/>
    <w:rsid w:val="00FC68F8"/>
    <w:rsid w:val="00FD171B"/>
    <w:rsid w:val="00FD1D9D"/>
    <w:rsid w:val="00FD207D"/>
    <w:rsid w:val="00FD2DA9"/>
    <w:rsid w:val="00FD2F6E"/>
    <w:rsid w:val="00FD33BC"/>
    <w:rsid w:val="00FD397B"/>
    <w:rsid w:val="00FD3F99"/>
    <w:rsid w:val="00FD4A49"/>
    <w:rsid w:val="00FD5693"/>
    <w:rsid w:val="00FD5A50"/>
    <w:rsid w:val="00FD5B34"/>
    <w:rsid w:val="00FD60AD"/>
    <w:rsid w:val="00FD60EF"/>
    <w:rsid w:val="00FD6787"/>
    <w:rsid w:val="00FD6D4D"/>
    <w:rsid w:val="00FD7055"/>
    <w:rsid w:val="00FD763D"/>
    <w:rsid w:val="00FD7698"/>
    <w:rsid w:val="00FD79DD"/>
    <w:rsid w:val="00FE0A6B"/>
    <w:rsid w:val="00FE0BAF"/>
    <w:rsid w:val="00FE0DF7"/>
    <w:rsid w:val="00FE11D9"/>
    <w:rsid w:val="00FE164D"/>
    <w:rsid w:val="00FE2267"/>
    <w:rsid w:val="00FE2BB0"/>
    <w:rsid w:val="00FE2C6F"/>
    <w:rsid w:val="00FE2F08"/>
    <w:rsid w:val="00FE32D4"/>
    <w:rsid w:val="00FE4A83"/>
    <w:rsid w:val="00FE4D5A"/>
    <w:rsid w:val="00FE4DF3"/>
    <w:rsid w:val="00FE65B4"/>
    <w:rsid w:val="00FE71A7"/>
    <w:rsid w:val="00FE7EC2"/>
    <w:rsid w:val="00FF0D45"/>
    <w:rsid w:val="00FF1A36"/>
    <w:rsid w:val="00FF2D60"/>
    <w:rsid w:val="00FF4161"/>
    <w:rsid w:val="00FF42CB"/>
    <w:rsid w:val="00FF439E"/>
    <w:rsid w:val="00FF4E94"/>
    <w:rsid w:val="00FF5A1A"/>
    <w:rsid w:val="00FF5B64"/>
    <w:rsid w:val="00FF5C03"/>
    <w:rsid w:val="00FF607E"/>
    <w:rsid w:val="00FF6C36"/>
    <w:rsid w:val="00FF777D"/>
    <w:rsid w:val="00FF7A5C"/>
    <w:rsid w:val="00FF7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8300565-FF79-4E72-AEFD-CBB4C1661A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736A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736AB"/>
    <w:pPr>
      <w:ind w:left="720"/>
      <w:contextualSpacing/>
    </w:pPr>
  </w:style>
  <w:style w:type="table" w:styleId="a4">
    <w:name w:val="Table Grid"/>
    <w:basedOn w:val="a1"/>
    <w:rsid w:val="001736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49627E"/>
    <w:rPr>
      <w:sz w:val="22"/>
      <w:szCs w:val="22"/>
      <w:lang w:eastAsia="en-US"/>
    </w:rPr>
  </w:style>
  <w:style w:type="paragraph" w:styleId="a7">
    <w:name w:val="footer"/>
    <w:basedOn w:val="a"/>
    <w:link w:val="a8"/>
    <w:uiPriority w:val="99"/>
    <w:unhideWhenUsed/>
    <w:rsid w:val="0049627E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rsid w:val="0049627E"/>
    <w:rPr>
      <w:sz w:val="22"/>
      <w:szCs w:val="22"/>
      <w:lang w:eastAsia="en-US"/>
    </w:rPr>
  </w:style>
  <w:style w:type="character" w:styleId="a9">
    <w:name w:val="annotation reference"/>
    <w:uiPriority w:val="99"/>
    <w:semiHidden/>
    <w:unhideWhenUsed/>
    <w:rsid w:val="00F3330E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F3330E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F3330E"/>
    <w:rPr>
      <w:lang w:eastAsia="en-US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F3330E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F3330E"/>
    <w:rPr>
      <w:b/>
      <w:bCs/>
      <w:lang w:eastAsia="en-US"/>
    </w:rPr>
  </w:style>
  <w:style w:type="paragraph" w:styleId="ae">
    <w:name w:val="Balloon Text"/>
    <w:basedOn w:val="a"/>
    <w:link w:val="af"/>
    <w:uiPriority w:val="99"/>
    <w:semiHidden/>
    <w:unhideWhenUsed/>
    <w:rsid w:val="00F3330E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">
    <w:name w:val="Текст выноски Знак"/>
    <w:link w:val="ae"/>
    <w:uiPriority w:val="99"/>
    <w:semiHidden/>
    <w:rsid w:val="00F3330E"/>
    <w:rPr>
      <w:rFonts w:ascii="Segoe UI" w:hAnsi="Segoe UI" w:cs="Segoe UI"/>
      <w:sz w:val="18"/>
      <w:szCs w:val="18"/>
      <w:lang w:eastAsia="en-US"/>
    </w:rPr>
  </w:style>
  <w:style w:type="character" w:styleId="af0">
    <w:name w:val="Hyperlink"/>
    <w:uiPriority w:val="99"/>
    <w:unhideWhenUsed/>
    <w:rsid w:val="00D147E0"/>
    <w:rPr>
      <w:color w:val="0066B3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6062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33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776F8DB-9F33-4C8B-9A76-9D317157F3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2</Pages>
  <Words>531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3556</CharactersWithSpaces>
  <SharedDoc>false</SharedDoc>
  <HLinks>
    <vt:vector size="18" baseType="variant">
      <vt:variant>
        <vt:i4>6750271</vt:i4>
      </vt:variant>
      <vt:variant>
        <vt:i4>6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3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  <vt:variant>
        <vt:i4>6750271</vt:i4>
      </vt:variant>
      <vt:variant>
        <vt:i4>0</vt:i4>
      </vt:variant>
      <vt:variant>
        <vt:i4>0</vt:i4>
      </vt:variant>
      <vt:variant>
        <vt:i4>5</vt:i4>
      </vt:variant>
      <vt:variant>
        <vt:lpwstr>http://egrul.nalog.ru/download/EA325A2BDE30227A66E76D6E58C120C1E9EDAB0F044CF0DC03E7FDB2CB2AE08225FF269125FDE125A826C4490CC9DF77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Сохряков</dc:creator>
  <cp:keywords/>
  <dc:description/>
  <cp:lastModifiedBy>Александр Викторович Карпов</cp:lastModifiedBy>
  <cp:revision>53</cp:revision>
  <cp:lastPrinted>2014-09-25T05:14:00Z</cp:lastPrinted>
  <dcterms:created xsi:type="dcterms:W3CDTF">2014-06-30T08:43:00Z</dcterms:created>
  <dcterms:modified xsi:type="dcterms:W3CDTF">2014-10-07T12:17:00Z</dcterms:modified>
</cp:coreProperties>
</file>