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</w:t>
      </w:r>
      <w:bookmarkStart w:id="72" w:name="_GoBack"/>
      <w:bookmarkEnd w:id="72"/>
      <w:r w:rsidR="002F49D3">
        <w:rPr>
          <w:b/>
          <w:i/>
        </w:rPr>
        <w:t>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0F032E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b/>
              </w:rPr>
            </w:pPr>
            <w:r w:rsidRPr="000F032E">
              <w:rPr>
                <w:b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0F032E">
              <w:rPr>
                <w:b/>
              </w:rPr>
              <w:t>запросе предложений</w:t>
            </w:r>
            <w:r w:rsidRPr="000F032E">
              <w:rPr>
                <w:b/>
              </w:rPr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F0B94">
              <w:fldChar w:fldCharType="begin"/>
            </w:r>
            <w:r w:rsidR="00AE6B22">
              <w:instrText xml:space="preserve"> REF _Ref406409540 \r \h </w:instrText>
            </w:r>
            <w:r w:rsidR="002F0B94">
              <w:fldChar w:fldCharType="separate"/>
            </w:r>
            <w:r w:rsidR="001B1EE5">
              <w:t>2.1</w:t>
            </w:r>
            <w:r w:rsidR="002F0B9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0F032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b/>
              </w:rPr>
            </w:pPr>
            <w:r w:rsidRPr="000F032E">
              <w:rPr>
                <w:b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0F032E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b/>
              </w:rPr>
            </w:pPr>
            <w:r w:rsidRPr="000F032E">
              <w:rPr>
                <w:b/>
              </w:rPr>
              <w:t>для запроса предложений -</w:t>
            </w:r>
            <w:r w:rsidR="009B5840" w:rsidRPr="000F032E">
              <w:rPr>
                <w:b/>
              </w:rPr>
              <w:t xml:space="preserve"> не менее 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0F032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b/>
              </w:rPr>
            </w:pPr>
            <w:r w:rsidRPr="000F032E">
              <w:rPr>
                <w:b/>
              </w:rPr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0F032E">
              <w:rPr>
                <w:b/>
              </w:rPr>
              <w:t xml:space="preserve">не </w:t>
            </w:r>
            <w:proofErr w:type="gramStart"/>
            <w:r w:rsidR="00DF4855" w:rsidRPr="000F032E">
              <w:rPr>
                <w:b/>
              </w:rPr>
              <w:t>позднее</w:t>
            </w:r>
            <w:proofErr w:type="gramEnd"/>
            <w:r w:rsidR="00DF4855" w:rsidRPr="000F032E">
              <w:rPr>
                <w:b/>
              </w:rPr>
              <w:t xml:space="preserve"> чем за 2 (два) рабочих дня до окончания срока подачи заявок.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0F032E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b/>
              </w:rPr>
            </w:pPr>
            <w:r w:rsidRPr="000F032E">
              <w:rPr>
                <w:b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2F0B94">
              <w:fldChar w:fldCharType="begin"/>
            </w:r>
            <w:r w:rsidR="003B11CC">
              <w:instrText xml:space="preserve"> REF _Ref411840763 \r \h </w:instrText>
            </w:r>
            <w:r w:rsidR="002F0B94">
              <w:fldChar w:fldCharType="separate"/>
            </w:r>
            <w:r w:rsidR="001B1EE5">
              <w:t>г)</w:t>
            </w:r>
            <w:r w:rsidR="002F0B94">
              <w:fldChar w:fldCharType="end"/>
            </w:r>
            <w:r w:rsidR="003B11CC">
              <w:t xml:space="preserve"> пункта </w:t>
            </w:r>
            <w:r w:rsidR="002F0B94">
              <w:fldChar w:fldCharType="begin"/>
            </w:r>
            <w:r w:rsidR="003B11CC">
              <w:instrText xml:space="preserve"> REF _Ref412107345 \r \h </w:instrText>
            </w:r>
            <w:r w:rsidR="002F0B94">
              <w:fldChar w:fldCharType="separate"/>
            </w:r>
            <w:r w:rsidR="001B1EE5">
              <w:t>4.5</w:t>
            </w:r>
            <w:r w:rsidR="002F0B94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F0B9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F0B94">
              <w:rPr>
                <w:szCs w:val="24"/>
              </w:rPr>
            </w:r>
            <w:r w:rsidR="002F0B94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2F0B9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F0B9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F0B94">
              <w:rPr>
                <w:szCs w:val="24"/>
              </w:rPr>
            </w:r>
            <w:r w:rsidR="002F0B94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2F0B9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F0B9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F0B94">
              <w:rPr>
                <w:szCs w:val="24"/>
              </w:rPr>
            </w:r>
            <w:r w:rsidR="002F0B94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2F0B9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F0B94">
              <w:fldChar w:fldCharType="begin"/>
            </w:r>
            <w:r w:rsidR="00A54671">
              <w:instrText xml:space="preserve"> REF _Ref317253528 \r \h </w:instrText>
            </w:r>
            <w:r w:rsidR="002F0B94">
              <w:fldChar w:fldCharType="separate"/>
            </w:r>
            <w:r w:rsidR="001B1EE5">
              <w:t>4</w:t>
            </w:r>
            <w:r w:rsidR="002F0B9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F0B9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F0B94">
              <w:rPr>
                <w:bCs w:val="0"/>
              </w:rPr>
            </w:r>
            <w:r w:rsidR="002F0B94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2F0B9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F0B94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F0B94">
              <w:rPr>
                <w:spacing w:val="-6"/>
                <w:szCs w:val="28"/>
              </w:rPr>
            </w:r>
            <w:r w:rsidR="002F0B94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2F0B94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2F0B94">
              <w:fldChar w:fldCharType="begin"/>
            </w:r>
            <w:r w:rsidR="00134C01">
              <w:instrText xml:space="preserve"> REF _Ref401223826 \r \h </w:instrText>
            </w:r>
            <w:r w:rsidR="002F0B94">
              <w:fldChar w:fldCharType="separate"/>
            </w:r>
            <w:r w:rsidR="001B1EE5">
              <w:t>а)</w:t>
            </w:r>
            <w:r w:rsidR="002F0B94">
              <w:fldChar w:fldCharType="end"/>
            </w:r>
            <w:r w:rsidR="00134C01">
              <w:t>-</w:t>
            </w:r>
            <w:r w:rsidR="002F0B94">
              <w:fldChar w:fldCharType="begin"/>
            </w:r>
            <w:r w:rsidR="00134C01">
              <w:instrText xml:space="preserve"> REF _Ref401223828 \r \h </w:instrText>
            </w:r>
            <w:r w:rsidR="002F0B94">
              <w:fldChar w:fldCharType="separate"/>
            </w:r>
            <w:r w:rsidR="001B1EE5">
              <w:t>в)</w:t>
            </w:r>
            <w:r w:rsidR="002F0B94">
              <w:fldChar w:fldCharType="end"/>
            </w:r>
            <w:r w:rsidR="00134C01">
              <w:t xml:space="preserve"> пункта </w:t>
            </w:r>
            <w:r w:rsidR="002F0B94">
              <w:fldChar w:fldCharType="begin"/>
            </w:r>
            <w:r w:rsidR="00134C01">
              <w:instrText xml:space="preserve"> REF _Ref352159239 \r \h </w:instrText>
            </w:r>
            <w:r w:rsidR="002F0B94">
              <w:fldChar w:fldCharType="separate"/>
            </w:r>
            <w:r w:rsidR="001B1EE5">
              <w:t>15.1</w:t>
            </w:r>
            <w:r w:rsidR="002F0B94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F0B9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2F0B94">
              <w:rPr>
                <w:rFonts w:ascii="Times New Roman" w:hAnsi="Times New Roman"/>
                <w:sz w:val="24"/>
                <w:szCs w:val="24"/>
              </w:rPr>
            </w:r>
            <w:r w:rsidR="002F0B9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2F0B9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69F" w:rsidRDefault="0037469F">
      <w:r>
        <w:separator/>
      </w:r>
    </w:p>
  </w:endnote>
  <w:endnote w:type="continuationSeparator" w:id="0">
    <w:p w:rsidR="0037469F" w:rsidRDefault="0037469F">
      <w:r>
        <w:continuationSeparator/>
      </w:r>
    </w:p>
  </w:endnote>
  <w:endnote w:type="continuationNotice" w:id="1">
    <w:p w:rsidR="0037469F" w:rsidRDefault="003746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69F" w:rsidRDefault="0037469F">
      <w:r>
        <w:separator/>
      </w:r>
    </w:p>
  </w:footnote>
  <w:footnote w:type="continuationSeparator" w:id="0">
    <w:p w:rsidR="0037469F" w:rsidRDefault="0037469F">
      <w:r>
        <w:continuationSeparator/>
      </w:r>
    </w:p>
  </w:footnote>
  <w:footnote w:type="continuationNotice" w:id="1">
    <w:p w:rsidR="0037469F" w:rsidRDefault="003746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2F0B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032E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2E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1B2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0B94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69F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533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9B556-1041-45D7-B8F5-627A3387D6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ECA23C-B327-405D-A029-B7CC695C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6536</Words>
  <Characters>43627</Characters>
  <Application>Microsoft Office Word</Application>
  <DocSecurity>0</DocSecurity>
  <Lines>363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3</cp:revision>
  <cp:lastPrinted>2014-09-25T07:32:00Z</cp:lastPrinted>
  <dcterms:created xsi:type="dcterms:W3CDTF">2016-01-18T13:37:00Z</dcterms:created>
  <dcterms:modified xsi:type="dcterms:W3CDTF">2016-02-01T12:24:00Z</dcterms:modified>
</cp:coreProperties>
</file>