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4A8" w:rsidRDefault="00B804A8" w:rsidP="00B804A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804A8" w:rsidRPr="00A6215E" w:rsidRDefault="00B804A8" w:rsidP="00B804A8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B804A8">
        <w:rPr>
          <w:rFonts w:ascii="Times New Roman" w:hAnsi="Times New Roman"/>
        </w:rPr>
        <w:t>76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804A8" w:rsidRPr="00A6215E" w:rsidRDefault="00B804A8" w:rsidP="00B804A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804A8" w:rsidRDefault="00B804A8" w:rsidP="00B804A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804A8" w:rsidRPr="006F3094" w:rsidRDefault="00B804A8" w:rsidP="00B804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804A8" w:rsidRPr="00807470" w:rsidRDefault="00B804A8" w:rsidP="00B804A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804A8" w:rsidRPr="00A6215E" w:rsidRDefault="00B804A8" w:rsidP="00B804A8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7039E4">
        <w:rPr>
          <w:rFonts w:ascii="Times New Roman" w:hAnsi="Times New Roman"/>
          <w:szCs w:val="24"/>
        </w:rPr>
        <w:t>картриджей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804A8" w:rsidRPr="00A6215E" w:rsidRDefault="00B804A8" w:rsidP="00B804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804A8" w:rsidRPr="00064702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B804A8" w:rsidRPr="00064702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804A8" w:rsidRPr="00A6215E" w:rsidRDefault="00B804A8" w:rsidP="00B804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804A8" w:rsidRPr="00A6215E" w:rsidRDefault="00B804A8" w:rsidP="00B804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04A8" w:rsidRPr="00A6215E" w:rsidRDefault="00B804A8" w:rsidP="00B804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804A8" w:rsidRPr="00650715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CC1203">
        <w:rPr>
          <w:rFonts w:ascii="Times New Roman" w:hAnsi="Times New Roman"/>
          <w:szCs w:val="24"/>
        </w:rPr>
        <w:t>102</w:t>
      </w:r>
      <w:r w:rsidRPr="00422CDC">
        <w:rPr>
          <w:rFonts w:ascii="Times New Roman" w:hAnsi="Times New Roman"/>
          <w:szCs w:val="24"/>
        </w:rPr>
        <w:t xml:space="preserve"> </w:t>
      </w:r>
      <w:r w:rsidRPr="00CC1203">
        <w:rPr>
          <w:rFonts w:ascii="Times New Roman" w:hAnsi="Times New Roman"/>
          <w:szCs w:val="24"/>
        </w:rPr>
        <w:t>202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>сто две тысячи двести два рубля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804A8" w:rsidRPr="00650715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804A8" w:rsidRPr="00A6215E" w:rsidRDefault="00B804A8" w:rsidP="00B804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804A8" w:rsidRPr="00A6215E" w:rsidRDefault="00B804A8" w:rsidP="00B804A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422CDC">
        <w:rPr>
          <w:rFonts w:ascii="Times New Roman" w:hAnsi="Times New Roman"/>
          <w:spacing w:val="-6"/>
          <w:szCs w:val="24"/>
          <w:highlight w:val="yellow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804A8" w:rsidRPr="00D55FE5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804A8" w:rsidRPr="00A6215E" w:rsidRDefault="00B804A8" w:rsidP="00B804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804A8" w:rsidRPr="00A6215E" w:rsidRDefault="00B804A8" w:rsidP="00B804A8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B804A8" w:rsidRDefault="00B804A8" w:rsidP="00B804A8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59"/>
    <w:rsid w:val="00625559"/>
    <w:rsid w:val="008E3C0C"/>
    <w:rsid w:val="00B804A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4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4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2013-08-06T13:19:00Z</dcterms:created>
  <dcterms:modified xsi:type="dcterms:W3CDTF">2013-08-06T13:19:00Z</dcterms:modified>
</cp:coreProperties>
</file>