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9EB" w:rsidRDefault="00E849EB" w:rsidP="006B48F7">
      <w:pPr>
        <w:jc w:val="center"/>
        <w:rPr>
          <w:b/>
          <w:sz w:val="28"/>
          <w:szCs w:val="28"/>
          <w:lang w:val="en-US"/>
        </w:rPr>
      </w:pPr>
    </w:p>
    <w:p w:rsidR="00E849EB" w:rsidRDefault="00E849EB" w:rsidP="006B48F7">
      <w:pPr>
        <w:jc w:val="center"/>
        <w:rPr>
          <w:b/>
          <w:sz w:val="28"/>
          <w:szCs w:val="28"/>
          <w:lang w:val="en-US"/>
        </w:rPr>
      </w:pPr>
    </w:p>
    <w:p w:rsidR="00E849EB" w:rsidRDefault="00E849EB" w:rsidP="006B48F7">
      <w:pPr>
        <w:jc w:val="center"/>
        <w:rPr>
          <w:b/>
          <w:sz w:val="28"/>
          <w:szCs w:val="28"/>
          <w:lang w:val="en-US"/>
        </w:rPr>
      </w:pPr>
    </w:p>
    <w:p w:rsidR="00E849EB" w:rsidRDefault="00E849EB" w:rsidP="006B48F7">
      <w:pPr>
        <w:jc w:val="center"/>
        <w:rPr>
          <w:b/>
          <w:sz w:val="28"/>
          <w:szCs w:val="28"/>
          <w:lang w:val="en-US"/>
        </w:rPr>
      </w:pPr>
    </w:p>
    <w:p w:rsidR="008E21A4" w:rsidRPr="00B5008D" w:rsidRDefault="008E21A4" w:rsidP="006B48F7">
      <w:pPr>
        <w:jc w:val="center"/>
        <w:rPr>
          <w:b/>
          <w:sz w:val="28"/>
          <w:szCs w:val="28"/>
        </w:rPr>
      </w:pPr>
      <w:r w:rsidRPr="00215B53">
        <w:rPr>
          <w:b/>
          <w:sz w:val="28"/>
          <w:szCs w:val="28"/>
        </w:rPr>
        <w:t>ИЗВЕЩЕНИЕ</w:t>
      </w:r>
      <w:r w:rsidR="00E50381" w:rsidRPr="00215B53">
        <w:rPr>
          <w:b/>
          <w:sz w:val="28"/>
          <w:szCs w:val="28"/>
        </w:rPr>
        <w:t xml:space="preserve"> </w:t>
      </w:r>
      <w:r w:rsidR="007D3A03" w:rsidRPr="00215B53">
        <w:rPr>
          <w:b/>
          <w:sz w:val="28"/>
          <w:szCs w:val="28"/>
        </w:rPr>
        <w:t>№</w:t>
      </w:r>
      <w:r w:rsidR="007A01FD" w:rsidRPr="00215B53">
        <w:rPr>
          <w:b/>
          <w:sz w:val="28"/>
          <w:szCs w:val="28"/>
        </w:rPr>
        <w:t xml:space="preserve"> </w:t>
      </w:r>
      <w:r w:rsidR="00A36CE9" w:rsidRPr="00B5008D">
        <w:rPr>
          <w:b/>
          <w:sz w:val="28"/>
          <w:szCs w:val="28"/>
        </w:rPr>
        <w:t>135</w:t>
      </w:r>
    </w:p>
    <w:p w:rsidR="005D7C4B" w:rsidRPr="00215B53" w:rsidRDefault="006A2AEF" w:rsidP="005D7C4B">
      <w:pPr>
        <w:pStyle w:val="af0"/>
        <w:jc w:val="center"/>
        <w:rPr>
          <w:rFonts w:ascii="Times New Roman" w:hAnsi="Times New Roman"/>
          <w:sz w:val="28"/>
          <w:szCs w:val="28"/>
        </w:rPr>
      </w:pPr>
      <w:r w:rsidRPr="00215B53">
        <w:rPr>
          <w:rFonts w:ascii="Times New Roman" w:hAnsi="Times New Roman"/>
          <w:b/>
          <w:sz w:val="28"/>
          <w:szCs w:val="28"/>
        </w:rPr>
        <w:t xml:space="preserve">о </w:t>
      </w:r>
      <w:r w:rsidR="00AF354E" w:rsidRPr="00215B53">
        <w:rPr>
          <w:rFonts w:ascii="Times New Roman" w:hAnsi="Times New Roman"/>
          <w:b/>
          <w:sz w:val="28"/>
          <w:szCs w:val="28"/>
        </w:rPr>
        <w:t xml:space="preserve">внесении изменений </w:t>
      </w:r>
      <w:r w:rsidR="005D7C4B" w:rsidRPr="00215B53">
        <w:rPr>
          <w:rFonts w:ascii="Times New Roman" w:hAnsi="Times New Roman"/>
          <w:b/>
          <w:sz w:val="28"/>
          <w:szCs w:val="28"/>
        </w:rPr>
        <w:t xml:space="preserve"> </w:t>
      </w:r>
      <w:r w:rsidR="005D7C4B" w:rsidRPr="00215B53">
        <w:rPr>
          <w:rFonts w:ascii="Times New Roman" w:hAnsi="Times New Roman"/>
          <w:sz w:val="28"/>
          <w:szCs w:val="28"/>
        </w:rPr>
        <w:t xml:space="preserve">в </w:t>
      </w:r>
      <w:r w:rsidR="00F6210F" w:rsidRPr="00215B53">
        <w:rPr>
          <w:rFonts w:ascii="Times New Roman" w:hAnsi="Times New Roman"/>
          <w:sz w:val="28"/>
          <w:szCs w:val="28"/>
        </w:rPr>
        <w:t xml:space="preserve">ИЗВЕЩЕНИЕ, </w:t>
      </w:r>
      <w:r w:rsidR="00CC0C46" w:rsidRPr="00215B53">
        <w:rPr>
          <w:rFonts w:ascii="Times New Roman" w:hAnsi="Times New Roman"/>
          <w:sz w:val="28"/>
          <w:szCs w:val="28"/>
        </w:rPr>
        <w:t>ДОКУМЕНТАЦИЮ</w:t>
      </w:r>
    </w:p>
    <w:p w:rsidR="005D7C4B" w:rsidRPr="00215B53" w:rsidRDefault="005D7C4B" w:rsidP="005D7C4B">
      <w:pPr>
        <w:pStyle w:val="af0"/>
        <w:jc w:val="center"/>
        <w:rPr>
          <w:rFonts w:ascii="Times New Roman" w:hAnsi="Times New Roman"/>
          <w:sz w:val="28"/>
          <w:szCs w:val="28"/>
        </w:rPr>
      </w:pPr>
      <w:r w:rsidRPr="00215B53">
        <w:rPr>
          <w:rFonts w:ascii="Times New Roman" w:hAnsi="Times New Roman"/>
          <w:sz w:val="28"/>
          <w:szCs w:val="28"/>
        </w:rPr>
        <w:t xml:space="preserve">О ПРОВЕДЕНИИ ОТКРЫТОГО </w:t>
      </w:r>
      <w:r w:rsidR="002857FC" w:rsidRPr="00A36CE9">
        <w:rPr>
          <w:rFonts w:ascii="Times New Roman" w:hAnsi="Times New Roman"/>
          <w:sz w:val="28"/>
          <w:szCs w:val="28"/>
        </w:rPr>
        <w:t>ЗАПРОСА ЦЕН</w:t>
      </w:r>
      <w:r w:rsidRPr="00215B53">
        <w:rPr>
          <w:rFonts w:ascii="Times New Roman" w:hAnsi="Times New Roman"/>
          <w:sz w:val="28"/>
          <w:szCs w:val="28"/>
        </w:rPr>
        <w:t xml:space="preserve"> </w:t>
      </w:r>
    </w:p>
    <w:p w:rsidR="005D7C4B" w:rsidRPr="00215B53" w:rsidRDefault="005D7C4B" w:rsidP="005D7C4B">
      <w:pPr>
        <w:pStyle w:val="af0"/>
        <w:jc w:val="center"/>
        <w:rPr>
          <w:rFonts w:ascii="Times New Roman" w:hAnsi="Times New Roman"/>
          <w:sz w:val="28"/>
          <w:szCs w:val="28"/>
        </w:rPr>
      </w:pPr>
      <w:r w:rsidRPr="00215B53">
        <w:rPr>
          <w:rFonts w:ascii="Times New Roman" w:hAnsi="Times New Roman"/>
          <w:sz w:val="28"/>
          <w:szCs w:val="28"/>
        </w:rPr>
        <w:t>В ЭЛЕКТРОННОЙ ФОРМЕ</w:t>
      </w:r>
    </w:p>
    <w:p w:rsidR="002857FC" w:rsidRDefault="005D7C4B" w:rsidP="005D7C4B">
      <w:pPr>
        <w:ind w:right="21"/>
        <w:jc w:val="center"/>
        <w:rPr>
          <w:sz w:val="28"/>
          <w:szCs w:val="28"/>
        </w:rPr>
      </w:pPr>
      <w:r w:rsidRPr="00215B53">
        <w:rPr>
          <w:sz w:val="28"/>
          <w:szCs w:val="28"/>
        </w:rPr>
        <w:t xml:space="preserve">на право заключения договора </w:t>
      </w:r>
    </w:p>
    <w:p w:rsidR="005D7C4B" w:rsidRPr="00215B53" w:rsidRDefault="00A36CE9" w:rsidP="00A36CE9">
      <w:pPr>
        <w:ind w:right="21"/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работ по монтажу систем кондиционирования воздуха здания</w:t>
      </w:r>
    </w:p>
    <w:p w:rsidR="00963A91" w:rsidRPr="00215B53" w:rsidRDefault="00963A91" w:rsidP="00963A91">
      <w:pPr>
        <w:jc w:val="center"/>
        <w:rPr>
          <w:b/>
          <w:sz w:val="28"/>
          <w:szCs w:val="28"/>
        </w:rPr>
      </w:pPr>
    </w:p>
    <w:p w:rsidR="00963A91" w:rsidRPr="00215B53" w:rsidRDefault="00963A91" w:rsidP="00963A91">
      <w:pPr>
        <w:jc w:val="center"/>
        <w:rPr>
          <w:sz w:val="28"/>
          <w:szCs w:val="28"/>
        </w:rPr>
      </w:pPr>
    </w:p>
    <w:p w:rsidR="006B48F7" w:rsidRPr="00215B53" w:rsidRDefault="006B48F7" w:rsidP="000A010D">
      <w:pPr>
        <w:rPr>
          <w:sz w:val="28"/>
          <w:szCs w:val="28"/>
        </w:rPr>
      </w:pPr>
    </w:p>
    <w:p w:rsidR="000A010D" w:rsidRPr="00215B53" w:rsidRDefault="000A010D" w:rsidP="000A010D">
      <w:pPr>
        <w:rPr>
          <w:sz w:val="28"/>
          <w:szCs w:val="28"/>
        </w:rPr>
      </w:pPr>
    </w:p>
    <w:p w:rsidR="000A010D" w:rsidRPr="00215B53" w:rsidRDefault="000A010D" w:rsidP="000A010D">
      <w:pPr>
        <w:rPr>
          <w:sz w:val="28"/>
          <w:szCs w:val="28"/>
        </w:rPr>
      </w:pPr>
    </w:p>
    <w:p w:rsidR="008E21A4" w:rsidRPr="00215B53" w:rsidRDefault="008E21A4" w:rsidP="000A010D">
      <w:pPr>
        <w:rPr>
          <w:sz w:val="28"/>
          <w:szCs w:val="28"/>
        </w:rPr>
      </w:pPr>
    </w:p>
    <w:p w:rsidR="00963A91" w:rsidRPr="00215B53" w:rsidRDefault="00963A91" w:rsidP="00963A91">
      <w:pPr>
        <w:jc w:val="center"/>
        <w:rPr>
          <w:rFonts w:eastAsia="Calibri"/>
        </w:rPr>
      </w:pPr>
      <w:r w:rsidRPr="00215B53">
        <w:t>Заказчик</w:t>
      </w:r>
      <w:r w:rsidRPr="00215B53">
        <w:rPr>
          <w:b/>
        </w:rPr>
        <w:t xml:space="preserve">: </w:t>
      </w:r>
      <w:r w:rsidRPr="00215B53">
        <w:rPr>
          <w:u w:val="single"/>
        </w:rPr>
        <w:t>Федеральное государственное унитарное предприятие «Российский Федеральный Ядерный Центр - Всероссийский научно-исследовательский институт технической физики имени академика Е.И.Забабахина»</w:t>
      </w:r>
      <w:r w:rsidRPr="00215B53">
        <w:t xml:space="preserve">, расположенное по адресу: </w:t>
      </w:r>
      <w:smartTag w:uri="urn:schemas-microsoft-com:office:smarttags" w:element="metricconverter">
        <w:smartTagPr>
          <w:attr w:name="ProductID" w:val="456770, г"/>
        </w:smartTagPr>
        <w:r w:rsidRPr="00215B53">
          <w:rPr>
            <w:rFonts w:eastAsia="Calibri"/>
          </w:rPr>
          <w:t>456770, г</w:t>
        </w:r>
      </w:smartTag>
      <w:r w:rsidRPr="00215B53">
        <w:rPr>
          <w:rFonts w:eastAsia="Calibri"/>
        </w:rPr>
        <w:t>.</w:t>
      </w:r>
      <w:r w:rsidR="00D9239F">
        <w:rPr>
          <w:rFonts w:eastAsia="Calibri"/>
        </w:rPr>
        <w:t xml:space="preserve"> </w:t>
      </w:r>
      <w:r w:rsidRPr="00215B53">
        <w:rPr>
          <w:rFonts w:eastAsia="Calibri"/>
        </w:rPr>
        <w:t>Снежинск, Челябинская область, ул.</w:t>
      </w:r>
      <w:r w:rsidR="00D9239F">
        <w:rPr>
          <w:rFonts w:eastAsia="Calibri"/>
        </w:rPr>
        <w:t xml:space="preserve"> </w:t>
      </w:r>
      <w:r w:rsidRPr="00215B53">
        <w:rPr>
          <w:rFonts w:eastAsia="Calibri"/>
        </w:rPr>
        <w:t>Васильева, 13.</w:t>
      </w:r>
    </w:p>
    <w:p w:rsidR="00963A91" w:rsidRPr="00215B53" w:rsidRDefault="00963A91" w:rsidP="00963A91">
      <w:pPr>
        <w:tabs>
          <w:tab w:val="left" w:pos="5040"/>
        </w:tabs>
        <w:ind w:left="5040" w:right="639" w:hanging="5040"/>
      </w:pPr>
    </w:p>
    <w:p w:rsidR="00963A91" w:rsidRPr="00215B53" w:rsidRDefault="00963A91" w:rsidP="00963A91">
      <w:pPr>
        <w:ind w:right="639"/>
      </w:pPr>
    </w:p>
    <w:p w:rsidR="00963A91" w:rsidRPr="00215B53" w:rsidRDefault="00963A91" w:rsidP="00963A91">
      <w:pPr>
        <w:pStyle w:val="af0"/>
        <w:jc w:val="both"/>
        <w:rPr>
          <w:rFonts w:ascii="Times New Roman" w:hAnsi="Times New Roman"/>
          <w:sz w:val="22"/>
        </w:rPr>
      </w:pPr>
    </w:p>
    <w:p w:rsidR="00963A91" w:rsidRPr="00A36CE9" w:rsidRDefault="00963A91" w:rsidP="00963A91">
      <w:pPr>
        <w:pStyle w:val="af0"/>
        <w:jc w:val="both"/>
        <w:rPr>
          <w:rFonts w:ascii="Times New Roman" w:hAnsi="Times New Roman"/>
          <w:sz w:val="22"/>
        </w:rPr>
      </w:pPr>
    </w:p>
    <w:p w:rsidR="00E849EB" w:rsidRPr="00A36CE9" w:rsidRDefault="00E849EB" w:rsidP="00963A91">
      <w:pPr>
        <w:pStyle w:val="af0"/>
        <w:jc w:val="both"/>
        <w:rPr>
          <w:rFonts w:ascii="Times New Roman" w:hAnsi="Times New Roman"/>
          <w:sz w:val="22"/>
        </w:rPr>
      </w:pPr>
    </w:p>
    <w:p w:rsidR="00E849EB" w:rsidRPr="00A36CE9" w:rsidRDefault="00E849EB" w:rsidP="00963A91">
      <w:pPr>
        <w:pStyle w:val="af0"/>
        <w:jc w:val="both"/>
        <w:rPr>
          <w:rFonts w:ascii="Times New Roman" w:hAnsi="Times New Roman"/>
          <w:sz w:val="22"/>
        </w:rPr>
      </w:pPr>
    </w:p>
    <w:p w:rsidR="00E849EB" w:rsidRPr="00A36CE9" w:rsidRDefault="00E849EB" w:rsidP="00963A91">
      <w:pPr>
        <w:pStyle w:val="af0"/>
        <w:jc w:val="both"/>
        <w:rPr>
          <w:rFonts w:ascii="Times New Roman" w:hAnsi="Times New Roman"/>
          <w:sz w:val="22"/>
        </w:rPr>
      </w:pPr>
    </w:p>
    <w:p w:rsidR="00E849EB" w:rsidRDefault="00E849EB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857FC" w:rsidRPr="002857FC" w:rsidRDefault="002857FC" w:rsidP="00963A91">
      <w:pPr>
        <w:pStyle w:val="af0"/>
        <w:jc w:val="both"/>
        <w:rPr>
          <w:rFonts w:ascii="Times New Roman" w:hAnsi="Times New Roman"/>
          <w:sz w:val="22"/>
        </w:rPr>
      </w:pPr>
    </w:p>
    <w:p w:rsidR="00215B53" w:rsidRDefault="00215B53" w:rsidP="00963A91">
      <w:pPr>
        <w:pStyle w:val="af0"/>
        <w:jc w:val="both"/>
        <w:rPr>
          <w:rFonts w:ascii="Times New Roman" w:hAnsi="Times New Roman"/>
          <w:sz w:val="22"/>
        </w:rPr>
      </w:pPr>
    </w:p>
    <w:p w:rsidR="00963A91" w:rsidRPr="00215B53" w:rsidRDefault="00963A91" w:rsidP="00963A91">
      <w:pPr>
        <w:pStyle w:val="af0"/>
        <w:jc w:val="center"/>
        <w:rPr>
          <w:rFonts w:ascii="Times New Roman" w:hAnsi="Times New Roman"/>
          <w:sz w:val="22"/>
          <w:szCs w:val="28"/>
        </w:rPr>
      </w:pPr>
      <w:r w:rsidRPr="00215B53">
        <w:rPr>
          <w:rFonts w:ascii="Times New Roman" w:hAnsi="Times New Roman"/>
          <w:sz w:val="22"/>
          <w:szCs w:val="28"/>
        </w:rPr>
        <w:t>Снежинск, 201</w:t>
      </w:r>
      <w:r w:rsidR="002857FC">
        <w:rPr>
          <w:rFonts w:ascii="Times New Roman" w:hAnsi="Times New Roman"/>
          <w:sz w:val="22"/>
          <w:szCs w:val="28"/>
        </w:rPr>
        <w:t>4</w:t>
      </w:r>
      <w:r w:rsidRPr="00215B53">
        <w:rPr>
          <w:rFonts w:ascii="Times New Roman" w:hAnsi="Times New Roman"/>
          <w:sz w:val="22"/>
          <w:szCs w:val="28"/>
        </w:rPr>
        <w:t xml:space="preserve"> г.</w:t>
      </w:r>
    </w:p>
    <w:p w:rsidR="00963A91" w:rsidRPr="00215B53" w:rsidRDefault="00963A91" w:rsidP="00940655">
      <w:pPr>
        <w:jc w:val="center"/>
        <w:rPr>
          <w:sz w:val="28"/>
          <w:szCs w:val="28"/>
        </w:rPr>
      </w:pPr>
    </w:p>
    <w:p w:rsidR="00F6210F" w:rsidRPr="00215B53" w:rsidRDefault="00F6210F" w:rsidP="00F6210F">
      <w:pPr>
        <w:suppressAutoHyphens/>
        <w:ind w:right="21"/>
        <w:jc w:val="both"/>
        <w:rPr>
          <w:b/>
          <w:sz w:val="28"/>
          <w:szCs w:val="28"/>
        </w:rPr>
      </w:pPr>
      <w:r w:rsidRPr="00215B53">
        <w:rPr>
          <w:b/>
          <w:sz w:val="28"/>
          <w:szCs w:val="28"/>
        </w:rPr>
        <w:lastRenderedPageBreak/>
        <w:t xml:space="preserve">1. </w:t>
      </w:r>
      <w:r w:rsidR="00A36CE9">
        <w:rPr>
          <w:b/>
          <w:sz w:val="28"/>
          <w:szCs w:val="28"/>
        </w:rPr>
        <w:t xml:space="preserve">«Техническую часть» </w:t>
      </w:r>
      <w:r w:rsidRPr="00215B53">
        <w:rPr>
          <w:b/>
          <w:sz w:val="28"/>
          <w:szCs w:val="28"/>
        </w:rPr>
        <w:t xml:space="preserve">Документации № </w:t>
      </w:r>
      <w:r w:rsidR="009E6B1D" w:rsidRPr="009E6B1D">
        <w:rPr>
          <w:b/>
          <w:sz w:val="28"/>
          <w:szCs w:val="28"/>
        </w:rPr>
        <w:t>140</w:t>
      </w:r>
      <w:r w:rsidR="00A36CE9">
        <w:rPr>
          <w:b/>
          <w:sz w:val="28"/>
          <w:szCs w:val="28"/>
        </w:rPr>
        <w:t>409</w:t>
      </w:r>
      <w:r w:rsidR="009E6B1D" w:rsidRPr="009E6B1D">
        <w:rPr>
          <w:b/>
          <w:sz w:val="28"/>
          <w:szCs w:val="28"/>
        </w:rPr>
        <w:t>/0468/</w:t>
      </w:r>
      <w:r w:rsidR="00A36CE9">
        <w:rPr>
          <w:b/>
          <w:sz w:val="28"/>
          <w:szCs w:val="28"/>
        </w:rPr>
        <w:t>135</w:t>
      </w:r>
      <w:r w:rsidR="009E6B1D" w:rsidRPr="009E6B1D">
        <w:rPr>
          <w:rFonts w:ascii="Verdana" w:hAnsi="Verdana"/>
          <w:color w:val="000000"/>
          <w:sz w:val="16"/>
          <w:szCs w:val="16"/>
        </w:rPr>
        <w:t xml:space="preserve"> </w:t>
      </w:r>
      <w:r w:rsidRPr="00215B53">
        <w:rPr>
          <w:b/>
          <w:sz w:val="28"/>
          <w:szCs w:val="28"/>
        </w:rPr>
        <w:t xml:space="preserve">считать </w:t>
      </w:r>
      <w:r w:rsidR="00A36CE9">
        <w:rPr>
          <w:b/>
          <w:sz w:val="28"/>
          <w:szCs w:val="28"/>
        </w:rPr>
        <w:t xml:space="preserve">с дополнениями (Раздел </w:t>
      </w:r>
      <w:r w:rsidR="00A36CE9" w:rsidRPr="00A36CE9">
        <w:rPr>
          <w:sz w:val="28"/>
          <w:szCs w:val="28"/>
        </w:rPr>
        <w:t xml:space="preserve">13 - </w:t>
      </w:r>
      <w:r w:rsidR="00A36CE9" w:rsidRPr="00A36CE9">
        <w:rPr>
          <w:b/>
          <w:sz w:val="28"/>
          <w:szCs w:val="28"/>
        </w:rPr>
        <w:t>ЛОКАЛЬНЫЕ СМЕТНЫЕ РАСЧЕТЫ)</w:t>
      </w:r>
      <w:r w:rsidR="00AD01EA">
        <w:rPr>
          <w:b/>
          <w:sz w:val="28"/>
          <w:szCs w:val="28"/>
        </w:rPr>
        <w:t>, котор</w:t>
      </w:r>
      <w:r w:rsidR="00A36CE9">
        <w:rPr>
          <w:b/>
          <w:sz w:val="28"/>
          <w:szCs w:val="28"/>
        </w:rPr>
        <w:t>ые</w:t>
      </w:r>
      <w:r w:rsidR="00AD01EA">
        <w:rPr>
          <w:b/>
          <w:sz w:val="28"/>
          <w:szCs w:val="28"/>
        </w:rPr>
        <w:t xml:space="preserve"> приведен</w:t>
      </w:r>
      <w:r w:rsidR="00A36CE9">
        <w:rPr>
          <w:b/>
          <w:sz w:val="28"/>
          <w:szCs w:val="28"/>
        </w:rPr>
        <w:t>ы</w:t>
      </w:r>
      <w:r w:rsidR="00AD01EA">
        <w:rPr>
          <w:b/>
          <w:sz w:val="28"/>
          <w:szCs w:val="28"/>
        </w:rPr>
        <w:t xml:space="preserve"> в виде</w:t>
      </w:r>
      <w:r w:rsidR="002857FC">
        <w:rPr>
          <w:b/>
          <w:sz w:val="28"/>
          <w:szCs w:val="28"/>
        </w:rPr>
        <w:t xml:space="preserve"> </w:t>
      </w:r>
      <w:r w:rsidR="002857FC" w:rsidRPr="002857FC">
        <w:rPr>
          <w:b/>
          <w:sz w:val="28"/>
          <w:szCs w:val="28"/>
        </w:rPr>
        <w:t>отдельн</w:t>
      </w:r>
      <w:r w:rsidR="00A36CE9">
        <w:rPr>
          <w:b/>
          <w:sz w:val="28"/>
          <w:szCs w:val="28"/>
        </w:rPr>
        <w:t>ых</w:t>
      </w:r>
      <w:r w:rsidR="002857FC" w:rsidRPr="002857FC">
        <w:rPr>
          <w:b/>
          <w:sz w:val="28"/>
          <w:szCs w:val="28"/>
        </w:rPr>
        <w:t xml:space="preserve"> файл</w:t>
      </w:r>
      <w:r w:rsidR="00A36CE9">
        <w:rPr>
          <w:b/>
          <w:sz w:val="28"/>
          <w:szCs w:val="28"/>
        </w:rPr>
        <w:t>ов</w:t>
      </w:r>
      <w:r w:rsidR="002857FC" w:rsidRPr="002857FC">
        <w:rPr>
          <w:b/>
          <w:sz w:val="28"/>
          <w:szCs w:val="28"/>
        </w:rPr>
        <w:t xml:space="preserve"> в формате </w:t>
      </w:r>
      <w:r w:rsidR="00A36CE9">
        <w:rPr>
          <w:b/>
          <w:sz w:val="28"/>
          <w:szCs w:val="28"/>
        </w:rPr>
        <w:t>Excel</w:t>
      </w:r>
      <w:r w:rsidR="00AD01EA">
        <w:rPr>
          <w:b/>
          <w:sz w:val="28"/>
          <w:szCs w:val="28"/>
        </w:rPr>
        <w:t xml:space="preserve"> -  «</w:t>
      </w:r>
      <w:r w:rsidR="00B5008D" w:rsidRPr="00B5008D">
        <w:rPr>
          <w:b/>
          <w:sz w:val="28"/>
          <w:szCs w:val="28"/>
        </w:rPr>
        <w:t>Раздел</w:t>
      </w:r>
      <w:r w:rsidR="00A36CE9" w:rsidRPr="00A36CE9">
        <w:rPr>
          <w:b/>
          <w:sz w:val="28"/>
          <w:szCs w:val="28"/>
        </w:rPr>
        <w:t xml:space="preserve"> </w:t>
      </w:r>
      <w:r w:rsidR="00B5008D">
        <w:rPr>
          <w:b/>
          <w:sz w:val="28"/>
          <w:szCs w:val="28"/>
        </w:rPr>
        <w:t>13 Приложение к ТехЧасти</w:t>
      </w:r>
      <w:r w:rsidR="00EA5105">
        <w:rPr>
          <w:b/>
          <w:sz w:val="28"/>
          <w:szCs w:val="28"/>
        </w:rPr>
        <w:t>».</w:t>
      </w:r>
      <w:r w:rsidRPr="00215B53">
        <w:rPr>
          <w:b/>
          <w:sz w:val="28"/>
          <w:szCs w:val="28"/>
        </w:rPr>
        <w:t xml:space="preserve"> </w:t>
      </w:r>
    </w:p>
    <w:p w:rsidR="00F6210F" w:rsidRPr="00215B53" w:rsidRDefault="00F6210F" w:rsidP="00F6210F">
      <w:pPr>
        <w:suppressAutoHyphens/>
        <w:ind w:right="21"/>
        <w:jc w:val="both"/>
        <w:rPr>
          <w:b/>
          <w:sz w:val="28"/>
          <w:szCs w:val="28"/>
        </w:rPr>
      </w:pPr>
    </w:p>
    <w:p w:rsidR="00563F63" w:rsidRPr="00215B53" w:rsidRDefault="00563F63" w:rsidP="00D06A44">
      <w:pPr>
        <w:jc w:val="both"/>
        <w:rPr>
          <w:b/>
          <w:sz w:val="28"/>
          <w:szCs w:val="28"/>
        </w:rPr>
      </w:pPr>
    </w:p>
    <w:p w:rsidR="00E60BB9" w:rsidRPr="00E60BB9" w:rsidRDefault="00E60BB9" w:rsidP="00D06A44">
      <w:pPr>
        <w:jc w:val="both"/>
        <w:rPr>
          <w:i/>
          <w:sz w:val="28"/>
          <w:szCs w:val="28"/>
        </w:rPr>
      </w:pPr>
      <w:r w:rsidRPr="00215B53">
        <w:rPr>
          <w:i/>
          <w:sz w:val="28"/>
          <w:szCs w:val="28"/>
        </w:rPr>
        <w:t>!</w:t>
      </w:r>
      <w:r w:rsidR="006701D3" w:rsidRPr="00215B53">
        <w:rPr>
          <w:i/>
          <w:sz w:val="28"/>
          <w:szCs w:val="28"/>
        </w:rPr>
        <w:t>!!</w:t>
      </w:r>
      <w:r w:rsidR="00F6210F" w:rsidRPr="00215B53">
        <w:rPr>
          <w:i/>
          <w:sz w:val="28"/>
          <w:szCs w:val="28"/>
        </w:rPr>
        <w:t xml:space="preserve"> Другие разделы Извещения, Документации не изменили</w:t>
      </w:r>
      <w:r w:rsidR="00F6210F" w:rsidRPr="00E60BB9">
        <w:rPr>
          <w:i/>
          <w:sz w:val="28"/>
          <w:szCs w:val="28"/>
        </w:rPr>
        <w:t>сь</w:t>
      </w:r>
      <w:r w:rsidR="00F6210F">
        <w:rPr>
          <w:i/>
          <w:sz w:val="28"/>
          <w:szCs w:val="28"/>
        </w:rPr>
        <w:t>.</w:t>
      </w:r>
    </w:p>
    <w:sectPr w:rsidR="00E60BB9" w:rsidRPr="00E60BB9" w:rsidSect="00330F1D">
      <w:footerReference w:type="even" r:id="rId8"/>
      <w:footerReference w:type="default" r:id="rId9"/>
      <w:pgSz w:w="11906" w:h="16838"/>
      <w:pgMar w:top="1134" w:right="567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7C6" w:rsidRDefault="00ED67C6" w:rsidP="006B4A00">
      <w:r>
        <w:separator/>
      </w:r>
    </w:p>
  </w:endnote>
  <w:endnote w:type="continuationSeparator" w:id="0">
    <w:p w:rsidR="00ED67C6" w:rsidRDefault="00ED67C6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44F" w:rsidRDefault="00103643" w:rsidP="00A2781B">
    <w:pPr>
      <w:pStyle w:val="a5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FE444F"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FE444F" w:rsidRDefault="00FE44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44F" w:rsidRDefault="00103643" w:rsidP="00A2781B">
    <w:pPr>
      <w:pStyle w:val="a5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FE444F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5008D">
      <w:rPr>
        <w:rStyle w:val="af4"/>
        <w:noProof/>
      </w:rPr>
      <w:t>2</w:t>
    </w:r>
    <w:r>
      <w:rPr>
        <w:rStyle w:val="af4"/>
      </w:rPr>
      <w:fldChar w:fldCharType="end"/>
    </w:r>
  </w:p>
  <w:p w:rsidR="00FE444F" w:rsidRDefault="00FE44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7C6" w:rsidRDefault="00ED67C6" w:rsidP="006B4A00">
      <w:r>
        <w:separator/>
      </w:r>
    </w:p>
  </w:footnote>
  <w:footnote w:type="continuationSeparator" w:id="0">
    <w:p w:rsidR="00ED67C6" w:rsidRDefault="00ED67C6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7A86B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88C45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B682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6A04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29E5D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F146A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D26A8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0A292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1AE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49AD0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960459"/>
    <w:multiLevelType w:val="hybridMultilevel"/>
    <w:tmpl w:val="955A2C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3">
    <w:nsid w:val="29334187"/>
    <w:multiLevelType w:val="hybridMultilevel"/>
    <w:tmpl w:val="11100610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DB5710"/>
    <w:multiLevelType w:val="hybridMultilevel"/>
    <w:tmpl w:val="B3369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976D64"/>
    <w:multiLevelType w:val="singleLevel"/>
    <w:tmpl w:val="CBD65FF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6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4301EE7"/>
    <w:multiLevelType w:val="hybridMultilevel"/>
    <w:tmpl w:val="81C861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4DAD356E"/>
    <w:multiLevelType w:val="hybridMultilevel"/>
    <w:tmpl w:val="03AE63D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EAB3968"/>
    <w:multiLevelType w:val="hybridMultilevel"/>
    <w:tmpl w:val="F5CAF304"/>
    <w:lvl w:ilvl="0" w:tplc="777AFD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/>
        <w:i w:val="0"/>
        <w:color w:val="000000"/>
        <w:sz w:val="24"/>
        <w:szCs w:val="24"/>
      </w:rPr>
    </w:lvl>
    <w:lvl w:ilvl="1" w:tplc="F11EC3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A8D2D0C"/>
    <w:multiLevelType w:val="hybridMultilevel"/>
    <w:tmpl w:val="1CAC6218"/>
    <w:lvl w:ilvl="0" w:tplc="9EB04E9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4C459AC"/>
    <w:multiLevelType w:val="hybridMultilevel"/>
    <w:tmpl w:val="662ACD88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BDD16E2"/>
    <w:multiLevelType w:val="hybridMultilevel"/>
    <w:tmpl w:val="C06802C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3502E0"/>
    <w:multiLevelType w:val="hybridMultilevel"/>
    <w:tmpl w:val="54C09CDE"/>
    <w:lvl w:ilvl="0" w:tplc="75300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2E25C">
      <w:numFmt w:val="none"/>
      <w:lvlText w:val=""/>
      <w:lvlJc w:val="left"/>
      <w:pPr>
        <w:tabs>
          <w:tab w:val="num" w:pos="360"/>
        </w:tabs>
      </w:pPr>
    </w:lvl>
    <w:lvl w:ilvl="2" w:tplc="7D3A82F0">
      <w:numFmt w:val="none"/>
      <w:lvlText w:val=""/>
      <w:lvlJc w:val="left"/>
      <w:pPr>
        <w:tabs>
          <w:tab w:val="num" w:pos="360"/>
        </w:tabs>
      </w:pPr>
    </w:lvl>
    <w:lvl w:ilvl="3" w:tplc="CC76662E">
      <w:numFmt w:val="none"/>
      <w:lvlText w:val=""/>
      <w:lvlJc w:val="left"/>
      <w:pPr>
        <w:tabs>
          <w:tab w:val="num" w:pos="360"/>
        </w:tabs>
      </w:pPr>
    </w:lvl>
    <w:lvl w:ilvl="4" w:tplc="67D859C0">
      <w:numFmt w:val="none"/>
      <w:lvlText w:val=""/>
      <w:lvlJc w:val="left"/>
      <w:pPr>
        <w:tabs>
          <w:tab w:val="num" w:pos="360"/>
        </w:tabs>
      </w:pPr>
    </w:lvl>
    <w:lvl w:ilvl="5" w:tplc="A774B65E">
      <w:numFmt w:val="none"/>
      <w:lvlText w:val=""/>
      <w:lvlJc w:val="left"/>
      <w:pPr>
        <w:tabs>
          <w:tab w:val="num" w:pos="360"/>
        </w:tabs>
      </w:pPr>
    </w:lvl>
    <w:lvl w:ilvl="6" w:tplc="B630EFFA">
      <w:numFmt w:val="none"/>
      <w:lvlText w:val=""/>
      <w:lvlJc w:val="left"/>
      <w:pPr>
        <w:tabs>
          <w:tab w:val="num" w:pos="360"/>
        </w:tabs>
      </w:pPr>
    </w:lvl>
    <w:lvl w:ilvl="7" w:tplc="132275F8">
      <w:numFmt w:val="none"/>
      <w:lvlText w:val=""/>
      <w:lvlJc w:val="left"/>
      <w:pPr>
        <w:tabs>
          <w:tab w:val="num" w:pos="360"/>
        </w:tabs>
      </w:pPr>
    </w:lvl>
    <w:lvl w:ilvl="8" w:tplc="495251B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6"/>
  </w:num>
  <w:num w:numId="2">
    <w:abstractNumId w:val="11"/>
  </w:num>
  <w:num w:numId="3">
    <w:abstractNumId w:val="14"/>
  </w:num>
  <w:num w:numId="4">
    <w:abstractNumId w:val="21"/>
  </w:num>
  <w:num w:numId="5">
    <w:abstractNumId w:val="26"/>
  </w:num>
  <w:num w:numId="6">
    <w:abstractNumId w:val="15"/>
  </w:num>
  <w:num w:numId="7">
    <w:abstractNumId w:val="22"/>
  </w:num>
  <w:num w:numId="8">
    <w:abstractNumId w:val="13"/>
  </w:num>
  <w:num w:numId="9">
    <w:abstractNumId w:val="24"/>
  </w:num>
  <w:num w:numId="10">
    <w:abstractNumId w:val="23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5"/>
  </w:num>
  <w:num w:numId="22">
    <w:abstractNumId w:val="12"/>
  </w:num>
  <w:num w:numId="23">
    <w:abstractNumId w:val="10"/>
  </w:num>
  <w:num w:numId="24">
    <w:abstractNumId w:val="19"/>
  </w:num>
  <w:num w:numId="25">
    <w:abstractNumId w:val="17"/>
  </w:num>
  <w:num w:numId="26">
    <w:abstractNumId w:val="20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065"/>
    <w:rsid w:val="00001F17"/>
    <w:rsid w:val="000041E3"/>
    <w:rsid w:val="0000554C"/>
    <w:rsid w:val="00015E87"/>
    <w:rsid w:val="00021C21"/>
    <w:rsid w:val="0002735F"/>
    <w:rsid w:val="00032355"/>
    <w:rsid w:val="00037A56"/>
    <w:rsid w:val="00040659"/>
    <w:rsid w:val="00042C2B"/>
    <w:rsid w:val="0004605F"/>
    <w:rsid w:val="00047B6C"/>
    <w:rsid w:val="00054E0B"/>
    <w:rsid w:val="00063836"/>
    <w:rsid w:val="0006576F"/>
    <w:rsid w:val="00066FD4"/>
    <w:rsid w:val="00077DEE"/>
    <w:rsid w:val="0009106A"/>
    <w:rsid w:val="0009128D"/>
    <w:rsid w:val="00092313"/>
    <w:rsid w:val="00092EAA"/>
    <w:rsid w:val="000A010D"/>
    <w:rsid w:val="000B398C"/>
    <w:rsid w:val="000B542C"/>
    <w:rsid w:val="000B6856"/>
    <w:rsid w:val="000C55C9"/>
    <w:rsid w:val="000D1D8D"/>
    <w:rsid w:val="000D5E91"/>
    <w:rsid w:val="000E0005"/>
    <w:rsid w:val="000E633C"/>
    <w:rsid w:val="000F2DE1"/>
    <w:rsid w:val="000F6C56"/>
    <w:rsid w:val="0010034E"/>
    <w:rsid w:val="00101634"/>
    <w:rsid w:val="00103643"/>
    <w:rsid w:val="00106053"/>
    <w:rsid w:val="0011093B"/>
    <w:rsid w:val="00111ABD"/>
    <w:rsid w:val="001124E6"/>
    <w:rsid w:val="0011433C"/>
    <w:rsid w:val="001157A7"/>
    <w:rsid w:val="0011588F"/>
    <w:rsid w:val="00117838"/>
    <w:rsid w:val="00125D17"/>
    <w:rsid w:val="00135361"/>
    <w:rsid w:val="00136651"/>
    <w:rsid w:val="00137EC4"/>
    <w:rsid w:val="0014449A"/>
    <w:rsid w:val="0015093C"/>
    <w:rsid w:val="00154ADD"/>
    <w:rsid w:val="001627E4"/>
    <w:rsid w:val="001651AD"/>
    <w:rsid w:val="00166920"/>
    <w:rsid w:val="001753D1"/>
    <w:rsid w:val="00183D6F"/>
    <w:rsid w:val="001901D2"/>
    <w:rsid w:val="001A0B0C"/>
    <w:rsid w:val="001A5195"/>
    <w:rsid w:val="001A65A1"/>
    <w:rsid w:val="001B119C"/>
    <w:rsid w:val="001B38A3"/>
    <w:rsid w:val="001C005A"/>
    <w:rsid w:val="001C0369"/>
    <w:rsid w:val="001C1CE0"/>
    <w:rsid w:val="001C353A"/>
    <w:rsid w:val="001C4670"/>
    <w:rsid w:val="001D17C8"/>
    <w:rsid w:val="001D2F90"/>
    <w:rsid w:val="001E2288"/>
    <w:rsid w:val="001E3696"/>
    <w:rsid w:val="001E3D56"/>
    <w:rsid w:val="001E4B89"/>
    <w:rsid w:val="001E7B71"/>
    <w:rsid w:val="001E7CA3"/>
    <w:rsid w:val="001F049D"/>
    <w:rsid w:val="001F51E2"/>
    <w:rsid w:val="001F5885"/>
    <w:rsid w:val="001F60AB"/>
    <w:rsid w:val="001F7F8A"/>
    <w:rsid w:val="00202C79"/>
    <w:rsid w:val="00204BED"/>
    <w:rsid w:val="0021445F"/>
    <w:rsid w:val="00215B53"/>
    <w:rsid w:val="00220028"/>
    <w:rsid w:val="00221E3B"/>
    <w:rsid w:val="002225D9"/>
    <w:rsid w:val="00224442"/>
    <w:rsid w:val="002278FA"/>
    <w:rsid w:val="00230844"/>
    <w:rsid w:val="00233F6F"/>
    <w:rsid w:val="00257AA5"/>
    <w:rsid w:val="00277B4A"/>
    <w:rsid w:val="0028035B"/>
    <w:rsid w:val="0028115B"/>
    <w:rsid w:val="00282203"/>
    <w:rsid w:val="0028296C"/>
    <w:rsid w:val="002857FC"/>
    <w:rsid w:val="0028771C"/>
    <w:rsid w:val="002A3DCA"/>
    <w:rsid w:val="002B1FBE"/>
    <w:rsid w:val="002B3726"/>
    <w:rsid w:val="002B399B"/>
    <w:rsid w:val="00301474"/>
    <w:rsid w:val="003025D9"/>
    <w:rsid w:val="00304846"/>
    <w:rsid w:val="003051DB"/>
    <w:rsid w:val="00315C43"/>
    <w:rsid w:val="0032585C"/>
    <w:rsid w:val="00330F1D"/>
    <w:rsid w:val="00332692"/>
    <w:rsid w:val="00332D0E"/>
    <w:rsid w:val="00343057"/>
    <w:rsid w:val="00346711"/>
    <w:rsid w:val="0035508C"/>
    <w:rsid w:val="00355678"/>
    <w:rsid w:val="003647E4"/>
    <w:rsid w:val="00365517"/>
    <w:rsid w:val="00365723"/>
    <w:rsid w:val="00365C5B"/>
    <w:rsid w:val="003713FB"/>
    <w:rsid w:val="00384E44"/>
    <w:rsid w:val="003879F2"/>
    <w:rsid w:val="003A0697"/>
    <w:rsid w:val="003A1FBA"/>
    <w:rsid w:val="003A343D"/>
    <w:rsid w:val="003A58F2"/>
    <w:rsid w:val="003B3133"/>
    <w:rsid w:val="003B47F9"/>
    <w:rsid w:val="003B60DA"/>
    <w:rsid w:val="003C11A8"/>
    <w:rsid w:val="003D6BE4"/>
    <w:rsid w:val="003E3B47"/>
    <w:rsid w:val="003E3D98"/>
    <w:rsid w:val="003E4D8C"/>
    <w:rsid w:val="003E4E9C"/>
    <w:rsid w:val="003F092D"/>
    <w:rsid w:val="00403056"/>
    <w:rsid w:val="0040531B"/>
    <w:rsid w:val="004074BC"/>
    <w:rsid w:val="004077D8"/>
    <w:rsid w:val="00410E55"/>
    <w:rsid w:val="0041213E"/>
    <w:rsid w:val="004123A6"/>
    <w:rsid w:val="00413EB4"/>
    <w:rsid w:val="00414B44"/>
    <w:rsid w:val="004207A7"/>
    <w:rsid w:val="00423C2C"/>
    <w:rsid w:val="00425818"/>
    <w:rsid w:val="00427427"/>
    <w:rsid w:val="004322A0"/>
    <w:rsid w:val="00434540"/>
    <w:rsid w:val="00443ED6"/>
    <w:rsid w:val="00450BA0"/>
    <w:rsid w:val="00450CCC"/>
    <w:rsid w:val="00453EC7"/>
    <w:rsid w:val="00455BE3"/>
    <w:rsid w:val="00465F8C"/>
    <w:rsid w:val="004808AD"/>
    <w:rsid w:val="00485847"/>
    <w:rsid w:val="00486BED"/>
    <w:rsid w:val="00495898"/>
    <w:rsid w:val="00497D28"/>
    <w:rsid w:val="00497E2A"/>
    <w:rsid w:val="004B30A1"/>
    <w:rsid w:val="004B36F9"/>
    <w:rsid w:val="004B481E"/>
    <w:rsid w:val="004B6534"/>
    <w:rsid w:val="004B676C"/>
    <w:rsid w:val="004B6E56"/>
    <w:rsid w:val="004C5B94"/>
    <w:rsid w:val="004C7972"/>
    <w:rsid w:val="004D416D"/>
    <w:rsid w:val="004E35C3"/>
    <w:rsid w:val="004E7742"/>
    <w:rsid w:val="004E7E49"/>
    <w:rsid w:val="004F04C8"/>
    <w:rsid w:val="004F0594"/>
    <w:rsid w:val="004F0DCA"/>
    <w:rsid w:val="004F79A5"/>
    <w:rsid w:val="005026BD"/>
    <w:rsid w:val="0050586A"/>
    <w:rsid w:val="0050709C"/>
    <w:rsid w:val="0051450E"/>
    <w:rsid w:val="005277A0"/>
    <w:rsid w:val="00527B6F"/>
    <w:rsid w:val="00534D0E"/>
    <w:rsid w:val="00535B88"/>
    <w:rsid w:val="00543F8D"/>
    <w:rsid w:val="0054735C"/>
    <w:rsid w:val="005504F2"/>
    <w:rsid w:val="00553332"/>
    <w:rsid w:val="00554A9E"/>
    <w:rsid w:val="00556010"/>
    <w:rsid w:val="005565FC"/>
    <w:rsid w:val="00556C4A"/>
    <w:rsid w:val="00560E52"/>
    <w:rsid w:val="00563468"/>
    <w:rsid w:val="00563F63"/>
    <w:rsid w:val="00565B63"/>
    <w:rsid w:val="0056645B"/>
    <w:rsid w:val="00567880"/>
    <w:rsid w:val="00572636"/>
    <w:rsid w:val="00574B92"/>
    <w:rsid w:val="00585440"/>
    <w:rsid w:val="005856D7"/>
    <w:rsid w:val="005A2922"/>
    <w:rsid w:val="005A37BA"/>
    <w:rsid w:val="005B021E"/>
    <w:rsid w:val="005B3FC8"/>
    <w:rsid w:val="005B4667"/>
    <w:rsid w:val="005B6B89"/>
    <w:rsid w:val="005C4F68"/>
    <w:rsid w:val="005D01B8"/>
    <w:rsid w:val="005D0C35"/>
    <w:rsid w:val="005D1023"/>
    <w:rsid w:val="005D10EE"/>
    <w:rsid w:val="005D1CE6"/>
    <w:rsid w:val="005D7C4B"/>
    <w:rsid w:val="005E11F9"/>
    <w:rsid w:val="005E3257"/>
    <w:rsid w:val="005E4542"/>
    <w:rsid w:val="005E4AD9"/>
    <w:rsid w:val="005E570F"/>
    <w:rsid w:val="005E6C57"/>
    <w:rsid w:val="005E7C1C"/>
    <w:rsid w:val="005F4FAC"/>
    <w:rsid w:val="005F7350"/>
    <w:rsid w:val="005F7F2A"/>
    <w:rsid w:val="0060095E"/>
    <w:rsid w:val="0060217F"/>
    <w:rsid w:val="00605478"/>
    <w:rsid w:val="00605E99"/>
    <w:rsid w:val="00607438"/>
    <w:rsid w:val="00607AAA"/>
    <w:rsid w:val="006126AA"/>
    <w:rsid w:val="00622946"/>
    <w:rsid w:val="00622D87"/>
    <w:rsid w:val="00622FB6"/>
    <w:rsid w:val="0063081E"/>
    <w:rsid w:val="006311F2"/>
    <w:rsid w:val="00634B6B"/>
    <w:rsid w:val="00634E53"/>
    <w:rsid w:val="00636BD3"/>
    <w:rsid w:val="00644DEB"/>
    <w:rsid w:val="006513BE"/>
    <w:rsid w:val="00652307"/>
    <w:rsid w:val="00662391"/>
    <w:rsid w:val="00662E91"/>
    <w:rsid w:val="00663B69"/>
    <w:rsid w:val="006701D3"/>
    <w:rsid w:val="00670A7C"/>
    <w:rsid w:val="00672B8E"/>
    <w:rsid w:val="0067698D"/>
    <w:rsid w:val="006814A4"/>
    <w:rsid w:val="00690946"/>
    <w:rsid w:val="00694C2C"/>
    <w:rsid w:val="006A008A"/>
    <w:rsid w:val="006A0CE2"/>
    <w:rsid w:val="006A2AEF"/>
    <w:rsid w:val="006A5F83"/>
    <w:rsid w:val="006B25E8"/>
    <w:rsid w:val="006B3212"/>
    <w:rsid w:val="006B3303"/>
    <w:rsid w:val="006B48F7"/>
    <w:rsid w:val="006B4A00"/>
    <w:rsid w:val="006B5FD9"/>
    <w:rsid w:val="006C2D7E"/>
    <w:rsid w:val="006D1B03"/>
    <w:rsid w:val="006E413D"/>
    <w:rsid w:val="006E5696"/>
    <w:rsid w:val="006E7F19"/>
    <w:rsid w:val="006F01B4"/>
    <w:rsid w:val="006F45E8"/>
    <w:rsid w:val="006F7C8B"/>
    <w:rsid w:val="00702E7E"/>
    <w:rsid w:val="0071224F"/>
    <w:rsid w:val="00720A58"/>
    <w:rsid w:val="00726DAA"/>
    <w:rsid w:val="00726F82"/>
    <w:rsid w:val="00740322"/>
    <w:rsid w:val="00741E6B"/>
    <w:rsid w:val="00742332"/>
    <w:rsid w:val="00742C9F"/>
    <w:rsid w:val="00753950"/>
    <w:rsid w:val="00756E75"/>
    <w:rsid w:val="00757033"/>
    <w:rsid w:val="00757778"/>
    <w:rsid w:val="0077018B"/>
    <w:rsid w:val="00770232"/>
    <w:rsid w:val="007705AA"/>
    <w:rsid w:val="00772837"/>
    <w:rsid w:val="00777EDF"/>
    <w:rsid w:val="007819F9"/>
    <w:rsid w:val="0078253E"/>
    <w:rsid w:val="00793B57"/>
    <w:rsid w:val="00795146"/>
    <w:rsid w:val="007A01FD"/>
    <w:rsid w:val="007A19EB"/>
    <w:rsid w:val="007A34C0"/>
    <w:rsid w:val="007A5C11"/>
    <w:rsid w:val="007A7F80"/>
    <w:rsid w:val="007B2FE2"/>
    <w:rsid w:val="007B3457"/>
    <w:rsid w:val="007B5ADF"/>
    <w:rsid w:val="007B5F92"/>
    <w:rsid w:val="007C0A47"/>
    <w:rsid w:val="007C149F"/>
    <w:rsid w:val="007C2329"/>
    <w:rsid w:val="007C5C31"/>
    <w:rsid w:val="007D1DE4"/>
    <w:rsid w:val="007D339A"/>
    <w:rsid w:val="007D3A03"/>
    <w:rsid w:val="007D542B"/>
    <w:rsid w:val="007D5BDC"/>
    <w:rsid w:val="007D61FE"/>
    <w:rsid w:val="007D6672"/>
    <w:rsid w:val="007E30C8"/>
    <w:rsid w:val="007F1F98"/>
    <w:rsid w:val="007F673D"/>
    <w:rsid w:val="00803E1C"/>
    <w:rsid w:val="00813FAB"/>
    <w:rsid w:val="00816F99"/>
    <w:rsid w:val="00821642"/>
    <w:rsid w:val="008243EB"/>
    <w:rsid w:val="0082504E"/>
    <w:rsid w:val="0082622F"/>
    <w:rsid w:val="00830C6F"/>
    <w:rsid w:val="008355F1"/>
    <w:rsid w:val="00845378"/>
    <w:rsid w:val="00851B6F"/>
    <w:rsid w:val="00855FF4"/>
    <w:rsid w:val="008608DB"/>
    <w:rsid w:val="008673FF"/>
    <w:rsid w:val="008719FD"/>
    <w:rsid w:val="00872BC1"/>
    <w:rsid w:val="0087401A"/>
    <w:rsid w:val="00875126"/>
    <w:rsid w:val="00875582"/>
    <w:rsid w:val="008757A8"/>
    <w:rsid w:val="00882DD7"/>
    <w:rsid w:val="00884472"/>
    <w:rsid w:val="0089057B"/>
    <w:rsid w:val="0089086A"/>
    <w:rsid w:val="00895958"/>
    <w:rsid w:val="008A20FE"/>
    <w:rsid w:val="008A6B79"/>
    <w:rsid w:val="008B2456"/>
    <w:rsid w:val="008B2ACB"/>
    <w:rsid w:val="008B6432"/>
    <w:rsid w:val="008C0DE1"/>
    <w:rsid w:val="008C2B82"/>
    <w:rsid w:val="008C78E5"/>
    <w:rsid w:val="008D0B34"/>
    <w:rsid w:val="008D2BD1"/>
    <w:rsid w:val="008E033D"/>
    <w:rsid w:val="008E0766"/>
    <w:rsid w:val="008E21A4"/>
    <w:rsid w:val="008E3EFB"/>
    <w:rsid w:val="008E6CF5"/>
    <w:rsid w:val="008F39DC"/>
    <w:rsid w:val="00901132"/>
    <w:rsid w:val="00916299"/>
    <w:rsid w:val="00922236"/>
    <w:rsid w:val="009331B6"/>
    <w:rsid w:val="00934A6C"/>
    <w:rsid w:val="00934AA1"/>
    <w:rsid w:val="0093743D"/>
    <w:rsid w:val="00940655"/>
    <w:rsid w:val="009421D7"/>
    <w:rsid w:val="00942797"/>
    <w:rsid w:val="00943003"/>
    <w:rsid w:val="00945617"/>
    <w:rsid w:val="00963A91"/>
    <w:rsid w:val="00965667"/>
    <w:rsid w:val="00970EE0"/>
    <w:rsid w:val="009819FB"/>
    <w:rsid w:val="00984B0C"/>
    <w:rsid w:val="009871CE"/>
    <w:rsid w:val="0099120D"/>
    <w:rsid w:val="00995B0A"/>
    <w:rsid w:val="009A00C2"/>
    <w:rsid w:val="009A2C72"/>
    <w:rsid w:val="009C08A2"/>
    <w:rsid w:val="009C0DE0"/>
    <w:rsid w:val="009C51A0"/>
    <w:rsid w:val="009C6840"/>
    <w:rsid w:val="009C6C14"/>
    <w:rsid w:val="009D0BCC"/>
    <w:rsid w:val="009D0F41"/>
    <w:rsid w:val="009D1207"/>
    <w:rsid w:val="009D12CB"/>
    <w:rsid w:val="009D2EE3"/>
    <w:rsid w:val="009D3521"/>
    <w:rsid w:val="009D5B8B"/>
    <w:rsid w:val="009E6B1D"/>
    <w:rsid w:val="009F3D9F"/>
    <w:rsid w:val="009F4405"/>
    <w:rsid w:val="009F509A"/>
    <w:rsid w:val="00A02584"/>
    <w:rsid w:val="00A02CC7"/>
    <w:rsid w:val="00A05FE4"/>
    <w:rsid w:val="00A06289"/>
    <w:rsid w:val="00A2781B"/>
    <w:rsid w:val="00A313A6"/>
    <w:rsid w:val="00A3601A"/>
    <w:rsid w:val="00A36CE9"/>
    <w:rsid w:val="00A401A0"/>
    <w:rsid w:val="00A402FD"/>
    <w:rsid w:val="00A4499E"/>
    <w:rsid w:val="00A54877"/>
    <w:rsid w:val="00A54995"/>
    <w:rsid w:val="00A6248F"/>
    <w:rsid w:val="00A71D19"/>
    <w:rsid w:val="00A77E50"/>
    <w:rsid w:val="00A80DDE"/>
    <w:rsid w:val="00A90979"/>
    <w:rsid w:val="00A918E2"/>
    <w:rsid w:val="00A91964"/>
    <w:rsid w:val="00A922EF"/>
    <w:rsid w:val="00A97EF8"/>
    <w:rsid w:val="00AA4CD2"/>
    <w:rsid w:val="00AA5850"/>
    <w:rsid w:val="00AB09FC"/>
    <w:rsid w:val="00AB2CB5"/>
    <w:rsid w:val="00AB6208"/>
    <w:rsid w:val="00AB7B14"/>
    <w:rsid w:val="00AC11F2"/>
    <w:rsid w:val="00AC5CC8"/>
    <w:rsid w:val="00AC62DD"/>
    <w:rsid w:val="00AC7551"/>
    <w:rsid w:val="00AD01EA"/>
    <w:rsid w:val="00AD342E"/>
    <w:rsid w:val="00AD3979"/>
    <w:rsid w:val="00AD48FA"/>
    <w:rsid w:val="00AD4D73"/>
    <w:rsid w:val="00AE0101"/>
    <w:rsid w:val="00AE1282"/>
    <w:rsid w:val="00AE435D"/>
    <w:rsid w:val="00AE4561"/>
    <w:rsid w:val="00AE600C"/>
    <w:rsid w:val="00AE686E"/>
    <w:rsid w:val="00AE764C"/>
    <w:rsid w:val="00AE7E9D"/>
    <w:rsid w:val="00AF354E"/>
    <w:rsid w:val="00AF3DDC"/>
    <w:rsid w:val="00AF4581"/>
    <w:rsid w:val="00B016F7"/>
    <w:rsid w:val="00B01B45"/>
    <w:rsid w:val="00B141B2"/>
    <w:rsid w:val="00B21456"/>
    <w:rsid w:val="00B31D8F"/>
    <w:rsid w:val="00B374FB"/>
    <w:rsid w:val="00B41A12"/>
    <w:rsid w:val="00B41D82"/>
    <w:rsid w:val="00B5008D"/>
    <w:rsid w:val="00B50D5A"/>
    <w:rsid w:val="00B54451"/>
    <w:rsid w:val="00B54528"/>
    <w:rsid w:val="00B54FBE"/>
    <w:rsid w:val="00B5649B"/>
    <w:rsid w:val="00B71DA9"/>
    <w:rsid w:val="00B9060E"/>
    <w:rsid w:val="00B944A1"/>
    <w:rsid w:val="00B969DD"/>
    <w:rsid w:val="00BA36C9"/>
    <w:rsid w:val="00BB0A3C"/>
    <w:rsid w:val="00BB42DF"/>
    <w:rsid w:val="00BB4E50"/>
    <w:rsid w:val="00BC0456"/>
    <w:rsid w:val="00BC07EC"/>
    <w:rsid w:val="00BC1315"/>
    <w:rsid w:val="00BC6A36"/>
    <w:rsid w:val="00BD0478"/>
    <w:rsid w:val="00BD096E"/>
    <w:rsid w:val="00BD1D1C"/>
    <w:rsid w:val="00BD7D91"/>
    <w:rsid w:val="00BE2718"/>
    <w:rsid w:val="00BE5767"/>
    <w:rsid w:val="00BE5A9D"/>
    <w:rsid w:val="00BE7402"/>
    <w:rsid w:val="00C12194"/>
    <w:rsid w:val="00C12560"/>
    <w:rsid w:val="00C13165"/>
    <w:rsid w:val="00C21465"/>
    <w:rsid w:val="00C248F8"/>
    <w:rsid w:val="00C3108A"/>
    <w:rsid w:val="00C32ABA"/>
    <w:rsid w:val="00C34D27"/>
    <w:rsid w:val="00C359F4"/>
    <w:rsid w:val="00C53D3C"/>
    <w:rsid w:val="00C54024"/>
    <w:rsid w:val="00C54170"/>
    <w:rsid w:val="00C549C9"/>
    <w:rsid w:val="00C55088"/>
    <w:rsid w:val="00C64A9D"/>
    <w:rsid w:val="00C66FC2"/>
    <w:rsid w:val="00C70834"/>
    <w:rsid w:val="00C7522E"/>
    <w:rsid w:val="00C76C8D"/>
    <w:rsid w:val="00C8201E"/>
    <w:rsid w:val="00C84083"/>
    <w:rsid w:val="00C85B73"/>
    <w:rsid w:val="00C86084"/>
    <w:rsid w:val="00C91DFF"/>
    <w:rsid w:val="00CA1DBD"/>
    <w:rsid w:val="00CB44E0"/>
    <w:rsid w:val="00CB6441"/>
    <w:rsid w:val="00CC0C46"/>
    <w:rsid w:val="00CC15C4"/>
    <w:rsid w:val="00CC2918"/>
    <w:rsid w:val="00CC3083"/>
    <w:rsid w:val="00CC3BCC"/>
    <w:rsid w:val="00CC4284"/>
    <w:rsid w:val="00CC78F2"/>
    <w:rsid w:val="00CD2436"/>
    <w:rsid w:val="00CD765B"/>
    <w:rsid w:val="00CE568C"/>
    <w:rsid w:val="00CE7533"/>
    <w:rsid w:val="00CF68D2"/>
    <w:rsid w:val="00CF68F5"/>
    <w:rsid w:val="00D06906"/>
    <w:rsid w:val="00D06A44"/>
    <w:rsid w:val="00D105A4"/>
    <w:rsid w:val="00D16AB6"/>
    <w:rsid w:val="00D24001"/>
    <w:rsid w:val="00D24C53"/>
    <w:rsid w:val="00D27076"/>
    <w:rsid w:val="00D27E78"/>
    <w:rsid w:val="00D329C4"/>
    <w:rsid w:val="00D33312"/>
    <w:rsid w:val="00D3631F"/>
    <w:rsid w:val="00D42CBF"/>
    <w:rsid w:val="00D4651C"/>
    <w:rsid w:val="00D52DDF"/>
    <w:rsid w:val="00D5480A"/>
    <w:rsid w:val="00D5701B"/>
    <w:rsid w:val="00D60BEA"/>
    <w:rsid w:val="00D62D78"/>
    <w:rsid w:val="00D634EF"/>
    <w:rsid w:val="00D66EB0"/>
    <w:rsid w:val="00D70246"/>
    <w:rsid w:val="00D70365"/>
    <w:rsid w:val="00D707BC"/>
    <w:rsid w:val="00D7404D"/>
    <w:rsid w:val="00D74BDF"/>
    <w:rsid w:val="00D753F1"/>
    <w:rsid w:val="00D754F8"/>
    <w:rsid w:val="00D843CA"/>
    <w:rsid w:val="00D9239F"/>
    <w:rsid w:val="00D944C6"/>
    <w:rsid w:val="00D963D6"/>
    <w:rsid w:val="00DA33A5"/>
    <w:rsid w:val="00DA457C"/>
    <w:rsid w:val="00DA4791"/>
    <w:rsid w:val="00DA7E06"/>
    <w:rsid w:val="00DB2099"/>
    <w:rsid w:val="00DC12E6"/>
    <w:rsid w:val="00DC54D0"/>
    <w:rsid w:val="00DC55BA"/>
    <w:rsid w:val="00DC576A"/>
    <w:rsid w:val="00DD1BC3"/>
    <w:rsid w:val="00DD7674"/>
    <w:rsid w:val="00DE3D12"/>
    <w:rsid w:val="00DE575C"/>
    <w:rsid w:val="00DF7255"/>
    <w:rsid w:val="00E0048C"/>
    <w:rsid w:val="00E00D84"/>
    <w:rsid w:val="00E07EE3"/>
    <w:rsid w:val="00E11849"/>
    <w:rsid w:val="00E13FDF"/>
    <w:rsid w:val="00E21D36"/>
    <w:rsid w:val="00E2467E"/>
    <w:rsid w:val="00E26FB6"/>
    <w:rsid w:val="00E33BF0"/>
    <w:rsid w:val="00E36DED"/>
    <w:rsid w:val="00E41AB9"/>
    <w:rsid w:val="00E50381"/>
    <w:rsid w:val="00E50A2A"/>
    <w:rsid w:val="00E5191D"/>
    <w:rsid w:val="00E52D08"/>
    <w:rsid w:val="00E56349"/>
    <w:rsid w:val="00E57308"/>
    <w:rsid w:val="00E60BB9"/>
    <w:rsid w:val="00E674BB"/>
    <w:rsid w:val="00E83C7A"/>
    <w:rsid w:val="00E849EB"/>
    <w:rsid w:val="00E93969"/>
    <w:rsid w:val="00EA3111"/>
    <w:rsid w:val="00EA38C2"/>
    <w:rsid w:val="00EA4811"/>
    <w:rsid w:val="00EA5105"/>
    <w:rsid w:val="00EA7BED"/>
    <w:rsid w:val="00EA7C7E"/>
    <w:rsid w:val="00EB292E"/>
    <w:rsid w:val="00EB7DA9"/>
    <w:rsid w:val="00ED0077"/>
    <w:rsid w:val="00ED0C60"/>
    <w:rsid w:val="00ED107B"/>
    <w:rsid w:val="00ED67C6"/>
    <w:rsid w:val="00ED7BD4"/>
    <w:rsid w:val="00EF0281"/>
    <w:rsid w:val="00EF1C66"/>
    <w:rsid w:val="00F002CB"/>
    <w:rsid w:val="00F01F67"/>
    <w:rsid w:val="00F02A9F"/>
    <w:rsid w:val="00F04742"/>
    <w:rsid w:val="00F049B9"/>
    <w:rsid w:val="00F1264E"/>
    <w:rsid w:val="00F1419A"/>
    <w:rsid w:val="00F15CB5"/>
    <w:rsid w:val="00F17839"/>
    <w:rsid w:val="00F2470A"/>
    <w:rsid w:val="00F31560"/>
    <w:rsid w:val="00F3786D"/>
    <w:rsid w:val="00F41983"/>
    <w:rsid w:val="00F51AEC"/>
    <w:rsid w:val="00F53A5B"/>
    <w:rsid w:val="00F53A71"/>
    <w:rsid w:val="00F6210F"/>
    <w:rsid w:val="00F6232A"/>
    <w:rsid w:val="00F66511"/>
    <w:rsid w:val="00F66EF9"/>
    <w:rsid w:val="00F72EF5"/>
    <w:rsid w:val="00F8115C"/>
    <w:rsid w:val="00F81BBE"/>
    <w:rsid w:val="00F8241C"/>
    <w:rsid w:val="00F82EC2"/>
    <w:rsid w:val="00F84D33"/>
    <w:rsid w:val="00F86876"/>
    <w:rsid w:val="00F901AE"/>
    <w:rsid w:val="00F9035F"/>
    <w:rsid w:val="00FA3982"/>
    <w:rsid w:val="00FB0F16"/>
    <w:rsid w:val="00FB7B7A"/>
    <w:rsid w:val="00FC6829"/>
    <w:rsid w:val="00FD0A4D"/>
    <w:rsid w:val="00FD2CF3"/>
    <w:rsid w:val="00FE1307"/>
    <w:rsid w:val="00FE42A7"/>
    <w:rsid w:val="00FE444F"/>
    <w:rsid w:val="00FF0091"/>
    <w:rsid w:val="00FF5A1C"/>
    <w:rsid w:val="00FF7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4D416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basedOn w:val="a0"/>
    <w:uiPriority w:val="99"/>
    <w:semiHidden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1">
    <w:name w:val="text-1"/>
    <w:basedOn w:val="a"/>
    <w:rsid w:val="00D634EF"/>
    <w:pPr>
      <w:spacing w:before="100" w:beforeAutospacing="1" w:after="100" w:afterAutospacing="1"/>
    </w:pPr>
  </w:style>
  <w:style w:type="paragraph" w:customStyle="1" w:styleId="a00">
    <w:name w:val="a0"/>
    <w:basedOn w:val="a"/>
    <w:rsid w:val="00D24C53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">
    <w:name w:val="çàãîëîâîê 2"/>
    <w:basedOn w:val="a"/>
    <w:next w:val="a"/>
    <w:rsid w:val="00C12194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basedOn w:val="a"/>
    <w:link w:val="af"/>
    <w:rsid w:val="00C12194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C12194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313A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0">
    <w:name w:val="Знак Знак Знак2 Знак"/>
    <w:basedOn w:val="a"/>
    <w:rsid w:val="00EB7DA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02statia3">
    <w:name w:val="02statia3"/>
    <w:basedOn w:val="a"/>
    <w:rsid w:val="00556C4A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2">
    <w:name w:val="02statia2"/>
    <w:basedOn w:val="a"/>
    <w:rsid w:val="007B5F9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aliases w:val="Обычный (Web),Обычный (веб) Знак Знак,Обычный (Web) Знак Знак Знак"/>
    <w:basedOn w:val="a"/>
    <w:link w:val="af1"/>
    <w:uiPriority w:val="34"/>
    <w:qFormat/>
    <w:rsid w:val="004B481E"/>
    <w:pPr>
      <w:spacing w:before="100" w:after="100"/>
    </w:pPr>
    <w:rPr>
      <w:rFonts w:ascii="Calibri" w:eastAsia="Calibri" w:hAnsi="Calibri"/>
      <w:szCs w:val="20"/>
    </w:rPr>
  </w:style>
  <w:style w:type="paragraph" w:styleId="af2">
    <w:name w:val="No Spacing"/>
    <w:qFormat/>
    <w:rsid w:val="006A0CE2"/>
    <w:rPr>
      <w:rFonts w:ascii="Times New Roman" w:eastAsia="Times New Roman" w:hAnsi="Times New Roman"/>
      <w:sz w:val="24"/>
      <w:szCs w:val="24"/>
    </w:rPr>
  </w:style>
  <w:style w:type="paragraph" w:customStyle="1" w:styleId="af3">
    <w:name w:val="Комментарий"/>
    <w:basedOn w:val="a"/>
    <w:next w:val="a"/>
    <w:rsid w:val="0056645B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character" w:styleId="af4">
    <w:name w:val="page number"/>
    <w:basedOn w:val="a0"/>
    <w:rsid w:val="00F17839"/>
  </w:style>
  <w:style w:type="paragraph" w:styleId="af5">
    <w:name w:val="Body Text"/>
    <w:basedOn w:val="a"/>
    <w:link w:val="af6"/>
    <w:rsid w:val="004C7972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f6">
    <w:name w:val="Основной текст Знак"/>
    <w:basedOn w:val="a0"/>
    <w:link w:val="af5"/>
    <w:semiHidden/>
    <w:locked/>
    <w:rsid w:val="004C7972"/>
    <w:rPr>
      <w:sz w:val="28"/>
      <w:lang w:val="ru-RU" w:eastAsia="ru-RU" w:bidi="ar-SA"/>
    </w:rPr>
  </w:style>
  <w:style w:type="paragraph" w:customStyle="1" w:styleId="1-3">
    <w:name w:val="Текст1-3"/>
    <w:basedOn w:val="a"/>
    <w:rsid w:val="006E5696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21">
    <w:name w:val="Body Text Indent 2"/>
    <w:basedOn w:val="a"/>
    <w:rsid w:val="00563F63"/>
    <w:pPr>
      <w:spacing w:after="120" w:line="480" w:lineRule="auto"/>
      <w:ind w:left="283"/>
    </w:p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34"/>
    <w:rsid w:val="005D7C4B"/>
    <w:rPr>
      <w:sz w:val="24"/>
      <w:lang w:val="ru-RU" w:eastAsia="ru-RU" w:bidi="ar-SA"/>
    </w:rPr>
  </w:style>
  <w:style w:type="paragraph" w:styleId="HTML">
    <w:name w:val="HTML Preformatted"/>
    <w:basedOn w:val="a"/>
    <w:link w:val="HTML0"/>
    <w:unhideWhenUsed/>
    <w:rsid w:val="00E849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849EB"/>
    <w:rPr>
      <w:rFonts w:ascii="Courier New" w:eastAsia="Times New Roman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C0534-9EEC-445F-B90A-9C7F5FF98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USER</dc:creator>
  <cp:lastModifiedBy>Мажуга</cp:lastModifiedBy>
  <cp:revision>4</cp:revision>
  <cp:lastPrinted>2012-08-20T03:27:00Z</cp:lastPrinted>
  <dcterms:created xsi:type="dcterms:W3CDTF">2014-04-14T02:31:00Z</dcterms:created>
  <dcterms:modified xsi:type="dcterms:W3CDTF">2014-04-14T02:49:00Z</dcterms:modified>
</cp:coreProperties>
</file>