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166" w:rsidRPr="00C22520" w:rsidRDefault="00445166" w:rsidP="00445166">
      <w:pPr>
        <w:jc w:val="center"/>
        <w:outlineLvl w:val="0"/>
        <w:rPr>
          <w:sz w:val="28"/>
          <w:szCs w:val="28"/>
        </w:rPr>
      </w:pPr>
      <w:bookmarkStart w:id="0" w:name="_Toc360209911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445166" w:rsidRPr="00C22520" w:rsidRDefault="00445166" w:rsidP="0044516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45166" w:rsidRPr="00C22520" w:rsidRDefault="00445166" w:rsidP="0044516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445166" w:rsidRPr="00C22520" w:rsidRDefault="00445166" w:rsidP="0044516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445166" w:rsidRPr="00C22520" w:rsidRDefault="00445166" w:rsidP="00445166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445166" w:rsidRPr="00C22520" w:rsidRDefault="00445166" w:rsidP="00445166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445166" w:rsidRPr="00C22520" w:rsidRDefault="00445166" w:rsidP="00445166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вн.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ru</w:t>
        </w:r>
      </w:hyperlink>
    </w:p>
    <w:p w:rsidR="00445166" w:rsidRPr="00C22520" w:rsidRDefault="00445166" w:rsidP="0044516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поставка товара по лоту: Поставка </w:t>
      </w:r>
      <w:r w:rsidRPr="001E4DD7">
        <w:rPr>
          <w:sz w:val="28"/>
          <w:szCs w:val="28"/>
        </w:rPr>
        <w:t>труб</w:t>
      </w:r>
      <w:r w:rsidRPr="00C22520">
        <w:rPr>
          <w:sz w:val="28"/>
          <w:szCs w:val="28"/>
        </w:rPr>
        <w:t xml:space="preserve"> для сооружения энергоблока №3 Ростовской АЭС (далее товар, оборудование).</w:t>
      </w:r>
    </w:p>
    <w:p w:rsidR="00445166" w:rsidRPr="00C22520" w:rsidRDefault="00445166" w:rsidP="0044516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445166" w:rsidRPr="00C22520" w:rsidRDefault="00445166" w:rsidP="00445166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Спецификацией.</w:t>
      </w:r>
    </w:p>
    <w:p w:rsidR="00445166" w:rsidRPr="00C22520" w:rsidRDefault="00445166" w:rsidP="00445166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>Грузополучатель: 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г. Волгодонск-28, Старое здание дирекции Волгодонской АЭС, помещение 27.</w:t>
      </w:r>
    </w:p>
    <w:p w:rsidR="00445166" w:rsidRPr="00C22520" w:rsidRDefault="00445166" w:rsidP="0044516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Место (адрес) поставки: Россия, 347388, Ростовская область, г. Волгодонск-28, строительная площадка энергоблока № 3, 4 Ростовской АЭС.</w:t>
      </w:r>
    </w:p>
    <w:p w:rsidR="00445166" w:rsidRPr="00C22520" w:rsidRDefault="00445166" w:rsidP="0044516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45166" w:rsidRPr="00C22520" w:rsidRDefault="00445166" w:rsidP="00445166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ru</w:t>
        </w:r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445166" w:rsidRPr="00C22520" w:rsidRDefault="00445166" w:rsidP="0044516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45166" w:rsidRPr="00C22520" w:rsidRDefault="00445166" w:rsidP="0044516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45166" w:rsidRPr="00C22520" w:rsidRDefault="00445166" w:rsidP="0044516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C22520">
        <w:rPr>
          <w:sz w:val="28"/>
          <w:szCs w:val="28"/>
        </w:rPr>
        <w:t xml:space="preserve">: </w:t>
      </w:r>
      <w:r w:rsidRPr="00432D2C">
        <w:rPr>
          <w:b/>
          <w:sz w:val="28"/>
          <w:szCs w:val="28"/>
        </w:rPr>
        <w:t>1 479 898,96</w:t>
      </w:r>
      <w:r w:rsidRPr="00C22520">
        <w:rPr>
          <w:sz w:val="28"/>
          <w:szCs w:val="28"/>
        </w:rPr>
        <w:t xml:space="preserve"> (</w:t>
      </w:r>
      <w:r w:rsidRPr="00432D2C">
        <w:rPr>
          <w:sz w:val="28"/>
          <w:szCs w:val="28"/>
        </w:rPr>
        <w:t>Один миллион четыреста семьдесят девять тысяч восемьсот девяносто восемь</w:t>
      </w:r>
      <w:r w:rsidRPr="00C22520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96</w:t>
      </w:r>
      <w:r w:rsidRPr="00C22520">
        <w:rPr>
          <w:sz w:val="28"/>
          <w:szCs w:val="28"/>
        </w:rPr>
        <w:t xml:space="preserve"> копеек, включая НДС.</w:t>
      </w:r>
    </w:p>
    <w:p w:rsidR="00445166" w:rsidRPr="00C22520" w:rsidRDefault="00445166" w:rsidP="0044516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lastRenderedPageBreak/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445166" w:rsidRPr="00C22520" w:rsidRDefault="00445166" w:rsidP="00445166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445166" w:rsidRPr="00C22520" w:rsidRDefault="00445166" w:rsidP="00445166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445166" w:rsidRPr="00C22520" w:rsidRDefault="00445166" w:rsidP="00445166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445166" w:rsidRPr="00C22520" w:rsidRDefault="00445166" w:rsidP="0044516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C22520">
          <w:rPr>
            <w:rStyle w:val="a3"/>
            <w:sz w:val="28"/>
            <w:szCs w:val="28"/>
          </w:rPr>
          <w:t>http://</w:t>
        </w:r>
        <w:r w:rsidRPr="00C22520">
          <w:rPr>
            <w:rStyle w:val="a3"/>
            <w:sz w:val="28"/>
            <w:szCs w:val="28"/>
          </w:rPr>
          <w:t>w</w:t>
        </w:r>
        <w:r w:rsidRPr="00C22520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22520">
        <w:rPr>
          <w:spacing w:val="-6"/>
          <w:sz w:val="28"/>
          <w:szCs w:val="28"/>
        </w:rPr>
        <w:t>атом» (</w:t>
      </w:r>
      <w:hyperlink r:id="rId8" w:history="1">
        <w:r w:rsidRPr="00C22520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ru</w:t>
        </w:r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45166" w:rsidRPr="00C22520" w:rsidRDefault="00445166" w:rsidP="0044516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C22520">
        <w:rPr>
          <w:spacing w:val="-6"/>
          <w:sz w:val="28"/>
          <w:szCs w:val="28"/>
        </w:rPr>
        <w:t xml:space="preserve"> предусмотрена. </w:t>
      </w:r>
    </w:p>
    <w:p w:rsidR="00445166" w:rsidRPr="00C22520" w:rsidRDefault="00445166" w:rsidP="00445166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ru</w:t>
        </w:r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«</w:t>
      </w:r>
      <w:r>
        <w:rPr>
          <w:spacing w:val="-6"/>
          <w:sz w:val="28"/>
          <w:szCs w:val="28"/>
        </w:rPr>
        <w:t>28</w:t>
      </w:r>
      <w:r w:rsidRPr="00C22520">
        <w:rPr>
          <w:spacing w:val="-6"/>
          <w:sz w:val="28"/>
          <w:szCs w:val="28"/>
        </w:rPr>
        <w:t xml:space="preserve">» января 2014 года. </w:t>
      </w:r>
    </w:p>
    <w:p w:rsidR="00445166" w:rsidRPr="00C22520" w:rsidRDefault="00445166" w:rsidP="0044516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22520">
        <w:rPr>
          <w:spacing w:val="-6"/>
          <w:sz w:val="28"/>
          <w:szCs w:val="28"/>
        </w:rPr>
        <w:t>: г</w:t>
      </w:r>
      <w:r w:rsidRPr="00C2252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C22520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14</w:t>
      </w:r>
      <w:r w:rsidRPr="00C2252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феврал</w:t>
      </w:r>
      <w:r w:rsidRPr="00C22520">
        <w:rPr>
          <w:spacing w:val="-6"/>
          <w:sz w:val="28"/>
          <w:szCs w:val="28"/>
        </w:rPr>
        <w:t xml:space="preserve">я 2014 года. </w:t>
      </w:r>
    </w:p>
    <w:p w:rsidR="00445166" w:rsidRPr="00C22520" w:rsidRDefault="00445166" w:rsidP="0044516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C22520">
        <w:rPr>
          <w:spacing w:val="-6"/>
          <w:sz w:val="28"/>
          <w:szCs w:val="28"/>
        </w:rPr>
        <w:t>: г</w:t>
      </w:r>
      <w:r w:rsidRPr="00C2252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C22520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21</w:t>
      </w:r>
      <w:r w:rsidRPr="00C22520">
        <w:rPr>
          <w:spacing w:val="-6"/>
          <w:sz w:val="28"/>
          <w:szCs w:val="28"/>
        </w:rPr>
        <w:t xml:space="preserve">» февраля 2014 года. </w:t>
      </w:r>
    </w:p>
    <w:p w:rsidR="00445166" w:rsidRPr="00C22520" w:rsidRDefault="00445166" w:rsidP="0044516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445166" w:rsidRPr="00C22520" w:rsidRDefault="00445166" w:rsidP="0044516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445166" w:rsidRPr="00C22520" w:rsidRDefault="00445166" w:rsidP="0044516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45166" w:rsidRPr="00C22520" w:rsidRDefault="00445166" w:rsidP="0044516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lastRenderedPageBreak/>
        <w:t xml:space="preserve"> Заказчик/Организатор запроса цен вправе отказаться от проведения запроса цен в любое время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8689E" w:rsidRDefault="00445166" w:rsidP="00445166">
      <w:r w:rsidRPr="00C22520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18689E" w:rsidSect="00186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characterSpacingControl w:val="doNotCompress"/>
  <w:compat/>
  <w:rsids>
    <w:rsidRoot w:val="00445166"/>
    <w:rsid w:val="000470CF"/>
    <w:rsid w:val="00056BF6"/>
    <w:rsid w:val="00065C8C"/>
    <w:rsid w:val="000A4A8E"/>
    <w:rsid w:val="00147C5C"/>
    <w:rsid w:val="0018689E"/>
    <w:rsid w:val="001D0350"/>
    <w:rsid w:val="001E6948"/>
    <w:rsid w:val="00247E37"/>
    <w:rsid w:val="0033199C"/>
    <w:rsid w:val="0036689E"/>
    <w:rsid w:val="003D0248"/>
    <w:rsid w:val="00417FBC"/>
    <w:rsid w:val="00445166"/>
    <w:rsid w:val="00467D0F"/>
    <w:rsid w:val="00584A12"/>
    <w:rsid w:val="00681758"/>
    <w:rsid w:val="00683B43"/>
    <w:rsid w:val="006B186E"/>
    <w:rsid w:val="006B4DFC"/>
    <w:rsid w:val="006C39A5"/>
    <w:rsid w:val="00842C85"/>
    <w:rsid w:val="008646B7"/>
    <w:rsid w:val="008A4480"/>
    <w:rsid w:val="0094211C"/>
    <w:rsid w:val="0096609B"/>
    <w:rsid w:val="00A77AE0"/>
    <w:rsid w:val="00A95555"/>
    <w:rsid w:val="00AE6CE5"/>
    <w:rsid w:val="00B06D62"/>
    <w:rsid w:val="00B30131"/>
    <w:rsid w:val="00B87A3E"/>
    <w:rsid w:val="00C0470D"/>
    <w:rsid w:val="00D32612"/>
    <w:rsid w:val="00D85F73"/>
    <w:rsid w:val="00D91DA1"/>
    <w:rsid w:val="00DF1B85"/>
    <w:rsid w:val="00E12647"/>
    <w:rsid w:val="00E36A06"/>
    <w:rsid w:val="00EF1583"/>
    <w:rsid w:val="00F27D04"/>
    <w:rsid w:val="00F771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1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4516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858</Words>
  <Characters>4897</Characters>
  <Application>Microsoft Office Word</Application>
  <DocSecurity>0</DocSecurity>
  <Lines>40</Lines>
  <Paragraphs>11</Paragraphs>
  <ScaleCrop>false</ScaleCrop>
  <Company>NIAEP</Company>
  <LinksUpToDate>false</LinksUpToDate>
  <CharactersWithSpaces>5744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2</cp:revision>
  <dcterms:created xsi:type="dcterms:W3CDTF">2014-01-20T10:53:00Z</dcterms:created>
  <dcterms:modified xsi:type="dcterms:W3CDTF">2014-01-20T10:54:00Z</dcterms:modified>
</cp:coreProperties>
</file>