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F1E" w:rsidRDefault="00846F1E" w:rsidP="00846F1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46F1E" w:rsidRPr="003D771F" w:rsidRDefault="00846F1E" w:rsidP="00846F1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224/67-03/14-65 ОЗПЭ</w:t>
      </w:r>
      <w:bookmarkStart w:id="0" w:name="_GoBack"/>
      <w:bookmarkEnd w:id="0"/>
    </w:p>
    <w:p w:rsidR="00846F1E" w:rsidRPr="003D771F" w:rsidRDefault="00846F1E" w:rsidP="00846F1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46F1E" w:rsidRPr="003D771F" w:rsidRDefault="00846F1E" w:rsidP="00846F1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46F1E" w:rsidRPr="003D771F" w:rsidRDefault="00846F1E" w:rsidP="00846F1E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46F1E" w:rsidRDefault="00846F1E" w:rsidP="00846F1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46F1E" w:rsidRDefault="00846F1E" w:rsidP="00846F1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846F1E" w:rsidRPr="000C526D" w:rsidRDefault="00846F1E" w:rsidP="00846F1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46F1E" w:rsidRPr="00275E6C" w:rsidRDefault="00846F1E" w:rsidP="00846F1E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работ </w:t>
      </w:r>
      <w:r w:rsidRPr="002C6F4F">
        <w:rPr>
          <w:rFonts w:ascii="Times New Roman" w:hAnsi="Times New Roman"/>
          <w:szCs w:val="24"/>
        </w:rPr>
        <w:t xml:space="preserve">по  ремонту помещений, крыльца, ступенек в вестибюле, эстакады стендового зала здания 160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46F1E" w:rsidRPr="003D771F" w:rsidRDefault="00846F1E" w:rsidP="00846F1E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46F1E" w:rsidRDefault="00846F1E" w:rsidP="00846F1E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846F1E" w:rsidRDefault="00846F1E" w:rsidP="00846F1E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E326B9">
        <w:t xml:space="preserve">14 </w:t>
      </w:r>
      <w:r>
        <w:t>апреля 2014 г.</w:t>
      </w:r>
    </w:p>
    <w:p w:rsidR="00846F1E" w:rsidRPr="00E912D4" w:rsidRDefault="00846F1E" w:rsidP="00846F1E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E326B9">
        <w:t>22 августа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846F1E" w:rsidRPr="00CC6917" w:rsidRDefault="00846F1E" w:rsidP="00846F1E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46F1E" w:rsidRPr="004E5D69" w:rsidRDefault="00846F1E" w:rsidP="00846F1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46F1E" w:rsidRPr="004E5D69" w:rsidRDefault="00846F1E" w:rsidP="00846F1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46F1E" w:rsidRPr="004E5D69" w:rsidRDefault="00846F1E" w:rsidP="00846F1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6F1E" w:rsidRPr="004E5D69" w:rsidRDefault="00846F1E" w:rsidP="00846F1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46F1E" w:rsidRDefault="00846F1E" w:rsidP="00846F1E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2 376 165,56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триста</w:t>
      </w:r>
      <w:proofErr w:type="gramEnd"/>
      <w:r>
        <w:rPr>
          <w:rFonts w:ascii="Times New Roman" w:hAnsi="Times New Roman"/>
          <w:szCs w:val="24"/>
        </w:rPr>
        <w:t xml:space="preserve"> семьдесят шесть тысяч сто шестьдесят пять  рублей 56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846F1E" w:rsidRDefault="00846F1E" w:rsidP="00846F1E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846F1E" w:rsidRPr="003D771F" w:rsidRDefault="00846F1E" w:rsidP="00846F1E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46F1E" w:rsidRDefault="00846F1E" w:rsidP="00846F1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46F1E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46F1E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46F1E" w:rsidRPr="003D771F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46F1E" w:rsidRPr="003D771F" w:rsidRDefault="00846F1E" w:rsidP="00846F1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46F1E" w:rsidRPr="003D771F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846F1E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46F1E" w:rsidRPr="003D771F" w:rsidRDefault="00846F1E" w:rsidP="00846F1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846F1E" w:rsidRPr="000D5EE1" w:rsidRDefault="00846F1E" w:rsidP="00846F1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77BB9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46F1E" w:rsidRPr="003D771F" w:rsidRDefault="00846F1E" w:rsidP="00846F1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46F1E" w:rsidRPr="009B018A" w:rsidRDefault="00846F1E" w:rsidP="00846F1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46F1E" w:rsidRPr="009B018A" w:rsidRDefault="00846F1E" w:rsidP="00846F1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46F1E" w:rsidRPr="009B018A" w:rsidRDefault="00846F1E" w:rsidP="00846F1E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20"/>
    <w:rsid w:val="00404920"/>
    <w:rsid w:val="00846F1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46F1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46F1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46F1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46F1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46F1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46F1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46F1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46F1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4777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2014-01-30T07:16:00Z</dcterms:created>
  <dcterms:modified xsi:type="dcterms:W3CDTF">2014-01-30T07:16:00Z</dcterms:modified>
</cp:coreProperties>
</file>