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604" w:rsidRPr="00F84604" w:rsidRDefault="00F84604" w:rsidP="00F42FE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F84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№Z2091</w:t>
      </w:r>
      <w:r w:rsidR="00F42F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/414</w:t>
      </w:r>
    </w:p>
    <w:p w:rsidR="00F42FEC" w:rsidRDefault="00F84604" w:rsidP="00F42FE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F846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 цен</w:t>
      </w:r>
    </w:p>
    <w:p w:rsidR="00F84604" w:rsidRPr="00F84604" w:rsidRDefault="00F42FEC" w:rsidP="00F42FE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 </w:t>
      </w:r>
      <w:r w:rsidR="00F84604" w:rsidRPr="00F846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заключения договора на поставку 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енты стальной 1.4512 EN 10088-2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F84604" w:rsidRPr="00F84604" w:rsidTr="00F846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84604" w:rsidRPr="00F84604" w:rsidRDefault="00F84604" w:rsidP="00F42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F4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84604" w:rsidRPr="00F84604" w:rsidRDefault="00F42FEC" w:rsidP="00F4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  <w:r w:rsidR="00F84604" w:rsidRPr="00F846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84604" w:rsidRPr="00F84604" w:rsidRDefault="00F84604" w:rsidP="00F42FE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6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F84604" w:rsidRPr="00F84604" w:rsidTr="00F846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42FEC" w:rsidRPr="00F84604" w:rsidRDefault="00F84604" w:rsidP="00F42FE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Z2091</w:t>
            </w:r>
          </w:p>
          <w:p w:rsidR="00F42FEC" w:rsidRDefault="00F42FEC" w:rsidP="00F42FEC">
            <w:pPr>
              <w:pStyle w:val="a3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42FEC" w:rsidRDefault="00F84604" w:rsidP="00F42FEC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F84604" w:rsidRPr="00F84604" w:rsidRDefault="00F84604" w:rsidP="00F42FE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«право заключения договора на поставку ленты стальной 1.4512 EN 10088-2». Извещение о проведении запроса котировок цен было размещено на сайте http://www.a-k-d.ru в сети Интернет 09 сентября 2010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84604" w:rsidRPr="00F84604" w:rsidRDefault="00F84604" w:rsidP="00F42FE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84604" w:rsidRDefault="00F84604" w:rsidP="00F42FE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аза» (далее – К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301"/>
            </w:tblGrid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42FEC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="00F84604"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F84604" w:rsidRPr="00F8460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F84604"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F42F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42FEC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="00F84604"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4604" w:rsidRPr="00F84604" w:rsidRDefault="00DD54BD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="00F84604"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 w:rsidR="00F42F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F42FEC" w:rsidRPr="00F42FEC" w:rsidRDefault="00F84604" w:rsidP="00F42FEC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F42FEC"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F84604" w:rsidRPr="00F42FEC" w:rsidRDefault="00F84604" w:rsidP="00F42FEC">
            <w:pPr>
              <w:pStyle w:val="a3"/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F42FEC"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F4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3762712.00 р. (три миллиона семьсот шестьдесят две тысячи семьсо</w:t>
            </w:r>
            <w:r w:rsidR="00DD5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 двенадцать рублей) 00 копеек </w:t>
            </w:r>
            <w:r w:rsidRPr="00F4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учета НДС</w:t>
            </w:r>
            <w:r w:rsidR="00DD5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F84604" w:rsidRPr="00F84604" w:rsidRDefault="00F84604" w:rsidP="00F42FEC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84604" w:rsidRDefault="00F84604" w:rsidP="00F42FEC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октябрь 2010 года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84604" w:rsidRPr="00F84604" w:rsidRDefault="00F84604" w:rsidP="00F42FEC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84604" w:rsidRDefault="00F84604" w:rsidP="00F42FEC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поставки продукции на склад Покупателя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84604" w:rsidRPr="00F84604" w:rsidRDefault="00F84604" w:rsidP="00F42FEC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84604" w:rsidRDefault="00F84604" w:rsidP="00F42FEC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лента стальная 1.4512 EN 10088-2 в количестве 37000 килограмм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84604" w:rsidRPr="00F84604" w:rsidRDefault="00F84604" w:rsidP="00F42FE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84604" w:rsidRDefault="00F84604" w:rsidP="00F42FE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15 сентября 2010г.,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7"/>
              <w:gridCol w:w="2632"/>
              <w:gridCol w:w="2444"/>
              <w:gridCol w:w="1936"/>
              <w:gridCol w:w="1935"/>
            </w:tblGrid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F42F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</w:t>
                  </w: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РосМетПродукт</w:t>
                  </w:r>
                  <w:proofErr w:type="spell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199106, г. Санкт-Петербург, Кожевенная линия, д.1/3 </w:t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197101, г</w:t>
                  </w:r>
                  <w:proofErr w:type="gram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.С</w:t>
                  </w:r>
                  <w:proofErr w:type="gram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анкт-Петербург, Большой </w:t>
                  </w: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пр-кт</w:t>
                  </w:r>
                  <w:proofErr w:type="spell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ПС, д. 59, лит А.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13:33</w:t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3104237.47</w:t>
                  </w:r>
                </w:p>
              </w:tc>
            </w:tr>
            <w:tr w:rsidR="00F84604" w:rsidRPr="00F8460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Общество с ограниченной ответственностью «Компания </w:t>
                  </w: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РейнТех</w:t>
                  </w:r>
                  <w:proofErr w:type="spell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125993, г</w:t>
                  </w:r>
                  <w:proofErr w:type="gram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осква, Волоколамское </w:t>
                  </w:r>
                  <w:proofErr w:type="spellStart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proofErr w:type="spellEnd"/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., д.4</w:t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125212, г.Москва, ул. Адмирала Макарова, д. 8, стр.1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20:36</w:t>
                  </w: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4604" w:rsidRPr="00F84604" w:rsidRDefault="00F84604" w:rsidP="00F42F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846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3198280.00</w:t>
                  </w:r>
                </w:p>
              </w:tc>
            </w:tr>
          </w:tbl>
          <w:p w:rsidR="00F84604" w:rsidRPr="00F84604" w:rsidRDefault="00F84604" w:rsidP="00F42FE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84604" w:rsidRDefault="00F42FEC" w:rsidP="00F42FE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</w:t>
            </w:r>
            <w:r w:rsidR="00F84604"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F84604" w:rsidRPr="00F84604" w:rsidRDefault="00F84604" w:rsidP="00F42FEC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ООО «</w:t>
            </w:r>
            <w:proofErr w:type="spellStart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РосМетПродукт</w:t>
            </w:r>
            <w:proofErr w:type="spellEnd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составило 3104237.47 р. (три миллиона сто четыре тысячи двести 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тридцать семь рублей) 47 копеек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 </w:t>
            </w:r>
          </w:p>
          <w:p w:rsidR="00F84604" w:rsidRPr="00F84604" w:rsidRDefault="00F84604" w:rsidP="00F42FEC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ООО «</w:t>
            </w:r>
            <w:proofErr w:type="spellStart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РосМетПродукт</w:t>
            </w:r>
            <w:proofErr w:type="spellEnd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3104237.47 р. (три миллиона сто четыре тысячи двести тридцать семь рублей) 47 копеек без учета НДС с данным участником. </w:t>
            </w:r>
          </w:p>
          <w:p w:rsidR="00F84604" w:rsidRPr="00F84604" w:rsidRDefault="00F84604" w:rsidP="00F42FEC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Общество с ограниченной ответственностью «Компания </w:t>
            </w:r>
            <w:proofErr w:type="spellStart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РейнТех</w:t>
            </w:r>
            <w:proofErr w:type="spellEnd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F84604" w:rsidRPr="00F84604" w:rsidRDefault="00F84604" w:rsidP="00F42FEC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ООО «</w:t>
            </w:r>
            <w:proofErr w:type="spellStart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РосМетПродукт</w:t>
            </w:r>
            <w:proofErr w:type="spellEnd"/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84604" w:rsidRPr="00F84604" w:rsidRDefault="00F84604" w:rsidP="00F42FEC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6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  <w:r w:rsid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2FEC" w:rsidRDefault="00F42FEC" w:rsidP="00F42FEC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4604" w:rsidRPr="00F42FEC" w:rsidRDefault="00F84604" w:rsidP="00F42FEC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F42FEC"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F42FEC"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42F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</w:tc>
      </w:tr>
    </w:tbl>
    <w:p w:rsidR="00F42FEC" w:rsidRPr="00F42FEC" w:rsidRDefault="00F42FEC" w:rsidP="00F42FEC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 w:rsidRPr="00F42FEC">
        <w:rPr>
          <w:rFonts w:ascii="Times New Roman" w:hAnsi="Times New Roman" w:cs="Times New Roman"/>
          <w:b/>
          <w:sz w:val="24"/>
          <w:szCs w:val="24"/>
        </w:rPr>
        <w:lastRenderedPageBreak/>
        <w:t>ПОДПИСИ КОМИССИИ ПО РАЗМЕЩЕНИЮ ЗАКАЗА:</w:t>
      </w:r>
    </w:p>
    <w:p w:rsidR="00F42FEC" w:rsidRPr="00F42FEC" w:rsidRDefault="00F42FEC" w:rsidP="00F42FEC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F42FEC">
        <w:rPr>
          <w:rFonts w:ascii="Times New Roman" w:hAnsi="Times New Roman" w:cs="Times New Roman"/>
          <w:sz w:val="24"/>
          <w:szCs w:val="24"/>
        </w:rPr>
        <w:t>Шутов С.Э.                                                               ___________________</w:t>
      </w:r>
    </w:p>
    <w:p w:rsidR="00F42FEC" w:rsidRPr="00F42FEC" w:rsidRDefault="00F42FEC" w:rsidP="00F42FEC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F42FEC">
        <w:rPr>
          <w:rFonts w:ascii="Times New Roman" w:hAnsi="Times New Roman" w:cs="Times New Roman"/>
          <w:sz w:val="24"/>
          <w:szCs w:val="24"/>
        </w:rPr>
        <w:t>Гвоздицкий</w:t>
      </w:r>
      <w:proofErr w:type="spellEnd"/>
      <w:r w:rsidRPr="00F42FEC">
        <w:rPr>
          <w:rFonts w:ascii="Times New Roman" w:hAnsi="Times New Roman" w:cs="Times New Roman"/>
          <w:sz w:val="24"/>
          <w:szCs w:val="24"/>
        </w:rPr>
        <w:t xml:space="preserve"> Н.Ф.                                                      ___________________</w:t>
      </w:r>
    </w:p>
    <w:p w:rsidR="00F42FEC" w:rsidRPr="00F42FEC" w:rsidRDefault="00F42FEC" w:rsidP="00F42FEC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F42FEC">
        <w:rPr>
          <w:rFonts w:ascii="Times New Roman" w:hAnsi="Times New Roman" w:cs="Times New Roman"/>
          <w:sz w:val="24"/>
          <w:szCs w:val="24"/>
        </w:rPr>
        <w:t>Мазунин</w:t>
      </w:r>
      <w:proofErr w:type="spellEnd"/>
      <w:r w:rsidRPr="00F42FEC">
        <w:rPr>
          <w:rFonts w:ascii="Times New Roman" w:hAnsi="Times New Roman" w:cs="Times New Roman"/>
          <w:sz w:val="24"/>
          <w:szCs w:val="24"/>
        </w:rPr>
        <w:t xml:space="preserve"> Ю.М. </w:t>
      </w:r>
      <w:r w:rsidRPr="00F42FEC">
        <w:rPr>
          <w:rFonts w:ascii="Times New Roman" w:hAnsi="Times New Roman" w:cs="Times New Roman"/>
          <w:sz w:val="24"/>
          <w:szCs w:val="24"/>
        </w:rPr>
        <w:tab/>
      </w:r>
      <w:r w:rsidRPr="00F42FEC">
        <w:rPr>
          <w:rFonts w:ascii="Times New Roman" w:hAnsi="Times New Roman" w:cs="Times New Roman"/>
          <w:sz w:val="24"/>
          <w:szCs w:val="24"/>
        </w:rPr>
        <w:tab/>
      </w:r>
      <w:r w:rsidRPr="00F42FEC">
        <w:rPr>
          <w:rFonts w:ascii="Times New Roman" w:hAnsi="Times New Roman" w:cs="Times New Roman"/>
          <w:sz w:val="24"/>
          <w:szCs w:val="24"/>
        </w:rPr>
        <w:tab/>
      </w:r>
      <w:r w:rsidRPr="00F42FEC">
        <w:rPr>
          <w:rFonts w:ascii="Times New Roman" w:hAnsi="Times New Roman" w:cs="Times New Roman"/>
          <w:sz w:val="24"/>
          <w:szCs w:val="24"/>
        </w:rPr>
        <w:tab/>
      </w:r>
      <w:r w:rsidRPr="00F42FEC">
        <w:rPr>
          <w:rFonts w:ascii="Times New Roman" w:hAnsi="Times New Roman" w:cs="Times New Roman"/>
          <w:sz w:val="24"/>
          <w:szCs w:val="24"/>
        </w:rPr>
        <w:tab/>
        <w:t>___________________</w:t>
      </w:r>
    </w:p>
    <w:p w:rsidR="00F42FEC" w:rsidRPr="00F42FEC" w:rsidRDefault="00F42FEC" w:rsidP="00F42FEC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Збиглый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  </w:t>
      </w:r>
      <w:r w:rsidRPr="00F42F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___________________</w:t>
      </w:r>
    </w:p>
    <w:p w:rsidR="00F42FEC" w:rsidRDefault="00F42FEC" w:rsidP="00F42FEC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Синяков А.Е.                                                            ___________________</w:t>
      </w:r>
    </w:p>
    <w:p w:rsidR="00F42FEC" w:rsidRPr="00F42FEC" w:rsidRDefault="00F42FEC" w:rsidP="00F42FEC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F42FEC">
        <w:rPr>
          <w:rFonts w:ascii="Times New Roman" w:hAnsi="Times New Roman" w:cs="Times New Roman"/>
          <w:sz w:val="24"/>
          <w:szCs w:val="24"/>
        </w:rPr>
        <w:t>Шилова Н.С.                                                             ___________________</w:t>
      </w:r>
    </w:p>
    <w:p w:rsidR="00C4741F" w:rsidRPr="00F42FEC" w:rsidRDefault="00C4741F" w:rsidP="00F42F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741F" w:rsidRPr="00F42FEC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32E06"/>
    <w:multiLevelType w:val="multilevel"/>
    <w:tmpl w:val="395A7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604"/>
    <w:rsid w:val="00223C3A"/>
    <w:rsid w:val="007624C8"/>
    <w:rsid w:val="00787728"/>
    <w:rsid w:val="00C4741F"/>
    <w:rsid w:val="00DD54BD"/>
    <w:rsid w:val="00F42FEC"/>
    <w:rsid w:val="00F84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F846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846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46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46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42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9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4</cp:revision>
  <dcterms:created xsi:type="dcterms:W3CDTF">2010-09-16T05:47:00Z</dcterms:created>
  <dcterms:modified xsi:type="dcterms:W3CDTF">2010-09-16T05:57:00Z</dcterms:modified>
</cp:coreProperties>
</file>