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2E042E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 </w:t>
      </w:r>
      <w:r w:rsidR="00391656">
        <w:t>поставку бытовой химии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0"/>
        <w:gridCol w:w="3507"/>
        <w:gridCol w:w="2551"/>
        <w:gridCol w:w="2835"/>
      </w:tblGrid>
      <w:tr w:rsidR="00184C1B" w:rsidRPr="00300DE1" w:rsidTr="00184C1B">
        <w:trPr>
          <w:trHeight w:val="900"/>
        </w:trPr>
        <w:tc>
          <w:tcPr>
            <w:tcW w:w="1880" w:type="dxa"/>
            <w:shd w:val="clear" w:color="auto" w:fill="auto"/>
            <w:hideMark/>
          </w:tcPr>
          <w:p w:rsidR="00184C1B" w:rsidRPr="00300DE1" w:rsidRDefault="00184C1B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6058" w:type="dxa"/>
            <w:gridSpan w:val="2"/>
            <w:shd w:val="clear" w:color="auto" w:fill="auto"/>
            <w:hideMark/>
          </w:tcPr>
          <w:p w:rsidR="00184C1B" w:rsidRPr="00300DE1" w:rsidRDefault="00184C1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2835" w:type="dxa"/>
          </w:tcPr>
          <w:p w:rsidR="00184C1B" w:rsidRPr="00300DE1" w:rsidRDefault="00184C1B" w:rsidP="00CE5DF8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184C1B" w:rsidRPr="00300DE1" w:rsidTr="00676D22">
        <w:trPr>
          <w:trHeight w:val="3333"/>
        </w:trPr>
        <w:tc>
          <w:tcPr>
            <w:tcW w:w="1880" w:type="dxa"/>
            <w:vMerge w:val="restart"/>
            <w:shd w:val="clear" w:color="auto" w:fill="auto"/>
            <w:hideMark/>
          </w:tcPr>
          <w:p w:rsidR="00184C1B" w:rsidRPr="00ED17BF" w:rsidRDefault="00184C1B" w:rsidP="00CE5DF8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184C1B" w:rsidRPr="00ED17BF" w:rsidRDefault="00184C1B" w:rsidP="00184C1B">
            <w:pPr>
              <w:jc w:val="both"/>
              <w:rPr>
                <w:color w:val="000000" w:themeColor="text1"/>
              </w:rPr>
            </w:pPr>
          </w:p>
        </w:tc>
        <w:tc>
          <w:tcPr>
            <w:tcW w:w="6058" w:type="dxa"/>
            <w:gridSpan w:val="2"/>
            <w:shd w:val="clear" w:color="auto" w:fill="auto"/>
            <w:hideMark/>
          </w:tcPr>
          <w:p w:rsidR="00184C1B" w:rsidRDefault="00184C1B" w:rsidP="00CE5DF8">
            <w:pPr>
              <w:jc w:val="both"/>
            </w:pPr>
            <w:r>
              <w:t>Просим Вас утвердить предложенный нами аналогичный товар по Открытому запросу цен на Право заключения договора на поставку бытовой химии, на ЭТП "</w:t>
            </w:r>
            <w:proofErr w:type="spellStart"/>
            <w:r>
              <w:t>www.a-k-d.ru</w:t>
            </w:r>
            <w:proofErr w:type="spellEnd"/>
            <w:r>
              <w:t>" - Z030783</w:t>
            </w:r>
            <w:r>
              <w:br/>
              <w:t xml:space="preserve">в ЕОС Закупки - 1332422 ,на официальном сайте - 140418/4645/120.  В связи с некорректным указанием товара в спецификации, </w:t>
            </w:r>
            <w:proofErr w:type="gramStart"/>
            <w:r>
              <w:t>продукции</w:t>
            </w:r>
            <w:proofErr w:type="gramEnd"/>
            <w:r>
              <w:t xml:space="preserve"> не существующей на рынке производителей бытовой химии, либо уже снятой с производства. А также предложенные нами аналоги, находятся в одной линейке с запрошенными товарами в спецификации.</w:t>
            </w:r>
          </w:p>
          <w:p w:rsidR="00184C1B" w:rsidRPr="00ED17BF" w:rsidRDefault="00184C1B" w:rsidP="00CE5DF8">
            <w:pPr>
              <w:pStyle w:val="a5"/>
            </w:pPr>
          </w:p>
        </w:tc>
        <w:tc>
          <w:tcPr>
            <w:tcW w:w="2835" w:type="dxa"/>
            <w:vMerge w:val="restart"/>
          </w:tcPr>
          <w:p w:rsidR="00184C1B" w:rsidRPr="00184C1B" w:rsidRDefault="00184C1B" w:rsidP="00184C1B">
            <w:pPr>
              <w:pStyle w:val="a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4C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СОГЛАСОВАНО</w:t>
            </w:r>
          </w:p>
          <w:p w:rsidR="00184C1B" w:rsidRPr="00ED17BF" w:rsidRDefault="00184C1B" w:rsidP="00CE5DF8">
            <w:pPr>
              <w:pStyle w:val="a5"/>
            </w:pPr>
          </w:p>
        </w:tc>
      </w:tr>
      <w:tr w:rsidR="00184C1B" w:rsidRPr="00300DE1" w:rsidTr="00184C1B">
        <w:trPr>
          <w:trHeight w:val="651"/>
        </w:trPr>
        <w:tc>
          <w:tcPr>
            <w:tcW w:w="1880" w:type="dxa"/>
            <w:vMerge/>
            <w:shd w:val="clear" w:color="auto" w:fill="FFFFFF" w:themeFill="background1"/>
            <w:noWrap/>
            <w:hideMark/>
          </w:tcPr>
          <w:p w:rsidR="00184C1B" w:rsidRPr="00ED17BF" w:rsidRDefault="00184C1B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507" w:type="dxa"/>
            <w:shd w:val="clear" w:color="auto" w:fill="FFFFFF" w:themeFill="background1"/>
            <w:hideMark/>
          </w:tcPr>
          <w:p w:rsidR="00184C1B" w:rsidRPr="00184C1B" w:rsidRDefault="00184C1B" w:rsidP="00BB6126">
            <w:pPr>
              <w:jc w:val="both"/>
            </w:pPr>
            <w:r w:rsidRPr="00184C1B">
              <w:rPr>
                <w:b/>
                <w:color w:val="000000"/>
                <w:sz w:val="28"/>
                <w:szCs w:val="28"/>
              </w:rPr>
              <w:t xml:space="preserve">Наименование Товара </w:t>
            </w:r>
            <w:r w:rsidRPr="00184C1B">
              <w:rPr>
                <w:b/>
                <w:sz w:val="28"/>
                <w:szCs w:val="28"/>
              </w:rPr>
              <w:t>Покупателя</w:t>
            </w:r>
          </w:p>
        </w:tc>
        <w:tc>
          <w:tcPr>
            <w:tcW w:w="2551" w:type="dxa"/>
            <w:shd w:val="clear" w:color="auto" w:fill="FFFFFF" w:themeFill="background1"/>
            <w:hideMark/>
          </w:tcPr>
          <w:p w:rsidR="00184C1B" w:rsidRPr="00184C1B" w:rsidRDefault="00184C1B" w:rsidP="00BB6126">
            <w:pPr>
              <w:pStyle w:val="a5"/>
            </w:pPr>
            <w:r w:rsidRPr="00184C1B"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Предложенный аналог Поставщика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ED17BF" w:rsidRDefault="00184C1B" w:rsidP="00CE5DF8">
            <w:pPr>
              <w:pStyle w:val="a5"/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  <w:hideMark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507" w:type="dxa"/>
            <w:shd w:val="clear" w:color="auto" w:fill="FFFFFF" w:themeFill="background1"/>
            <w:hideMark/>
          </w:tcPr>
          <w:p w:rsidR="00184C1B" w:rsidRPr="00184C1B" w:rsidRDefault="00184C1B" w:rsidP="00184C1B">
            <w:r w:rsidRPr="00184C1B">
              <w:t>ПОРОШОК МОЮЩИЙ МЛ-51</w:t>
            </w:r>
          </w:p>
        </w:tc>
        <w:tc>
          <w:tcPr>
            <w:tcW w:w="2551" w:type="dxa"/>
            <w:shd w:val="clear" w:color="auto" w:fill="FFFFFF" w:themeFill="background1"/>
            <w:hideMark/>
          </w:tcPr>
          <w:p w:rsidR="00184C1B" w:rsidRPr="00184C1B" w:rsidRDefault="00184C1B" w:rsidP="00184C1B">
            <w:r w:rsidRPr="00184C1B">
              <w:t>Моющий порошок ВИМОЛ Б 40кг/мешок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ПЕМОС-АВТОМАТ 900г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</w:t>
            </w:r>
            <w:proofErr w:type="spellStart"/>
            <w:r w:rsidRPr="00184C1B">
              <w:t>Дося</w:t>
            </w:r>
            <w:proofErr w:type="spellEnd"/>
            <w:r w:rsidRPr="00184C1B">
              <w:t>" автомат 1,8кг, Альпийская свежесть, (ПРОМО)1/5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ПЕМОС-АВТОМАТ 350Г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</w:t>
            </w:r>
            <w:proofErr w:type="spellStart"/>
            <w:r w:rsidRPr="00184C1B">
              <w:t>Пемос</w:t>
            </w:r>
            <w:proofErr w:type="spellEnd"/>
            <w:r w:rsidRPr="00184C1B">
              <w:t>" автомат Цветок 350гр 1/22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СМС</w:t>
            </w:r>
            <w:proofErr w:type="gramStart"/>
            <w:r w:rsidRPr="00184C1B">
              <w:t xml:space="preserve"> .</w:t>
            </w:r>
            <w:proofErr w:type="gramEnd"/>
            <w:r w:rsidRPr="00184C1B">
              <w:t>ПЕМОС. 900г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</w:t>
            </w:r>
            <w:proofErr w:type="spellStart"/>
            <w:r w:rsidRPr="00184C1B">
              <w:t>Биолан</w:t>
            </w:r>
            <w:proofErr w:type="spellEnd"/>
            <w:r w:rsidRPr="00184C1B">
              <w:t>" Альпийские горы 900гр.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СТИРАЛЬНЫЙ 900г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</w:t>
            </w:r>
            <w:proofErr w:type="spellStart"/>
            <w:r w:rsidRPr="00184C1B">
              <w:t>Биолан</w:t>
            </w:r>
            <w:proofErr w:type="spellEnd"/>
            <w:r w:rsidRPr="00184C1B">
              <w:t xml:space="preserve">" </w:t>
            </w:r>
            <w:proofErr w:type="spellStart"/>
            <w:r w:rsidRPr="00184C1B">
              <w:t>Эконом-експерт</w:t>
            </w:r>
            <w:proofErr w:type="spellEnd"/>
            <w:r w:rsidRPr="00184C1B">
              <w:t xml:space="preserve"> 900гр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СТИРАЛЬНЫЙ ЛОТОС-ЭКОНОМ, 20кг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"Лотос-М" Универсал (20кг)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ПОРОШОК СТИРАЛЬНЫЙ ОБЫЧНЫЙ, 9кг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"ОБЫЧНЫЙ" для ручной стирки "Лимон" 2,4кг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МОЮЩЕЕ, 5л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r w:rsidRPr="00184C1B">
              <w:t>Ср-во</w:t>
            </w:r>
            <w:proofErr w:type="spellEnd"/>
            <w:r w:rsidRPr="00184C1B">
              <w:t xml:space="preserve"> </w:t>
            </w:r>
            <w:proofErr w:type="gramStart"/>
            <w:r w:rsidRPr="00184C1B">
              <w:t>моющее</w:t>
            </w:r>
            <w:proofErr w:type="gramEnd"/>
            <w:r w:rsidRPr="00184C1B">
              <w:t xml:space="preserve"> НИКА-Универсал,  5л (Россия)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МОЮЩЕЕ СИНТЕТИЧЕСКОЕ (СМС) 350Г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Стиральный порошок "</w:t>
            </w:r>
            <w:proofErr w:type="spellStart"/>
            <w:r w:rsidRPr="00184C1B">
              <w:t>Биолан</w:t>
            </w:r>
            <w:proofErr w:type="spellEnd"/>
            <w:r w:rsidRPr="00184C1B">
              <w:t>" автомат 350гр Эконом эксперт 1/24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МОЮЩЕЕ СРЕДСТВО "ПРОГРЕСС" 5Л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универсальное "Прогресс" 5л (АМС)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/люб поверх., </w:t>
            </w:r>
            <w:r w:rsidRPr="00184C1B">
              <w:lastRenderedPageBreak/>
              <w:t>посуды, пола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11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ВОДОСМЯГЧАЮЩЕЕ "КАЛГОН"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для смягчения воды и удаления накипи YPLON 950г 1/14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БЕЛИЗНА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 xml:space="preserve">Белизна 1,1л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/отбеливания и </w:t>
            </w:r>
            <w:proofErr w:type="spellStart"/>
            <w:r w:rsidRPr="00184C1B">
              <w:t>дезин-ции</w:t>
            </w:r>
            <w:proofErr w:type="spellEnd"/>
            <w:r w:rsidRPr="00184C1B">
              <w:t xml:space="preserve"> (</w:t>
            </w:r>
            <w:proofErr w:type="spellStart"/>
            <w:r w:rsidRPr="00184C1B">
              <w:t>Химпром</w:t>
            </w:r>
            <w:proofErr w:type="spellEnd"/>
            <w:r w:rsidRPr="00184C1B">
              <w:t>) 1/18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proofErr w:type="gramStart"/>
            <w:r w:rsidRPr="00184C1B">
              <w:t>СРЕДСТВО</w:t>
            </w:r>
            <w:proofErr w:type="gramEnd"/>
            <w:r w:rsidRPr="00184C1B">
              <w:t xml:space="preserve"> ЧИСТЯЩЕЕ САНИТА 750 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>/сантехники Санитарный Чистин750мл утенок, (Ступино) 1/15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ЧИСТЯЩЕЕ СРЕДСТВО КОМЕТ 475 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r w:rsidRPr="00184C1B">
              <w:t>Ср-во</w:t>
            </w:r>
            <w:proofErr w:type="spellEnd"/>
            <w:r w:rsidRPr="00184C1B">
              <w:t xml:space="preserve"> универсальное "Комет" 475гр, с </w:t>
            </w:r>
            <w:proofErr w:type="spellStart"/>
            <w:r w:rsidRPr="00184C1B">
              <w:t>хлоринолом</w:t>
            </w:r>
            <w:proofErr w:type="gramStart"/>
            <w:r w:rsidRPr="00184C1B">
              <w:t>,п</w:t>
            </w:r>
            <w:proofErr w:type="gramEnd"/>
            <w:r w:rsidRPr="00184C1B">
              <w:t>орошок</w:t>
            </w:r>
            <w:proofErr w:type="spellEnd"/>
            <w:r w:rsidRPr="00184C1B">
              <w:t xml:space="preserve">, в </w:t>
            </w:r>
            <w:proofErr w:type="spellStart"/>
            <w:r w:rsidRPr="00184C1B">
              <w:t>ассорт</w:t>
            </w:r>
            <w:proofErr w:type="spellEnd"/>
            <w:r w:rsidRPr="00184C1B">
              <w:t>. (P&amp;G) 1/20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ЧИСТЯЩЕЕ СРЕДСТВО ПЕМОЛЮКС 400 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 xml:space="preserve">Чистящее средство HELP "Сода-Эффект Лимон" порошок 400 </w:t>
            </w:r>
            <w:proofErr w:type="spellStart"/>
            <w:r w:rsidRPr="00184C1B">
              <w:t>гр</w:t>
            </w:r>
            <w:proofErr w:type="spellEnd"/>
            <w:r w:rsidRPr="00184C1B">
              <w:t xml:space="preserve">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ЧИСТЯЩЕЕ СРЕДСТВО ЧИСТИН 400 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/сантехники </w:t>
            </w:r>
            <w:proofErr w:type="spellStart"/>
            <w:r w:rsidRPr="00184C1B">
              <w:t>Чистин</w:t>
            </w:r>
            <w:proofErr w:type="spellEnd"/>
            <w:r w:rsidRPr="00184C1B">
              <w:t xml:space="preserve"> ландыш 400 гр. порошок </w:t>
            </w:r>
            <w:proofErr w:type="spellStart"/>
            <w:r w:rsidRPr="00184C1B">
              <w:t>д</w:t>
            </w:r>
            <w:proofErr w:type="spellEnd"/>
            <w:r w:rsidRPr="00184C1B">
              <w:t>/эмали, кафеля и керамики, банка (Ступино) 1/20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ЧИСТЯЩЕЕ СРЕДСТВО ДЛЯ СТЕКЛА с курком, 750мл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/стекол </w:t>
            </w:r>
            <w:proofErr w:type="spellStart"/>
            <w:r w:rsidRPr="00184C1B">
              <w:t>Хелп</w:t>
            </w:r>
            <w:proofErr w:type="spellEnd"/>
            <w:r w:rsidRPr="00184C1B">
              <w:t xml:space="preserve"> 750мл с курком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ДЛЯ УСТРАНЕНИЯ ЗАСОРОВ КАНАЛИЗАЦИОННЫХ ТРУБ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>/труб НИКА НН 1000мл 1/15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САНОКС-ГЕЛЬ ЧИСТЯЩЕЕ СРЕДСТВО 750 мл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/сантехники </w:t>
            </w:r>
            <w:proofErr w:type="spellStart"/>
            <w:r w:rsidRPr="00184C1B">
              <w:t>Санокс</w:t>
            </w:r>
            <w:proofErr w:type="spellEnd"/>
            <w:r w:rsidRPr="00184C1B">
              <w:t xml:space="preserve"> гель 750мл (Аист) 1/15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ЛИПКАЯ ЛЕНТА ОТ МУХ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Мухомор/Тайга липкая лента от мух 1/100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ДЕЗИНФИЦИРУЮЩЕЕ СРЕДСТВО ДП-2Т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r w:rsidRPr="00184C1B">
              <w:t>Ср-во</w:t>
            </w:r>
            <w:proofErr w:type="spellEnd"/>
            <w:r w:rsidRPr="00184C1B">
              <w:t xml:space="preserve"> дезинфицирующее </w:t>
            </w:r>
            <w:proofErr w:type="spellStart"/>
            <w:r w:rsidRPr="00184C1B">
              <w:t>Дп</w:t>
            </w:r>
            <w:proofErr w:type="spellEnd"/>
            <w:r w:rsidRPr="00184C1B">
              <w:t xml:space="preserve"> 2</w:t>
            </w:r>
            <w:proofErr w:type="gramStart"/>
            <w:r w:rsidRPr="00184C1B">
              <w:t>Т(</w:t>
            </w:r>
            <w:proofErr w:type="spellStart"/>
            <w:proofErr w:type="gramEnd"/>
            <w:r w:rsidRPr="00184C1B">
              <w:t>Дп</w:t>
            </w:r>
            <w:proofErr w:type="spellEnd"/>
            <w:r w:rsidRPr="00184C1B">
              <w:t xml:space="preserve"> Алтай), 200табл. 1/9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ЖАВЕЛЬ-КЛЕЙД (УПАКОВКА 1 КГ)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r w:rsidRPr="00184C1B">
              <w:t>Ср-во</w:t>
            </w:r>
            <w:proofErr w:type="spellEnd"/>
            <w:r w:rsidRPr="00184C1B">
              <w:t xml:space="preserve"> дезинфицирующее Жавель 1кг. 1/6 </w:t>
            </w:r>
            <w:proofErr w:type="spellStart"/>
            <w:r w:rsidRPr="00184C1B">
              <w:t>Жавельон</w:t>
            </w:r>
            <w:proofErr w:type="spellEnd"/>
            <w:r w:rsidRPr="00184C1B">
              <w:t xml:space="preserve">, 1кг (300 </w:t>
            </w:r>
            <w:proofErr w:type="spellStart"/>
            <w:r w:rsidRPr="00184C1B">
              <w:t>хлор</w:t>
            </w:r>
            <w:proofErr w:type="gramStart"/>
            <w:r w:rsidRPr="00184C1B">
              <w:t>.т</w:t>
            </w:r>
            <w:proofErr w:type="gramEnd"/>
            <w:r w:rsidRPr="00184C1B">
              <w:t>абл</w:t>
            </w:r>
            <w:proofErr w:type="spellEnd"/>
            <w:r w:rsidRPr="00184C1B">
              <w:t>.) 1/6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"НИКА" -2 (1 Л)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r w:rsidRPr="00184C1B">
              <w:t>Ср-во</w:t>
            </w:r>
            <w:proofErr w:type="spellEnd"/>
            <w:r w:rsidRPr="00184C1B">
              <w:t xml:space="preserve"> </w:t>
            </w:r>
            <w:proofErr w:type="gramStart"/>
            <w:r w:rsidRPr="00184C1B">
              <w:t>дезинфицирующее</w:t>
            </w:r>
            <w:proofErr w:type="gramEnd"/>
            <w:r w:rsidRPr="00184C1B">
              <w:t xml:space="preserve"> Ника-2, 1кг (Россия)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24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АНТИСТАТИК  "ЛИРА"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Антистатик ЛИРА 200мл 1/24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БАННОЕ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 xml:space="preserve">Мыло туалетное "Банное" 100гр МЫЛОВАР, </w:t>
            </w:r>
            <w:proofErr w:type="gramStart"/>
            <w:r w:rsidRPr="00184C1B">
              <w:t>б</w:t>
            </w:r>
            <w:proofErr w:type="gramEnd"/>
            <w:r w:rsidRPr="00184C1B">
              <w:t>/об 1/72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40% 5л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5л "Зодиак" земляника 1/1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ПРОГРЕСС 5л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универсальное "Прогресс" 5л </w:t>
            </w:r>
            <w:proofErr w:type="spellStart"/>
            <w:r w:rsidRPr="00184C1B">
              <w:t>д</w:t>
            </w:r>
            <w:proofErr w:type="spellEnd"/>
            <w:r w:rsidRPr="00184C1B">
              <w:t xml:space="preserve">/люб поверх., посуды, пола (АМС) </w:t>
            </w:r>
            <w:proofErr w:type="spellStart"/>
            <w:r w:rsidRPr="00184C1B">
              <w:t>ПЭТканистра</w:t>
            </w:r>
            <w:proofErr w:type="spellEnd"/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 ХОЗЯЙСТВЕННОЕ, 5л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5л</w:t>
            </w:r>
            <w:proofErr w:type="gramStart"/>
            <w:r w:rsidRPr="00184C1B">
              <w:t>."</w:t>
            </w:r>
            <w:proofErr w:type="gramEnd"/>
            <w:r w:rsidRPr="00184C1B">
              <w:t>Хозяйственное" золушка 1/1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ТУАЛЕТНОЕ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туалетное "БС</w:t>
            </w:r>
            <w:proofErr w:type="gramStart"/>
            <w:r w:rsidRPr="00184C1B">
              <w:t>.Р</w:t>
            </w:r>
            <w:proofErr w:type="gramEnd"/>
            <w:r w:rsidRPr="00184C1B">
              <w:t>У" 90гр 1/72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ХОЗЯЙСТВЕННОЕ 350Г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хозяйственное 72% 350гр 1/36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ХОЗЯЙСТВЕННОЕ 72% 200ГР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хозяйственное 72% 200гр 1/72 МЫЛОВАР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32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"ДУРУ" ЖИДКОЕ ЛУКС УВЛАЖНЯЮЩЕЕ (300МЛ)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Мыло-крем Ушастый Нянь с Алоэ 300мл 1/24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33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"ИЗАБЕЛЛА" 5Л В АССОРТИМЕНТЕ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жидкое 5л "Клевер" перламутр, ассорти ¼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34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"ДЕТСКОЕ" 90Г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туалетное "Детское", ассорти 90гр 1/72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"ЛЕСНАЯ ПОЛЯНКА" 90Г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 туалетное "Лесная поляна" 90гр</w:t>
            </w:r>
            <w:proofErr w:type="gramStart"/>
            <w:r w:rsidRPr="00184C1B">
              <w:t xml:space="preserve"> ,</w:t>
            </w:r>
            <w:proofErr w:type="gramEnd"/>
            <w:r w:rsidRPr="00184C1B">
              <w:t xml:space="preserve"> жасмин 1/84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36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БАРХАТНЫЕ РУЧКИ КРЕМ-МЫЛО ИНТЕНСИВНОЕ УВЛАЖНЕНИЕ 240 мл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Мыло-крем жидкое КРАСН</w:t>
            </w:r>
            <w:proofErr w:type="gramStart"/>
            <w:r w:rsidRPr="00184C1B">
              <w:t>.Л</w:t>
            </w:r>
            <w:proofErr w:type="gramEnd"/>
            <w:r w:rsidRPr="00184C1B">
              <w:t>ИН 240мл. Имбирь и Авокадо Увлажняющее ,240мл "Ромашка", дозатор, 1/16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37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ОТ НАКИПИ, 500 мл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от накипи </w:t>
            </w:r>
            <w:proofErr w:type="spellStart"/>
            <w:r w:rsidRPr="00184C1B">
              <w:t>Антинакипин</w:t>
            </w:r>
            <w:proofErr w:type="spellEnd"/>
            <w:r w:rsidRPr="00184C1B">
              <w:t xml:space="preserve"> "</w:t>
            </w:r>
            <w:proofErr w:type="spellStart"/>
            <w:r w:rsidRPr="00184C1B">
              <w:t>Help</w:t>
            </w:r>
            <w:proofErr w:type="spellEnd"/>
            <w:r w:rsidRPr="00184C1B">
              <w:t xml:space="preserve"> </w:t>
            </w:r>
            <w:proofErr w:type="spellStart"/>
            <w:r w:rsidRPr="00184C1B">
              <w:t>plus</w:t>
            </w:r>
            <w:proofErr w:type="spellEnd"/>
            <w:r w:rsidRPr="00184C1B">
              <w:t>" 500мл.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38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СРЕДСТВО ЖИДКОЕ МОЮЩЕЕ  ДЛЯ ПОСУДЫ, 500 мл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proofErr w:type="spellStart"/>
            <w:proofErr w:type="gramStart"/>
            <w:r w:rsidRPr="00184C1B">
              <w:t>Ср-во</w:t>
            </w:r>
            <w:proofErr w:type="spellEnd"/>
            <w:proofErr w:type="gramEnd"/>
            <w:r w:rsidRPr="00184C1B">
              <w:t xml:space="preserve"> </w:t>
            </w:r>
            <w:proofErr w:type="spellStart"/>
            <w:r w:rsidRPr="00184C1B">
              <w:t>д</w:t>
            </w:r>
            <w:proofErr w:type="spellEnd"/>
            <w:r w:rsidRPr="00184C1B">
              <w:t>/посуды Минута 500мл, (Россия) 1/12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39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ШАМПУНЬ 10 МЛ В ПАКЕТИКЕ "САШЕ" СЕРИЯ "ПРЕМЬЕР"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Шампунь "Волна" одноразовый 10мл.(500шт/</w:t>
            </w:r>
            <w:proofErr w:type="spellStart"/>
            <w:r w:rsidRPr="00184C1B">
              <w:t>кор</w:t>
            </w:r>
            <w:proofErr w:type="spellEnd"/>
            <w:r w:rsidRPr="00184C1B">
              <w:t>)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1B" w:rsidRPr="00184C1B" w:rsidTr="00184C1B">
        <w:trPr>
          <w:trHeight w:val="651"/>
        </w:trPr>
        <w:tc>
          <w:tcPr>
            <w:tcW w:w="1880" w:type="dxa"/>
            <w:shd w:val="clear" w:color="auto" w:fill="FFFFFF" w:themeFill="background1"/>
            <w:noWrap/>
          </w:tcPr>
          <w:p w:rsidR="00184C1B" w:rsidRPr="00184C1B" w:rsidRDefault="00184C1B" w:rsidP="00184C1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40</w:t>
            </w:r>
          </w:p>
        </w:tc>
        <w:tc>
          <w:tcPr>
            <w:tcW w:w="3507" w:type="dxa"/>
            <w:shd w:val="clear" w:color="auto" w:fill="FFFFFF" w:themeFill="background1"/>
          </w:tcPr>
          <w:p w:rsidR="00184C1B" w:rsidRPr="00184C1B" w:rsidRDefault="0053259D" w:rsidP="00184C1B">
            <w:r>
              <w:t xml:space="preserve">ГЕЛЬ ДЛЯ ДУША  10МГ </w:t>
            </w:r>
            <w:r w:rsidR="00184C1B" w:rsidRPr="00184C1B">
              <w:t xml:space="preserve"> </w:t>
            </w:r>
            <w:r>
              <w:t>(</w:t>
            </w:r>
            <w:r w:rsidR="00184C1B" w:rsidRPr="00184C1B">
              <w:t>ОДНОРАЗОВЫЙ)</w:t>
            </w:r>
          </w:p>
        </w:tc>
        <w:tc>
          <w:tcPr>
            <w:tcW w:w="2551" w:type="dxa"/>
            <w:shd w:val="clear" w:color="auto" w:fill="FFFFFF" w:themeFill="background1"/>
          </w:tcPr>
          <w:p w:rsidR="00184C1B" w:rsidRPr="00184C1B" w:rsidRDefault="00184C1B" w:rsidP="00184C1B">
            <w:r w:rsidRPr="00184C1B">
              <w:t>Гель для  душа Классика, в пакетике 10 мл 1/500</w:t>
            </w:r>
          </w:p>
        </w:tc>
        <w:tc>
          <w:tcPr>
            <w:tcW w:w="2835" w:type="dxa"/>
            <w:vMerge/>
            <w:shd w:val="clear" w:color="auto" w:fill="FFFFFF" w:themeFill="background1"/>
          </w:tcPr>
          <w:p w:rsidR="00184C1B" w:rsidRPr="00184C1B" w:rsidRDefault="00184C1B" w:rsidP="00184C1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57CB" w:rsidRPr="00184C1B" w:rsidRDefault="003257CB" w:rsidP="00184C1B"/>
    <w:p w:rsidR="00901F4E" w:rsidRPr="00184C1B" w:rsidRDefault="00901F4E" w:rsidP="00184C1B"/>
    <w:sectPr w:rsidR="00901F4E" w:rsidRPr="00184C1B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84C1B"/>
    <w:rsid w:val="001A0B76"/>
    <w:rsid w:val="001D5320"/>
    <w:rsid w:val="001E1388"/>
    <w:rsid w:val="001F0046"/>
    <w:rsid w:val="00220912"/>
    <w:rsid w:val="00256821"/>
    <w:rsid w:val="002609D5"/>
    <w:rsid w:val="00291EA3"/>
    <w:rsid w:val="002B5F92"/>
    <w:rsid w:val="002E042E"/>
    <w:rsid w:val="00312FCF"/>
    <w:rsid w:val="003257CB"/>
    <w:rsid w:val="00355412"/>
    <w:rsid w:val="00367121"/>
    <w:rsid w:val="00383549"/>
    <w:rsid w:val="00391656"/>
    <w:rsid w:val="003B541D"/>
    <w:rsid w:val="00495A94"/>
    <w:rsid w:val="004D7EB6"/>
    <w:rsid w:val="004E13B0"/>
    <w:rsid w:val="00510C92"/>
    <w:rsid w:val="00514CF2"/>
    <w:rsid w:val="0053259D"/>
    <w:rsid w:val="00570A03"/>
    <w:rsid w:val="00581AFC"/>
    <w:rsid w:val="005928F6"/>
    <w:rsid w:val="0061732C"/>
    <w:rsid w:val="00626DDB"/>
    <w:rsid w:val="006638F4"/>
    <w:rsid w:val="00664A80"/>
    <w:rsid w:val="00676D22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81E5B"/>
    <w:rsid w:val="008C00EB"/>
    <w:rsid w:val="008F2A37"/>
    <w:rsid w:val="008F3F22"/>
    <w:rsid w:val="00901F4E"/>
    <w:rsid w:val="00941055"/>
    <w:rsid w:val="0094106B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poluyanova.e.a</cp:lastModifiedBy>
  <cp:revision>28</cp:revision>
  <cp:lastPrinted>2010-05-12T14:12:00Z</cp:lastPrinted>
  <dcterms:created xsi:type="dcterms:W3CDTF">2011-09-28T11:19:00Z</dcterms:created>
  <dcterms:modified xsi:type="dcterms:W3CDTF">2014-04-24T11:28:00Z</dcterms:modified>
</cp:coreProperties>
</file>