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443729" w:rsidP="00455C31">
      <w:pPr>
        <w:jc w:val="both"/>
        <w:rPr>
          <w:b/>
          <w:sz w:val="28"/>
          <w:szCs w:val="28"/>
        </w:rPr>
      </w:pPr>
      <w:r w:rsidRPr="00443729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Pr="00722D0F" w:rsidRDefault="00722D0F" w:rsidP="00722D0F">
      <w:pPr>
        <w:rPr>
          <w:sz w:val="28"/>
          <w:szCs w:val="28"/>
        </w:rPr>
      </w:pPr>
    </w:p>
    <w:p w:rsidR="00455C31" w:rsidRDefault="00722D0F" w:rsidP="00455C3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722D0F" w:rsidRDefault="00722D0F" w:rsidP="004350A3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О ПРОДЛЕНИИ СРОКА ЗАПРОСА ЦЕН</w:t>
      </w: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722D0F" w:rsidRPr="00CB6687" w:rsidRDefault="00722D0F" w:rsidP="00CB6687">
      <w:pPr>
        <w:tabs>
          <w:tab w:val="left" w:pos="0"/>
        </w:tabs>
        <w:jc w:val="both"/>
        <w:rPr>
          <w:b/>
          <w:sz w:val="28"/>
          <w:szCs w:val="28"/>
        </w:rPr>
      </w:pPr>
      <w:r w:rsidRPr="00722D0F">
        <w:rPr>
          <w:sz w:val="28"/>
          <w:szCs w:val="28"/>
        </w:rPr>
        <w:t xml:space="preserve">В связи с </w:t>
      </w:r>
      <w:r w:rsidR="002B7539">
        <w:rPr>
          <w:sz w:val="28"/>
          <w:szCs w:val="28"/>
        </w:rPr>
        <w:t>отсутствием</w:t>
      </w:r>
      <w:r w:rsidRPr="00722D0F">
        <w:rPr>
          <w:sz w:val="28"/>
          <w:szCs w:val="28"/>
        </w:rPr>
        <w:t xml:space="preserve"> котировочн</w:t>
      </w:r>
      <w:r w:rsidR="002B7539">
        <w:rPr>
          <w:sz w:val="28"/>
          <w:szCs w:val="28"/>
        </w:rPr>
        <w:t>ых</w:t>
      </w:r>
      <w:r w:rsidRPr="00722D0F">
        <w:rPr>
          <w:sz w:val="28"/>
          <w:szCs w:val="28"/>
        </w:rPr>
        <w:t xml:space="preserve"> заяв</w:t>
      </w:r>
      <w:r w:rsidR="002B7539">
        <w:rPr>
          <w:sz w:val="28"/>
          <w:szCs w:val="28"/>
        </w:rPr>
        <w:t>о</w:t>
      </w:r>
      <w:r w:rsidRPr="00722D0F">
        <w:rPr>
          <w:sz w:val="28"/>
          <w:szCs w:val="28"/>
        </w:rPr>
        <w:t xml:space="preserve">к </w:t>
      </w:r>
      <w:r w:rsidR="008E6B23">
        <w:rPr>
          <w:sz w:val="28"/>
          <w:szCs w:val="28"/>
        </w:rPr>
        <w:t>в соответствии с Разделом  20 п</w:t>
      </w:r>
      <w:r w:rsidR="00D40BFB">
        <w:rPr>
          <w:sz w:val="28"/>
          <w:szCs w:val="28"/>
        </w:rPr>
        <w:t>.</w:t>
      </w:r>
      <w:r w:rsidR="008E6B23">
        <w:rPr>
          <w:sz w:val="28"/>
          <w:szCs w:val="28"/>
        </w:rPr>
        <w:t xml:space="preserve"> 20.6.6.</w:t>
      </w:r>
      <w:r w:rsidRPr="00722D0F">
        <w:rPr>
          <w:sz w:val="28"/>
          <w:szCs w:val="28"/>
        </w:rPr>
        <w:t xml:space="preserve"> ЕОСЗ ГК «</w:t>
      </w:r>
      <w:proofErr w:type="spellStart"/>
      <w:r w:rsidRPr="00722D0F">
        <w:rPr>
          <w:sz w:val="28"/>
          <w:szCs w:val="28"/>
        </w:rPr>
        <w:t>Росатом</w:t>
      </w:r>
      <w:proofErr w:type="spellEnd"/>
      <w:r w:rsidRPr="00722D0F">
        <w:rPr>
          <w:sz w:val="28"/>
          <w:szCs w:val="28"/>
        </w:rPr>
        <w:t xml:space="preserve">» ФГУП «РФЯЦ-ВНИИЭФ» сообщает о продлении на 4 рабочих дня срока подачи заявок на право заключения договора </w:t>
      </w:r>
      <w:bookmarkStart w:id="0" w:name="предмет_договора"/>
      <w:r w:rsidR="00CB6687" w:rsidRPr="00D75D32">
        <w:rPr>
          <w:b/>
          <w:sz w:val="28"/>
          <w:szCs w:val="28"/>
        </w:rPr>
        <w:t xml:space="preserve">на </w:t>
      </w:r>
      <w:bookmarkEnd w:id="0"/>
      <w:r w:rsidR="00CB6687">
        <w:rPr>
          <w:b/>
          <w:sz w:val="28"/>
          <w:szCs w:val="28"/>
        </w:rPr>
        <w:t>о</w:t>
      </w:r>
      <w:r w:rsidR="00CB6687" w:rsidRPr="00A102E8">
        <w:rPr>
          <w:b/>
          <w:sz w:val="28"/>
          <w:szCs w:val="28"/>
        </w:rPr>
        <w:t xml:space="preserve">казание услуг </w:t>
      </w:r>
      <w:r w:rsidR="00CB6687" w:rsidRPr="001305E4">
        <w:rPr>
          <w:b/>
          <w:sz w:val="28"/>
          <w:szCs w:val="28"/>
        </w:rPr>
        <w:t>по охране объектов стационарным постом</w:t>
      </w:r>
      <w:r w:rsidR="002B7539">
        <w:rPr>
          <w:b/>
          <w:sz w:val="28"/>
          <w:szCs w:val="28"/>
        </w:rPr>
        <w:t xml:space="preserve"> </w:t>
      </w:r>
      <w:r w:rsidR="00085FD0">
        <w:rPr>
          <w:sz w:val="28"/>
          <w:szCs w:val="28"/>
        </w:rPr>
        <w:t>-</w:t>
      </w:r>
      <w:r w:rsidR="00E15F49">
        <w:rPr>
          <w:sz w:val="28"/>
          <w:szCs w:val="28"/>
        </w:rPr>
        <w:t xml:space="preserve"> до «</w:t>
      </w:r>
      <w:r w:rsidR="002B7539">
        <w:rPr>
          <w:sz w:val="28"/>
          <w:szCs w:val="28"/>
        </w:rPr>
        <w:t>25</w:t>
      </w:r>
      <w:r w:rsidR="00E15F49">
        <w:rPr>
          <w:sz w:val="28"/>
          <w:szCs w:val="28"/>
        </w:rPr>
        <w:t xml:space="preserve">» </w:t>
      </w:r>
      <w:r w:rsidR="002B7539">
        <w:rPr>
          <w:sz w:val="28"/>
          <w:szCs w:val="28"/>
        </w:rPr>
        <w:t>декабря</w:t>
      </w:r>
      <w:r w:rsidR="00E15F49"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2B7539">
        <w:rPr>
          <w:sz w:val="28"/>
          <w:szCs w:val="28"/>
        </w:rPr>
        <w:t>3</w:t>
      </w:r>
      <w:r w:rsidRPr="00722D0F">
        <w:rPr>
          <w:sz w:val="28"/>
          <w:szCs w:val="28"/>
        </w:rPr>
        <w:t xml:space="preserve"> года </w:t>
      </w:r>
      <w:r w:rsidR="002B7539">
        <w:rPr>
          <w:sz w:val="28"/>
          <w:szCs w:val="28"/>
        </w:rPr>
        <w:t>09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Pr="00722D0F" w:rsidRDefault="004667DF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2B7539" w:rsidP="006A0667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Майорова</w:t>
      </w:r>
      <w:proofErr w:type="spellEnd"/>
      <w:r>
        <w:rPr>
          <w:sz w:val="18"/>
          <w:szCs w:val="18"/>
        </w:rPr>
        <w:t xml:space="preserve"> О.В.</w:t>
      </w:r>
      <w:r w:rsidR="006A0667">
        <w:rPr>
          <w:sz w:val="18"/>
          <w:szCs w:val="18"/>
        </w:rPr>
        <w:t xml:space="preserve">  2-30-</w:t>
      </w:r>
      <w:r>
        <w:rPr>
          <w:sz w:val="18"/>
          <w:szCs w:val="18"/>
        </w:rPr>
        <w:t>10</w:t>
      </w:r>
    </w:p>
    <w:p w:rsidR="006A0667" w:rsidRPr="006431BC" w:rsidRDefault="002B7539" w:rsidP="006A0667">
      <w:pPr>
        <w:rPr>
          <w:sz w:val="18"/>
          <w:szCs w:val="18"/>
        </w:rPr>
      </w:pPr>
      <w:r>
        <w:rPr>
          <w:sz w:val="18"/>
          <w:szCs w:val="18"/>
        </w:rPr>
        <w:t>МО  18.12.13</w:t>
      </w: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173CC"/>
    <w:rsid w:val="00034051"/>
    <w:rsid w:val="00054879"/>
    <w:rsid w:val="00062931"/>
    <w:rsid w:val="00085FD0"/>
    <w:rsid w:val="0008790C"/>
    <w:rsid w:val="000D717A"/>
    <w:rsid w:val="000F4217"/>
    <w:rsid w:val="00100E1C"/>
    <w:rsid w:val="00133DEE"/>
    <w:rsid w:val="00181037"/>
    <w:rsid w:val="001C2394"/>
    <w:rsid w:val="002142BB"/>
    <w:rsid w:val="0023635D"/>
    <w:rsid w:val="002725F4"/>
    <w:rsid w:val="002B7539"/>
    <w:rsid w:val="00331994"/>
    <w:rsid w:val="00355703"/>
    <w:rsid w:val="00376A60"/>
    <w:rsid w:val="004350A3"/>
    <w:rsid w:val="00443729"/>
    <w:rsid w:val="00455C31"/>
    <w:rsid w:val="00456866"/>
    <w:rsid w:val="004667DF"/>
    <w:rsid w:val="00492567"/>
    <w:rsid w:val="004D2967"/>
    <w:rsid w:val="004F4AB9"/>
    <w:rsid w:val="00577BA2"/>
    <w:rsid w:val="00583C85"/>
    <w:rsid w:val="00596471"/>
    <w:rsid w:val="006003A9"/>
    <w:rsid w:val="00626420"/>
    <w:rsid w:val="00645DBC"/>
    <w:rsid w:val="00671D7B"/>
    <w:rsid w:val="006A0667"/>
    <w:rsid w:val="006B7AAE"/>
    <w:rsid w:val="00722D0F"/>
    <w:rsid w:val="00794F55"/>
    <w:rsid w:val="007B687C"/>
    <w:rsid w:val="008261EF"/>
    <w:rsid w:val="00844E6D"/>
    <w:rsid w:val="008C5840"/>
    <w:rsid w:val="008E6B23"/>
    <w:rsid w:val="009A0350"/>
    <w:rsid w:val="009F1573"/>
    <w:rsid w:val="00A058B2"/>
    <w:rsid w:val="00A27033"/>
    <w:rsid w:val="00A71AE5"/>
    <w:rsid w:val="00B9130A"/>
    <w:rsid w:val="00BB064C"/>
    <w:rsid w:val="00BE4A4E"/>
    <w:rsid w:val="00C02B61"/>
    <w:rsid w:val="00C173C8"/>
    <w:rsid w:val="00C66A3D"/>
    <w:rsid w:val="00C9160C"/>
    <w:rsid w:val="00C972B0"/>
    <w:rsid w:val="00CB6687"/>
    <w:rsid w:val="00CD20A2"/>
    <w:rsid w:val="00CE2A8E"/>
    <w:rsid w:val="00CF2561"/>
    <w:rsid w:val="00D40BFB"/>
    <w:rsid w:val="00D45B34"/>
    <w:rsid w:val="00D7274A"/>
    <w:rsid w:val="00E15F49"/>
    <w:rsid w:val="00EA26E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Майорова О. В.</cp:lastModifiedBy>
  <cp:revision>11</cp:revision>
  <cp:lastPrinted>2013-12-18T06:00:00Z</cp:lastPrinted>
  <dcterms:created xsi:type="dcterms:W3CDTF">2012-03-22T11:45:00Z</dcterms:created>
  <dcterms:modified xsi:type="dcterms:W3CDTF">2013-12-18T06:11:00Z</dcterms:modified>
</cp:coreProperties>
</file>