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B6D" w:rsidRPr="00683B6D" w:rsidRDefault="00683B6D" w:rsidP="002E5E4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83B6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ПРОТОКОЛ №Z2048</w:t>
      </w:r>
      <w:r w:rsidR="000B69E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/399</w:t>
      </w:r>
    </w:p>
    <w:p w:rsidR="00683B6D" w:rsidRPr="00683B6D" w:rsidRDefault="00683B6D" w:rsidP="002E5E4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3B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рассмотрения и оценки заявок на участие в запросе котировок цен в электронной форме</w:t>
      </w:r>
      <w:r w:rsidRPr="00683B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«на право заключения договора на поставку листового проката Ст3Сп5 ГОСТ 14637-89, ГОСТ 19903-74 толщ. 10, 16,25,30,70»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2E5E42" w:rsidRPr="00683B6D" w:rsidTr="00683B6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83B6D" w:rsidRPr="00683B6D" w:rsidRDefault="00683B6D" w:rsidP="002E5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 w:rsidR="002E5E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683B6D" w:rsidRPr="00683B6D" w:rsidRDefault="002E5E42" w:rsidP="002E5E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5E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«14» сентября 2010 г.</w:t>
            </w:r>
          </w:p>
        </w:tc>
      </w:tr>
    </w:tbl>
    <w:p w:rsidR="00683B6D" w:rsidRPr="00683B6D" w:rsidRDefault="00683B6D" w:rsidP="002E5E4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B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353" w:type="dxa"/>
        <w:jc w:val="center"/>
        <w:tblCellSpacing w:w="0" w:type="dxa"/>
        <w:tblInd w:w="14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722"/>
      </w:tblGrid>
      <w:tr w:rsidR="00683B6D" w:rsidRPr="00683B6D" w:rsidTr="002E5E42">
        <w:trPr>
          <w:tblCellSpacing w:w="0" w:type="dxa"/>
          <w:jc w:val="center"/>
        </w:trPr>
        <w:tc>
          <w:tcPr>
            <w:tcW w:w="10353" w:type="dxa"/>
            <w:vAlign w:val="center"/>
            <w:hideMark/>
          </w:tcPr>
          <w:p w:rsidR="00683B6D" w:rsidRPr="00683B6D" w:rsidRDefault="00683B6D" w:rsidP="002E5E4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Z2048</w:t>
            </w:r>
          </w:p>
          <w:p w:rsidR="00683B6D" w:rsidRPr="00683B6D" w:rsidRDefault="00683B6D" w:rsidP="002E5E42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6D" w:rsidRPr="00683B6D" w:rsidRDefault="00683B6D" w:rsidP="002E5E42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</w:p>
          <w:p w:rsidR="00683B6D" w:rsidRPr="00683B6D" w:rsidRDefault="00683B6D" w:rsidP="002E5E4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«на право заключения договора на поставку листового проката Ст3Сп5 ГОСТ 14637-89, ГОСТ 19903-74 толщ. 10, 16,25,30,70». Извещение о проведении запроса котировок цен было размещено на сайте http://www.a-k-d.ru в сети Интернет 07 сентября 2010 </w:t>
            </w:r>
          </w:p>
          <w:p w:rsidR="00683B6D" w:rsidRPr="00683B6D" w:rsidRDefault="00683B6D" w:rsidP="002E5E42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6D" w:rsidRPr="00683B6D" w:rsidRDefault="00683B6D" w:rsidP="002E5E4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</w:t>
            </w:r>
            <w:r w:rsidR="003E5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щению заказов» (далее – К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259"/>
            </w:tblGrid>
            <w:tr w:rsidR="00683B6D" w:rsidRPr="00683B6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 заседан</w:t>
                  </w:r>
                  <w:r w:rsidR="003E56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ии К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Pr="00683B6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683B6D" w:rsidRPr="00683B6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683B6D" w:rsidRPr="00683B6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683B6D" w:rsidRPr="00683B6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 w:rsidR="00861A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«РЭМКО»</w:t>
                  </w:r>
                </w:p>
              </w:tc>
            </w:tr>
            <w:tr w:rsidR="00683B6D" w:rsidRPr="00683B6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Шестаков Л.Д. - Старший юрисконсульт юридического отдела ЗАО </w:t>
                  </w:r>
                  <w:r w:rsidR="00861A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  <w:p w:rsidR="002E5E42" w:rsidRDefault="002E5E42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2E5E42" w:rsidRPr="00683B6D" w:rsidRDefault="002E5E42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Шилова Н.С</w:t>
                  </w:r>
                  <w:r w:rsidR="00861A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 Начальник </w:t>
                  </w:r>
                  <w:proofErr w:type="spell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ОМТПиЛ</w:t>
                  </w:r>
                  <w:proofErr w:type="spellEnd"/>
                </w:p>
              </w:tc>
            </w:tr>
            <w:tr w:rsidR="00683B6D" w:rsidRPr="00683B6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83B6D" w:rsidRPr="00683B6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83B6D" w:rsidRPr="00683B6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83B6D" w:rsidRPr="00683B6D" w:rsidRDefault="002E5E42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5</w:t>
                  </w:r>
                  <w:r w:rsidR="003E56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членов К</w:t>
                  </w:r>
                  <w:r w:rsidR="00683B6D"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на заседании присутствовали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  <w:r w:rsidR="00683B6D"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Кворум состоялся</w:t>
                  </w:r>
                </w:p>
              </w:tc>
            </w:tr>
          </w:tbl>
          <w:p w:rsidR="00683B6D" w:rsidRPr="00683B6D" w:rsidRDefault="00683B6D" w:rsidP="002E5E42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6D" w:rsidRPr="00683B6D" w:rsidRDefault="00683B6D" w:rsidP="002E5E42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683B6D" w:rsidRPr="00683B6D" w:rsidRDefault="00683B6D" w:rsidP="002E5E42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683B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1986991.52 р. (один миллион девятьсот восемьдесят шесть тысяч девятьсот </w:t>
            </w:r>
            <w:r w:rsidR="002E5E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девяносто один рубль) 52 копеек</w:t>
            </w:r>
            <w:r w:rsidRPr="00683B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без учета НДС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683B6D" w:rsidRPr="00683B6D" w:rsidRDefault="00683B6D" w:rsidP="002E5E42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6D" w:rsidRPr="00683B6D" w:rsidRDefault="00683B6D" w:rsidP="002E5E42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сентябрь 2010г</w:t>
            </w:r>
          </w:p>
          <w:p w:rsidR="00683B6D" w:rsidRPr="00683B6D" w:rsidRDefault="00683B6D" w:rsidP="002E5E42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6D" w:rsidRPr="00683B6D" w:rsidRDefault="00683B6D" w:rsidP="002E5E42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в течение 30 дней с момента поставки на склад Заказчика.</w:t>
            </w:r>
          </w:p>
          <w:p w:rsidR="00683B6D" w:rsidRPr="00683B6D" w:rsidRDefault="00683B6D" w:rsidP="002E5E42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6D" w:rsidRPr="00683B6D" w:rsidRDefault="00683B6D" w:rsidP="002E5E42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в соответствии с Приложением №2 к Извещению</w:t>
            </w:r>
            <w:r w:rsid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№139</w:t>
            </w:r>
            <w:proofErr w:type="gramStart"/>
            <w:r w:rsid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/И</w:t>
            </w:r>
            <w:proofErr w:type="gramEnd"/>
            <w:r w:rsid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/399 от «07» сентября 2010г.</w:t>
            </w:r>
          </w:p>
          <w:p w:rsidR="00683B6D" w:rsidRPr="00683B6D" w:rsidRDefault="00683B6D" w:rsidP="002E5E42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6D" w:rsidRPr="00683B6D" w:rsidRDefault="00683B6D" w:rsidP="002E5E4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13 сентября 2010г., поступило 4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8"/>
              <w:gridCol w:w="2579"/>
              <w:gridCol w:w="2820"/>
              <w:gridCol w:w="1931"/>
              <w:gridCol w:w="1838"/>
            </w:tblGrid>
            <w:tr w:rsidR="00683B6D" w:rsidRPr="00683B6D" w:rsidTr="002E5E4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16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 w:rsidR="002E5E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683B6D" w:rsidRPr="00683B6D" w:rsidTr="002E5E4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Открытое Акционерное Общество «</w:t>
                  </w:r>
                  <w:proofErr w:type="spell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Ариэль-Трэйд</w:t>
                  </w:r>
                  <w:proofErr w:type="spell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129110,г. Москва, </w:t>
                  </w:r>
                  <w:proofErr w:type="spell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Напрудный</w:t>
                  </w:r>
                  <w:proofErr w:type="spell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 д. 10, стр.4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129110, г. Москва, </w:t>
                  </w:r>
                  <w:proofErr w:type="spell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Напрудный</w:t>
                  </w:r>
                  <w:proofErr w:type="spell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переулок, д. 10, стр.4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8:34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10 сентября 2010</w:t>
                  </w:r>
                </w:p>
              </w:tc>
              <w:tc>
                <w:tcPr>
                  <w:tcW w:w="16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1794690.00</w:t>
                  </w:r>
                </w:p>
              </w:tc>
            </w:tr>
            <w:tr w:rsidR="00683B6D" w:rsidRPr="00683B6D" w:rsidTr="002E5E4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ЗАО «</w:t>
                  </w:r>
                  <w:proofErr w:type="spell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Барбарос</w:t>
                  </w:r>
                  <w:proofErr w:type="spell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113054, г</w:t>
                  </w:r>
                  <w:proofErr w:type="gram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осква, ул.Валовая, д.29-33, корп. «А».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109428, г</w:t>
                  </w:r>
                  <w:proofErr w:type="gram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осква, ул.Стахановская, д.19.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12:44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07 сентября 2010</w:t>
                  </w:r>
                </w:p>
              </w:tc>
              <w:tc>
                <w:tcPr>
                  <w:tcW w:w="16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1850169.50</w:t>
                  </w:r>
                </w:p>
              </w:tc>
            </w:tr>
            <w:tr w:rsidR="00683B6D" w:rsidRPr="00683B6D" w:rsidTr="002E5E4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Общество с ограниченной ответственностью 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«Торговый дом «Ареал»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Юр. адрес: 123022, г</w:t>
                  </w:r>
                  <w:proofErr w:type="gram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осква,ул.1905г., д.21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br/>
                    <w:t>Факт. адрес: 123022, г.Москва,ул.1905г., д.21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12:10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09 сентября 2010</w:t>
                  </w:r>
                </w:p>
              </w:tc>
              <w:tc>
                <w:tcPr>
                  <w:tcW w:w="16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1803250.00</w:t>
                  </w:r>
                </w:p>
              </w:tc>
            </w:tr>
            <w:tr w:rsidR="00683B6D" w:rsidRPr="00683B6D" w:rsidTr="002E5E4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«А ГРУПП»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129515, г. Москва, ул. </w:t>
                  </w:r>
                  <w:proofErr w:type="spell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Цандера</w:t>
                  </w:r>
                  <w:proofErr w:type="spell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д.12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Почтовый адрес: 105082, г. Москва, ул. Фридриха Энгельса, д.75, стр.11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17:39</w:t>
                  </w: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09 сентября 2010</w:t>
                  </w:r>
                </w:p>
              </w:tc>
              <w:tc>
                <w:tcPr>
                  <w:tcW w:w="16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1735413.77</w:t>
                  </w:r>
                </w:p>
              </w:tc>
            </w:tr>
          </w:tbl>
          <w:p w:rsidR="00683B6D" w:rsidRPr="00683B6D" w:rsidRDefault="00683B6D" w:rsidP="002E5E4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Отклонены котировочные заявки на участие в запросе </w:t>
            </w:r>
            <w:proofErr w:type="gramStart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цен следующих участников запроса котировок цен</w:t>
            </w:r>
            <w:proofErr w:type="gramEnd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tbl>
            <w:tblPr>
              <w:tblW w:w="10381" w:type="dxa"/>
              <w:tblCellSpacing w:w="0" w:type="dxa"/>
              <w:tblInd w:w="17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960"/>
              <w:gridCol w:w="4188"/>
              <w:gridCol w:w="5233"/>
            </w:tblGrid>
            <w:tr w:rsidR="00D46A68" w:rsidRPr="00683B6D" w:rsidTr="00D46A68">
              <w:trPr>
                <w:tblCellSpacing w:w="0" w:type="dxa"/>
              </w:trPr>
              <w:tc>
                <w:tcPr>
                  <w:tcW w:w="9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41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52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Причина отклонения</w:t>
                  </w:r>
                </w:p>
              </w:tc>
            </w:tr>
            <w:tr w:rsidR="00D46A68" w:rsidRPr="00683B6D" w:rsidTr="00D46A68">
              <w:trPr>
                <w:tblCellSpacing w:w="0" w:type="dxa"/>
              </w:trPr>
              <w:tc>
                <w:tcPr>
                  <w:tcW w:w="9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1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ЗАО «</w:t>
                  </w:r>
                  <w:proofErr w:type="spellStart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Барбарос</w:t>
                  </w:r>
                  <w:proofErr w:type="spellEnd"/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52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D46A68" w:rsidP="00D46A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Котировочная заявка не соответствует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требованиям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указанным в извещении (к</w:t>
                  </w:r>
                  <w:r w:rsidR="00683B6D"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отировочная заявка не подписана и не заверена печатью организации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</w:tr>
            <w:tr w:rsidR="00D46A68" w:rsidRPr="00683B6D" w:rsidTr="00D46A68">
              <w:trPr>
                <w:tblCellSpacing w:w="0" w:type="dxa"/>
              </w:trPr>
              <w:tc>
                <w:tcPr>
                  <w:tcW w:w="9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1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«Торговый дом «Ареал»</w:t>
                  </w:r>
                </w:p>
              </w:tc>
              <w:tc>
                <w:tcPr>
                  <w:tcW w:w="52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D46A68" w:rsidRDefault="00D46A68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Котировочная заявка не соответствует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требованиям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указанным в извещении (сохранение цен и наличие продукции гарантируется в течение трех банковских дней от даты котировочной заявки)</w:t>
                  </w:r>
                </w:p>
              </w:tc>
            </w:tr>
            <w:tr w:rsidR="00D46A68" w:rsidRPr="00683B6D" w:rsidTr="00D46A68">
              <w:trPr>
                <w:tblCellSpacing w:w="0" w:type="dxa"/>
              </w:trPr>
              <w:tc>
                <w:tcPr>
                  <w:tcW w:w="9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1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683B6D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«А ГРУПП»</w:t>
                  </w:r>
                </w:p>
              </w:tc>
              <w:tc>
                <w:tcPr>
                  <w:tcW w:w="52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3B6D" w:rsidRPr="00683B6D" w:rsidRDefault="00D46A68" w:rsidP="002E5E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Котировочная заявка не соответствует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требованиям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указанным в извещении (</w:t>
                  </w:r>
                  <w:r w:rsidR="00683B6D" w:rsidRPr="00683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номенклатура, указанная в котировочной заявке не соответствует номенклатуре, у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казанной в извещении)</w:t>
                  </w:r>
                </w:p>
              </w:tc>
            </w:tr>
          </w:tbl>
          <w:p w:rsidR="00D46A68" w:rsidRDefault="00D46A68" w:rsidP="00D46A68">
            <w:pPr>
              <w:spacing w:before="100" w:beforeAutospacing="1" w:after="100" w:afterAutospacing="1" w:line="240" w:lineRule="auto"/>
              <w:ind w:left="6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6D" w:rsidRPr="00683B6D" w:rsidRDefault="003E5637" w:rsidP="00747AA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683B6D"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683B6D" w:rsidRPr="00683B6D" w:rsidRDefault="00683B6D" w:rsidP="00747AA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Предложение </w:t>
            </w:r>
            <w:proofErr w:type="gramStart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наиболее </w:t>
            </w:r>
            <w:proofErr w:type="gramStart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низкой</w:t>
            </w:r>
            <w:proofErr w:type="gramEnd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цене товаров, работ, услуг поступило от Открытое Акционерное Общество «</w:t>
            </w:r>
            <w:proofErr w:type="spellStart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Ариэль-Трэйд</w:t>
            </w:r>
            <w:proofErr w:type="spellEnd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и составило 1794690.00 р. (один миллион семьсот девяносто четыре тысячи шесть</w:t>
            </w:r>
            <w:r w:rsidR="004E3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 девяносто рублей) 00 копеек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учета НДС </w:t>
            </w:r>
          </w:p>
          <w:p w:rsidR="00683B6D" w:rsidRPr="00683B6D" w:rsidRDefault="00683B6D" w:rsidP="00747AA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победителем в запросе котировок цен Открытое Акционерное Общество «</w:t>
            </w:r>
            <w:proofErr w:type="spellStart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Ариэль-Трэйд</w:t>
            </w:r>
            <w:proofErr w:type="spellEnd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и заключить </w:t>
            </w:r>
            <w:r w:rsid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1794690.00 р. (один миллион семьсот девяносто четыре тысячи шестьсот девяносто рублей) 00 копеек без учета НДС с данным участником. </w:t>
            </w:r>
          </w:p>
          <w:p w:rsidR="00D46A68" w:rsidRDefault="00683B6D" w:rsidP="00747AA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запроса котировок цен сделавший предложение по цене </w:t>
            </w:r>
            <w:r w:rsid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</w:p>
          <w:p w:rsidR="00683B6D" w:rsidRPr="00683B6D" w:rsidRDefault="00683B6D" w:rsidP="00D46A68">
            <w:pPr>
              <w:spacing w:before="100" w:beforeAutospacing="1" w:after="10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содержащее</w:t>
            </w:r>
            <w:proofErr w:type="gramEnd"/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лучшие условия по цене </w:t>
            </w:r>
            <w:r w:rsid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условий: не выявлен. </w:t>
            </w:r>
          </w:p>
          <w:p w:rsidR="00683B6D" w:rsidRPr="00683B6D" w:rsidRDefault="00FC6EE0" w:rsidP="00747AA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Открытому Акционерному</w:t>
            </w:r>
            <w:r w:rsidR="00683B6D"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Обществу</w:t>
            </w:r>
            <w:r w:rsidR="00683B6D"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683B6D"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Ариэль-Трэйд</w:t>
            </w:r>
            <w:proofErr w:type="spellEnd"/>
            <w:r w:rsidR="00683B6D"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один экземпляр настоящего протокола и проект </w:t>
            </w:r>
            <w:r w:rsid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="00683B6D"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3E5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83B6D"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83B6D" w:rsidRPr="00683B6D" w:rsidRDefault="00683B6D" w:rsidP="00747AA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2E5E42" w:rsidRPr="002E5E42" w:rsidRDefault="002E5E42" w:rsidP="00747AA2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6D" w:rsidRPr="002E5E42" w:rsidRDefault="00FC6EE0" w:rsidP="00747AA2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  <w:r w:rsidR="00683B6D" w:rsidRP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</w:t>
            </w:r>
            <w:r w:rsidR="002E5E42" w:rsidRP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="00683B6D" w:rsidRP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 w:rsidR="002E5E42" w:rsidRP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="00683B6D" w:rsidRPr="002E5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2E5E42" w:rsidRPr="003E5637" w:rsidRDefault="002E5E42" w:rsidP="003E5637">
            <w:pPr>
              <w:spacing w:after="240"/>
              <w:ind w:left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637">
              <w:rPr>
                <w:rFonts w:ascii="Times New Roman" w:hAnsi="Times New Roman" w:cs="Times New Roman"/>
                <w:b/>
                <w:sz w:val="24"/>
                <w:szCs w:val="24"/>
              </w:rPr>
              <w:t>ПОДПИСИ КОМИССИИ ПО РАЗМЕЩЕНИЮ ЗАКАЗА:</w:t>
            </w:r>
          </w:p>
          <w:p w:rsidR="002E5E42" w:rsidRPr="003E5637" w:rsidRDefault="002E5E42" w:rsidP="003E5637">
            <w:pPr>
              <w:spacing w:after="240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>Шутов С.Э.                                                               ___________________</w:t>
            </w:r>
          </w:p>
          <w:p w:rsidR="002E5E42" w:rsidRPr="003E5637" w:rsidRDefault="002E5E42" w:rsidP="003E5637">
            <w:pPr>
              <w:spacing w:after="240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5637">
              <w:rPr>
                <w:rFonts w:ascii="Times New Roman" w:hAnsi="Times New Roman" w:cs="Times New Roman"/>
                <w:sz w:val="24"/>
                <w:szCs w:val="24"/>
              </w:rPr>
              <w:t>Гвоздицкий</w:t>
            </w:r>
            <w:proofErr w:type="spellEnd"/>
            <w:r w:rsidRPr="003E5637">
              <w:rPr>
                <w:rFonts w:ascii="Times New Roman" w:hAnsi="Times New Roman" w:cs="Times New Roman"/>
                <w:sz w:val="24"/>
                <w:szCs w:val="24"/>
              </w:rPr>
              <w:t xml:space="preserve"> Н.Ф.                                                     ___________________</w:t>
            </w:r>
          </w:p>
          <w:p w:rsidR="002E5E42" w:rsidRPr="003E5637" w:rsidRDefault="002E5E42" w:rsidP="003E5637">
            <w:pPr>
              <w:spacing w:after="240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5637">
              <w:rPr>
                <w:rFonts w:ascii="Times New Roman" w:hAnsi="Times New Roman" w:cs="Times New Roman"/>
                <w:sz w:val="24"/>
                <w:szCs w:val="24"/>
              </w:rPr>
              <w:t>Мазунин</w:t>
            </w:r>
            <w:proofErr w:type="spellEnd"/>
            <w:r w:rsidRPr="003E5637">
              <w:rPr>
                <w:rFonts w:ascii="Times New Roman" w:hAnsi="Times New Roman" w:cs="Times New Roman"/>
                <w:sz w:val="24"/>
                <w:szCs w:val="24"/>
              </w:rPr>
              <w:t xml:space="preserve"> Ю.М. </w:t>
            </w: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___________________</w:t>
            </w:r>
          </w:p>
          <w:p w:rsidR="002E5E42" w:rsidRPr="003E5637" w:rsidRDefault="002E5E42" w:rsidP="003E5637">
            <w:pPr>
              <w:spacing w:after="240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>Шестаков Л.Д.                                                         ___________________</w:t>
            </w:r>
          </w:p>
          <w:p w:rsidR="002E5E42" w:rsidRPr="003E5637" w:rsidRDefault="003E5637" w:rsidP="003E5637">
            <w:pPr>
              <w:spacing w:after="240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Шилова Н.С.</w:t>
            </w:r>
            <w:r w:rsidR="002E5E42" w:rsidRPr="003E563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___________________</w:t>
            </w:r>
          </w:p>
          <w:p w:rsidR="00683B6D" w:rsidRPr="00683B6D" w:rsidRDefault="00683B6D" w:rsidP="002E5E42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6D" w:rsidRPr="00683B6D" w:rsidRDefault="00683B6D" w:rsidP="002E5E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741F" w:rsidRPr="002E5E42" w:rsidRDefault="00C4741F" w:rsidP="002E5E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4741F" w:rsidRPr="002E5E42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C5BC0"/>
    <w:multiLevelType w:val="multilevel"/>
    <w:tmpl w:val="FC54E9C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3B6D"/>
    <w:rsid w:val="000B69E3"/>
    <w:rsid w:val="00223C3A"/>
    <w:rsid w:val="002E5E42"/>
    <w:rsid w:val="003E5637"/>
    <w:rsid w:val="004E3CF9"/>
    <w:rsid w:val="006100EC"/>
    <w:rsid w:val="00683B6D"/>
    <w:rsid w:val="006E1772"/>
    <w:rsid w:val="00747AA2"/>
    <w:rsid w:val="007F14FF"/>
    <w:rsid w:val="00861A43"/>
    <w:rsid w:val="00C4741F"/>
    <w:rsid w:val="00D46A68"/>
    <w:rsid w:val="00DE72D7"/>
    <w:rsid w:val="00E04D8A"/>
    <w:rsid w:val="00FC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683B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83B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B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3B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2E5E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4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d.pereverzev</cp:lastModifiedBy>
  <cp:revision>9</cp:revision>
  <cp:lastPrinted>2010-09-14T08:19:00Z</cp:lastPrinted>
  <dcterms:created xsi:type="dcterms:W3CDTF">2010-09-14T07:52:00Z</dcterms:created>
  <dcterms:modified xsi:type="dcterms:W3CDTF">2010-09-14T11:48:00Z</dcterms:modified>
</cp:coreProperties>
</file>